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29CC2825" w:rsidR="00902711" w:rsidRPr="00902711" w:rsidRDefault="00E460A9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Gluten Free Sticky Sesame Cauliflower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69C4B828" w:rsidR="00604FBD" w:rsidRPr="00902711" w:rsidRDefault="00C765DA" w:rsidP="003C0F54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Cauliflower, garlic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65C8425C" w14:textId="77777777" w:rsidR="009D1A6D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00E779B0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00CA3C8F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8A95FCD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 Chopping board</w:t>
            </w:r>
          </w:p>
          <w:p w14:paraId="4655D49E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Baking trays</w:t>
            </w:r>
          </w:p>
          <w:p w14:paraId="00E72521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Baking paper</w:t>
            </w:r>
          </w:p>
          <w:p w14:paraId="5416C873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Whisk large mixing bowl</w:t>
            </w:r>
          </w:p>
          <w:p w14:paraId="12CA146E" w14:textId="77777777" w:rsidR="00C431C4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Small saucepan</w:t>
            </w:r>
          </w:p>
          <w:p w14:paraId="64591C7E" w14:textId="10316A7D" w:rsidR="00C431C4" w:rsidRPr="000C7189" w:rsidRDefault="00C431C4" w:rsidP="000C7189">
            <w:pPr>
              <w:pStyle w:val="ListParagraph"/>
              <w:numPr>
                <w:ilvl w:val="0"/>
                <w:numId w:val="1"/>
              </w:numPr>
            </w:pPr>
            <w:r>
              <w:t>Wooden spoon</w:t>
            </w:r>
          </w:p>
        </w:tc>
        <w:tc>
          <w:tcPr>
            <w:tcW w:w="4237" w:type="dxa"/>
          </w:tcPr>
          <w:p w14:paraId="5399E237" w14:textId="77777777" w:rsidR="00E460A9" w:rsidRPr="00E460A9" w:rsidRDefault="00E460A9" w:rsidP="00E460A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bCs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 </w:t>
            </w:r>
            <w:r w:rsidRPr="00E460A9">
              <w:rPr>
                <w:rFonts w:ascii="Trade Gothic Light" w:hAnsi="Trade Gothic Light"/>
                <w:b/>
                <w:bCs/>
                <w:color w:val="000000"/>
              </w:rPr>
              <w:t>For the sauce</w:t>
            </w:r>
          </w:p>
          <w:p w14:paraId="7CA22C11" w14:textId="2E321D46" w:rsidR="0072710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cloves Garlic, minced</w:t>
            </w:r>
          </w:p>
          <w:p w14:paraId="5CFD76A7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fresh ginger</w:t>
            </w:r>
          </w:p>
          <w:p w14:paraId="33B0BB4C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1tablespoon lime juice</w:t>
            </w:r>
          </w:p>
          <w:p w14:paraId="17F36922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2/3 cup sweet chili sauce</w:t>
            </w:r>
          </w:p>
          <w:p w14:paraId="70846324" w14:textId="5F086CCB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pineapple juice</w:t>
            </w:r>
          </w:p>
          <w:p w14:paraId="69E1D29F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corn flour</w:t>
            </w:r>
          </w:p>
          <w:p w14:paraId="51B10F4C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tablespoons soy sauce</w:t>
            </w:r>
          </w:p>
          <w:p w14:paraId="24A2757C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vegetable oil</w:t>
            </w:r>
          </w:p>
          <w:p w14:paraId="73DA5534" w14:textId="77777777" w:rsidR="00E460A9" w:rsidRPr="00E460A9" w:rsidRDefault="00E460A9" w:rsidP="00E460A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bCs/>
                <w:color w:val="000000"/>
              </w:rPr>
            </w:pPr>
            <w:r w:rsidRPr="00E460A9">
              <w:rPr>
                <w:rFonts w:ascii="Trade Gothic Light" w:hAnsi="Trade Gothic Light"/>
                <w:b/>
                <w:bCs/>
                <w:color w:val="000000"/>
              </w:rPr>
              <w:t>For the cauliflower</w:t>
            </w:r>
          </w:p>
          <w:p w14:paraId="32CC54FF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head of cauliflower</w:t>
            </w:r>
          </w:p>
          <w:p w14:paraId="77DAC52E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2/3  gluten free plain flour</w:t>
            </w:r>
          </w:p>
          <w:p w14:paraId="67968658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tablespoons corn flour</w:t>
            </w:r>
          </w:p>
          <w:p w14:paraId="431B9ADE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baking powder</w:t>
            </w:r>
          </w:p>
          <w:p w14:paraId="4812DE3C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2/3 cup sparkling water, icy cold</w:t>
            </w:r>
          </w:p>
          <w:p w14:paraId="55792EEC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paprika</w:t>
            </w:r>
          </w:p>
          <w:p w14:paraId="58800EEB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garlic powder</w:t>
            </w:r>
          </w:p>
          <w:p w14:paraId="5397F3C8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salt</w:t>
            </w:r>
          </w:p>
          <w:p w14:paraId="3BF1F9CB" w14:textId="77777777" w:rsidR="00E460A9" w:rsidRDefault="00E460A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corn flour,</w:t>
            </w:r>
            <w:r w:rsidR="00C765DA">
              <w:rPr>
                <w:rFonts w:ascii="Trade Gothic Light" w:hAnsi="Trade Gothic Light"/>
                <w:color w:val="000000"/>
              </w:rPr>
              <w:t xml:space="preserve"> </w:t>
            </w:r>
            <w:r>
              <w:rPr>
                <w:rFonts w:ascii="Trade Gothic Light" w:hAnsi="Trade Gothic Light"/>
                <w:color w:val="000000"/>
              </w:rPr>
              <w:t>extra</w:t>
            </w:r>
          </w:p>
          <w:p w14:paraId="45968DA0" w14:textId="705708A6" w:rsidR="00C765DA" w:rsidRPr="007A5D44" w:rsidRDefault="00C765DA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sesame seeds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026F7DDA" w14:textId="28DE72CB" w:rsidR="009D1A6D" w:rsidRDefault="00E460A9" w:rsidP="003C0F54">
            <w:pPr>
              <w:pStyle w:val="ListParagraph"/>
              <w:numPr>
                <w:ilvl w:val="0"/>
                <w:numId w:val="4"/>
              </w:numPr>
            </w:pPr>
            <w:r>
              <w:t>Pre heat oven to 230 degrees. Line  a baking tray with paper.</w:t>
            </w:r>
          </w:p>
          <w:p w14:paraId="4F502551" w14:textId="5E0876F9" w:rsidR="00E460A9" w:rsidRDefault="00E460A9" w:rsidP="003C0F54">
            <w:pPr>
              <w:pStyle w:val="ListParagraph"/>
              <w:numPr>
                <w:ilvl w:val="0"/>
                <w:numId w:val="4"/>
              </w:numPr>
            </w:pPr>
            <w:r>
              <w:t>Cut off large cauliflower florets from the stem and break them into bite sized pieces.</w:t>
            </w:r>
          </w:p>
          <w:p w14:paraId="3A2744F7" w14:textId="77777777" w:rsidR="00E460A9" w:rsidRDefault="00E460A9" w:rsidP="003C0F54">
            <w:pPr>
              <w:pStyle w:val="ListParagraph"/>
              <w:numPr>
                <w:ilvl w:val="0"/>
                <w:numId w:val="4"/>
              </w:numPr>
            </w:pPr>
            <w:r>
              <w:t>Dredge florets in ½ cup corn flour. Shake off any excess.</w:t>
            </w:r>
          </w:p>
          <w:p w14:paraId="6258A3CE" w14:textId="52CEF41B" w:rsidR="00E460A9" w:rsidRDefault="00E460A9" w:rsidP="003C0F54">
            <w:pPr>
              <w:pStyle w:val="ListParagraph"/>
              <w:numPr>
                <w:ilvl w:val="0"/>
                <w:numId w:val="4"/>
              </w:numPr>
            </w:pPr>
            <w:r>
              <w:t>Whisk flour, 3 tablespoons corn flour, baking powder, paprika, garlic and salt. Pour in icy cold water and whisk until smooth</w:t>
            </w:r>
            <w:r w:rsidR="00C765DA">
              <w:t xml:space="preserve"> batter forms.</w:t>
            </w:r>
          </w:p>
          <w:p w14:paraId="6877A093" w14:textId="50580F67" w:rsidR="00C431C4" w:rsidRDefault="00C431C4" w:rsidP="00C431C4">
            <w:pPr>
              <w:pStyle w:val="ListParagraph"/>
            </w:pPr>
          </w:p>
          <w:p w14:paraId="5D53C0C0" w14:textId="77777777" w:rsidR="00C431C4" w:rsidRDefault="00C431C4" w:rsidP="00C431C4">
            <w:pPr>
              <w:pStyle w:val="ListParagraph"/>
            </w:pPr>
          </w:p>
          <w:p w14:paraId="620BDB99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Add the florets into the batter and stir gently to cover completely. You can use your hands to make sure you cover each floret completely.</w:t>
            </w:r>
          </w:p>
          <w:p w14:paraId="5948D7CE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t>Place the cauliflower onto prepared baking trays, making sure that you leave some space between each piece.</w:t>
            </w:r>
          </w:p>
          <w:p w14:paraId="7B021C7A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t>Bake for 15-20 minutes.</w:t>
            </w:r>
          </w:p>
          <w:p w14:paraId="1B792874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t>Meanwhile make a quick glaze by sautéing  garlic and ginger in vegetable oil until fragrant. Add soy and chili sauce.</w:t>
            </w:r>
          </w:p>
          <w:p w14:paraId="079BF4C0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t>Whisk corn flower and pineapple juice. Pour the mixture into the pan too. Season with lime juice and continue cooking on medium heat for 2 minutes, while whisking constantly. Set aside</w:t>
            </w:r>
          </w:p>
          <w:p w14:paraId="74DF39EF" w14:textId="77777777" w:rsidR="00C765DA" w:rsidRDefault="00C765DA" w:rsidP="003C0F54">
            <w:pPr>
              <w:pStyle w:val="ListParagraph"/>
              <w:numPr>
                <w:ilvl w:val="0"/>
                <w:numId w:val="4"/>
              </w:numPr>
            </w:pPr>
            <w:r>
              <w:t>Combine baked cauliflower with sauce, stir to coat. Sprinkle with sesame seeds.</w:t>
            </w:r>
          </w:p>
          <w:p w14:paraId="7B6AA742" w14:textId="667014EA" w:rsidR="00C431C4" w:rsidRDefault="00C431C4" w:rsidP="00C431C4">
            <w:pPr>
              <w:pStyle w:val="ListParagraph"/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6101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13C7FDEF" w14:textId="7FDBDD6E" w:rsidR="00BF6C47" w:rsidRPr="001255E4" w:rsidRDefault="001255E4" w:rsidP="00BF6C47">
            <w:pPr>
              <w:rPr>
                <w:rFonts w:asciiTheme="minorHAnsi" w:hAnsiTheme="minorHAnsi" w:cs="Arial"/>
                <w:shd w:val="clear" w:color="auto" w:fill="FFFFFF"/>
              </w:rPr>
            </w:pPr>
            <w:r w:rsidRPr="001255E4">
              <w:rPr>
                <w:i/>
              </w:rPr>
              <w:t xml:space="preserve"> Did you know?</w:t>
            </w:r>
          </w:p>
          <w:p w14:paraId="6F2EFDC3" w14:textId="4E7CB935" w:rsidR="001255E4" w:rsidRDefault="00C765DA" w:rsidP="001255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you would like a more caramelised glaze you can bake for an additional 6-7 minutes  after coating in  glaze.</w:t>
            </w:r>
          </w:p>
          <w:p w14:paraId="21DA12C1" w14:textId="442205FC" w:rsidR="00C765DA" w:rsidRPr="001255E4" w:rsidRDefault="00C765DA" w:rsidP="001255E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Eithway</w:t>
            </w:r>
            <w:proofErr w:type="spellEnd"/>
            <w:r>
              <w:rPr>
                <w:rFonts w:asciiTheme="minorHAnsi" w:hAnsiTheme="minorHAnsi"/>
              </w:rPr>
              <w:t xml:space="preserve"> these little nibbles of cauliflower are delicious.</w:t>
            </w:r>
          </w:p>
          <w:p w14:paraId="7CD38176" w14:textId="7A657C0F" w:rsidR="001255E4" w:rsidRPr="001255E4" w:rsidRDefault="001255E4" w:rsidP="001255E4">
            <w:pPr>
              <w:rPr>
                <w:rFonts w:asciiTheme="minorHAnsi" w:hAnsiTheme="minorHAnsi"/>
              </w:rPr>
            </w:pPr>
            <w:r w:rsidRPr="001255E4">
              <w:rPr>
                <w:rFonts w:asciiTheme="minorHAnsi" w:hAnsiTheme="minorHAnsi"/>
                <w:i/>
              </w:rPr>
              <w:t xml:space="preserve"> </w:t>
            </w:r>
          </w:p>
          <w:p w14:paraId="6AEF5B1C" w14:textId="77777777" w:rsidR="001255E4" w:rsidRPr="001255E4" w:rsidRDefault="001255E4" w:rsidP="001255E4"/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A68A6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902711"/>
    <w:rsid w:val="009B3DD0"/>
    <w:rsid w:val="009D1A6D"/>
    <w:rsid w:val="00A750B3"/>
    <w:rsid w:val="00AC094C"/>
    <w:rsid w:val="00B4494B"/>
    <w:rsid w:val="00BF6C47"/>
    <w:rsid w:val="00C431C4"/>
    <w:rsid w:val="00C71C99"/>
    <w:rsid w:val="00C765DA"/>
    <w:rsid w:val="00D277FB"/>
    <w:rsid w:val="00D44CC2"/>
    <w:rsid w:val="00D94039"/>
    <w:rsid w:val="00E460A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3</cp:revision>
  <cp:lastPrinted>2018-05-09T02:17:00Z</cp:lastPrinted>
  <dcterms:created xsi:type="dcterms:W3CDTF">2021-11-12T05:29:00Z</dcterms:created>
  <dcterms:modified xsi:type="dcterms:W3CDTF">2021-11-12T05:32:00Z</dcterms:modified>
</cp:coreProperties>
</file>