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350FE982" w:rsidR="00902711" w:rsidRPr="00902711" w:rsidRDefault="00A91B7F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Vegetable </w:t>
            </w:r>
            <w:r w:rsidR="005D38C5">
              <w:rPr>
                <w:b/>
                <w:sz w:val="28"/>
                <w:szCs w:val="28"/>
              </w:rPr>
              <w:t>Gyoza</w:t>
            </w:r>
            <w:r w:rsidR="008463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Dumplings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6D52D81A" w:rsidR="00604FBD" w:rsidRPr="00902711" w:rsidRDefault="00604FBD" w:rsidP="003C0F54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63B65D6F" w14:textId="2DAD7D4A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73AC4749" w14:textId="06936CF0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Stove top frying pan</w:t>
            </w:r>
          </w:p>
          <w:p w14:paraId="506BB685" w14:textId="77777777" w:rsidR="009D1A6D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Electric frying pan with lid</w:t>
            </w:r>
          </w:p>
          <w:p w14:paraId="1F174E67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Wooden spoon</w:t>
            </w:r>
          </w:p>
          <w:p w14:paraId="115364BF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4BBA8BF8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0F341147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7BD3180E" w14:textId="23DD16F1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Spatula</w:t>
            </w:r>
          </w:p>
          <w:p w14:paraId="7558CCB1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Vegetable peeler</w:t>
            </w:r>
          </w:p>
          <w:p w14:paraId="3BAAE4D6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Grater</w:t>
            </w:r>
          </w:p>
          <w:p w14:paraId="2CBB9A5C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Stand mixer</w:t>
            </w:r>
          </w:p>
          <w:p w14:paraId="2E10EDDA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Small mixing bowl , for sauce</w:t>
            </w:r>
          </w:p>
          <w:p w14:paraId="53131037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Rolling pins</w:t>
            </w:r>
          </w:p>
          <w:p w14:paraId="6F7EF6AD" w14:textId="7AFA5BFC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Damp tea towel</w:t>
            </w:r>
          </w:p>
          <w:p w14:paraId="4CE2B1CB" w14:textId="7777777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Tray </w:t>
            </w:r>
          </w:p>
          <w:p w14:paraId="4F93A1BA" w14:textId="1A77DF17" w:rsidR="00536E1E" w:rsidRDefault="00536E1E" w:rsidP="000C7189">
            <w:pPr>
              <w:pStyle w:val="ListParagraph"/>
              <w:numPr>
                <w:ilvl w:val="0"/>
                <w:numId w:val="1"/>
              </w:numPr>
            </w:pPr>
            <w:r>
              <w:t>Whisk</w:t>
            </w:r>
          </w:p>
          <w:p w14:paraId="64591C7E" w14:textId="68819DE7" w:rsidR="00536E1E" w:rsidRPr="000C7189" w:rsidRDefault="00536E1E" w:rsidP="000C71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7" w:type="dxa"/>
          </w:tcPr>
          <w:p w14:paraId="5B726105" w14:textId="469CFBAA" w:rsidR="005C5906" w:rsidRPr="005C5906" w:rsidRDefault="005C5906" w:rsidP="005C590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5C5906">
              <w:rPr>
                <w:rFonts w:ascii="Trade Gothic Light" w:hAnsi="Trade Gothic Light"/>
                <w:b/>
                <w:color w:val="000000"/>
              </w:rPr>
              <w:t>Filling</w:t>
            </w:r>
          </w:p>
          <w:p w14:paraId="248BD4B6" w14:textId="3ADD6B83" w:rsidR="00727109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leek, thinly sliced</w:t>
            </w:r>
          </w:p>
          <w:p w14:paraId="66B8C4F9" w14:textId="107CC88D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cabbage, shredded</w:t>
            </w:r>
          </w:p>
          <w:p w14:paraId="77006735" w14:textId="0462A6E1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red capsicum, diced</w:t>
            </w:r>
          </w:p>
          <w:p w14:paraId="7FC7B9C9" w14:textId="77777777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carrot, grated</w:t>
            </w:r>
          </w:p>
          <w:p w14:paraId="3300261D" w14:textId="77777777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cloves garlic, crushed</w:t>
            </w:r>
          </w:p>
          <w:p w14:paraId="431D0975" w14:textId="77777777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6 mushrooms, diced</w:t>
            </w:r>
          </w:p>
          <w:p w14:paraId="6833D857" w14:textId="77777777" w:rsidR="008463BF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Handful of coriander, finely chopped</w:t>
            </w:r>
          </w:p>
          <w:p w14:paraId="404C5485" w14:textId="77777777" w:rsidR="00C766A2" w:rsidRDefault="008463BF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small onions, finely diced</w:t>
            </w:r>
          </w:p>
          <w:p w14:paraId="5475CC8E" w14:textId="765F47A4" w:rsidR="008463BF" w:rsidRDefault="00C766A2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tablespoon olive oil</w:t>
            </w:r>
          </w:p>
          <w:p w14:paraId="7C2E13D9" w14:textId="77777777" w:rsidR="008463BF" w:rsidRPr="00C766A2" w:rsidRDefault="005C5906" w:rsidP="00C766A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C766A2">
              <w:rPr>
                <w:rFonts w:ascii="Trade Gothic Light" w:hAnsi="Trade Gothic Light"/>
                <w:b/>
                <w:color w:val="000000"/>
              </w:rPr>
              <w:t>Sauce</w:t>
            </w:r>
          </w:p>
          <w:p w14:paraId="39C8AF87" w14:textId="237A3CCD" w:rsidR="005C5906" w:rsidRDefault="005C5906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sweet chili sauce</w:t>
            </w:r>
          </w:p>
          <w:p w14:paraId="10845B1F" w14:textId="3A2B98A8" w:rsidR="005C5906" w:rsidRDefault="005C5906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½ cup Ketchup </w:t>
            </w:r>
            <w:proofErr w:type="spellStart"/>
            <w:r>
              <w:rPr>
                <w:rFonts w:ascii="Trade Gothic Light" w:hAnsi="Trade Gothic Light"/>
                <w:color w:val="000000"/>
              </w:rPr>
              <w:t>Menais</w:t>
            </w:r>
            <w:proofErr w:type="spellEnd"/>
          </w:p>
          <w:p w14:paraId="358C3A27" w14:textId="115AD2B8" w:rsidR="00D04F7B" w:rsidRDefault="00D04F7B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sesame seeds</w:t>
            </w:r>
          </w:p>
          <w:p w14:paraId="512D9CF6" w14:textId="59377868" w:rsidR="005C5906" w:rsidRPr="006F5100" w:rsidRDefault="00C766A2" w:rsidP="006F510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6F5100">
              <w:rPr>
                <w:rFonts w:ascii="Trade Gothic Light" w:hAnsi="Trade Gothic Light"/>
                <w:b/>
                <w:color w:val="000000"/>
              </w:rPr>
              <w:t>Dough</w:t>
            </w:r>
          </w:p>
          <w:p w14:paraId="40130C1E" w14:textId="29727CF0" w:rsidR="00C766A2" w:rsidRDefault="006F5100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&amp; 1/3 cups of plain flour</w:t>
            </w:r>
          </w:p>
          <w:p w14:paraId="282FD409" w14:textId="4A137C72" w:rsidR="006F5100" w:rsidRDefault="006F5100" w:rsidP="00C766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cup water</w:t>
            </w:r>
          </w:p>
          <w:p w14:paraId="45968DA0" w14:textId="1F7770A1" w:rsidR="00C766A2" w:rsidRPr="007A5D44" w:rsidRDefault="00C766A2" w:rsidP="006F5100">
            <w:pPr>
              <w:pStyle w:val="wprm-recipe-ingredient"/>
              <w:shd w:val="clear" w:color="auto" w:fill="FFFFFF"/>
              <w:spacing w:before="0" w:beforeAutospacing="0" w:after="0" w:afterAutospacing="0"/>
              <w:ind w:left="720"/>
              <w:rPr>
                <w:rFonts w:ascii="Trade Gothic Light" w:hAnsi="Trade Gothic Light"/>
                <w:color w:val="000000"/>
              </w:rPr>
            </w:pP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4926411A" w14:textId="77777777" w:rsidR="00C766A2" w:rsidRPr="00C766A2" w:rsidRDefault="00C766A2" w:rsidP="00C766A2">
            <w:pPr>
              <w:pStyle w:val="ListParagraph"/>
              <w:rPr>
                <w:b/>
              </w:rPr>
            </w:pPr>
            <w:r>
              <w:t>Fil</w:t>
            </w:r>
            <w:r w:rsidRPr="00C766A2">
              <w:rPr>
                <w:b/>
              </w:rPr>
              <w:t>ling</w:t>
            </w:r>
          </w:p>
          <w:p w14:paraId="4F4A3739" w14:textId="5F90980E" w:rsidR="00C766A2" w:rsidRDefault="00C766A2" w:rsidP="003C0F54">
            <w:pPr>
              <w:pStyle w:val="ListParagraph"/>
              <w:numPr>
                <w:ilvl w:val="0"/>
                <w:numId w:val="4"/>
              </w:numPr>
            </w:pPr>
            <w:r>
              <w:t>Wash leek to remove dirt and thinly slice in rings.</w:t>
            </w:r>
          </w:p>
          <w:p w14:paraId="1BBAA998" w14:textId="77777777" w:rsidR="009D1A6D" w:rsidRDefault="005C5906" w:rsidP="003C0F54">
            <w:pPr>
              <w:pStyle w:val="ListParagraph"/>
              <w:numPr>
                <w:ilvl w:val="0"/>
                <w:numId w:val="4"/>
              </w:numPr>
            </w:pPr>
            <w:r>
              <w:t>Peel and grate carrot, shred cabbage</w:t>
            </w:r>
            <w:r w:rsidR="00C766A2">
              <w:t>,</w:t>
            </w:r>
            <w:r>
              <w:t xml:space="preserve"> finely dice </w:t>
            </w:r>
            <w:r w:rsidR="00C766A2">
              <w:t xml:space="preserve">mushrooms, capsicum and </w:t>
            </w:r>
            <w:r>
              <w:t>onion</w:t>
            </w:r>
            <w:r w:rsidR="00C766A2">
              <w:t xml:space="preserve"> and crush garlic. Finely chop coriander.</w:t>
            </w:r>
          </w:p>
          <w:p w14:paraId="629495CB" w14:textId="3EB83238" w:rsidR="00C766A2" w:rsidRDefault="00C766A2" w:rsidP="003C0F54">
            <w:pPr>
              <w:pStyle w:val="ListParagraph"/>
              <w:numPr>
                <w:ilvl w:val="0"/>
                <w:numId w:val="4"/>
              </w:numPr>
            </w:pPr>
            <w:r>
              <w:t>Heat oil in a frying pan, add leek, onions and garlic , cook until transparent.</w:t>
            </w:r>
          </w:p>
          <w:p w14:paraId="22A56374" w14:textId="77777777" w:rsidR="00C766A2" w:rsidRDefault="00C766A2" w:rsidP="003C0F54">
            <w:pPr>
              <w:pStyle w:val="ListParagraph"/>
              <w:numPr>
                <w:ilvl w:val="0"/>
                <w:numId w:val="4"/>
              </w:numPr>
            </w:pPr>
            <w:r>
              <w:t xml:space="preserve">Add all other ingredients  </w:t>
            </w:r>
            <w:r w:rsidRPr="00C766A2">
              <w:rPr>
                <w:b/>
              </w:rPr>
              <w:t>except coriander</w:t>
            </w:r>
            <w:r>
              <w:t xml:space="preserve"> and  gently cook until combined .</w:t>
            </w:r>
          </w:p>
          <w:p w14:paraId="5D8EE8F0" w14:textId="0373943F" w:rsidR="00C766A2" w:rsidRDefault="00C766A2" w:rsidP="003C0F54">
            <w:pPr>
              <w:pStyle w:val="ListParagraph"/>
              <w:numPr>
                <w:ilvl w:val="0"/>
                <w:numId w:val="4"/>
              </w:numPr>
            </w:pPr>
            <w:r>
              <w:t>Place filling into prepared dumpling dough.</w:t>
            </w:r>
          </w:p>
          <w:p w14:paraId="5DA02A6D" w14:textId="77777777" w:rsidR="00627CA2" w:rsidRDefault="00627CA2" w:rsidP="00627CA2">
            <w:pPr>
              <w:pStyle w:val="ListParagraph"/>
              <w:rPr>
                <w:b/>
              </w:rPr>
            </w:pPr>
          </w:p>
          <w:p w14:paraId="040ADA34" w14:textId="3D1805B8" w:rsidR="00627CA2" w:rsidRPr="00627CA2" w:rsidRDefault="00627CA2" w:rsidP="00627CA2">
            <w:pPr>
              <w:pStyle w:val="ListParagraph"/>
              <w:rPr>
                <w:b/>
              </w:rPr>
            </w:pPr>
            <w:r w:rsidRPr="00627CA2">
              <w:rPr>
                <w:b/>
              </w:rPr>
              <w:t>Sauce</w:t>
            </w:r>
          </w:p>
          <w:p w14:paraId="35774592" w14:textId="177DFB7F" w:rsidR="00627CA2" w:rsidRDefault="00627CA2" w:rsidP="00627CA2">
            <w:pPr>
              <w:pStyle w:val="ListParagraph"/>
              <w:numPr>
                <w:ilvl w:val="0"/>
                <w:numId w:val="10"/>
              </w:numPr>
            </w:pPr>
            <w:r>
              <w:t>Using a whisk combine both sauces together.</w:t>
            </w:r>
          </w:p>
          <w:p w14:paraId="306A568C" w14:textId="77777777" w:rsidR="00C766A2" w:rsidRDefault="00C766A2" w:rsidP="00C766A2">
            <w:pPr>
              <w:pStyle w:val="ListParagraph"/>
              <w:rPr>
                <w:b/>
              </w:rPr>
            </w:pPr>
          </w:p>
          <w:p w14:paraId="43960A25" w14:textId="4B3E4F05" w:rsidR="00C766A2" w:rsidRPr="006F5100" w:rsidRDefault="00C766A2" w:rsidP="00C766A2">
            <w:pPr>
              <w:pStyle w:val="ListParagraph"/>
              <w:rPr>
                <w:b/>
              </w:rPr>
            </w:pPr>
            <w:r w:rsidRPr="006F5100">
              <w:rPr>
                <w:b/>
              </w:rPr>
              <w:t xml:space="preserve">Dough </w:t>
            </w:r>
          </w:p>
          <w:p w14:paraId="276D6469" w14:textId="5866C2C0" w:rsidR="006F5100" w:rsidRDefault="006F5100" w:rsidP="006F5100">
            <w:pPr>
              <w:pStyle w:val="ListParagraph"/>
              <w:numPr>
                <w:ilvl w:val="0"/>
                <w:numId w:val="9"/>
              </w:numPr>
            </w:pPr>
            <w:r w:rsidRPr="006F5100">
              <w:t>Put the flour in bowl of stand mixer, gradually add the water to the flour and using a dough hook to knead. This will take 5-8 minutes. Cover with a damp cloth and let dough rest for an hour.</w:t>
            </w:r>
          </w:p>
          <w:p w14:paraId="794A1338" w14:textId="5EF6227D" w:rsidR="006F5100" w:rsidRDefault="001E4B81" w:rsidP="006F5100">
            <w:pPr>
              <w:pStyle w:val="ListParagraph"/>
              <w:numPr>
                <w:ilvl w:val="0"/>
                <w:numId w:val="9"/>
              </w:numPr>
            </w:pPr>
            <w:r>
              <w:t xml:space="preserve">Dust bench lightly with corn flour. </w:t>
            </w:r>
            <w:r w:rsidR="006F5100">
              <w:t>Divide dough into 3 even sized pieces. Using a rolling pin roll dough out to a large</w:t>
            </w:r>
            <w:r>
              <w:t xml:space="preserve"> rectangle about 1mm thick.</w:t>
            </w:r>
          </w:p>
          <w:p w14:paraId="2B468CC2" w14:textId="7AB91DE6" w:rsidR="001E4B81" w:rsidRDefault="001E4B81" w:rsidP="006F5100">
            <w:pPr>
              <w:pStyle w:val="ListParagraph"/>
              <w:numPr>
                <w:ilvl w:val="0"/>
                <w:numId w:val="9"/>
              </w:numPr>
            </w:pPr>
            <w:r>
              <w:t>Using dumpling cutter cut into rounds. Gently lift rounds and set aside</w:t>
            </w:r>
            <w:r w:rsidR="00627CA2">
              <w:t>, ensure each round is dusted with corn flour to prevent sticking together.</w:t>
            </w:r>
          </w:p>
          <w:p w14:paraId="0E28BFC8" w14:textId="77777777" w:rsidR="00536E1E" w:rsidRDefault="00536E1E" w:rsidP="00536E1E">
            <w:pPr>
              <w:pStyle w:val="ListParagraph"/>
              <w:ind w:left="680"/>
            </w:pPr>
          </w:p>
          <w:p w14:paraId="4FA55356" w14:textId="41B66AB7" w:rsidR="001E4B81" w:rsidRPr="00536E1E" w:rsidRDefault="005D38C5" w:rsidP="00536E1E">
            <w:pPr>
              <w:pStyle w:val="ListParagraph"/>
              <w:ind w:left="680"/>
              <w:rPr>
                <w:b/>
              </w:rPr>
            </w:pPr>
            <w:r w:rsidRPr="00536E1E">
              <w:rPr>
                <w:b/>
              </w:rPr>
              <w:t>To assemble dumplings</w:t>
            </w:r>
          </w:p>
          <w:p w14:paraId="4BF08684" w14:textId="77777777" w:rsidR="00536E1E" w:rsidRDefault="00536E1E" w:rsidP="00536E1E">
            <w:pPr>
              <w:pStyle w:val="ListParagraph"/>
              <w:ind w:left="680"/>
            </w:pPr>
          </w:p>
          <w:p w14:paraId="276751B6" w14:textId="40F8853A" w:rsidR="00536E1E" w:rsidRDefault="00536E1E" w:rsidP="00536E1E">
            <w:pPr>
              <w:pStyle w:val="ListParagraph"/>
              <w:numPr>
                <w:ilvl w:val="0"/>
                <w:numId w:val="11"/>
              </w:numPr>
            </w:pPr>
            <w:r>
              <w:t>place dumpling round into press , place a small amount of mixture on one side of press. Wipe the edge with a little water and close press to seal.</w:t>
            </w:r>
          </w:p>
          <w:p w14:paraId="191BE3C8" w14:textId="11EF636A" w:rsidR="00536E1E" w:rsidRDefault="00536E1E" w:rsidP="00536E1E">
            <w:pPr>
              <w:pStyle w:val="ListParagraph"/>
              <w:numPr>
                <w:ilvl w:val="0"/>
                <w:numId w:val="11"/>
              </w:numPr>
            </w:pPr>
            <w:r>
              <w:t xml:space="preserve">Set aside on a tray covered with a damp tea towel to prevent drying out. </w:t>
            </w:r>
            <w:r>
              <w:t>Repeat process until all dumplings are made.</w:t>
            </w:r>
          </w:p>
          <w:p w14:paraId="469A7404" w14:textId="77777777" w:rsidR="00536E1E" w:rsidRDefault="00536E1E" w:rsidP="00536E1E">
            <w:pPr>
              <w:pStyle w:val="ListParagraph"/>
            </w:pPr>
          </w:p>
          <w:p w14:paraId="27C586FE" w14:textId="2E618C81" w:rsidR="00536E1E" w:rsidRDefault="00536E1E" w:rsidP="00536E1E">
            <w:pPr>
              <w:pStyle w:val="ListParagraph"/>
            </w:pPr>
            <w:r>
              <w:t>Cooking dumplings</w:t>
            </w:r>
          </w:p>
          <w:p w14:paraId="6F57FC8A" w14:textId="693DE74D" w:rsidR="00536E1E" w:rsidRDefault="00536E1E" w:rsidP="00536E1E">
            <w:pPr>
              <w:pStyle w:val="ListParagraph"/>
              <w:numPr>
                <w:ilvl w:val="0"/>
                <w:numId w:val="12"/>
              </w:numPr>
            </w:pPr>
            <w:r>
              <w:t>Heat small amount of oil in frying pan. When hot add dumplings, avoid them touching.</w:t>
            </w:r>
          </w:p>
          <w:p w14:paraId="1F6835C4" w14:textId="77777777" w:rsidR="00536E1E" w:rsidRDefault="00536E1E" w:rsidP="00536E1E">
            <w:pPr>
              <w:pStyle w:val="ListParagraph"/>
              <w:numPr>
                <w:ilvl w:val="0"/>
                <w:numId w:val="12"/>
              </w:numPr>
            </w:pPr>
            <w:r>
              <w:t>Cook for approximately 5 mins until brown and crispy on one side. Add ½ cup water to pan, place lid  on frying pan.</w:t>
            </w:r>
          </w:p>
          <w:p w14:paraId="5268733B" w14:textId="77777777" w:rsidR="00536E1E" w:rsidRDefault="00536E1E" w:rsidP="00536E1E">
            <w:pPr>
              <w:pStyle w:val="ListParagraph"/>
              <w:numPr>
                <w:ilvl w:val="0"/>
                <w:numId w:val="12"/>
              </w:numPr>
            </w:pPr>
            <w:r>
              <w:t>Leave to cook in the steam until water has evaporated, around 5 minutes.</w:t>
            </w:r>
          </w:p>
          <w:p w14:paraId="5BBDB03E" w14:textId="1D6155F7" w:rsidR="00D04F7B" w:rsidRDefault="00536E1E" w:rsidP="00536E1E">
            <w:pPr>
              <w:pStyle w:val="ListParagraph"/>
              <w:numPr>
                <w:ilvl w:val="0"/>
                <w:numId w:val="12"/>
              </w:numPr>
            </w:pPr>
            <w:r>
              <w:t>Remove dumplings and</w:t>
            </w:r>
            <w:r w:rsidR="00D04F7B">
              <w:t xml:space="preserve"> garnish with a sprinkle of sesame seeds.</w:t>
            </w:r>
          </w:p>
          <w:p w14:paraId="4151DEF3" w14:textId="202A2E01" w:rsidR="00536E1E" w:rsidRPr="00D04F7B" w:rsidRDefault="00D04F7B" w:rsidP="00536E1E">
            <w:pPr>
              <w:pStyle w:val="ListParagraph"/>
              <w:numPr>
                <w:ilvl w:val="0"/>
                <w:numId w:val="12"/>
              </w:numPr>
            </w:pPr>
            <w:r>
              <w:t xml:space="preserve">Enjoy with </w:t>
            </w:r>
            <w:r>
              <w:t xml:space="preserve">prepared </w:t>
            </w:r>
            <w:r>
              <w:t>dipping sauce</w:t>
            </w:r>
            <w:r w:rsidR="00536E1E">
              <w:t xml:space="preserve"> </w:t>
            </w:r>
          </w:p>
          <w:p w14:paraId="7B6AA742" w14:textId="1F98B846" w:rsidR="00C766A2" w:rsidRDefault="00C766A2" w:rsidP="00D04F7B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6102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6FDA3C4F" w14:textId="22488622" w:rsidR="00D04F7B" w:rsidRDefault="001255E4" w:rsidP="00D04F7B">
            <w:r w:rsidRPr="001255E4">
              <w:rPr>
                <w:i/>
              </w:rPr>
              <w:t xml:space="preserve"> Did you know?</w:t>
            </w:r>
            <w:r w:rsidR="00D04F7B">
              <w:rPr>
                <w:rFonts w:ascii="Arial" w:hAnsi="Arial" w:cs="Arial"/>
                <w:color w:val="4A7B8D"/>
                <w:sz w:val="23"/>
                <w:szCs w:val="23"/>
                <w:shd w:val="clear" w:color="auto" w:fill="FFFFFF"/>
              </w:rPr>
              <w:t xml:space="preserve"> </w:t>
            </w:r>
            <w:r w:rsidR="00D04F7B" w:rsidRPr="00D04F7B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Gyozas are made of a thin sheet of wheat flour with a finely textured filling made of vegetables or meat that can be boiled, steamed, or fried. Their origin stems from China with the invention of </w:t>
            </w:r>
            <w:r w:rsidR="00D04F7B" w:rsidRPr="00D04F7B">
              <w:rPr>
                <w:rStyle w:val="Emphasis"/>
                <w:rFonts w:asciiTheme="minorHAnsi" w:hAnsiTheme="minorHAnsi" w:cs="Arial"/>
                <w:sz w:val="23"/>
                <w:szCs w:val="23"/>
                <w:bdr w:val="none" w:sz="0" w:space="0" w:color="auto" w:frame="1"/>
                <w:shd w:val="clear" w:color="auto" w:fill="FFFFFF"/>
              </w:rPr>
              <w:t>Jiaozi</w:t>
            </w:r>
            <w:r w:rsidR="00D04F7B" w:rsidRPr="00D04F7B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. In fact, gyoza is the Japanese pronunciation of </w:t>
            </w:r>
            <w:r w:rsidR="00D04F7B" w:rsidRPr="00D04F7B">
              <w:rPr>
                <w:rStyle w:val="Emphasis"/>
                <w:rFonts w:asciiTheme="minorHAnsi" w:hAnsiTheme="minorHAnsi" w:cs="Arial"/>
                <w:sz w:val="23"/>
                <w:szCs w:val="23"/>
                <w:bdr w:val="none" w:sz="0" w:space="0" w:color="auto" w:frame="1"/>
                <w:shd w:val="clear" w:color="auto" w:fill="FFFFFF"/>
              </w:rPr>
              <w:t>jiaozi</w:t>
            </w:r>
            <w:r w:rsidR="00D04F7B">
              <w:rPr>
                <w:rFonts w:ascii="Arial" w:hAnsi="Arial" w:cs="Arial"/>
                <w:color w:val="4A7B8D"/>
                <w:sz w:val="23"/>
                <w:szCs w:val="23"/>
                <w:shd w:val="clear" w:color="auto" w:fill="FFFFFF"/>
              </w:rPr>
              <w:t>!</w:t>
            </w:r>
          </w:p>
          <w:p w14:paraId="6AEF5B1C" w14:textId="77777777" w:rsidR="001255E4" w:rsidRPr="001255E4" w:rsidRDefault="001255E4" w:rsidP="00D04F7B">
            <w:bookmarkStart w:id="0" w:name="_GoBack"/>
            <w:bookmarkEnd w:id="0"/>
          </w:p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42C2"/>
    <w:multiLevelType w:val="hybridMultilevel"/>
    <w:tmpl w:val="3AFE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13E67"/>
    <w:multiLevelType w:val="hybridMultilevel"/>
    <w:tmpl w:val="E9E6BB30"/>
    <w:lvl w:ilvl="0" w:tplc="C96E2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FE1639"/>
    <w:multiLevelType w:val="hybridMultilevel"/>
    <w:tmpl w:val="AF1C4886"/>
    <w:lvl w:ilvl="0" w:tplc="A5462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1D5224"/>
    <w:multiLevelType w:val="multilevel"/>
    <w:tmpl w:val="E1D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E4D08"/>
    <w:multiLevelType w:val="hybridMultilevel"/>
    <w:tmpl w:val="AC92F6D2"/>
    <w:lvl w:ilvl="0" w:tplc="64B86C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99760EA"/>
    <w:multiLevelType w:val="hybridMultilevel"/>
    <w:tmpl w:val="15BC2CEA"/>
    <w:lvl w:ilvl="0" w:tplc="49F003A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E4F0E"/>
    <w:multiLevelType w:val="hybridMultilevel"/>
    <w:tmpl w:val="CD5E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523F"/>
    <w:multiLevelType w:val="hybridMultilevel"/>
    <w:tmpl w:val="977E3F78"/>
    <w:lvl w:ilvl="0" w:tplc="68920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4B81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36E1E"/>
    <w:rsid w:val="00583658"/>
    <w:rsid w:val="005C5906"/>
    <w:rsid w:val="005D38C5"/>
    <w:rsid w:val="00604FBD"/>
    <w:rsid w:val="00627CA2"/>
    <w:rsid w:val="00634B7E"/>
    <w:rsid w:val="00653521"/>
    <w:rsid w:val="00682D6B"/>
    <w:rsid w:val="006B0DB5"/>
    <w:rsid w:val="006B3F6D"/>
    <w:rsid w:val="006E03F6"/>
    <w:rsid w:val="006F5100"/>
    <w:rsid w:val="007235FE"/>
    <w:rsid w:val="00727109"/>
    <w:rsid w:val="007A5D44"/>
    <w:rsid w:val="007F7F19"/>
    <w:rsid w:val="00802A06"/>
    <w:rsid w:val="00803110"/>
    <w:rsid w:val="008463BF"/>
    <w:rsid w:val="00902711"/>
    <w:rsid w:val="009B3DD0"/>
    <w:rsid w:val="009D1A6D"/>
    <w:rsid w:val="00A750B3"/>
    <w:rsid w:val="00A91B7F"/>
    <w:rsid w:val="00AC094C"/>
    <w:rsid w:val="00B4494B"/>
    <w:rsid w:val="00BF6C47"/>
    <w:rsid w:val="00C71C99"/>
    <w:rsid w:val="00C766A2"/>
    <w:rsid w:val="00D04F7B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  <w:style w:type="paragraph" w:customStyle="1" w:styleId="wprm-recipe-ingredient">
    <w:name w:val="wprm-recipe-ingredient"/>
    <w:basedOn w:val="Normal"/>
    <w:rsid w:val="00C766A2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C766A2"/>
  </w:style>
  <w:style w:type="character" w:customStyle="1" w:styleId="wprm-recipe-ingredient-unit">
    <w:name w:val="wprm-recipe-ingredient-unit"/>
    <w:basedOn w:val="DefaultParagraphFont"/>
    <w:rsid w:val="00C766A2"/>
  </w:style>
  <w:style w:type="character" w:customStyle="1" w:styleId="wprm-recipe-ingredient-name">
    <w:name w:val="wprm-recipe-ingredient-name"/>
    <w:basedOn w:val="DefaultParagraphFont"/>
    <w:rsid w:val="00C766A2"/>
  </w:style>
  <w:style w:type="character" w:customStyle="1" w:styleId="wprm-recipe-ingredient-notes">
    <w:name w:val="wprm-recipe-ingredient-notes"/>
    <w:basedOn w:val="DefaultParagraphFont"/>
    <w:rsid w:val="00C766A2"/>
  </w:style>
  <w:style w:type="character" w:customStyle="1" w:styleId="sr-only">
    <w:name w:val="sr-only"/>
    <w:basedOn w:val="DefaultParagraphFont"/>
    <w:rsid w:val="00C7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6</cp:revision>
  <cp:lastPrinted>2018-05-09T02:17:00Z</cp:lastPrinted>
  <dcterms:created xsi:type="dcterms:W3CDTF">2021-03-28T21:59:00Z</dcterms:created>
  <dcterms:modified xsi:type="dcterms:W3CDTF">2021-03-30T05:20:00Z</dcterms:modified>
</cp:coreProperties>
</file>