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25DF6" w14:textId="23ED8E7D" w:rsidR="00BC07FA" w:rsidRDefault="004E38B2">
      <w:r w:rsidRPr="004E38B2">
        <w:rPr>
          <w:noProof/>
        </w:rPr>
        <w:drawing>
          <wp:inline distT="0" distB="0" distL="0" distR="0" wp14:anchorId="2D6D2780" wp14:editId="34688136">
            <wp:extent cx="5731510" cy="21583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8B2">
        <w:rPr>
          <w:noProof/>
        </w:rPr>
        <w:drawing>
          <wp:inline distT="0" distB="0" distL="0" distR="0" wp14:anchorId="4D5AEE48" wp14:editId="022D6E4F">
            <wp:extent cx="5731510" cy="20205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8B2">
        <w:rPr>
          <w:noProof/>
        </w:rPr>
        <w:drawing>
          <wp:inline distT="0" distB="0" distL="0" distR="0" wp14:anchorId="692723FB" wp14:editId="58EA0F86">
            <wp:extent cx="5731510" cy="42894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01751" w14:textId="08609A39" w:rsidR="004E38B2" w:rsidRDefault="004E38B2"/>
    <w:p w14:paraId="7D092DEE" w14:textId="05CDB35C" w:rsidR="004E38B2" w:rsidRDefault="004E38B2">
      <w:r w:rsidRPr="004E38B2">
        <w:rPr>
          <w:noProof/>
        </w:rPr>
        <w:lastRenderedPageBreak/>
        <w:drawing>
          <wp:inline distT="0" distB="0" distL="0" distR="0" wp14:anchorId="295237AE" wp14:editId="48B31D61">
            <wp:extent cx="5731510" cy="21983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8B2">
        <w:rPr>
          <w:noProof/>
        </w:rPr>
        <w:drawing>
          <wp:inline distT="0" distB="0" distL="0" distR="0" wp14:anchorId="67745818" wp14:editId="3D4BD335">
            <wp:extent cx="5731510" cy="429704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8B2">
        <w:rPr>
          <w:noProof/>
        </w:rPr>
        <w:drawing>
          <wp:inline distT="0" distB="0" distL="0" distR="0" wp14:anchorId="3B9DD297" wp14:editId="1F5F3F9F">
            <wp:extent cx="5731510" cy="14414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38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B2"/>
    <w:rsid w:val="003C564A"/>
    <w:rsid w:val="004E38B2"/>
    <w:rsid w:val="005938E2"/>
    <w:rsid w:val="0076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82806"/>
  <w15:chartTrackingRefBased/>
  <w15:docId w15:val="{28DA33E3-48CA-4125-8C46-77EAB0544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8</Characters>
  <Application>Microsoft Office Word</Application>
  <DocSecurity>0</DocSecurity>
  <Lines>1</Lines>
  <Paragraphs>1</Paragraphs>
  <ScaleCrop>false</ScaleCrop>
  <Company>Department of Education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PRANGNELL Stephen [WA College of Agric Cunderdin]</dc:creator>
  <cp:keywords/>
  <dc:description/>
  <cp:lastModifiedBy>PRANGNELL Stephen [WA College of Agric Cunderdin]</cp:lastModifiedBy>
  <cp:revision>1</cp:revision>
  <dcterms:created xsi:type="dcterms:W3CDTF">2023-09-20T01:54:00Z</dcterms:created>
  <dcterms:modified xsi:type="dcterms:W3CDTF">2023-09-20T01:56:00Z</dcterms:modified>
</cp:coreProperties>
</file>