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F7CB" w14:textId="0D725E87" w:rsidR="0045209A" w:rsidRPr="00574793" w:rsidRDefault="0045209A" w:rsidP="00574793">
      <w:pPr>
        <w:pStyle w:val="BodyText"/>
        <w:spacing w:before="211" w:line="276" w:lineRule="auto"/>
        <w:ind w:right="337"/>
        <w:rPr>
          <w:rFonts w:ascii="Arial" w:hAnsi="Arial" w:cs="Arial"/>
          <w:color w:val="002060"/>
          <w:sz w:val="22"/>
        </w:rPr>
      </w:pPr>
      <w:r w:rsidRPr="00A22B10">
        <w:rPr>
          <w:rFonts w:ascii="Arial" w:hAnsi="Arial" w:cs="Arial"/>
          <w:color w:val="002060"/>
          <w:sz w:val="22"/>
        </w:rPr>
        <w:t>The Presbyterian and Methodist Schools Association (PMSA) is offering a limited number of</w:t>
      </w:r>
      <w:r w:rsidRPr="00574793">
        <w:rPr>
          <w:rFonts w:ascii="Arial" w:hAnsi="Arial" w:cs="Arial"/>
          <w:color w:val="002060"/>
          <w:sz w:val="22"/>
        </w:rPr>
        <w:t xml:space="preserve"> </w:t>
      </w:r>
      <w:r w:rsidR="00DA72ED" w:rsidRPr="00574793">
        <w:rPr>
          <w:rFonts w:ascii="Arial" w:hAnsi="Arial" w:cs="Arial"/>
          <w:color w:val="002060"/>
          <w:sz w:val="22"/>
        </w:rPr>
        <w:t>opportunities for students</w:t>
      </w:r>
      <w:r w:rsidR="004C7266">
        <w:rPr>
          <w:rFonts w:ascii="Arial" w:hAnsi="Arial" w:cs="Arial"/>
          <w:color w:val="002060"/>
          <w:sz w:val="22"/>
        </w:rPr>
        <w:t xml:space="preserve"> currently</w:t>
      </w:r>
      <w:r w:rsidR="00DA72ED" w:rsidRPr="00574793">
        <w:rPr>
          <w:rFonts w:ascii="Arial" w:hAnsi="Arial" w:cs="Arial"/>
          <w:color w:val="002060"/>
          <w:sz w:val="22"/>
        </w:rPr>
        <w:t xml:space="preserve"> </w:t>
      </w:r>
      <w:r w:rsidR="00DA72ED" w:rsidRPr="00A34F5E">
        <w:rPr>
          <w:rFonts w:ascii="Arial" w:hAnsi="Arial" w:cs="Arial"/>
          <w:color w:val="002060"/>
          <w:sz w:val="22"/>
        </w:rPr>
        <w:t>in Year</w:t>
      </w:r>
      <w:r w:rsidR="0012664A" w:rsidRPr="00A34F5E">
        <w:rPr>
          <w:rFonts w:ascii="Arial" w:hAnsi="Arial" w:cs="Arial"/>
          <w:color w:val="002060"/>
          <w:sz w:val="22"/>
        </w:rPr>
        <w:t>s</w:t>
      </w:r>
      <w:r w:rsidR="00A778C0" w:rsidRPr="00A34F5E">
        <w:rPr>
          <w:rFonts w:ascii="Arial" w:hAnsi="Arial" w:cs="Arial"/>
          <w:color w:val="002060"/>
          <w:sz w:val="22"/>
        </w:rPr>
        <w:t xml:space="preserve"> 10,</w:t>
      </w:r>
      <w:r w:rsidR="00DA72ED" w:rsidRPr="00A34F5E">
        <w:rPr>
          <w:rFonts w:ascii="Arial" w:hAnsi="Arial" w:cs="Arial"/>
          <w:color w:val="002060"/>
          <w:sz w:val="22"/>
        </w:rPr>
        <w:t xml:space="preserve"> 11 and 12 within </w:t>
      </w:r>
      <w:hyperlink r:id="rId9" w:tgtFrame="_blank" w:history="1">
        <w:r w:rsidR="00DA72ED" w:rsidRPr="00A34F5E">
          <w:rPr>
            <w:rFonts w:ascii="Arial" w:hAnsi="Arial" w:cs="Arial"/>
            <w:color w:val="002060"/>
            <w:sz w:val="22"/>
          </w:rPr>
          <w:t>Brisbane Boys’ College</w:t>
        </w:r>
      </w:hyperlink>
      <w:r w:rsidR="00DA72ED" w:rsidRPr="00A34F5E">
        <w:rPr>
          <w:rFonts w:ascii="Arial" w:hAnsi="Arial" w:cs="Arial"/>
          <w:color w:val="002060"/>
          <w:sz w:val="22"/>
        </w:rPr>
        <w:t>, </w:t>
      </w:r>
      <w:hyperlink r:id="rId10" w:tgtFrame="_blank" w:history="1">
        <w:r w:rsidR="00DA72ED" w:rsidRPr="00A34F5E">
          <w:rPr>
            <w:rFonts w:ascii="Arial" w:hAnsi="Arial" w:cs="Arial"/>
            <w:color w:val="002060"/>
            <w:sz w:val="22"/>
          </w:rPr>
          <w:t>Clayfield College</w:t>
        </w:r>
      </w:hyperlink>
      <w:r w:rsidR="00DA72ED" w:rsidRPr="00A34F5E">
        <w:rPr>
          <w:rFonts w:ascii="Arial" w:hAnsi="Arial" w:cs="Arial"/>
          <w:color w:val="002060"/>
          <w:sz w:val="22"/>
        </w:rPr>
        <w:t>, </w:t>
      </w:r>
      <w:hyperlink r:id="rId11" w:tgtFrame="_blank" w:history="1">
        <w:r w:rsidR="00DA72ED" w:rsidRPr="00A34F5E">
          <w:rPr>
            <w:rFonts w:ascii="Arial" w:hAnsi="Arial" w:cs="Arial"/>
            <w:color w:val="002060"/>
            <w:sz w:val="22"/>
          </w:rPr>
          <w:t>Somerville House</w:t>
        </w:r>
      </w:hyperlink>
      <w:r w:rsidR="00DA72ED" w:rsidRPr="00A34F5E">
        <w:rPr>
          <w:rFonts w:ascii="Arial" w:hAnsi="Arial" w:cs="Arial"/>
          <w:color w:val="002060"/>
          <w:sz w:val="22"/>
        </w:rPr>
        <w:t> and </w:t>
      </w:r>
      <w:hyperlink r:id="rId12" w:tgtFrame="_blank" w:history="1">
        <w:r w:rsidR="00DA72ED" w:rsidRPr="00A34F5E">
          <w:rPr>
            <w:rFonts w:ascii="Arial" w:hAnsi="Arial" w:cs="Arial"/>
            <w:color w:val="002060"/>
            <w:sz w:val="22"/>
          </w:rPr>
          <w:t>Sunshine Coast Grammar School</w:t>
        </w:r>
      </w:hyperlink>
      <w:r w:rsidR="00DA72ED" w:rsidRPr="00574793">
        <w:rPr>
          <w:rFonts w:ascii="Arial" w:hAnsi="Arial" w:cs="Arial"/>
          <w:color w:val="002060"/>
          <w:sz w:val="22"/>
        </w:rPr>
        <w:t xml:space="preserve"> to participate in the Christian Mission</w:t>
      </w:r>
      <w:r w:rsidR="00526A72">
        <w:rPr>
          <w:rFonts w:ascii="Arial" w:hAnsi="Arial" w:cs="Arial"/>
          <w:color w:val="002060"/>
          <w:sz w:val="22"/>
        </w:rPr>
        <w:t xml:space="preserve">, </w:t>
      </w:r>
      <w:r w:rsidR="00DA72ED" w:rsidRPr="00574793">
        <w:rPr>
          <w:rFonts w:ascii="Arial" w:hAnsi="Arial" w:cs="Arial"/>
          <w:color w:val="002060"/>
          <w:sz w:val="22"/>
        </w:rPr>
        <w:t>Service</w:t>
      </w:r>
      <w:r w:rsidR="00526A72">
        <w:rPr>
          <w:rFonts w:ascii="Arial" w:hAnsi="Arial" w:cs="Arial"/>
          <w:color w:val="002060"/>
          <w:sz w:val="22"/>
        </w:rPr>
        <w:t xml:space="preserve"> </w:t>
      </w:r>
      <w:r w:rsidR="00C93CA0">
        <w:rPr>
          <w:rFonts w:ascii="Arial" w:hAnsi="Arial" w:cs="Arial"/>
          <w:color w:val="002060"/>
          <w:sz w:val="22"/>
        </w:rPr>
        <w:t>and</w:t>
      </w:r>
      <w:r w:rsidR="00526A72">
        <w:rPr>
          <w:rFonts w:ascii="Arial" w:hAnsi="Arial" w:cs="Arial"/>
          <w:color w:val="002060"/>
          <w:sz w:val="22"/>
        </w:rPr>
        <w:t xml:space="preserve"> Training</w:t>
      </w:r>
      <w:r w:rsidR="00DA72ED" w:rsidRPr="00574793">
        <w:rPr>
          <w:rFonts w:ascii="Arial" w:hAnsi="Arial" w:cs="Arial"/>
          <w:color w:val="002060"/>
          <w:sz w:val="22"/>
        </w:rPr>
        <w:t xml:space="preserve"> Assistance Program</w:t>
      </w:r>
      <w:r w:rsidR="00C93CA0">
        <w:rPr>
          <w:rFonts w:ascii="Arial" w:hAnsi="Arial" w:cs="Arial"/>
          <w:color w:val="002060"/>
          <w:sz w:val="22"/>
        </w:rPr>
        <w:t>.</w:t>
      </w:r>
    </w:p>
    <w:p w14:paraId="1810139F" w14:textId="15FAD182" w:rsidR="0045209A" w:rsidRPr="00574793" w:rsidRDefault="0045209A" w:rsidP="00574793">
      <w:pPr>
        <w:pStyle w:val="BodyText"/>
        <w:spacing w:before="95" w:line="276" w:lineRule="auto"/>
        <w:rPr>
          <w:rFonts w:ascii="Arial" w:hAnsi="Arial" w:cs="Arial"/>
          <w:color w:val="002060"/>
          <w:sz w:val="22"/>
        </w:rPr>
      </w:pPr>
      <w:r w:rsidRPr="00574793">
        <w:rPr>
          <w:rFonts w:ascii="Arial" w:hAnsi="Arial" w:cs="Arial"/>
          <w:color w:val="002060"/>
          <w:sz w:val="22"/>
        </w:rPr>
        <w:t>The purpose</w:t>
      </w:r>
      <w:r w:rsidR="0065030E" w:rsidRPr="00574793">
        <w:rPr>
          <w:rFonts w:ascii="Arial" w:hAnsi="Arial" w:cs="Arial"/>
          <w:color w:val="002060"/>
          <w:sz w:val="22"/>
        </w:rPr>
        <w:t xml:space="preserve"> of the </w:t>
      </w:r>
      <w:r w:rsidR="00DA72ED" w:rsidRPr="00574793">
        <w:rPr>
          <w:rFonts w:ascii="Arial" w:hAnsi="Arial" w:cs="Arial"/>
          <w:color w:val="002060"/>
          <w:sz w:val="22"/>
        </w:rPr>
        <w:t>assistance program</w:t>
      </w:r>
      <w:r w:rsidR="0065030E" w:rsidRPr="00574793">
        <w:rPr>
          <w:rFonts w:ascii="Arial" w:hAnsi="Arial" w:cs="Arial"/>
          <w:color w:val="002060"/>
          <w:sz w:val="22"/>
        </w:rPr>
        <w:t xml:space="preserve"> is to:</w:t>
      </w:r>
    </w:p>
    <w:p w14:paraId="3BCD6B51" w14:textId="3CAEC128" w:rsidR="0045209A" w:rsidRPr="00574793" w:rsidRDefault="00DA72ED" w:rsidP="00574793">
      <w:pPr>
        <w:pStyle w:val="ListParagraph0"/>
        <w:widowControl w:val="0"/>
        <w:numPr>
          <w:ilvl w:val="0"/>
          <w:numId w:val="29"/>
        </w:numPr>
        <w:tabs>
          <w:tab w:val="left" w:pos="571"/>
          <w:tab w:val="left" w:pos="572"/>
        </w:tabs>
        <w:autoSpaceDE w:val="0"/>
        <w:autoSpaceDN w:val="0"/>
        <w:spacing w:before="96" w:after="0" w:line="276" w:lineRule="auto"/>
        <w:ind w:hanging="361"/>
        <w:rPr>
          <w:rFonts w:ascii="Arial" w:hAnsi="Arial" w:cs="Arial"/>
          <w:color w:val="002060"/>
          <w:sz w:val="22"/>
        </w:rPr>
      </w:pPr>
      <w:r w:rsidRPr="00574793">
        <w:rPr>
          <w:rFonts w:ascii="Arial" w:hAnsi="Arial" w:cs="Arial"/>
          <w:color w:val="002060"/>
          <w:sz w:val="22"/>
        </w:rPr>
        <w:t>Provide an opportunity for students to serve God and grow in their Christian faith through engagement in a Christian Mission</w:t>
      </w:r>
      <w:r w:rsidR="0009305F">
        <w:rPr>
          <w:rFonts w:ascii="Arial" w:hAnsi="Arial" w:cs="Arial"/>
          <w:color w:val="002060"/>
          <w:sz w:val="22"/>
        </w:rPr>
        <w:t>,</w:t>
      </w:r>
      <w:r w:rsidRPr="00574793">
        <w:rPr>
          <w:rFonts w:ascii="Arial" w:hAnsi="Arial" w:cs="Arial"/>
          <w:color w:val="002060"/>
          <w:sz w:val="22"/>
        </w:rPr>
        <w:t xml:space="preserve"> Service</w:t>
      </w:r>
      <w:r w:rsidR="0009305F">
        <w:rPr>
          <w:rFonts w:ascii="Arial" w:hAnsi="Arial" w:cs="Arial"/>
          <w:color w:val="002060"/>
          <w:sz w:val="22"/>
        </w:rPr>
        <w:t xml:space="preserve"> or Training</w:t>
      </w:r>
      <w:r w:rsidRPr="00574793">
        <w:rPr>
          <w:rFonts w:ascii="Arial" w:hAnsi="Arial" w:cs="Arial"/>
          <w:color w:val="002060"/>
          <w:sz w:val="22"/>
        </w:rPr>
        <w:t xml:space="preserve"> opportunity</w:t>
      </w:r>
      <w:r w:rsidR="0045209A" w:rsidRPr="00574793">
        <w:rPr>
          <w:rFonts w:ascii="Arial" w:hAnsi="Arial" w:cs="Arial"/>
          <w:color w:val="002060"/>
          <w:sz w:val="22"/>
        </w:rPr>
        <w:t>.</w:t>
      </w:r>
    </w:p>
    <w:p w14:paraId="184C0209" w14:textId="2F118BDF" w:rsidR="0045209A" w:rsidRPr="00574793" w:rsidRDefault="00DA72ED" w:rsidP="00574793">
      <w:pPr>
        <w:pStyle w:val="ListParagraph0"/>
        <w:widowControl w:val="0"/>
        <w:numPr>
          <w:ilvl w:val="0"/>
          <w:numId w:val="29"/>
        </w:numPr>
        <w:tabs>
          <w:tab w:val="left" w:pos="571"/>
          <w:tab w:val="left" w:pos="572"/>
        </w:tabs>
        <w:autoSpaceDE w:val="0"/>
        <w:autoSpaceDN w:val="0"/>
        <w:spacing w:before="123" w:after="0" w:line="276" w:lineRule="auto"/>
        <w:ind w:right="1025"/>
        <w:rPr>
          <w:rFonts w:ascii="Arial" w:hAnsi="Arial" w:cs="Arial"/>
          <w:color w:val="002060"/>
          <w:sz w:val="22"/>
        </w:rPr>
      </w:pPr>
      <w:r w:rsidRPr="00574793">
        <w:rPr>
          <w:rFonts w:ascii="Arial" w:hAnsi="Arial" w:cs="Arial"/>
          <w:color w:val="002060"/>
          <w:sz w:val="22"/>
        </w:rPr>
        <w:t>To inspire other students to be</w:t>
      </w:r>
      <w:r w:rsidR="00A03767" w:rsidRPr="00574793">
        <w:rPr>
          <w:rFonts w:ascii="Arial" w:hAnsi="Arial" w:cs="Arial"/>
          <w:color w:val="002060"/>
          <w:sz w:val="22"/>
        </w:rPr>
        <w:t xml:space="preserve"> actively</w:t>
      </w:r>
      <w:r w:rsidRPr="00574793">
        <w:rPr>
          <w:rFonts w:ascii="Arial" w:hAnsi="Arial" w:cs="Arial"/>
          <w:color w:val="002060"/>
          <w:sz w:val="22"/>
        </w:rPr>
        <w:t xml:space="preserve"> involved in Christian Mission</w:t>
      </w:r>
      <w:r w:rsidR="00737B4B">
        <w:rPr>
          <w:rFonts w:ascii="Arial" w:hAnsi="Arial" w:cs="Arial"/>
          <w:color w:val="002060"/>
          <w:sz w:val="22"/>
        </w:rPr>
        <w:t>,</w:t>
      </w:r>
      <w:r w:rsidRPr="00574793">
        <w:rPr>
          <w:rFonts w:ascii="Arial" w:hAnsi="Arial" w:cs="Arial"/>
          <w:color w:val="002060"/>
          <w:sz w:val="22"/>
        </w:rPr>
        <w:t xml:space="preserve"> Service</w:t>
      </w:r>
      <w:r w:rsidR="00737B4B">
        <w:rPr>
          <w:rFonts w:ascii="Arial" w:hAnsi="Arial" w:cs="Arial"/>
          <w:color w:val="002060"/>
          <w:sz w:val="22"/>
        </w:rPr>
        <w:t xml:space="preserve"> and Training</w:t>
      </w:r>
      <w:r w:rsidR="0045209A" w:rsidRPr="00574793">
        <w:rPr>
          <w:rFonts w:ascii="Arial" w:hAnsi="Arial" w:cs="Arial"/>
          <w:color w:val="002060"/>
          <w:sz w:val="22"/>
        </w:rPr>
        <w:t>.</w:t>
      </w:r>
    </w:p>
    <w:p w14:paraId="36F6D2E2" w14:textId="72561EB1" w:rsidR="0045209A" w:rsidRPr="00454A0A" w:rsidRDefault="00537A21" w:rsidP="00574793">
      <w:pPr>
        <w:pStyle w:val="BodyText"/>
        <w:spacing w:before="119" w:line="276" w:lineRule="auto"/>
        <w:ind w:right="440"/>
        <w:rPr>
          <w:rFonts w:ascii="Arial" w:hAnsi="Arial" w:cs="Arial"/>
          <w:color w:val="002060"/>
          <w:sz w:val="22"/>
        </w:rPr>
      </w:pPr>
      <w:r w:rsidRPr="00A22B10">
        <w:rPr>
          <w:rFonts w:ascii="Arial" w:hAnsi="Arial" w:cs="Arial"/>
          <w:color w:val="002060"/>
          <w:sz w:val="22"/>
        </w:rPr>
        <w:t xml:space="preserve">Christian Mission and Service </w:t>
      </w:r>
      <w:r w:rsidR="001E3F57" w:rsidRPr="00A22B10">
        <w:rPr>
          <w:rFonts w:ascii="Arial" w:hAnsi="Arial" w:cs="Arial"/>
          <w:color w:val="002060"/>
          <w:sz w:val="22"/>
        </w:rPr>
        <w:t>assistance packages will be available with a maximum value of $</w:t>
      </w:r>
      <w:r w:rsidR="001E3F57" w:rsidRPr="00A34F5E">
        <w:rPr>
          <w:rFonts w:ascii="Arial" w:hAnsi="Arial" w:cs="Arial"/>
          <w:color w:val="002060"/>
          <w:sz w:val="22"/>
        </w:rPr>
        <w:t>1</w:t>
      </w:r>
      <w:r w:rsidR="00E372AF" w:rsidRPr="00A34F5E">
        <w:rPr>
          <w:rFonts w:ascii="Arial" w:hAnsi="Arial" w:cs="Arial"/>
          <w:color w:val="002060"/>
          <w:sz w:val="22"/>
        </w:rPr>
        <w:t>250</w:t>
      </w:r>
      <w:r w:rsidR="0097207E" w:rsidRPr="00A34F5E">
        <w:rPr>
          <w:rFonts w:ascii="Arial" w:hAnsi="Arial" w:cs="Arial"/>
          <w:color w:val="002060"/>
          <w:sz w:val="22"/>
        </w:rPr>
        <w:t xml:space="preserve">. Christian Training assistance packages will be available </w:t>
      </w:r>
      <w:r w:rsidR="007837EA" w:rsidRPr="00A34F5E">
        <w:rPr>
          <w:rFonts w:ascii="Arial" w:hAnsi="Arial" w:cs="Arial"/>
          <w:color w:val="002060"/>
          <w:sz w:val="22"/>
        </w:rPr>
        <w:t>with a maximum value of $</w:t>
      </w:r>
      <w:r w:rsidR="00E372AF" w:rsidRPr="00A34F5E">
        <w:rPr>
          <w:rFonts w:ascii="Arial" w:hAnsi="Arial" w:cs="Arial"/>
          <w:color w:val="002060"/>
          <w:sz w:val="22"/>
        </w:rPr>
        <w:t>400</w:t>
      </w:r>
      <w:r w:rsidR="007837EA" w:rsidRPr="00A34F5E">
        <w:rPr>
          <w:rFonts w:ascii="Arial" w:hAnsi="Arial" w:cs="Arial"/>
          <w:color w:val="002060"/>
          <w:sz w:val="22"/>
        </w:rPr>
        <w:t>.</w:t>
      </w:r>
    </w:p>
    <w:p w14:paraId="29C23B01" w14:textId="77777777" w:rsidR="00574793" w:rsidRPr="00574793" w:rsidRDefault="00574793" w:rsidP="00574793">
      <w:pPr>
        <w:pStyle w:val="BodyText"/>
        <w:spacing w:before="119" w:line="276" w:lineRule="auto"/>
        <w:ind w:right="440"/>
        <w:rPr>
          <w:rFonts w:ascii="Arial" w:hAnsi="Arial" w:cs="Arial"/>
          <w:color w:val="002060"/>
          <w:sz w:val="22"/>
        </w:rPr>
      </w:pPr>
    </w:p>
    <w:p w14:paraId="36050A1C" w14:textId="10EE4989" w:rsidR="0045209A" w:rsidRPr="00574793" w:rsidRDefault="0045209A" w:rsidP="00574793">
      <w:pPr>
        <w:pStyle w:val="BodyText"/>
        <w:spacing w:before="92" w:line="276" w:lineRule="auto"/>
        <w:rPr>
          <w:rFonts w:ascii="Arial" w:hAnsi="Arial" w:cs="Arial"/>
          <w:b/>
          <w:bCs/>
          <w:color w:val="002060"/>
          <w:sz w:val="22"/>
        </w:rPr>
      </w:pPr>
      <w:r w:rsidRPr="00574793">
        <w:rPr>
          <w:rFonts w:ascii="Arial" w:hAnsi="Arial" w:cs="Arial"/>
          <w:b/>
          <w:bCs/>
          <w:color w:val="002060"/>
          <w:sz w:val="22"/>
        </w:rPr>
        <w:t>ELIGIBIL</w:t>
      </w:r>
      <w:r w:rsidR="00B21399">
        <w:rPr>
          <w:rFonts w:ascii="Arial" w:hAnsi="Arial" w:cs="Arial"/>
          <w:b/>
          <w:bCs/>
          <w:color w:val="002060"/>
          <w:sz w:val="22"/>
        </w:rPr>
        <w:t>I</w:t>
      </w:r>
      <w:r w:rsidRPr="00574793">
        <w:rPr>
          <w:rFonts w:ascii="Arial" w:hAnsi="Arial" w:cs="Arial"/>
          <w:b/>
          <w:bCs/>
          <w:color w:val="002060"/>
          <w:sz w:val="22"/>
        </w:rPr>
        <w:t>TY</w:t>
      </w:r>
    </w:p>
    <w:p w14:paraId="7A619E1F" w14:textId="77777777" w:rsidR="0045209A" w:rsidRPr="00574793" w:rsidRDefault="0045209A" w:rsidP="00574793">
      <w:pPr>
        <w:pStyle w:val="BodyText"/>
        <w:spacing w:before="89" w:line="276" w:lineRule="auto"/>
        <w:rPr>
          <w:rFonts w:ascii="Arial" w:hAnsi="Arial" w:cs="Arial"/>
          <w:color w:val="002060"/>
          <w:sz w:val="22"/>
        </w:rPr>
      </w:pPr>
      <w:r w:rsidRPr="00574793">
        <w:rPr>
          <w:rFonts w:ascii="Arial" w:hAnsi="Arial" w:cs="Arial"/>
          <w:color w:val="002060"/>
          <w:sz w:val="22"/>
        </w:rPr>
        <w:t>To be eligible, an applicant must:</w:t>
      </w:r>
    </w:p>
    <w:p w14:paraId="1AEBB390" w14:textId="508A47A6" w:rsidR="0045209A" w:rsidRPr="00574793" w:rsidRDefault="00656608" w:rsidP="00574793">
      <w:pPr>
        <w:pStyle w:val="ListParagraph0"/>
        <w:widowControl w:val="0"/>
        <w:numPr>
          <w:ilvl w:val="0"/>
          <w:numId w:val="29"/>
        </w:numPr>
        <w:tabs>
          <w:tab w:val="left" w:pos="571"/>
          <w:tab w:val="left" w:pos="572"/>
        </w:tabs>
        <w:autoSpaceDE w:val="0"/>
        <w:autoSpaceDN w:val="0"/>
        <w:spacing w:before="118" w:after="0" w:line="276" w:lineRule="auto"/>
        <w:ind w:right="390"/>
        <w:rPr>
          <w:rFonts w:ascii="Arial" w:hAnsi="Arial" w:cs="Arial"/>
          <w:color w:val="002060"/>
          <w:sz w:val="22"/>
        </w:rPr>
      </w:pPr>
      <w:r w:rsidRPr="00574793">
        <w:rPr>
          <w:rFonts w:ascii="Arial" w:hAnsi="Arial" w:cs="Arial"/>
          <w:color w:val="002060"/>
          <w:sz w:val="22"/>
        </w:rPr>
        <w:t>B</w:t>
      </w:r>
      <w:r w:rsidR="0045209A" w:rsidRPr="00574793">
        <w:rPr>
          <w:rFonts w:ascii="Arial" w:hAnsi="Arial" w:cs="Arial"/>
          <w:color w:val="002060"/>
          <w:sz w:val="22"/>
        </w:rPr>
        <w:t>e a current</w:t>
      </w:r>
      <w:r w:rsidRPr="00574793">
        <w:rPr>
          <w:rFonts w:ascii="Arial" w:hAnsi="Arial" w:cs="Arial"/>
          <w:color w:val="002060"/>
          <w:sz w:val="22"/>
        </w:rPr>
        <w:t xml:space="preserve"> Year </w:t>
      </w:r>
      <w:r w:rsidR="00C93CA0">
        <w:rPr>
          <w:rFonts w:ascii="Arial" w:hAnsi="Arial" w:cs="Arial"/>
          <w:color w:val="002060"/>
          <w:sz w:val="22"/>
        </w:rPr>
        <w:t>10,</w:t>
      </w:r>
      <w:r w:rsidRPr="00574793">
        <w:rPr>
          <w:rFonts w:ascii="Arial" w:hAnsi="Arial" w:cs="Arial"/>
          <w:color w:val="002060"/>
          <w:sz w:val="22"/>
        </w:rPr>
        <w:t>11 or 12</w:t>
      </w:r>
      <w:r w:rsidR="0045209A" w:rsidRPr="00574793">
        <w:rPr>
          <w:rFonts w:ascii="Arial" w:hAnsi="Arial" w:cs="Arial"/>
          <w:color w:val="002060"/>
          <w:sz w:val="22"/>
        </w:rPr>
        <w:t xml:space="preserve"> student of a PMSA school</w:t>
      </w:r>
      <w:r w:rsidR="005272DE" w:rsidRPr="00574793">
        <w:rPr>
          <w:rFonts w:ascii="Arial" w:hAnsi="Arial" w:cs="Arial"/>
          <w:color w:val="002060"/>
          <w:sz w:val="22"/>
        </w:rPr>
        <w:t>.</w:t>
      </w:r>
    </w:p>
    <w:p w14:paraId="5F544E69" w14:textId="6467F7CC" w:rsidR="0045209A" w:rsidRPr="00B21399" w:rsidRDefault="00656608" w:rsidP="00574793">
      <w:pPr>
        <w:pStyle w:val="ListParagraph0"/>
        <w:widowControl w:val="0"/>
        <w:numPr>
          <w:ilvl w:val="0"/>
          <w:numId w:val="29"/>
        </w:numPr>
        <w:tabs>
          <w:tab w:val="left" w:pos="571"/>
          <w:tab w:val="left" w:pos="572"/>
        </w:tabs>
        <w:autoSpaceDE w:val="0"/>
        <w:autoSpaceDN w:val="0"/>
        <w:spacing w:before="118" w:after="0" w:line="276" w:lineRule="auto"/>
        <w:ind w:right="312"/>
        <w:rPr>
          <w:rFonts w:ascii="Arial" w:hAnsi="Arial" w:cs="Arial"/>
          <w:color w:val="002060"/>
          <w:sz w:val="22"/>
        </w:rPr>
      </w:pPr>
      <w:r w:rsidRPr="00574793">
        <w:rPr>
          <w:rFonts w:ascii="Arial" w:hAnsi="Arial" w:cs="Arial"/>
          <w:color w:val="002060"/>
          <w:sz w:val="22"/>
        </w:rPr>
        <w:t xml:space="preserve"> </w:t>
      </w:r>
      <w:r w:rsidR="000A0E9F" w:rsidRPr="00B21399">
        <w:rPr>
          <w:rFonts w:ascii="Arial" w:hAnsi="Arial" w:cs="Arial"/>
          <w:color w:val="002060"/>
          <w:sz w:val="22"/>
        </w:rPr>
        <w:t>Express a willingness to u</w:t>
      </w:r>
      <w:r w:rsidR="0073398A" w:rsidRPr="00B21399">
        <w:rPr>
          <w:rFonts w:ascii="Arial" w:hAnsi="Arial" w:cs="Arial"/>
          <w:color w:val="002060"/>
          <w:sz w:val="22"/>
        </w:rPr>
        <w:t>ndertake involvement in a recogn</w:t>
      </w:r>
      <w:r w:rsidR="002A0D22" w:rsidRPr="00B21399">
        <w:rPr>
          <w:rFonts w:ascii="Arial" w:hAnsi="Arial" w:cs="Arial"/>
          <w:color w:val="002060"/>
          <w:sz w:val="22"/>
        </w:rPr>
        <w:t>ised</w:t>
      </w:r>
      <w:r w:rsidR="0073398A" w:rsidRPr="00B21399">
        <w:rPr>
          <w:rFonts w:ascii="Arial" w:hAnsi="Arial" w:cs="Arial"/>
          <w:color w:val="002060"/>
          <w:sz w:val="22"/>
        </w:rPr>
        <w:t xml:space="preserve"> Christian Mission</w:t>
      </w:r>
      <w:r w:rsidR="00B83DD3" w:rsidRPr="00B21399">
        <w:rPr>
          <w:rFonts w:ascii="Arial" w:hAnsi="Arial" w:cs="Arial"/>
          <w:color w:val="002060"/>
          <w:sz w:val="22"/>
        </w:rPr>
        <w:t>,</w:t>
      </w:r>
      <w:r w:rsidR="0073398A" w:rsidRPr="00B21399">
        <w:rPr>
          <w:rFonts w:ascii="Arial" w:hAnsi="Arial" w:cs="Arial"/>
          <w:color w:val="002060"/>
          <w:sz w:val="22"/>
        </w:rPr>
        <w:t xml:space="preserve"> Service </w:t>
      </w:r>
      <w:r w:rsidR="00B83DD3" w:rsidRPr="00B21399">
        <w:rPr>
          <w:rFonts w:ascii="Arial" w:hAnsi="Arial" w:cs="Arial"/>
          <w:color w:val="002060"/>
          <w:sz w:val="22"/>
        </w:rPr>
        <w:t xml:space="preserve">or Training </w:t>
      </w:r>
      <w:r w:rsidR="0073398A" w:rsidRPr="00B21399">
        <w:rPr>
          <w:rFonts w:ascii="Arial" w:hAnsi="Arial" w:cs="Arial"/>
          <w:color w:val="002060"/>
          <w:sz w:val="22"/>
        </w:rPr>
        <w:t>Program</w:t>
      </w:r>
      <w:r w:rsidR="000A0E9F" w:rsidRPr="00B21399">
        <w:rPr>
          <w:rFonts w:ascii="Arial" w:hAnsi="Arial" w:cs="Arial"/>
          <w:color w:val="002060"/>
          <w:sz w:val="22"/>
        </w:rPr>
        <w:t xml:space="preserve"> during 202</w:t>
      </w:r>
      <w:r w:rsidR="00B83DD3" w:rsidRPr="00B21399">
        <w:rPr>
          <w:rFonts w:ascii="Arial" w:hAnsi="Arial" w:cs="Arial"/>
          <w:color w:val="002060"/>
          <w:sz w:val="22"/>
        </w:rPr>
        <w:t>5</w:t>
      </w:r>
      <w:r w:rsidR="0073398A" w:rsidRPr="00B21399">
        <w:rPr>
          <w:rFonts w:ascii="Arial" w:hAnsi="Arial" w:cs="Arial"/>
          <w:color w:val="002060"/>
          <w:sz w:val="22"/>
        </w:rPr>
        <w:t xml:space="preserve">. </w:t>
      </w:r>
      <w:r w:rsidR="002A0D22" w:rsidRPr="00B21399">
        <w:rPr>
          <w:rFonts w:ascii="Arial" w:hAnsi="Arial" w:cs="Arial"/>
          <w:color w:val="002060"/>
          <w:sz w:val="22"/>
        </w:rPr>
        <w:t xml:space="preserve">Recognised programs would be those offered by church and parachurch groups. These may include programs in Australia or overseas. </w:t>
      </w:r>
      <w:r w:rsidR="0073398A" w:rsidRPr="00B21399">
        <w:rPr>
          <w:rFonts w:ascii="Arial" w:hAnsi="Arial" w:cs="Arial"/>
          <w:color w:val="002060"/>
          <w:sz w:val="22"/>
        </w:rPr>
        <w:t xml:space="preserve">The program </w:t>
      </w:r>
      <w:r w:rsidR="00240DEA" w:rsidRPr="00B21399">
        <w:rPr>
          <w:rFonts w:ascii="Arial" w:hAnsi="Arial" w:cs="Arial"/>
          <w:color w:val="002060"/>
          <w:sz w:val="22"/>
        </w:rPr>
        <w:t>will give</w:t>
      </w:r>
      <w:r w:rsidR="0073398A" w:rsidRPr="00B21399">
        <w:rPr>
          <w:rFonts w:ascii="Arial" w:hAnsi="Arial" w:cs="Arial"/>
          <w:color w:val="002060"/>
          <w:sz w:val="22"/>
        </w:rPr>
        <w:t xml:space="preserve"> opportunity for the applicant </w:t>
      </w:r>
      <w:r w:rsidR="00480F1E" w:rsidRPr="00B21399">
        <w:rPr>
          <w:rFonts w:ascii="Arial" w:hAnsi="Arial" w:cs="Arial"/>
          <w:color w:val="002060"/>
          <w:sz w:val="22"/>
        </w:rPr>
        <w:t>to serve God and others</w:t>
      </w:r>
      <w:r w:rsidR="003F24A1" w:rsidRPr="00B21399">
        <w:rPr>
          <w:rFonts w:ascii="Arial" w:hAnsi="Arial" w:cs="Arial"/>
          <w:color w:val="002060"/>
          <w:sz w:val="22"/>
        </w:rPr>
        <w:t>,</w:t>
      </w:r>
      <w:r w:rsidR="00480F1E" w:rsidRPr="00B21399">
        <w:rPr>
          <w:rFonts w:ascii="Arial" w:hAnsi="Arial" w:cs="Arial"/>
          <w:color w:val="002060"/>
          <w:sz w:val="22"/>
        </w:rPr>
        <w:t xml:space="preserve"> using their God given gifts. </w:t>
      </w:r>
      <w:r w:rsidR="00C40114" w:rsidRPr="00B21399">
        <w:rPr>
          <w:rFonts w:ascii="Arial" w:hAnsi="Arial" w:cs="Arial"/>
          <w:color w:val="002060"/>
          <w:sz w:val="22"/>
        </w:rPr>
        <w:t>The programs may involve training in preparation for ministry involvement</w:t>
      </w:r>
      <w:r w:rsidR="00C87E30" w:rsidRPr="00B21399">
        <w:rPr>
          <w:rFonts w:ascii="Arial" w:hAnsi="Arial" w:cs="Arial"/>
          <w:color w:val="002060"/>
          <w:sz w:val="22"/>
        </w:rPr>
        <w:t xml:space="preserve"> in the school context. </w:t>
      </w:r>
      <w:r w:rsidR="000A0E9F" w:rsidRPr="00B21399">
        <w:rPr>
          <w:rFonts w:ascii="Arial" w:hAnsi="Arial" w:cs="Arial"/>
          <w:color w:val="002060"/>
          <w:sz w:val="22"/>
        </w:rPr>
        <w:t xml:space="preserve">The applicant’s </w:t>
      </w:r>
      <w:r w:rsidR="00120A5B" w:rsidRPr="00B21399">
        <w:rPr>
          <w:rFonts w:ascii="Arial" w:hAnsi="Arial" w:cs="Arial"/>
          <w:color w:val="002060"/>
          <w:sz w:val="22"/>
        </w:rPr>
        <w:t>S</w:t>
      </w:r>
      <w:r w:rsidR="000A0E9F" w:rsidRPr="00B21399">
        <w:rPr>
          <w:rFonts w:ascii="Arial" w:hAnsi="Arial" w:cs="Arial"/>
          <w:color w:val="002060"/>
          <w:sz w:val="22"/>
        </w:rPr>
        <w:t>chool</w:t>
      </w:r>
      <w:r w:rsidR="00480F1E" w:rsidRPr="00B21399">
        <w:rPr>
          <w:rFonts w:ascii="Arial" w:hAnsi="Arial" w:cs="Arial"/>
          <w:color w:val="002060"/>
          <w:sz w:val="22"/>
        </w:rPr>
        <w:t xml:space="preserve"> Chaplain will give guidance as to whether </w:t>
      </w:r>
      <w:r w:rsidR="000A0E9F" w:rsidRPr="00B21399">
        <w:rPr>
          <w:rFonts w:ascii="Arial" w:hAnsi="Arial" w:cs="Arial"/>
          <w:color w:val="002060"/>
          <w:sz w:val="22"/>
        </w:rPr>
        <w:t xml:space="preserve">the desired </w:t>
      </w:r>
      <w:r w:rsidR="00C27D2C" w:rsidRPr="00B21399">
        <w:rPr>
          <w:rFonts w:ascii="Arial" w:hAnsi="Arial" w:cs="Arial"/>
          <w:color w:val="002060"/>
          <w:sz w:val="22"/>
        </w:rPr>
        <w:t>initiative</w:t>
      </w:r>
      <w:r w:rsidR="00480F1E" w:rsidRPr="00B21399">
        <w:rPr>
          <w:rFonts w:ascii="Arial" w:hAnsi="Arial" w:cs="Arial"/>
          <w:color w:val="002060"/>
          <w:sz w:val="22"/>
        </w:rPr>
        <w:t xml:space="preserve"> </w:t>
      </w:r>
      <w:r w:rsidR="00240DEA" w:rsidRPr="00B21399">
        <w:rPr>
          <w:rFonts w:ascii="Arial" w:hAnsi="Arial" w:cs="Arial"/>
          <w:color w:val="002060"/>
          <w:sz w:val="22"/>
        </w:rPr>
        <w:t xml:space="preserve">is a </w:t>
      </w:r>
      <w:r w:rsidR="002A0D22" w:rsidRPr="00B21399">
        <w:rPr>
          <w:rFonts w:ascii="Arial" w:hAnsi="Arial" w:cs="Arial"/>
          <w:color w:val="002060"/>
          <w:sz w:val="22"/>
        </w:rPr>
        <w:t>suitable</w:t>
      </w:r>
      <w:r w:rsidR="00240DEA" w:rsidRPr="00B21399">
        <w:rPr>
          <w:rFonts w:ascii="Arial" w:hAnsi="Arial" w:cs="Arial"/>
          <w:color w:val="002060"/>
          <w:sz w:val="22"/>
        </w:rPr>
        <w:t xml:space="preserve"> program</w:t>
      </w:r>
      <w:r w:rsidR="00ED463F">
        <w:rPr>
          <w:rFonts w:ascii="Arial" w:hAnsi="Arial" w:cs="Arial"/>
          <w:color w:val="002060"/>
          <w:sz w:val="22"/>
        </w:rPr>
        <w:t xml:space="preserve"> or give suggestions </w:t>
      </w:r>
      <w:r w:rsidR="00947564">
        <w:rPr>
          <w:rFonts w:ascii="Arial" w:hAnsi="Arial" w:cs="Arial"/>
          <w:color w:val="002060"/>
          <w:sz w:val="22"/>
        </w:rPr>
        <w:t xml:space="preserve">of </w:t>
      </w:r>
      <w:r w:rsidR="0066072F">
        <w:rPr>
          <w:rFonts w:ascii="Arial" w:hAnsi="Arial" w:cs="Arial"/>
          <w:color w:val="002060"/>
          <w:sz w:val="22"/>
        </w:rPr>
        <w:t>suitable programs</w:t>
      </w:r>
      <w:r w:rsidR="00480F1E" w:rsidRPr="00B21399">
        <w:rPr>
          <w:rFonts w:ascii="Arial" w:hAnsi="Arial" w:cs="Arial"/>
          <w:color w:val="002060"/>
          <w:sz w:val="22"/>
        </w:rPr>
        <w:t>.</w:t>
      </w:r>
      <w:r w:rsidR="00CE73CA" w:rsidRPr="00B21399">
        <w:rPr>
          <w:rFonts w:ascii="Arial" w:hAnsi="Arial" w:cs="Arial"/>
          <w:color w:val="002060"/>
          <w:sz w:val="22"/>
        </w:rPr>
        <w:t xml:space="preserve"> </w:t>
      </w:r>
      <w:r w:rsidR="00281A86" w:rsidRPr="00B21399">
        <w:rPr>
          <w:rFonts w:ascii="Arial" w:hAnsi="Arial" w:cs="Arial"/>
          <w:color w:val="002060"/>
          <w:sz w:val="22"/>
        </w:rPr>
        <w:t xml:space="preserve">Though the application is an individual application, </w:t>
      </w:r>
      <w:r w:rsidR="00DF2351" w:rsidRPr="00B21399">
        <w:rPr>
          <w:rFonts w:ascii="Arial" w:hAnsi="Arial" w:cs="Arial"/>
          <w:color w:val="002060"/>
          <w:sz w:val="22"/>
        </w:rPr>
        <w:t>an applicant</w:t>
      </w:r>
      <w:r w:rsidR="00281A86" w:rsidRPr="00B21399">
        <w:rPr>
          <w:rFonts w:ascii="Arial" w:hAnsi="Arial" w:cs="Arial"/>
          <w:color w:val="002060"/>
          <w:sz w:val="22"/>
        </w:rPr>
        <w:t xml:space="preserve"> may wish to </w:t>
      </w:r>
      <w:r w:rsidR="00DF2351" w:rsidRPr="00B21399">
        <w:rPr>
          <w:rFonts w:ascii="Arial" w:hAnsi="Arial" w:cs="Arial"/>
          <w:color w:val="002060"/>
          <w:sz w:val="22"/>
        </w:rPr>
        <w:t>encourage their</w:t>
      </w:r>
      <w:r w:rsidR="00B16F79" w:rsidRPr="00B21399">
        <w:rPr>
          <w:rFonts w:ascii="Arial" w:hAnsi="Arial" w:cs="Arial"/>
          <w:color w:val="002060"/>
          <w:sz w:val="22"/>
        </w:rPr>
        <w:t xml:space="preserve"> friends to appl</w:t>
      </w:r>
      <w:r w:rsidR="00015B7F" w:rsidRPr="00B21399">
        <w:rPr>
          <w:rFonts w:ascii="Arial" w:hAnsi="Arial" w:cs="Arial"/>
          <w:color w:val="002060"/>
          <w:sz w:val="22"/>
        </w:rPr>
        <w:t>y</w:t>
      </w:r>
      <w:r w:rsidR="00F14609" w:rsidRPr="00B21399">
        <w:rPr>
          <w:rFonts w:ascii="Arial" w:hAnsi="Arial" w:cs="Arial"/>
          <w:color w:val="002060"/>
          <w:sz w:val="22"/>
        </w:rPr>
        <w:t>.</w:t>
      </w:r>
    </w:p>
    <w:p w14:paraId="0D64B787" w14:textId="77777777" w:rsidR="00574793" w:rsidRPr="00574793" w:rsidRDefault="00574793" w:rsidP="00574793">
      <w:pPr>
        <w:pStyle w:val="ListParagraph0"/>
        <w:widowControl w:val="0"/>
        <w:numPr>
          <w:ilvl w:val="0"/>
          <w:numId w:val="0"/>
        </w:numPr>
        <w:tabs>
          <w:tab w:val="left" w:pos="571"/>
          <w:tab w:val="left" w:pos="572"/>
        </w:tabs>
        <w:autoSpaceDE w:val="0"/>
        <w:autoSpaceDN w:val="0"/>
        <w:spacing w:before="118" w:after="0" w:line="276" w:lineRule="auto"/>
        <w:ind w:left="571" w:right="312"/>
        <w:rPr>
          <w:rFonts w:ascii="Arial" w:hAnsi="Arial" w:cs="Arial"/>
          <w:color w:val="002060"/>
          <w:sz w:val="22"/>
        </w:rPr>
      </w:pPr>
    </w:p>
    <w:p w14:paraId="40510DB4" w14:textId="77777777" w:rsidR="0045209A" w:rsidRPr="00574793" w:rsidRDefault="0045209A" w:rsidP="00574793">
      <w:pPr>
        <w:pStyle w:val="BodyText"/>
        <w:spacing w:before="92" w:line="276" w:lineRule="auto"/>
        <w:rPr>
          <w:rFonts w:ascii="Arial" w:hAnsi="Arial" w:cs="Arial"/>
          <w:b/>
          <w:bCs/>
          <w:color w:val="002060"/>
          <w:sz w:val="22"/>
        </w:rPr>
      </w:pPr>
      <w:r w:rsidRPr="00574793">
        <w:rPr>
          <w:rFonts w:ascii="Arial" w:hAnsi="Arial" w:cs="Arial"/>
          <w:b/>
          <w:bCs/>
          <w:color w:val="002060"/>
          <w:sz w:val="22"/>
        </w:rPr>
        <w:t>CRITERIA</w:t>
      </w:r>
    </w:p>
    <w:p w14:paraId="00877A07" w14:textId="33CCDA51" w:rsidR="0045209A" w:rsidRPr="00574793" w:rsidRDefault="0045209A" w:rsidP="00574793">
      <w:pPr>
        <w:pStyle w:val="BodyText"/>
        <w:spacing w:before="89" w:line="276" w:lineRule="auto"/>
        <w:rPr>
          <w:rFonts w:ascii="Arial" w:hAnsi="Arial" w:cs="Arial"/>
          <w:color w:val="002060"/>
          <w:sz w:val="22"/>
        </w:rPr>
      </w:pPr>
      <w:r w:rsidRPr="00574793">
        <w:rPr>
          <w:rFonts w:ascii="Arial" w:hAnsi="Arial" w:cs="Arial"/>
          <w:color w:val="002060"/>
          <w:sz w:val="22"/>
        </w:rPr>
        <w:t>Applicant</w:t>
      </w:r>
      <w:r w:rsidR="007C63F7">
        <w:rPr>
          <w:rFonts w:ascii="Arial" w:hAnsi="Arial" w:cs="Arial"/>
          <w:color w:val="002060"/>
          <w:sz w:val="22"/>
        </w:rPr>
        <w:t>s</w:t>
      </w:r>
      <w:r w:rsidRPr="00574793">
        <w:rPr>
          <w:rFonts w:ascii="Arial" w:hAnsi="Arial" w:cs="Arial"/>
          <w:color w:val="002060"/>
          <w:sz w:val="22"/>
        </w:rPr>
        <w:t xml:space="preserve"> will be assessed on the following</w:t>
      </w:r>
      <w:r w:rsidRPr="00574793">
        <w:rPr>
          <w:rFonts w:ascii="Arial" w:hAnsi="Arial" w:cs="Arial"/>
          <w:color w:val="002060"/>
          <w:spacing w:val="-21"/>
          <w:sz w:val="22"/>
        </w:rPr>
        <w:t xml:space="preserve"> </w:t>
      </w:r>
      <w:r w:rsidRPr="00574793">
        <w:rPr>
          <w:rFonts w:ascii="Arial" w:hAnsi="Arial" w:cs="Arial"/>
          <w:color w:val="002060"/>
          <w:sz w:val="22"/>
        </w:rPr>
        <w:t>criteria:</w:t>
      </w:r>
    </w:p>
    <w:p w14:paraId="68610488" w14:textId="7B5A6E28" w:rsidR="0045209A" w:rsidRPr="00574793" w:rsidRDefault="0045209A" w:rsidP="00574793">
      <w:pPr>
        <w:pStyle w:val="ListParagraph0"/>
        <w:widowControl w:val="0"/>
        <w:numPr>
          <w:ilvl w:val="0"/>
          <w:numId w:val="28"/>
        </w:numPr>
        <w:tabs>
          <w:tab w:val="left" w:pos="571"/>
          <w:tab w:val="left" w:pos="572"/>
        </w:tabs>
        <w:autoSpaceDE w:val="0"/>
        <w:autoSpaceDN w:val="0"/>
        <w:spacing w:before="111" w:after="0" w:line="276" w:lineRule="auto"/>
        <w:ind w:right="287"/>
        <w:rPr>
          <w:rFonts w:ascii="Arial" w:hAnsi="Arial" w:cs="Arial"/>
          <w:color w:val="002060"/>
          <w:sz w:val="22"/>
        </w:rPr>
      </w:pPr>
      <w:r w:rsidRPr="00574793">
        <w:rPr>
          <w:rFonts w:ascii="Arial" w:hAnsi="Arial" w:cs="Arial"/>
          <w:color w:val="002060"/>
          <w:sz w:val="22"/>
        </w:rPr>
        <w:t>Demonstration</w:t>
      </w:r>
      <w:r w:rsidRPr="00574793">
        <w:rPr>
          <w:rFonts w:ascii="Arial" w:hAnsi="Arial" w:cs="Arial"/>
          <w:color w:val="002060"/>
          <w:spacing w:val="-5"/>
          <w:sz w:val="22"/>
        </w:rPr>
        <w:t xml:space="preserve"> </w:t>
      </w:r>
      <w:r w:rsidRPr="00574793">
        <w:rPr>
          <w:rFonts w:ascii="Arial" w:hAnsi="Arial" w:cs="Arial"/>
          <w:color w:val="002060"/>
          <w:sz w:val="22"/>
        </w:rPr>
        <w:t>of</w:t>
      </w:r>
      <w:r w:rsidRPr="00574793">
        <w:rPr>
          <w:rFonts w:ascii="Arial" w:hAnsi="Arial" w:cs="Arial"/>
          <w:color w:val="002060"/>
          <w:spacing w:val="-4"/>
          <w:sz w:val="22"/>
        </w:rPr>
        <w:t xml:space="preserve"> </w:t>
      </w:r>
      <w:r w:rsidR="00240DEA" w:rsidRPr="00574793">
        <w:rPr>
          <w:rFonts w:ascii="Arial" w:hAnsi="Arial" w:cs="Arial"/>
          <w:color w:val="002060"/>
          <w:spacing w:val="-4"/>
          <w:sz w:val="22"/>
        </w:rPr>
        <w:t xml:space="preserve">active </w:t>
      </w:r>
      <w:r w:rsidR="00240DEA" w:rsidRPr="00574793">
        <w:rPr>
          <w:rFonts w:ascii="Arial" w:hAnsi="Arial" w:cs="Arial"/>
          <w:color w:val="002060"/>
          <w:sz w:val="22"/>
        </w:rPr>
        <w:t>involvement in</w:t>
      </w:r>
      <w:r w:rsidRPr="00574793">
        <w:rPr>
          <w:rFonts w:ascii="Arial" w:hAnsi="Arial" w:cs="Arial"/>
          <w:color w:val="002060"/>
          <w:spacing w:val="-5"/>
          <w:sz w:val="22"/>
        </w:rPr>
        <w:t xml:space="preserve"> </w:t>
      </w:r>
      <w:r w:rsidRPr="00574793">
        <w:rPr>
          <w:rFonts w:ascii="Arial" w:hAnsi="Arial" w:cs="Arial"/>
          <w:color w:val="002060"/>
          <w:sz w:val="22"/>
        </w:rPr>
        <w:t>a</w:t>
      </w:r>
      <w:r w:rsidRPr="00574793">
        <w:rPr>
          <w:rFonts w:ascii="Arial" w:hAnsi="Arial" w:cs="Arial"/>
          <w:color w:val="002060"/>
          <w:spacing w:val="-3"/>
          <w:sz w:val="22"/>
        </w:rPr>
        <w:t xml:space="preserve"> </w:t>
      </w:r>
      <w:r w:rsidRPr="00574793">
        <w:rPr>
          <w:rFonts w:ascii="Arial" w:hAnsi="Arial" w:cs="Arial"/>
          <w:color w:val="002060"/>
          <w:sz w:val="22"/>
        </w:rPr>
        <w:t>Christian</w:t>
      </w:r>
      <w:r w:rsidRPr="00574793">
        <w:rPr>
          <w:rFonts w:ascii="Arial" w:hAnsi="Arial" w:cs="Arial"/>
          <w:color w:val="002060"/>
          <w:spacing w:val="-5"/>
          <w:sz w:val="22"/>
        </w:rPr>
        <w:t xml:space="preserve"> </w:t>
      </w:r>
      <w:r w:rsidRPr="00574793">
        <w:rPr>
          <w:rFonts w:ascii="Arial" w:hAnsi="Arial" w:cs="Arial"/>
          <w:color w:val="002060"/>
          <w:sz w:val="22"/>
        </w:rPr>
        <w:t>church,</w:t>
      </w:r>
      <w:r w:rsidRPr="00574793">
        <w:rPr>
          <w:rFonts w:ascii="Arial" w:hAnsi="Arial" w:cs="Arial"/>
          <w:color w:val="002060"/>
          <w:spacing w:val="-2"/>
          <w:sz w:val="22"/>
        </w:rPr>
        <w:t xml:space="preserve"> </w:t>
      </w:r>
      <w:r w:rsidRPr="00574793">
        <w:rPr>
          <w:rFonts w:ascii="Arial" w:hAnsi="Arial" w:cs="Arial"/>
          <w:color w:val="002060"/>
          <w:sz w:val="22"/>
        </w:rPr>
        <w:t>engagement</w:t>
      </w:r>
      <w:r w:rsidRPr="00574793">
        <w:rPr>
          <w:rFonts w:ascii="Arial" w:hAnsi="Arial" w:cs="Arial"/>
          <w:color w:val="002060"/>
          <w:spacing w:val="-3"/>
          <w:sz w:val="22"/>
        </w:rPr>
        <w:t xml:space="preserve"> </w:t>
      </w:r>
      <w:r w:rsidRPr="00574793">
        <w:rPr>
          <w:rFonts w:ascii="Arial" w:hAnsi="Arial" w:cs="Arial"/>
          <w:color w:val="002060"/>
          <w:sz w:val="22"/>
        </w:rPr>
        <w:t>in</w:t>
      </w:r>
      <w:r w:rsidRPr="00574793">
        <w:rPr>
          <w:rFonts w:ascii="Arial" w:hAnsi="Arial" w:cs="Arial"/>
          <w:color w:val="002060"/>
          <w:spacing w:val="-4"/>
          <w:sz w:val="22"/>
        </w:rPr>
        <w:t xml:space="preserve"> </w:t>
      </w:r>
      <w:r w:rsidRPr="00574793">
        <w:rPr>
          <w:rFonts w:ascii="Arial" w:hAnsi="Arial" w:cs="Arial"/>
          <w:color w:val="002060"/>
          <w:sz w:val="22"/>
        </w:rPr>
        <w:t>Christian</w:t>
      </w:r>
      <w:r w:rsidRPr="00574793">
        <w:rPr>
          <w:rFonts w:ascii="Arial" w:hAnsi="Arial" w:cs="Arial"/>
          <w:color w:val="002060"/>
          <w:spacing w:val="-4"/>
          <w:sz w:val="22"/>
        </w:rPr>
        <w:t xml:space="preserve"> </w:t>
      </w:r>
      <w:r w:rsidRPr="00574793">
        <w:rPr>
          <w:rFonts w:ascii="Arial" w:hAnsi="Arial" w:cs="Arial"/>
          <w:color w:val="002060"/>
          <w:sz w:val="22"/>
        </w:rPr>
        <w:t xml:space="preserve">faith, life and service, active involvement in their school's Christian </w:t>
      </w:r>
      <w:r w:rsidR="007C63F7">
        <w:rPr>
          <w:rFonts w:ascii="Arial" w:hAnsi="Arial" w:cs="Arial"/>
          <w:color w:val="002060"/>
          <w:sz w:val="22"/>
        </w:rPr>
        <w:t>ministry</w:t>
      </w:r>
      <w:r w:rsidRPr="00574793">
        <w:rPr>
          <w:rFonts w:ascii="Arial" w:hAnsi="Arial" w:cs="Arial"/>
          <w:color w:val="002060"/>
          <w:sz w:val="22"/>
        </w:rPr>
        <w:t xml:space="preserve"> activities and modelling of the Christian ethos </w:t>
      </w:r>
      <w:r w:rsidR="00173FC0">
        <w:rPr>
          <w:rFonts w:ascii="Arial" w:hAnsi="Arial" w:cs="Arial"/>
          <w:color w:val="002060"/>
          <w:sz w:val="22"/>
        </w:rPr>
        <w:t>within</w:t>
      </w:r>
      <w:r w:rsidRPr="00574793">
        <w:rPr>
          <w:rFonts w:ascii="Arial" w:hAnsi="Arial" w:cs="Arial"/>
          <w:color w:val="002060"/>
          <w:sz w:val="22"/>
        </w:rPr>
        <w:t xml:space="preserve"> their</w:t>
      </w:r>
      <w:r w:rsidRPr="00574793">
        <w:rPr>
          <w:rFonts w:ascii="Arial" w:hAnsi="Arial" w:cs="Arial"/>
          <w:color w:val="002060"/>
          <w:spacing w:val="-6"/>
          <w:sz w:val="22"/>
        </w:rPr>
        <w:t xml:space="preserve"> </w:t>
      </w:r>
      <w:r w:rsidRPr="00574793">
        <w:rPr>
          <w:rFonts w:ascii="Arial" w:hAnsi="Arial" w:cs="Arial"/>
          <w:color w:val="002060"/>
          <w:sz w:val="22"/>
        </w:rPr>
        <w:t>school.</w:t>
      </w:r>
    </w:p>
    <w:p w14:paraId="6CF7B2C4" w14:textId="4C6E2D1E" w:rsidR="0045209A" w:rsidRPr="00574793" w:rsidRDefault="0045209A" w:rsidP="00574793">
      <w:pPr>
        <w:pStyle w:val="ListParagraph0"/>
        <w:widowControl w:val="0"/>
        <w:numPr>
          <w:ilvl w:val="0"/>
          <w:numId w:val="28"/>
        </w:numPr>
        <w:tabs>
          <w:tab w:val="left" w:pos="572"/>
        </w:tabs>
        <w:autoSpaceDE w:val="0"/>
        <w:autoSpaceDN w:val="0"/>
        <w:spacing w:before="115" w:after="0" w:line="276" w:lineRule="auto"/>
        <w:ind w:right="510" w:hanging="361"/>
        <w:rPr>
          <w:rFonts w:ascii="Arial" w:hAnsi="Arial" w:cs="Arial"/>
          <w:color w:val="002060"/>
          <w:sz w:val="22"/>
        </w:rPr>
      </w:pPr>
      <w:r w:rsidRPr="00574793">
        <w:rPr>
          <w:rFonts w:ascii="Arial" w:hAnsi="Arial" w:cs="Arial"/>
          <w:color w:val="002060"/>
          <w:sz w:val="22"/>
        </w:rPr>
        <w:t>Contribution to their PMSA school and demonstration of the PMSA values (</w:t>
      </w:r>
      <w:r w:rsidR="00C27D2C">
        <w:rPr>
          <w:rFonts w:ascii="Arial" w:hAnsi="Arial" w:cs="Arial"/>
          <w:color w:val="002060"/>
          <w:sz w:val="22"/>
        </w:rPr>
        <w:t>Re</w:t>
      </w:r>
      <w:r w:rsidR="00791B0B">
        <w:rPr>
          <w:rFonts w:ascii="Arial" w:hAnsi="Arial" w:cs="Arial"/>
          <w:color w:val="002060"/>
          <w:sz w:val="22"/>
        </w:rPr>
        <w:t>spect</w:t>
      </w:r>
      <w:r w:rsidR="00BA3194">
        <w:rPr>
          <w:rFonts w:ascii="Arial" w:hAnsi="Arial" w:cs="Arial"/>
          <w:color w:val="002060"/>
          <w:sz w:val="22"/>
        </w:rPr>
        <w:t xml:space="preserve">, </w:t>
      </w:r>
      <w:r w:rsidR="006F1A15">
        <w:rPr>
          <w:rFonts w:ascii="Arial" w:hAnsi="Arial" w:cs="Arial"/>
          <w:color w:val="002060"/>
          <w:sz w:val="22"/>
        </w:rPr>
        <w:t>Integrity</w:t>
      </w:r>
      <w:r w:rsidR="00BA3194">
        <w:rPr>
          <w:rFonts w:ascii="Arial" w:hAnsi="Arial" w:cs="Arial"/>
          <w:color w:val="002060"/>
          <w:sz w:val="22"/>
        </w:rPr>
        <w:t xml:space="preserve">, Care, </w:t>
      </w:r>
      <w:r w:rsidR="006F1A15">
        <w:rPr>
          <w:rFonts w:ascii="Arial" w:hAnsi="Arial" w:cs="Arial"/>
          <w:color w:val="002060"/>
          <w:sz w:val="22"/>
        </w:rPr>
        <w:t>Collaboration</w:t>
      </w:r>
      <w:r w:rsidR="00DF10E9">
        <w:rPr>
          <w:rFonts w:ascii="Arial" w:hAnsi="Arial" w:cs="Arial"/>
          <w:color w:val="002060"/>
          <w:sz w:val="22"/>
        </w:rPr>
        <w:t xml:space="preserve"> and Excellence</w:t>
      </w:r>
      <w:r w:rsidRPr="00574793">
        <w:rPr>
          <w:rFonts w:ascii="Arial" w:hAnsi="Arial" w:cs="Arial"/>
          <w:color w:val="002060"/>
          <w:sz w:val="22"/>
        </w:rPr>
        <w:t>).</w:t>
      </w:r>
    </w:p>
    <w:p w14:paraId="7591FAF1" w14:textId="5E92742A" w:rsidR="0045209A" w:rsidRPr="00574793" w:rsidRDefault="0045209A" w:rsidP="00574793">
      <w:pPr>
        <w:pStyle w:val="ListParagraph0"/>
        <w:widowControl w:val="0"/>
        <w:numPr>
          <w:ilvl w:val="0"/>
          <w:numId w:val="28"/>
        </w:numPr>
        <w:tabs>
          <w:tab w:val="left" w:pos="572"/>
        </w:tabs>
        <w:autoSpaceDE w:val="0"/>
        <w:autoSpaceDN w:val="0"/>
        <w:spacing w:before="95" w:after="0" w:line="276" w:lineRule="auto"/>
        <w:ind w:hanging="361"/>
        <w:rPr>
          <w:rFonts w:ascii="Arial" w:hAnsi="Arial" w:cs="Arial"/>
          <w:color w:val="002060"/>
          <w:sz w:val="22"/>
        </w:rPr>
      </w:pPr>
      <w:r w:rsidRPr="00574793">
        <w:rPr>
          <w:rFonts w:ascii="Arial" w:hAnsi="Arial" w:cs="Arial"/>
          <w:color w:val="002060"/>
          <w:sz w:val="22"/>
        </w:rPr>
        <w:t xml:space="preserve">Overall academic </w:t>
      </w:r>
      <w:r w:rsidR="0073398A" w:rsidRPr="00574793">
        <w:rPr>
          <w:rFonts w:ascii="Arial" w:hAnsi="Arial" w:cs="Arial"/>
          <w:color w:val="002060"/>
          <w:sz w:val="22"/>
        </w:rPr>
        <w:t>effort</w:t>
      </w:r>
      <w:r w:rsidRPr="00574793">
        <w:rPr>
          <w:rFonts w:ascii="Arial" w:hAnsi="Arial" w:cs="Arial"/>
          <w:color w:val="002060"/>
          <w:sz w:val="22"/>
        </w:rPr>
        <w:t xml:space="preserve"> and suitability for the </w:t>
      </w:r>
      <w:r w:rsidR="00656608" w:rsidRPr="00574793">
        <w:rPr>
          <w:rFonts w:ascii="Arial" w:hAnsi="Arial" w:cs="Arial"/>
          <w:color w:val="002060"/>
          <w:sz w:val="22"/>
        </w:rPr>
        <w:t>selected Christian Mission</w:t>
      </w:r>
      <w:r w:rsidR="00E53244">
        <w:rPr>
          <w:rFonts w:ascii="Arial" w:hAnsi="Arial" w:cs="Arial"/>
          <w:color w:val="002060"/>
          <w:sz w:val="22"/>
        </w:rPr>
        <w:t>,</w:t>
      </w:r>
      <w:r w:rsidR="00656608" w:rsidRPr="00574793">
        <w:rPr>
          <w:rFonts w:ascii="Arial" w:hAnsi="Arial" w:cs="Arial"/>
          <w:color w:val="002060"/>
          <w:sz w:val="22"/>
        </w:rPr>
        <w:t xml:space="preserve"> Service</w:t>
      </w:r>
      <w:r w:rsidR="00E53244">
        <w:rPr>
          <w:rFonts w:ascii="Arial" w:hAnsi="Arial" w:cs="Arial"/>
          <w:color w:val="002060"/>
          <w:sz w:val="22"/>
        </w:rPr>
        <w:t xml:space="preserve"> or Training</w:t>
      </w:r>
      <w:r w:rsidR="00656608" w:rsidRPr="00574793">
        <w:rPr>
          <w:rFonts w:ascii="Arial" w:hAnsi="Arial" w:cs="Arial"/>
          <w:color w:val="002060"/>
          <w:sz w:val="22"/>
        </w:rPr>
        <w:t xml:space="preserve"> project</w:t>
      </w:r>
      <w:r w:rsidRPr="00574793">
        <w:rPr>
          <w:rFonts w:ascii="Arial" w:hAnsi="Arial" w:cs="Arial"/>
          <w:color w:val="002060"/>
          <w:sz w:val="22"/>
        </w:rPr>
        <w:t>.</w:t>
      </w:r>
    </w:p>
    <w:p w14:paraId="7C54E58F" w14:textId="3F9D5BB7" w:rsidR="0045209A" w:rsidRDefault="0045209A" w:rsidP="00574793">
      <w:pPr>
        <w:pStyle w:val="ListParagraph0"/>
        <w:widowControl w:val="0"/>
        <w:numPr>
          <w:ilvl w:val="0"/>
          <w:numId w:val="28"/>
        </w:numPr>
        <w:tabs>
          <w:tab w:val="left" w:pos="572"/>
        </w:tabs>
        <w:autoSpaceDE w:val="0"/>
        <w:autoSpaceDN w:val="0"/>
        <w:spacing w:before="95" w:after="0" w:line="276" w:lineRule="auto"/>
        <w:ind w:hanging="361"/>
        <w:rPr>
          <w:rFonts w:ascii="Arial" w:hAnsi="Arial" w:cs="Arial"/>
          <w:color w:val="002060"/>
          <w:sz w:val="22"/>
        </w:rPr>
      </w:pPr>
      <w:r w:rsidRPr="00574793">
        <w:rPr>
          <w:rFonts w:ascii="Arial" w:hAnsi="Arial" w:cs="Arial"/>
          <w:color w:val="002060"/>
          <w:sz w:val="22"/>
        </w:rPr>
        <w:t xml:space="preserve">Commitment to personal </w:t>
      </w:r>
      <w:r w:rsidR="00656608" w:rsidRPr="00574793">
        <w:rPr>
          <w:rFonts w:ascii="Arial" w:hAnsi="Arial" w:cs="Arial"/>
          <w:color w:val="002060"/>
          <w:sz w:val="22"/>
        </w:rPr>
        <w:t>and spiritual growth and a willingness to serve God</w:t>
      </w:r>
      <w:r w:rsidRPr="00574793">
        <w:rPr>
          <w:rFonts w:ascii="Arial" w:hAnsi="Arial" w:cs="Arial"/>
          <w:color w:val="002060"/>
          <w:sz w:val="22"/>
        </w:rPr>
        <w:t>.</w:t>
      </w:r>
    </w:p>
    <w:p w14:paraId="42A538F6" w14:textId="77777777" w:rsidR="00574793" w:rsidRPr="00574793" w:rsidRDefault="00574793" w:rsidP="00574793">
      <w:pPr>
        <w:pStyle w:val="ListParagraph0"/>
        <w:widowControl w:val="0"/>
        <w:numPr>
          <w:ilvl w:val="0"/>
          <w:numId w:val="0"/>
        </w:numPr>
        <w:tabs>
          <w:tab w:val="left" w:pos="572"/>
        </w:tabs>
        <w:autoSpaceDE w:val="0"/>
        <w:autoSpaceDN w:val="0"/>
        <w:spacing w:before="95" w:after="0" w:line="276" w:lineRule="auto"/>
        <w:ind w:left="360"/>
        <w:rPr>
          <w:rFonts w:ascii="Arial" w:hAnsi="Arial" w:cs="Arial"/>
          <w:color w:val="002060"/>
          <w:sz w:val="22"/>
        </w:rPr>
      </w:pPr>
    </w:p>
    <w:p w14:paraId="62AB06B7" w14:textId="77777777" w:rsidR="007234F8" w:rsidRDefault="007234F8" w:rsidP="00574793">
      <w:pPr>
        <w:pStyle w:val="BodyText"/>
        <w:spacing w:before="92" w:line="276" w:lineRule="auto"/>
        <w:rPr>
          <w:rFonts w:ascii="Arial" w:hAnsi="Arial" w:cs="Arial"/>
          <w:b/>
          <w:bCs/>
          <w:color w:val="002060"/>
          <w:sz w:val="22"/>
        </w:rPr>
      </w:pPr>
    </w:p>
    <w:p w14:paraId="2B160578" w14:textId="77777777" w:rsidR="007234F8" w:rsidRPr="00FC13C0" w:rsidRDefault="007234F8" w:rsidP="00574793">
      <w:pPr>
        <w:pStyle w:val="BodyText"/>
        <w:spacing w:before="92" w:line="276" w:lineRule="auto"/>
        <w:rPr>
          <w:rFonts w:ascii="Arial" w:hAnsi="Arial" w:cs="Arial"/>
          <w:color w:val="002060"/>
          <w:sz w:val="22"/>
        </w:rPr>
      </w:pPr>
    </w:p>
    <w:p w14:paraId="5FF7A272" w14:textId="562D8361" w:rsidR="0045209A" w:rsidRPr="00574793" w:rsidRDefault="0045209A" w:rsidP="00574793">
      <w:pPr>
        <w:pStyle w:val="BodyText"/>
        <w:spacing w:before="92" w:line="276" w:lineRule="auto"/>
        <w:rPr>
          <w:rFonts w:ascii="Arial" w:hAnsi="Arial" w:cs="Arial"/>
          <w:b/>
          <w:bCs/>
          <w:color w:val="002060"/>
          <w:sz w:val="22"/>
        </w:rPr>
      </w:pPr>
      <w:r w:rsidRPr="00574793">
        <w:rPr>
          <w:rFonts w:ascii="Arial" w:hAnsi="Arial" w:cs="Arial"/>
          <w:b/>
          <w:bCs/>
          <w:color w:val="002060"/>
          <w:sz w:val="22"/>
        </w:rPr>
        <w:lastRenderedPageBreak/>
        <w:t>CONDITIONS</w:t>
      </w:r>
    </w:p>
    <w:p w14:paraId="5BE0390E" w14:textId="44A461B2" w:rsidR="00A22B10" w:rsidRPr="00454A0A" w:rsidRDefault="00A22B10" w:rsidP="00A22B10">
      <w:pPr>
        <w:pStyle w:val="BodyText"/>
        <w:numPr>
          <w:ilvl w:val="0"/>
          <w:numId w:val="27"/>
        </w:numPr>
        <w:spacing w:before="119" w:line="276" w:lineRule="auto"/>
        <w:ind w:right="440"/>
        <w:rPr>
          <w:rFonts w:ascii="Arial" w:hAnsi="Arial" w:cs="Arial"/>
          <w:color w:val="002060"/>
          <w:sz w:val="22"/>
        </w:rPr>
      </w:pPr>
      <w:r w:rsidRPr="00A22B10">
        <w:rPr>
          <w:rFonts w:ascii="Arial" w:hAnsi="Arial" w:cs="Arial"/>
          <w:color w:val="002060"/>
          <w:sz w:val="22"/>
        </w:rPr>
        <w:t>Christian Mission and Service assistance packages will be available with a maximum value of $1</w:t>
      </w:r>
      <w:r w:rsidR="00E372AF">
        <w:rPr>
          <w:rFonts w:ascii="Arial" w:hAnsi="Arial" w:cs="Arial"/>
          <w:color w:val="002060"/>
          <w:sz w:val="22"/>
        </w:rPr>
        <w:t>250</w:t>
      </w:r>
      <w:r w:rsidRPr="00A22B10">
        <w:rPr>
          <w:rFonts w:ascii="Arial" w:hAnsi="Arial" w:cs="Arial"/>
          <w:color w:val="002060"/>
          <w:sz w:val="22"/>
        </w:rPr>
        <w:t>. Christian Training assistance packages will be available with a maximum value of $</w:t>
      </w:r>
      <w:r w:rsidR="00E372AF">
        <w:rPr>
          <w:rFonts w:ascii="Arial" w:hAnsi="Arial" w:cs="Arial"/>
          <w:color w:val="002060"/>
          <w:sz w:val="22"/>
        </w:rPr>
        <w:t>40</w:t>
      </w:r>
      <w:r w:rsidRPr="00A22B10">
        <w:rPr>
          <w:rFonts w:ascii="Arial" w:hAnsi="Arial" w:cs="Arial"/>
          <w:color w:val="002060"/>
          <w:sz w:val="22"/>
        </w:rPr>
        <w:t>0.</w:t>
      </w:r>
    </w:p>
    <w:p w14:paraId="2AE3022D" w14:textId="724FDADB" w:rsidR="0045209A" w:rsidRPr="00C53911" w:rsidRDefault="0045209A" w:rsidP="00C53911">
      <w:pPr>
        <w:widowControl w:val="0"/>
        <w:tabs>
          <w:tab w:val="left" w:pos="571"/>
          <w:tab w:val="left" w:pos="572"/>
        </w:tabs>
        <w:autoSpaceDE w:val="0"/>
        <w:autoSpaceDN w:val="0"/>
        <w:spacing w:before="111" w:line="276" w:lineRule="auto"/>
        <w:ind w:right="504"/>
        <w:rPr>
          <w:rFonts w:ascii="Arial" w:hAnsi="Arial" w:cs="Arial"/>
          <w:color w:val="002060"/>
          <w:sz w:val="22"/>
          <w:highlight w:val="yellow"/>
        </w:rPr>
      </w:pPr>
    </w:p>
    <w:p w14:paraId="5DC5D065" w14:textId="51BDAD8C" w:rsidR="0045209A" w:rsidRPr="00574793" w:rsidRDefault="000A0491" w:rsidP="00574793">
      <w:pPr>
        <w:pStyle w:val="ListParagraph0"/>
        <w:widowControl w:val="0"/>
        <w:numPr>
          <w:ilvl w:val="0"/>
          <w:numId w:val="27"/>
        </w:numPr>
        <w:tabs>
          <w:tab w:val="left" w:pos="572"/>
        </w:tabs>
        <w:autoSpaceDE w:val="0"/>
        <w:autoSpaceDN w:val="0"/>
        <w:spacing w:before="112" w:after="0" w:line="276" w:lineRule="auto"/>
        <w:ind w:right="339"/>
        <w:rPr>
          <w:rFonts w:ascii="Arial" w:hAnsi="Arial" w:cs="Arial"/>
          <w:color w:val="002060"/>
          <w:sz w:val="22"/>
        </w:rPr>
      </w:pPr>
      <w:r w:rsidRPr="00574793">
        <w:rPr>
          <w:rFonts w:ascii="Arial" w:hAnsi="Arial" w:cs="Arial"/>
          <w:color w:val="002060"/>
          <w:sz w:val="22"/>
        </w:rPr>
        <w:t>Any variation in enrolment from the</w:t>
      </w:r>
      <w:r w:rsidR="00C27D2C">
        <w:rPr>
          <w:rFonts w:ascii="Arial" w:hAnsi="Arial" w:cs="Arial"/>
          <w:color w:val="002060"/>
          <w:sz w:val="22"/>
        </w:rPr>
        <w:t xml:space="preserve"> recognised and</w:t>
      </w:r>
      <w:r w:rsidRPr="00574793">
        <w:rPr>
          <w:rFonts w:ascii="Arial" w:hAnsi="Arial" w:cs="Arial"/>
          <w:color w:val="002060"/>
          <w:sz w:val="22"/>
        </w:rPr>
        <w:t xml:space="preserve"> approved Christian Mission</w:t>
      </w:r>
      <w:r w:rsidR="00C01C61">
        <w:rPr>
          <w:rFonts w:ascii="Arial" w:hAnsi="Arial" w:cs="Arial"/>
          <w:color w:val="002060"/>
          <w:sz w:val="22"/>
        </w:rPr>
        <w:t>,</w:t>
      </w:r>
      <w:r w:rsidRPr="00574793">
        <w:rPr>
          <w:rFonts w:ascii="Arial" w:hAnsi="Arial" w:cs="Arial"/>
          <w:color w:val="002060"/>
          <w:sz w:val="22"/>
        </w:rPr>
        <w:t xml:space="preserve"> Service </w:t>
      </w:r>
      <w:r w:rsidR="00C01C61">
        <w:rPr>
          <w:rFonts w:ascii="Arial" w:hAnsi="Arial" w:cs="Arial"/>
          <w:color w:val="002060"/>
          <w:sz w:val="22"/>
        </w:rPr>
        <w:t xml:space="preserve">and Training </w:t>
      </w:r>
      <w:r w:rsidRPr="00236D93">
        <w:rPr>
          <w:rFonts w:ascii="Arial" w:hAnsi="Arial" w:cs="Arial"/>
          <w:color w:val="002060"/>
          <w:sz w:val="22"/>
        </w:rPr>
        <w:t xml:space="preserve">Program must be approved </w:t>
      </w:r>
      <w:r w:rsidR="00574793" w:rsidRPr="00236D93">
        <w:rPr>
          <w:rFonts w:ascii="Arial" w:hAnsi="Arial" w:cs="Arial"/>
          <w:color w:val="002060"/>
          <w:sz w:val="22"/>
        </w:rPr>
        <w:t xml:space="preserve">by </w:t>
      </w:r>
      <w:r w:rsidRPr="00236D93">
        <w:rPr>
          <w:rFonts w:ascii="Arial" w:hAnsi="Arial" w:cs="Arial"/>
          <w:color w:val="002060"/>
          <w:sz w:val="22"/>
        </w:rPr>
        <w:t>the student’s Chaplain, prior to</w:t>
      </w:r>
      <w:r w:rsidRPr="00574793">
        <w:rPr>
          <w:rFonts w:ascii="Arial" w:hAnsi="Arial" w:cs="Arial"/>
          <w:color w:val="002060"/>
          <w:sz w:val="22"/>
        </w:rPr>
        <w:t xml:space="preserve"> any change, for eligibility to continue. Approval will be dependent upon evidence that the variation continues to meet the intention of the Program.</w:t>
      </w:r>
    </w:p>
    <w:p w14:paraId="47779CD4" w14:textId="39F9923C" w:rsidR="000A0491" w:rsidRPr="00574793" w:rsidRDefault="000A0491" w:rsidP="00574793">
      <w:pPr>
        <w:pStyle w:val="ListParagraph0"/>
        <w:widowControl w:val="0"/>
        <w:numPr>
          <w:ilvl w:val="0"/>
          <w:numId w:val="27"/>
        </w:numPr>
        <w:tabs>
          <w:tab w:val="left" w:pos="572"/>
        </w:tabs>
        <w:autoSpaceDE w:val="0"/>
        <w:autoSpaceDN w:val="0"/>
        <w:spacing w:before="112" w:after="0" w:line="276" w:lineRule="auto"/>
        <w:ind w:right="339"/>
        <w:rPr>
          <w:rFonts w:ascii="Arial" w:hAnsi="Arial" w:cs="Arial"/>
          <w:color w:val="002060"/>
          <w:sz w:val="22"/>
        </w:rPr>
      </w:pPr>
      <w:r w:rsidRPr="00574793">
        <w:rPr>
          <w:rFonts w:ascii="Arial" w:hAnsi="Arial" w:cs="Arial"/>
          <w:color w:val="002060"/>
          <w:sz w:val="22"/>
        </w:rPr>
        <w:t xml:space="preserve">The contribution </w:t>
      </w:r>
      <w:r w:rsidR="00B023E6">
        <w:rPr>
          <w:rFonts w:ascii="Arial" w:hAnsi="Arial" w:cs="Arial"/>
          <w:color w:val="002060"/>
          <w:sz w:val="22"/>
        </w:rPr>
        <w:t>will be</w:t>
      </w:r>
      <w:r w:rsidRPr="00574793">
        <w:rPr>
          <w:rFonts w:ascii="Arial" w:hAnsi="Arial" w:cs="Arial"/>
          <w:color w:val="002060"/>
          <w:sz w:val="22"/>
        </w:rPr>
        <w:t xml:space="preserve"> paid on evidence of acceptance into the Program.</w:t>
      </w:r>
    </w:p>
    <w:p w14:paraId="58A5DF3A" w14:textId="2268FD1A" w:rsidR="0045209A" w:rsidRPr="0073398A" w:rsidRDefault="0045209A" w:rsidP="00574793">
      <w:pPr>
        <w:widowControl w:val="0"/>
        <w:tabs>
          <w:tab w:val="left" w:pos="572"/>
        </w:tabs>
        <w:autoSpaceDE w:val="0"/>
        <w:autoSpaceDN w:val="0"/>
        <w:spacing w:before="115" w:line="276" w:lineRule="auto"/>
        <w:ind w:right="1123"/>
        <w:rPr>
          <w:rFonts w:ascii="Arial" w:hAnsi="Arial" w:cs="Arial"/>
          <w:sz w:val="22"/>
        </w:rPr>
      </w:pPr>
    </w:p>
    <w:p w14:paraId="46903046" w14:textId="57870F35" w:rsidR="0045209A" w:rsidRPr="00A53A2E" w:rsidRDefault="0045209A" w:rsidP="00574793">
      <w:pPr>
        <w:pStyle w:val="BodyText"/>
        <w:spacing w:before="51" w:line="276" w:lineRule="auto"/>
        <w:rPr>
          <w:rFonts w:ascii="Arial" w:hAnsi="Arial" w:cs="Arial"/>
          <w:b/>
          <w:bCs/>
          <w:sz w:val="22"/>
        </w:rPr>
      </w:pPr>
      <w:r w:rsidRPr="00A53A2E">
        <w:rPr>
          <w:rFonts w:ascii="Arial" w:hAnsi="Arial" w:cs="Arial"/>
          <w:b/>
          <w:bCs/>
          <w:color w:val="002553"/>
          <w:sz w:val="22"/>
        </w:rPr>
        <w:t>TIMELINE</w:t>
      </w:r>
    </w:p>
    <w:p w14:paraId="2498C612" w14:textId="33D014CE" w:rsidR="0045209A" w:rsidRPr="00A53A2E" w:rsidRDefault="0045209A" w:rsidP="00574793">
      <w:pPr>
        <w:pStyle w:val="BodyText"/>
        <w:spacing w:before="86" w:line="276" w:lineRule="auto"/>
        <w:rPr>
          <w:rFonts w:ascii="Arial" w:hAnsi="Arial" w:cs="Arial"/>
          <w:sz w:val="22"/>
        </w:rPr>
      </w:pPr>
      <w:r w:rsidRPr="00A53A2E">
        <w:rPr>
          <w:rFonts w:ascii="Arial" w:hAnsi="Arial" w:cs="Arial"/>
          <w:color w:val="002553"/>
          <w:sz w:val="22"/>
        </w:rPr>
        <w:t xml:space="preserve">The timeline for the selection </w:t>
      </w:r>
      <w:r w:rsidR="00240DEA">
        <w:rPr>
          <w:rFonts w:ascii="Arial" w:hAnsi="Arial" w:cs="Arial"/>
          <w:color w:val="002553"/>
          <w:sz w:val="22"/>
        </w:rPr>
        <w:t xml:space="preserve">for the Christian Mission and Service Assistance </w:t>
      </w:r>
      <w:r w:rsidR="00A168F6">
        <w:rPr>
          <w:rFonts w:ascii="Arial" w:hAnsi="Arial" w:cs="Arial"/>
          <w:color w:val="002553"/>
          <w:sz w:val="22"/>
        </w:rPr>
        <w:t>P</w:t>
      </w:r>
      <w:r w:rsidR="00240DEA">
        <w:rPr>
          <w:rFonts w:ascii="Arial" w:hAnsi="Arial" w:cs="Arial"/>
          <w:color w:val="002553"/>
          <w:sz w:val="22"/>
        </w:rPr>
        <w:t>rogram</w:t>
      </w:r>
      <w:r w:rsidRPr="00A53A2E">
        <w:rPr>
          <w:rFonts w:ascii="Arial" w:hAnsi="Arial" w:cs="Arial"/>
          <w:color w:val="002553"/>
          <w:sz w:val="22"/>
        </w:rPr>
        <w:t xml:space="preserve"> for 202</w:t>
      </w:r>
      <w:r w:rsidR="00C96608">
        <w:rPr>
          <w:rFonts w:ascii="Arial" w:hAnsi="Arial" w:cs="Arial"/>
          <w:color w:val="002553"/>
          <w:sz w:val="22"/>
        </w:rPr>
        <w:t>5</w:t>
      </w:r>
      <w:r w:rsidRPr="00A53A2E">
        <w:rPr>
          <w:rFonts w:ascii="Arial" w:hAnsi="Arial" w:cs="Arial"/>
          <w:color w:val="002553"/>
          <w:sz w:val="22"/>
        </w:rPr>
        <w:t xml:space="preserve"> is as follows:</w:t>
      </w:r>
    </w:p>
    <w:tbl>
      <w:tblPr>
        <w:tblW w:w="9574" w:type="dxa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9"/>
        <w:gridCol w:w="6865"/>
      </w:tblGrid>
      <w:tr w:rsidR="0045209A" w:rsidRPr="00A53A2E" w14:paraId="2DF104B4" w14:textId="77777777" w:rsidTr="00BA6337">
        <w:trPr>
          <w:trHeight w:val="552"/>
        </w:trPr>
        <w:tc>
          <w:tcPr>
            <w:tcW w:w="2709" w:type="dxa"/>
          </w:tcPr>
          <w:p w14:paraId="13F375CF" w14:textId="5FBF7B61" w:rsidR="0045209A" w:rsidRPr="00A53A2E" w:rsidRDefault="00730CB5" w:rsidP="00574793">
            <w:pPr>
              <w:pStyle w:val="TableParagraph"/>
              <w:spacing w:before="240" w:line="27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2553"/>
              </w:rPr>
              <w:t>24 March</w:t>
            </w:r>
            <w:r w:rsidR="0045209A" w:rsidRPr="00A53A2E">
              <w:rPr>
                <w:rFonts w:ascii="Arial" w:hAnsi="Arial" w:cs="Arial"/>
                <w:b/>
                <w:bCs/>
                <w:color w:val="002553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2553"/>
              </w:rPr>
              <w:t>5</w:t>
            </w:r>
          </w:p>
        </w:tc>
        <w:tc>
          <w:tcPr>
            <w:tcW w:w="6865" w:type="dxa"/>
          </w:tcPr>
          <w:p w14:paraId="7DFB54CC" w14:textId="7D449909" w:rsidR="00574793" w:rsidRPr="00574793" w:rsidRDefault="00240DEA" w:rsidP="00A33338">
            <w:pPr>
              <w:pStyle w:val="TableParagraph"/>
              <w:spacing w:before="240" w:line="276" w:lineRule="auto"/>
              <w:ind w:left="0"/>
              <w:rPr>
                <w:rFonts w:ascii="Arial" w:hAnsi="Arial" w:cs="Arial"/>
                <w:b/>
                <w:bCs/>
                <w:color w:val="002553"/>
              </w:rPr>
            </w:pPr>
            <w:r>
              <w:rPr>
                <w:rFonts w:ascii="Arial" w:hAnsi="Arial" w:cs="Arial"/>
                <w:b/>
                <w:bCs/>
                <w:color w:val="002553"/>
              </w:rPr>
              <w:t>Program</w:t>
            </w:r>
            <w:r w:rsidR="0045209A" w:rsidRPr="00A53A2E">
              <w:rPr>
                <w:rFonts w:ascii="Arial" w:hAnsi="Arial" w:cs="Arial"/>
                <w:b/>
                <w:bCs/>
                <w:color w:val="002553"/>
              </w:rPr>
              <w:t xml:space="preserve"> advertised</w:t>
            </w:r>
          </w:p>
        </w:tc>
      </w:tr>
      <w:tr w:rsidR="0045209A" w:rsidRPr="00A53A2E" w14:paraId="7E7C024B" w14:textId="77777777" w:rsidTr="00BA6337">
        <w:trPr>
          <w:trHeight w:val="1155"/>
        </w:trPr>
        <w:tc>
          <w:tcPr>
            <w:tcW w:w="2709" w:type="dxa"/>
          </w:tcPr>
          <w:p w14:paraId="124E4B21" w14:textId="77777777" w:rsidR="0045209A" w:rsidRPr="00A53A2E" w:rsidRDefault="0045209A" w:rsidP="00574793">
            <w:pPr>
              <w:pStyle w:val="TableParagraph"/>
              <w:spacing w:before="24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865" w:type="dxa"/>
          </w:tcPr>
          <w:p w14:paraId="3DFBD7DE" w14:textId="77777777" w:rsidR="00240DEA" w:rsidRDefault="0045209A" w:rsidP="00A33338">
            <w:pPr>
              <w:pStyle w:val="TableParagraph"/>
              <w:spacing w:line="276" w:lineRule="auto"/>
              <w:ind w:left="0" w:right="180"/>
              <w:rPr>
                <w:rFonts w:ascii="Arial" w:hAnsi="Arial" w:cs="Arial"/>
                <w:color w:val="002553"/>
              </w:rPr>
            </w:pPr>
            <w:r w:rsidRPr="00A53A2E">
              <w:rPr>
                <w:rFonts w:ascii="Arial" w:hAnsi="Arial" w:cs="Arial"/>
                <w:color w:val="002553"/>
              </w:rPr>
              <w:t>Information will be disseminated in school newsletters and intranets, and via class and year level announcements.</w:t>
            </w:r>
          </w:p>
          <w:p w14:paraId="4447C284" w14:textId="77777777" w:rsidR="00574793" w:rsidRDefault="00574793" w:rsidP="00574793">
            <w:pPr>
              <w:pStyle w:val="TableParagraph"/>
              <w:spacing w:line="276" w:lineRule="auto"/>
              <w:ind w:right="180"/>
              <w:rPr>
                <w:rFonts w:ascii="Arial" w:hAnsi="Arial" w:cs="Arial"/>
              </w:rPr>
            </w:pPr>
          </w:p>
          <w:p w14:paraId="34B9EE78" w14:textId="77777777" w:rsidR="0045209A" w:rsidRDefault="0045209A" w:rsidP="00A33338">
            <w:pPr>
              <w:pStyle w:val="TableParagraph"/>
              <w:spacing w:line="276" w:lineRule="auto"/>
              <w:ind w:left="0" w:right="180"/>
              <w:rPr>
                <w:rFonts w:ascii="Arial" w:hAnsi="Arial" w:cs="Arial"/>
                <w:color w:val="002553"/>
              </w:rPr>
            </w:pPr>
            <w:r w:rsidRPr="00A53A2E">
              <w:rPr>
                <w:rFonts w:ascii="Arial" w:hAnsi="Arial" w:cs="Arial"/>
                <w:color w:val="002553"/>
              </w:rPr>
              <w:t>Application forms and information will be available on the PMSA and school websites.</w:t>
            </w:r>
          </w:p>
          <w:p w14:paraId="32338B84" w14:textId="7A703706" w:rsidR="00574793" w:rsidRPr="00A53A2E" w:rsidRDefault="00574793" w:rsidP="00574793">
            <w:pPr>
              <w:pStyle w:val="TableParagraph"/>
              <w:spacing w:line="276" w:lineRule="auto"/>
              <w:ind w:right="180"/>
              <w:rPr>
                <w:rFonts w:ascii="Arial" w:hAnsi="Arial" w:cs="Arial"/>
              </w:rPr>
            </w:pPr>
          </w:p>
        </w:tc>
      </w:tr>
      <w:tr w:rsidR="0045209A" w:rsidRPr="00A53A2E" w14:paraId="1538D4FD" w14:textId="77777777" w:rsidTr="00BA6337">
        <w:trPr>
          <w:trHeight w:val="361"/>
        </w:trPr>
        <w:tc>
          <w:tcPr>
            <w:tcW w:w="2709" w:type="dxa"/>
          </w:tcPr>
          <w:p w14:paraId="7670F20D" w14:textId="632673CE" w:rsidR="0045209A" w:rsidRPr="00A53A2E" w:rsidRDefault="00996649" w:rsidP="00574793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2553"/>
              </w:rPr>
              <w:t>9</w:t>
            </w:r>
            <w:r w:rsidR="00315982">
              <w:rPr>
                <w:rFonts w:ascii="Arial" w:hAnsi="Arial" w:cs="Arial"/>
                <w:b/>
                <w:bCs/>
                <w:color w:val="002553"/>
              </w:rPr>
              <w:t xml:space="preserve"> May</w:t>
            </w:r>
            <w:r w:rsidR="00240D0F">
              <w:rPr>
                <w:rFonts w:ascii="Arial" w:hAnsi="Arial" w:cs="Arial"/>
                <w:b/>
                <w:bCs/>
                <w:color w:val="002553"/>
              </w:rPr>
              <w:t xml:space="preserve"> </w:t>
            </w:r>
            <w:r w:rsidR="00493672">
              <w:rPr>
                <w:rFonts w:ascii="Arial" w:hAnsi="Arial" w:cs="Arial"/>
                <w:b/>
                <w:bCs/>
                <w:color w:val="002553"/>
              </w:rPr>
              <w:t>202</w:t>
            </w:r>
            <w:r w:rsidR="00315982">
              <w:rPr>
                <w:rFonts w:ascii="Arial" w:hAnsi="Arial" w:cs="Arial"/>
                <w:b/>
                <w:bCs/>
                <w:color w:val="002553"/>
              </w:rPr>
              <w:t>5</w:t>
            </w:r>
          </w:p>
        </w:tc>
        <w:tc>
          <w:tcPr>
            <w:tcW w:w="6865" w:type="dxa"/>
          </w:tcPr>
          <w:p w14:paraId="6602D1D5" w14:textId="77777777" w:rsidR="0045209A" w:rsidRPr="00A53A2E" w:rsidRDefault="0045209A" w:rsidP="00A33338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 w:rsidRPr="00A53A2E">
              <w:rPr>
                <w:rFonts w:ascii="Arial" w:hAnsi="Arial" w:cs="Arial"/>
                <w:b/>
                <w:bCs/>
                <w:color w:val="002553"/>
              </w:rPr>
              <w:t>Applications close</w:t>
            </w:r>
          </w:p>
        </w:tc>
      </w:tr>
      <w:tr w:rsidR="0045209A" w:rsidRPr="00A53A2E" w14:paraId="09FDD4C8" w14:textId="77777777" w:rsidTr="00BA6337">
        <w:trPr>
          <w:trHeight w:val="60"/>
        </w:trPr>
        <w:tc>
          <w:tcPr>
            <w:tcW w:w="2709" w:type="dxa"/>
          </w:tcPr>
          <w:p w14:paraId="404FA402" w14:textId="77777777" w:rsidR="0045209A" w:rsidRPr="00A53A2E" w:rsidRDefault="0045209A" w:rsidP="00574793">
            <w:pPr>
              <w:pStyle w:val="TableParagraph"/>
              <w:spacing w:before="240"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865" w:type="dxa"/>
          </w:tcPr>
          <w:p w14:paraId="4A53C01C" w14:textId="77777777" w:rsidR="0045209A" w:rsidRPr="00A53A2E" w:rsidRDefault="0045209A" w:rsidP="00A33338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  <w:r w:rsidRPr="00A53A2E">
              <w:rPr>
                <w:rFonts w:ascii="Arial" w:hAnsi="Arial" w:cs="Arial"/>
                <w:color w:val="002553"/>
              </w:rPr>
              <w:t>Applications must be received by the PMSA by this date.</w:t>
            </w:r>
          </w:p>
        </w:tc>
      </w:tr>
      <w:tr w:rsidR="0045209A" w:rsidRPr="00A53A2E" w14:paraId="1BDE3763" w14:textId="77777777" w:rsidTr="00BA6337">
        <w:trPr>
          <w:trHeight w:val="533"/>
        </w:trPr>
        <w:tc>
          <w:tcPr>
            <w:tcW w:w="2709" w:type="dxa"/>
          </w:tcPr>
          <w:p w14:paraId="69D8B1A1" w14:textId="02E91149" w:rsidR="0045209A" w:rsidRPr="00A53A2E" w:rsidRDefault="00240D0F" w:rsidP="00574793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2553"/>
              </w:rPr>
              <w:t>Mid</w:t>
            </w:r>
            <w:r w:rsidR="00BF7E92">
              <w:rPr>
                <w:rFonts w:ascii="Arial" w:hAnsi="Arial" w:cs="Arial"/>
                <w:b/>
                <w:bCs/>
                <w:color w:val="002553"/>
              </w:rPr>
              <w:t>-</w:t>
            </w:r>
            <w:r>
              <w:rPr>
                <w:rFonts w:ascii="Arial" w:hAnsi="Arial" w:cs="Arial"/>
                <w:b/>
                <w:bCs/>
                <w:color w:val="002553"/>
              </w:rPr>
              <w:t>May</w:t>
            </w:r>
            <w:r w:rsidR="0045209A" w:rsidRPr="00A53A2E">
              <w:rPr>
                <w:rFonts w:ascii="Arial" w:hAnsi="Arial" w:cs="Arial"/>
                <w:b/>
                <w:bCs/>
                <w:color w:val="002553"/>
              </w:rPr>
              <w:t xml:space="preserve"> 202</w:t>
            </w:r>
            <w:r>
              <w:rPr>
                <w:rFonts w:ascii="Arial" w:hAnsi="Arial" w:cs="Arial"/>
                <w:b/>
                <w:bCs/>
                <w:color w:val="002553"/>
              </w:rPr>
              <w:t>5</w:t>
            </w:r>
          </w:p>
        </w:tc>
        <w:tc>
          <w:tcPr>
            <w:tcW w:w="6865" w:type="dxa"/>
          </w:tcPr>
          <w:p w14:paraId="39235770" w14:textId="11C0B0FC" w:rsidR="0045209A" w:rsidRPr="00A53A2E" w:rsidRDefault="0045209A" w:rsidP="00574793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 w:rsidRPr="00A53A2E">
              <w:rPr>
                <w:rFonts w:ascii="Arial" w:hAnsi="Arial" w:cs="Arial"/>
                <w:b/>
                <w:bCs/>
                <w:color w:val="002553"/>
              </w:rPr>
              <w:t>Selection interviews</w:t>
            </w:r>
            <w:r w:rsidR="000A2322">
              <w:rPr>
                <w:rFonts w:ascii="Arial" w:hAnsi="Arial" w:cs="Arial"/>
                <w:b/>
                <w:bCs/>
                <w:color w:val="002553"/>
              </w:rPr>
              <w:t xml:space="preserve"> [if required]</w:t>
            </w:r>
          </w:p>
        </w:tc>
      </w:tr>
      <w:tr w:rsidR="0045209A" w:rsidRPr="00A53A2E" w14:paraId="4860DEA8" w14:textId="77777777" w:rsidTr="00BA6337">
        <w:trPr>
          <w:trHeight w:val="423"/>
        </w:trPr>
        <w:tc>
          <w:tcPr>
            <w:tcW w:w="2709" w:type="dxa"/>
          </w:tcPr>
          <w:p w14:paraId="36FF8052" w14:textId="77777777" w:rsidR="0045209A" w:rsidRPr="00236D93" w:rsidRDefault="0045209A" w:rsidP="00574793">
            <w:pPr>
              <w:pStyle w:val="TableParagraph"/>
              <w:spacing w:before="240" w:line="276" w:lineRule="auto"/>
              <w:rPr>
                <w:rFonts w:ascii="Arial" w:hAnsi="Arial" w:cs="Arial"/>
                <w:b/>
                <w:bCs/>
                <w:color w:val="002553"/>
              </w:rPr>
            </w:pPr>
          </w:p>
        </w:tc>
        <w:tc>
          <w:tcPr>
            <w:tcW w:w="6865" w:type="dxa"/>
          </w:tcPr>
          <w:p w14:paraId="7D69369B" w14:textId="21F4915D" w:rsidR="0045209A" w:rsidRPr="00236D93" w:rsidRDefault="0045209A" w:rsidP="00A33338">
            <w:pPr>
              <w:pStyle w:val="TableParagraph"/>
              <w:spacing w:line="276" w:lineRule="auto"/>
              <w:ind w:left="0" w:right="183"/>
              <w:rPr>
                <w:rFonts w:ascii="Arial" w:hAnsi="Arial" w:cs="Arial"/>
              </w:rPr>
            </w:pPr>
            <w:r w:rsidRPr="00236D93">
              <w:rPr>
                <w:rFonts w:ascii="Arial" w:hAnsi="Arial" w:cs="Arial"/>
                <w:color w:val="002553"/>
              </w:rPr>
              <w:t>The Selection Panel (</w:t>
            </w:r>
            <w:r w:rsidR="000A2322" w:rsidRPr="00236D93">
              <w:rPr>
                <w:rFonts w:ascii="Arial" w:hAnsi="Arial" w:cs="Arial"/>
                <w:color w:val="002553"/>
              </w:rPr>
              <w:t>PMSA Christian Ministry Advocate</w:t>
            </w:r>
            <w:r w:rsidR="00591155" w:rsidRPr="00236D93">
              <w:rPr>
                <w:rFonts w:ascii="Arial" w:hAnsi="Arial" w:cs="Arial"/>
                <w:color w:val="002553"/>
              </w:rPr>
              <w:t xml:space="preserve"> and</w:t>
            </w:r>
            <w:r w:rsidR="000A2322" w:rsidRPr="00236D93">
              <w:rPr>
                <w:rFonts w:ascii="Arial" w:hAnsi="Arial" w:cs="Arial"/>
                <w:color w:val="002553"/>
              </w:rPr>
              <w:t xml:space="preserve"> Chaplain</w:t>
            </w:r>
            <w:r w:rsidR="00591155" w:rsidRPr="00236D93">
              <w:rPr>
                <w:rFonts w:ascii="Arial" w:hAnsi="Arial" w:cs="Arial"/>
                <w:color w:val="002553"/>
              </w:rPr>
              <w:t>s</w:t>
            </w:r>
            <w:r w:rsidRPr="00236D93">
              <w:rPr>
                <w:rFonts w:ascii="Arial" w:hAnsi="Arial" w:cs="Arial"/>
                <w:color w:val="002553"/>
              </w:rPr>
              <w:t>)</w:t>
            </w:r>
            <w:r w:rsidR="00092308" w:rsidRPr="00236D93">
              <w:rPr>
                <w:rFonts w:ascii="Arial" w:hAnsi="Arial" w:cs="Arial"/>
                <w:color w:val="002553"/>
              </w:rPr>
              <w:t xml:space="preserve"> will consider the applications and</w:t>
            </w:r>
            <w:r w:rsidRPr="00236D93">
              <w:rPr>
                <w:rFonts w:ascii="Arial" w:hAnsi="Arial" w:cs="Arial"/>
                <w:color w:val="002553"/>
              </w:rPr>
              <w:t xml:space="preserve"> may</w:t>
            </w:r>
            <w:r w:rsidR="00092308" w:rsidRPr="00236D93">
              <w:rPr>
                <w:rFonts w:ascii="Arial" w:hAnsi="Arial" w:cs="Arial"/>
                <w:color w:val="002553"/>
              </w:rPr>
              <w:t xml:space="preserve"> request to</w:t>
            </w:r>
            <w:r w:rsidRPr="00236D93">
              <w:rPr>
                <w:rFonts w:ascii="Arial" w:hAnsi="Arial" w:cs="Arial"/>
                <w:color w:val="002553"/>
              </w:rPr>
              <w:t xml:space="preserve"> meet with</w:t>
            </w:r>
            <w:r w:rsidRPr="00236D93">
              <w:rPr>
                <w:rFonts w:ascii="Arial" w:hAnsi="Arial" w:cs="Arial"/>
              </w:rPr>
              <w:t xml:space="preserve"> </w:t>
            </w:r>
            <w:r w:rsidR="000A2322" w:rsidRPr="00236D93">
              <w:rPr>
                <w:rFonts w:ascii="Arial" w:hAnsi="Arial" w:cs="Arial"/>
                <w:color w:val="002553"/>
              </w:rPr>
              <w:t>applicants</w:t>
            </w:r>
            <w:r w:rsidRPr="00236D93">
              <w:rPr>
                <w:rFonts w:ascii="Arial" w:hAnsi="Arial" w:cs="Arial"/>
                <w:color w:val="002553"/>
              </w:rPr>
              <w:t>.</w:t>
            </w:r>
          </w:p>
        </w:tc>
      </w:tr>
      <w:tr w:rsidR="0045209A" w:rsidRPr="00A53A2E" w14:paraId="4E137B38" w14:textId="77777777" w:rsidTr="00BA6337">
        <w:trPr>
          <w:trHeight w:val="317"/>
        </w:trPr>
        <w:tc>
          <w:tcPr>
            <w:tcW w:w="2709" w:type="dxa"/>
          </w:tcPr>
          <w:p w14:paraId="474AB7A9" w14:textId="0C703943" w:rsidR="0045209A" w:rsidRPr="00A53A2E" w:rsidRDefault="0045209A" w:rsidP="00574793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bCs/>
                <w:color w:val="002553"/>
              </w:rPr>
            </w:pPr>
          </w:p>
        </w:tc>
        <w:tc>
          <w:tcPr>
            <w:tcW w:w="6865" w:type="dxa"/>
          </w:tcPr>
          <w:p w14:paraId="1874A610" w14:textId="56292F7F" w:rsidR="0045209A" w:rsidRPr="00A53A2E" w:rsidRDefault="0045209A" w:rsidP="00574793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45209A" w:rsidRPr="00A53A2E" w14:paraId="6247F640" w14:textId="77777777" w:rsidTr="00BA6337">
        <w:trPr>
          <w:trHeight w:val="389"/>
        </w:trPr>
        <w:tc>
          <w:tcPr>
            <w:tcW w:w="2709" w:type="dxa"/>
          </w:tcPr>
          <w:p w14:paraId="7A469DD4" w14:textId="3AF92529" w:rsidR="0045209A" w:rsidRPr="00A53A2E" w:rsidRDefault="00BF7E92" w:rsidP="00574793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bCs/>
                <w:color w:val="002553"/>
              </w:rPr>
            </w:pPr>
            <w:r>
              <w:rPr>
                <w:rFonts w:ascii="Arial" w:hAnsi="Arial" w:cs="Arial"/>
                <w:b/>
                <w:bCs/>
                <w:color w:val="002553"/>
              </w:rPr>
              <w:t xml:space="preserve">30 May </w:t>
            </w:r>
            <w:r w:rsidR="001E03BB">
              <w:rPr>
                <w:rFonts w:ascii="Arial" w:hAnsi="Arial" w:cs="Arial"/>
                <w:b/>
                <w:bCs/>
                <w:color w:val="002553"/>
              </w:rPr>
              <w:t>2025</w:t>
            </w:r>
          </w:p>
        </w:tc>
        <w:tc>
          <w:tcPr>
            <w:tcW w:w="6865" w:type="dxa"/>
          </w:tcPr>
          <w:p w14:paraId="0221B5CC" w14:textId="3C9AA553" w:rsidR="0045209A" w:rsidRPr="00A53A2E" w:rsidRDefault="000A2322" w:rsidP="00A33338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2553"/>
              </w:rPr>
              <w:t>Announcement of Students</w:t>
            </w:r>
            <w:r w:rsidR="0045209A" w:rsidRPr="00A53A2E">
              <w:rPr>
                <w:rFonts w:ascii="Arial" w:hAnsi="Arial" w:cs="Arial"/>
                <w:b/>
                <w:bCs/>
                <w:color w:val="002553"/>
              </w:rPr>
              <w:t xml:space="preserve"> and </w:t>
            </w:r>
            <w:r>
              <w:rPr>
                <w:rFonts w:ascii="Arial" w:hAnsi="Arial" w:cs="Arial"/>
                <w:b/>
                <w:bCs/>
                <w:color w:val="002553"/>
              </w:rPr>
              <w:t>A</w:t>
            </w:r>
            <w:r w:rsidR="0045209A" w:rsidRPr="00A53A2E">
              <w:rPr>
                <w:rFonts w:ascii="Arial" w:hAnsi="Arial" w:cs="Arial"/>
                <w:b/>
                <w:bCs/>
                <w:color w:val="002553"/>
              </w:rPr>
              <w:t>wards</w:t>
            </w:r>
          </w:p>
        </w:tc>
      </w:tr>
      <w:tr w:rsidR="0045209A" w:rsidRPr="00A53A2E" w14:paraId="30D2B8C6" w14:textId="77777777" w:rsidTr="00BA6337">
        <w:trPr>
          <w:trHeight w:val="423"/>
        </w:trPr>
        <w:tc>
          <w:tcPr>
            <w:tcW w:w="2709" w:type="dxa"/>
          </w:tcPr>
          <w:p w14:paraId="7DBED65B" w14:textId="77777777" w:rsidR="0045209A" w:rsidRPr="00A53A2E" w:rsidRDefault="0045209A" w:rsidP="00574793">
            <w:pPr>
              <w:pStyle w:val="TableParagraph"/>
              <w:spacing w:before="240" w:line="276" w:lineRule="auto"/>
              <w:rPr>
                <w:rFonts w:ascii="Arial" w:hAnsi="Arial" w:cs="Arial"/>
                <w:b/>
                <w:bCs/>
                <w:color w:val="002553"/>
              </w:rPr>
            </w:pPr>
          </w:p>
        </w:tc>
        <w:tc>
          <w:tcPr>
            <w:tcW w:w="6865" w:type="dxa"/>
          </w:tcPr>
          <w:p w14:paraId="5A562F98" w14:textId="193E5D79" w:rsidR="0045209A" w:rsidRDefault="000A2322" w:rsidP="00A33338">
            <w:pPr>
              <w:pStyle w:val="TableParagraph"/>
              <w:spacing w:line="276" w:lineRule="auto"/>
              <w:ind w:left="0" w:right="175"/>
              <w:rPr>
                <w:rFonts w:ascii="Arial" w:hAnsi="Arial" w:cs="Arial"/>
                <w:color w:val="002553"/>
              </w:rPr>
            </w:pPr>
            <w:r>
              <w:rPr>
                <w:rFonts w:ascii="Arial" w:hAnsi="Arial" w:cs="Arial"/>
                <w:color w:val="002553"/>
              </w:rPr>
              <w:t xml:space="preserve">Successful </w:t>
            </w:r>
            <w:r w:rsidR="00092308">
              <w:rPr>
                <w:rFonts w:ascii="Arial" w:hAnsi="Arial" w:cs="Arial"/>
                <w:color w:val="002553"/>
              </w:rPr>
              <w:t>applicants will be announced and</w:t>
            </w:r>
            <w:r w:rsidR="0045209A" w:rsidRPr="00A53A2E">
              <w:rPr>
                <w:rFonts w:ascii="Arial" w:hAnsi="Arial" w:cs="Arial"/>
                <w:color w:val="002553"/>
              </w:rPr>
              <w:t xml:space="preserve"> may be invited to attend an award </w:t>
            </w:r>
            <w:r>
              <w:rPr>
                <w:rFonts w:ascii="Arial" w:hAnsi="Arial" w:cs="Arial"/>
                <w:color w:val="002553"/>
              </w:rPr>
              <w:t>presentation with</w:t>
            </w:r>
            <w:r w:rsidR="0045209A" w:rsidRPr="00A53A2E">
              <w:rPr>
                <w:rFonts w:ascii="Arial" w:hAnsi="Arial" w:cs="Arial"/>
                <w:color w:val="002553"/>
              </w:rPr>
              <w:t>in their school</w:t>
            </w:r>
            <w:r w:rsidR="00752420">
              <w:rPr>
                <w:rFonts w:ascii="Arial" w:hAnsi="Arial" w:cs="Arial"/>
                <w:color w:val="002553"/>
              </w:rPr>
              <w:t>.</w:t>
            </w:r>
            <w:r w:rsidR="0045209A" w:rsidRPr="00A53A2E">
              <w:rPr>
                <w:rFonts w:ascii="Arial" w:hAnsi="Arial" w:cs="Arial"/>
                <w:color w:val="002553"/>
              </w:rPr>
              <w:t xml:space="preserve"> </w:t>
            </w:r>
          </w:p>
          <w:p w14:paraId="1D32617D" w14:textId="6F4459D5" w:rsidR="00752420" w:rsidRPr="00A53A2E" w:rsidRDefault="00752420" w:rsidP="00574793">
            <w:pPr>
              <w:pStyle w:val="TableParagraph"/>
              <w:spacing w:line="276" w:lineRule="auto"/>
              <w:ind w:right="175"/>
              <w:rPr>
                <w:rFonts w:ascii="Arial" w:hAnsi="Arial" w:cs="Arial"/>
                <w:color w:val="002553"/>
              </w:rPr>
            </w:pPr>
          </w:p>
        </w:tc>
      </w:tr>
    </w:tbl>
    <w:p w14:paraId="3EE23F75" w14:textId="77777777" w:rsidR="0045209A" w:rsidRDefault="0045209A" w:rsidP="0045209A">
      <w:pPr>
        <w:widowControl w:val="0"/>
        <w:tabs>
          <w:tab w:val="left" w:pos="572"/>
        </w:tabs>
        <w:autoSpaceDE w:val="0"/>
        <w:autoSpaceDN w:val="0"/>
        <w:spacing w:before="115" w:line="213" w:lineRule="auto"/>
        <w:ind w:right="1123"/>
        <w:rPr>
          <w:rFonts w:ascii="Arial" w:hAnsi="Arial" w:cs="Arial"/>
          <w:sz w:val="22"/>
        </w:rPr>
      </w:pPr>
    </w:p>
    <w:p w14:paraId="4711F06C" w14:textId="3694B0F0" w:rsidR="0045209A" w:rsidRPr="00607B85" w:rsidRDefault="004C7266" w:rsidP="0045209A">
      <w:pPr>
        <w:widowControl w:val="0"/>
        <w:tabs>
          <w:tab w:val="left" w:pos="572"/>
        </w:tabs>
        <w:autoSpaceDE w:val="0"/>
        <w:autoSpaceDN w:val="0"/>
        <w:spacing w:before="115" w:line="213" w:lineRule="auto"/>
        <w:ind w:right="1123"/>
        <w:rPr>
          <w:rFonts w:ascii="Arial" w:hAnsi="Arial" w:cs="Arial"/>
          <w:b/>
          <w:bCs/>
          <w:color w:val="002060"/>
          <w:sz w:val="22"/>
        </w:rPr>
      </w:pPr>
      <w:r>
        <w:rPr>
          <w:rFonts w:ascii="Arial" w:hAnsi="Arial" w:cs="Arial"/>
          <w:sz w:val="22"/>
        </w:rPr>
        <w:t xml:space="preserve">  </w:t>
      </w:r>
      <w:r w:rsidR="000C3E93" w:rsidRPr="00607B85">
        <w:rPr>
          <w:rFonts w:ascii="Arial" w:hAnsi="Arial" w:cs="Arial"/>
          <w:b/>
          <w:bCs/>
          <w:color w:val="002060"/>
          <w:sz w:val="22"/>
        </w:rPr>
        <w:t>July</w:t>
      </w:r>
      <w:r w:rsidRPr="00607B85">
        <w:rPr>
          <w:rFonts w:ascii="Arial" w:hAnsi="Arial" w:cs="Arial"/>
          <w:b/>
          <w:bCs/>
          <w:color w:val="002060"/>
          <w:sz w:val="22"/>
        </w:rPr>
        <w:t xml:space="preserve"> 202</w:t>
      </w:r>
      <w:r w:rsidR="00A33338" w:rsidRPr="00607B85">
        <w:rPr>
          <w:rFonts w:ascii="Arial" w:hAnsi="Arial" w:cs="Arial"/>
          <w:b/>
          <w:bCs/>
          <w:color w:val="002060"/>
          <w:sz w:val="22"/>
        </w:rPr>
        <w:t>5</w:t>
      </w:r>
      <w:r w:rsidR="000C3E93" w:rsidRPr="00607B85">
        <w:rPr>
          <w:rFonts w:ascii="Arial" w:hAnsi="Arial" w:cs="Arial"/>
          <w:b/>
          <w:bCs/>
          <w:color w:val="002060"/>
          <w:sz w:val="22"/>
        </w:rPr>
        <w:t>- Feb</w:t>
      </w:r>
      <w:r w:rsidR="00CD3514" w:rsidRPr="00607B85">
        <w:rPr>
          <w:rFonts w:ascii="Arial" w:hAnsi="Arial" w:cs="Arial"/>
          <w:b/>
          <w:bCs/>
          <w:color w:val="002060"/>
          <w:sz w:val="22"/>
        </w:rPr>
        <w:t xml:space="preserve"> 2026</w:t>
      </w:r>
      <w:r w:rsidRPr="00607B85">
        <w:rPr>
          <w:rFonts w:ascii="Arial" w:hAnsi="Arial" w:cs="Arial"/>
          <w:b/>
          <w:bCs/>
          <w:color w:val="002060"/>
          <w:sz w:val="22"/>
        </w:rPr>
        <w:t xml:space="preserve">                     Report Submission</w:t>
      </w:r>
    </w:p>
    <w:p w14:paraId="3064F99C" w14:textId="3AAC1CD3" w:rsidR="004C7266" w:rsidRPr="00607B85" w:rsidRDefault="004C7266" w:rsidP="00A33338">
      <w:pPr>
        <w:widowControl w:val="0"/>
        <w:tabs>
          <w:tab w:val="left" w:pos="572"/>
        </w:tabs>
        <w:autoSpaceDE w:val="0"/>
        <w:autoSpaceDN w:val="0"/>
        <w:spacing w:before="115" w:line="213" w:lineRule="auto"/>
        <w:ind w:left="2880" w:right="1123"/>
        <w:rPr>
          <w:rFonts w:ascii="Arial" w:hAnsi="Arial" w:cs="Arial"/>
          <w:color w:val="002060"/>
          <w:sz w:val="22"/>
        </w:rPr>
      </w:pPr>
      <w:r w:rsidRPr="00607B85">
        <w:rPr>
          <w:rFonts w:ascii="Arial" w:hAnsi="Arial" w:cs="Arial"/>
          <w:color w:val="002060"/>
          <w:sz w:val="22"/>
        </w:rPr>
        <w:t xml:space="preserve">Successful </w:t>
      </w:r>
      <w:r w:rsidR="00554E84" w:rsidRPr="00607B85">
        <w:rPr>
          <w:rFonts w:ascii="Arial" w:hAnsi="Arial" w:cs="Arial"/>
          <w:color w:val="002060"/>
          <w:sz w:val="22"/>
        </w:rPr>
        <w:t>participants</w:t>
      </w:r>
      <w:r w:rsidRPr="00607B85">
        <w:rPr>
          <w:rFonts w:ascii="Arial" w:hAnsi="Arial" w:cs="Arial"/>
          <w:color w:val="002060"/>
          <w:sz w:val="22"/>
        </w:rPr>
        <w:t xml:space="preserve"> will submit a brief report</w:t>
      </w:r>
      <w:r w:rsidR="00A33338" w:rsidRPr="00607B85">
        <w:rPr>
          <w:rFonts w:ascii="Arial" w:hAnsi="Arial" w:cs="Arial"/>
          <w:color w:val="002060"/>
          <w:sz w:val="22"/>
        </w:rPr>
        <w:t xml:space="preserve"> to their     Principal, Chaplain and the Christian Ministry Advocate </w:t>
      </w:r>
      <w:r w:rsidRPr="00607B85">
        <w:rPr>
          <w:rFonts w:ascii="Arial" w:hAnsi="Arial" w:cs="Arial"/>
          <w:color w:val="002060"/>
          <w:sz w:val="22"/>
        </w:rPr>
        <w:t>following the completion of their Christian Mission</w:t>
      </w:r>
      <w:r w:rsidR="00345E5E" w:rsidRPr="00607B85">
        <w:rPr>
          <w:rFonts w:ascii="Arial" w:hAnsi="Arial" w:cs="Arial"/>
          <w:color w:val="002060"/>
          <w:sz w:val="22"/>
        </w:rPr>
        <w:t>,</w:t>
      </w:r>
      <w:r w:rsidRPr="00607B85">
        <w:rPr>
          <w:rFonts w:ascii="Arial" w:hAnsi="Arial" w:cs="Arial"/>
          <w:color w:val="002060"/>
          <w:sz w:val="22"/>
        </w:rPr>
        <w:t xml:space="preserve"> Service</w:t>
      </w:r>
      <w:r w:rsidR="00711595" w:rsidRPr="00607B85">
        <w:rPr>
          <w:rFonts w:ascii="Arial" w:hAnsi="Arial" w:cs="Arial"/>
          <w:color w:val="002060"/>
          <w:sz w:val="22"/>
        </w:rPr>
        <w:t xml:space="preserve"> and Training</w:t>
      </w:r>
      <w:r w:rsidRPr="00607B85">
        <w:rPr>
          <w:rFonts w:ascii="Arial" w:hAnsi="Arial" w:cs="Arial"/>
          <w:color w:val="002060"/>
          <w:sz w:val="22"/>
        </w:rPr>
        <w:t xml:space="preserve"> Program.</w:t>
      </w:r>
    </w:p>
    <w:p w14:paraId="6056D2A4" w14:textId="77777777" w:rsidR="0045209A" w:rsidRDefault="0045209A" w:rsidP="0045209A">
      <w:pPr>
        <w:widowControl w:val="0"/>
        <w:tabs>
          <w:tab w:val="left" w:pos="572"/>
        </w:tabs>
        <w:autoSpaceDE w:val="0"/>
        <w:autoSpaceDN w:val="0"/>
        <w:spacing w:before="115" w:line="213" w:lineRule="auto"/>
        <w:ind w:right="1123"/>
        <w:rPr>
          <w:rFonts w:ascii="Arial" w:hAnsi="Arial" w:cs="Arial"/>
          <w:sz w:val="22"/>
        </w:rPr>
      </w:pPr>
    </w:p>
    <w:p w14:paraId="7282853F" w14:textId="77777777" w:rsidR="0045209A" w:rsidRDefault="0045209A" w:rsidP="0045209A">
      <w:pPr>
        <w:widowControl w:val="0"/>
        <w:tabs>
          <w:tab w:val="left" w:pos="572"/>
        </w:tabs>
        <w:autoSpaceDE w:val="0"/>
        <w:autoSpaceDN w:val="0"/>
        <w:spacing w:before="115" w:line="213" w:lineRule="auto"/>
        <w:ind w:right="1123"/>
        <w:rPr>
          <w:rFonts w:ascii="Arial" w:hAnsi="Arial" w:cs="Arial"/>
          <w:sz w:val="22"/>
        </w:rPr>
      </w:pPr>
    </w:p>
    <w:p w14:paraId="4383E250" w14:textId="77777777" w:rsidR="0045209A" w:rsidRDefault="0045209A" w:rsidP="0045209A">
      <w:pPr>
        <w:widowControl w:val="0"/>
        <w:tabs>
          <w:tab w:val="left" w:pos="572"/>
        </w:tabs>
        <w:autoSpaceDE w:val="0"/>
        <w:autoSpaceDN w:val="0"/>
        <w:spacing w:before="115" w:line="213" w:lineRule="auto"/>
        <w:ind w:right="1123"/>
        <w:rPr>
          <w:rFonts w:ascii="Arial" w:hAnsi="Arial" w:cs="Arial"/>
          <w:sz w:val="22"/>
        </w:rPr>
      </w:pPr>
    </w:p>
    <w:p w14:paraId="22CCAF2B" w14:textId="77777777" w:rsidR="0045209A" w:rsidRDefault="0045209A" w:rsidP="0045209A">
      <w:pPr>
        <w:widowControl w:val="0"/>
        <w:tabs>
          <w:tab w:val="left" w:pos="572"/>
        </w:tabs>
        <w:autoSpaceDE w:val="0"/>
        <w:autoSpaceDN w:val="0"/>
        <w:spacing w:before="115" w:line="213" w:lineRule="auto"/>
        <w:ind w:right="1123"/>
        <w:rPr>
          <w:rFonts w:ascii="Arial" w:hAnsi="Arial" w:cs="Arial"/>
          <w:sz w:val="22"/>
        </w:rPr>
      </w:pPr>
    </w:p>
    <w:p w14:paraId="4AF4ECF3" w14:textId="51E3151C" w:rsidR="0045209A" w:rsidRPr="00A53A2E" w:rsidRDefault="00591155" w:rsidP="00591155">
      <w:pPr>
        <w:pStyle w:val="BodyText"/>
        <w:spacing w:before="71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color w:val="002553"/>
          <w:sz w:val="22"/>
        </w:rPr>
        <w:t xml:space="preserve">  </w:t>
      </w:r>
      <w:r w:rsidR="0045209A" w:rsidRPr="00A53A2E">
        <w:rPr>
          <w:rFonts w:ascii="Arial" w:hAnsi="Arial" w:cs="Arial"/>
          <w:b/>
          <w:bCs/>
          <w:color w:val="002553"/>
          <w:sz w:val="22"/>
        </w:rPr>
        <w:t>APPLICATION FORM</w:t>
      </w:r>
    </w:p>
    <w:p w14:paraId="3132F58D" w14:textId="77777777" w:rsidR="0045209A" w:rsidRPr="00A53A2E" w:rsidRDefault="0045209A" w:rsidP="0045209A">
      <w:pPr>
        <w:pStyle w:val="BodyText"/>
        <w:spacing w:before="13"/>
        <w:rPr>
          <w:rFonts w:ascii="Arial" w:hAnsi="Arial" w:cs="Arial"/>
          <w:sz w:val="22"/>
        </w:rPr>
      </w:pPr>
    </w:p>
    <w:p w14:paraId="49218328" w14:textId="21AC14E1" w:rsidR="00A168F6" w:rsidRDefault="0045209A" w:rsidP="0045209A">
      <w:pPr>
        <w:pStyle w:val="BodyText"/>
        <w:spacing w:line="211" w:lineRule="auto"/>
        <w:ind w:left="211" w:right="148"/>
        <w:jc w:val="both"/>
        <w:rPr>
          <w:rFonts w:ascii="Arial" w:hAnsi="Arial" w:cs="Arial"/>
          <w:color w:val="002553"/>
          <w:sz w:val="22"/>
        </w:rPr>
      </w:pPr>
      <w:r w:rsidRPr="00A53A2E">
        <w:rPr>
          <w:rFonts w:ascii="Arial" w:hAnsi="Arial" w:cs="Arial"/>
          <w:color w:val="002553"/>
          <w:sz w:val="22"/>
        </w:rPr>
        <w:t xml:space="preserve">I ……………………………………………………………………………. wish to </w:t>
      </w:r>
      <w:r w:rsidR="00A168F6" w:rsidRPr="00A53A2E">
        <w:rPr>
          <w:rFonts w:ascii="Arial" w:hAnsi="Arial" w:cs="Arial"/>
          <w:color w:val="002553"/>
          <w:sz w:val="22"/>
        </w:rPr>
        <w:t>apply</w:t>
      </w:r>
      <w:r w:rsidRPr="00A53A2E">
        <w:rPr>
          <w:rFonts w:ascii="Arial" w:hAnsi="Arial" w:cs="Arial"/>
          <w:color w:val="002553"/>
          <w:sz w:val="22"/>
        </w:rPr>
        <w:t xml:space="preserve"> for </w:t>
      </w:r>
      <w:r w:rsidR="00A03767">
        <w:rPr>
          <w:rFonts w:ascii="Arial" w:hAnsi="Arial" w:cs="Arial"/>
          <w:color w:val="002553"/>
          <w:sz w:val="22"/>
        </w:rPr>
        <w:t>the PMSA Christian Mission</w:t>
      </w:r>
      <w:r w:rsidR="00B24384">
        <w:rPr>
          <w:rFonts w:ascii="Arial" w:hAnsi="Arial" w:cs="Arial"/>
          <w:color w:val="002553"/>
          <w:sz w:val="22"/>
        </w:rPr>
        <w:t xml:space="preserve">, </w:t>
      </w:r>
      <w:r w:rsidR="00A03767">
        <w:rPr>
          <w:rFonts w:ascii="Arial" w:hAnsi="Arial" w:cs="Arial"/>
          <w:color w:val="002553"/>
          <w:sz w:val="22"/>
        </w:rPr>
        <w:t>Service</w:t>
      </w:r>
      <w:r w:rsidR="00B24384">
        <w:rPr>
          <w:rFonts w:ascii="Arial" w:hAnsi="Arial" w:cs="Arial"/>
          <w:color w:val="002553"/>
          <w:sz w:val="22"/>
        </w:rPr>
        <w:t xml:space="preserve"> and Training</w:t>
      </w:r>
      <w:r w:rsidR="00A03767">
        <w:rPr>
          <w:rFonts w:ascii="Arial" w:hAnsi="Arial" w:cs="Arial"/>
          <w:color w:val="002553"/>
          <w:sz w:val="22"/>
        </w:rPr>
        <w:t xml:space="preserve"> Assistance Program</w:t>
      </w:r>
      <w:r w:rsidRPr="00A53A2E">
        <w:rPr>
          <w:rFonts w:ascii="Arial" w:hAnsi="Arial" w:cs="Arial"/>
          <w:color w:val="002553"/>
          <w:sz w:val="22"/>
        </w:rPr>
        <w:t xml:space="preserve"> and confirm that to the best of my knowledge, the information I have provided in support</w:t>
      </w:r>
      <w:r w:rsidRPr="00A53A2E">
        <w:rPr>
          <w:rFonts w:ascii="Arial" w:hAnsi="Arial" w:cs="Arial"/>
          <w:color w:val="002553"/>
          <w:spacing w:val="-10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of</w:t>
      </w:r>
      <w:r w:rsidRPr="00A53A2E">
        <w:rPr>
          <w:rFonts w:ascii="Arial" w:hAnsi="Arial" w:cs="Arial"/>
          <w:color w:val="002553"/>
          <w:spacing w:val="-10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my</w:t>
      </w:r>
      <w:r w:rsidRPr="00A53A2E">
        <w:rPr>
          <w:rFonts w:ascii="Arial" w:hAnsi="Arial" w:cs="Arial"/>
          <w:color w:val="002553"/>
          <w:spacing w:val="-9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application</w:t>
      </w:r>
      <w:r w:rsidRPr="00A53A2E">
        <w:rPr>
          <w:rFonts w:ascii="Arial" w:hAnsi="Arial" w:cs="Arial"/>
          <w:color w:val="002553"/>
          <w:spacing w:val="-10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is</w:t>
      </w:r>
      <w:r w:rsidRPr="00A53A2E">
        <w:rPr>
          <w:rFonts w:ascii="Arial" w:hAnsi="Arial" w:cs="Arial"/>
          <w:color w:val="002553"/>
          <w:spacing w:val="-8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accurate</w:t>
      </w:r>
      <w:r w:rsidRPr="00A53A2E">
        <w:rPr>
          <w:rFonts w:ascii="Arial" w:hAnsi="Arial" w:cs="Arial"/>
          <w:color w:val="002553"/>
          <w:spacing w:val="-10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and</w:t>
      </w:r>
      <w:r w:rsidRPr="00A53A2E">
        <w:rPr>
          <w:rFonts w:ascii="Arial" w:hAnsi="Arial" w:cs="Arial"/>
          <w:color w:val="002553"/>
          <w:spacing w:val="-10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true.</w:t>
      </w:r>
      <w:r w:rsidRPr="00A53A2E">
        <w:rPr>
          <w:rFonts w:ascii="Arial" w:hAnsi="Arial" w:cs="Arial"/>
          <w:color w:val="002553"/>
          <w:spacing w:val="35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I</w:t>
      </w:r>
      <w:r w:rsidRPr="00A53A2E">
        <w:rPr>
          <w:rFonts w:ascii="Arial" w:hAnsi="Arial" w:cs="Arial"/>
          <w:color w:val="002553"/>
          <w:spacing w:val="-10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agree</w:t>
      </w:r>
      <w:r w:rsidRPr="00A53A2E">
        <w:rPr>
          <w:rFonts w:ascii="Arial" w:hAnsi="Arial" w:cs="Arial"/>
          <w:color w:val="002553"/>
          <w:spacing w:val="-10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to</w:t>
      </w:r>
      <w:r w:rsidRPr="00A53A2E">
        <w:rPr>
          <w:rFonts w:ascii="Arial" w:hAnsi="Arial" w:cs="Arial"/>
          <w:color w:val="002553"/>
          <w:spacing w:val="-9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the</w:t>
      </w:r>
      <w:r w:rsidRPr="00A53A2E">
        <w:rPr>
          <w:rFonts w:ascii="Arial" w:hAnsi="Arial" w:cs="Arial"/>
          <w:color w:val="002553"/>
          <w:spacing w:val="-10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terms</w:t>
      </w:r>
      <w:r w:rsidRPr="00A53A2E">
        <w:rPr>
          <w:rFonts w:ascii="Arial" w:hAnsi="Arial" w:cs="Arial"/>
          <w:color w:val="002553"/>
          <w:spacing w:val="-8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of</w:t>
      </w:r>
      <w:r w:rsidRPr="00A53A2E">
        <w:rPr>
          <w:rFonts w:ascii="Arial" w:hAnsi="Arial" w:cs="Arial"/>
          <w:color w:val="002553"/>
          <w:spacing w:val="-10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the</w:t>
      </w:r>
      <w:r w:rsidRPr="00A53A2E">
        <w:rPr>
          <w:rFonts w:ascii="Arial" w:hAnsi="Arial" w:cs="Arial"/>
          <w:color w:val="002553"/>
          <w:spacing w:val="-10"/>
          <w:sz w:val="22"/>
        </w:rPr>
        <w:t xml:space="preserve"> </w:t>
      </w:r>
      <w:r w:rsidR="00A168F6">
        <w:rPr>
          <w:rFonts w:ascii="Arial" w:hAnsi="Arial" w:cs="Arial"/>
          <w:color w:val="002553"/>
          <w:spacing w:val="-10"/>
          <w:sz w:val="22"/>
        </w:rPr>
        <w:t>P</w:t>
      </w:r>
      <w:r w:rsidR="00574793">
        <w:rPr>
          <w:rFonts w:ascii="Arial" w:hAnsi="Arial" w:cs="Arial"/>
          <w:color w:val="002553"/>
          <w:spacing w:val="-10"/>
          <w:sz w:val="22"/>
        </w:rPr>
        <w:t>rogram,</w:t>
      </w:r>
      <w:r w:rsidRPr="00A53A2E">
        <w:rPr>
          <w:rFonts w:ascii="Arial" w:hAnsi="Arial" w:cs="Arial"/>
          <w:color w:val="002553"/>
          <w:spacing w:val="-10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and</w:t>
      </w:r>
      <w:r w:rsidRPr="00A53A2E">
        <w:rPr>
          <w:rFonts w:ascii="Arial" w:hAnsi="Arial" w:cs="Arial"/>
          <w:color w:val="002553"/>
          <w:spacing w:val="-11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I</w:t>
      </w:r>
      <w:r w:rsidRPr="00A53A2E">
        <w:rPr>
          <w:rFonts w:ascii="Arial" w:hAnsi="Arial" w:cs="Arial"/>
          <w:color w:val="002553"/>
          <w:spacing w:val="-9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 xml:space="preserve">have the support of my parent(s)/guardian in making this application. </w:t>
      </w:r>
    </w:p>
    <w:p w14:paraId="0B0302CF" w14:textId="6A078879" w:rsidR="0045209A" w:rsidRPr="00A53A2E" w:rsidRDefault="0045209A" w:rsidP="0045209A">
      <w:pPr>
        <w:pStyle w:val="BodyText"/>
        <w:spacing w:line="211" w:lineRule="auto"/>
        <w:ind w:left="211" w:right="148"/>
        <w:jc w:val="both"/>
        <w:rPr>
          <w:rFonts w:ascii="Arial" w:hAnsi="Arial" w:cs="Arial"/>
          <w:sz w:val="22"/>
        </w:rPr>
      </w:pPr>
      <w:r w:rsidRPr="00A53A2E">
        <w:rPr>
          <w:rFonts w:ascii="Arial" w:hAnsi="Arial" w:cs="Arial"/>
          <w:color w:val="002553"/>
          <w:sz w:val="22"/>
        </w:rPr>
        <w:t>I understand that the award of a</w:t>
      </w:r>
      <w:r w:rsidRPr="00A53A2E">
        <w:rPr>
          <w:rFonts w:ascii="Arial" w:hAnsi="Arial" w:cs="Arial"/>
          <w:color w:val="002553"/>
          <w:spacing w:val="-14"/>
          <w:sz w:val="22"/>
        </w:rPr>
        <w:t xml:space="preserve"> </w:t>
      </w:r>
      <w:r w:rsidR="00A168F6">
        <w:rPr>
          <w:rFonts w:ascii="Arial" w:hAnsi="Arial" w:cs="Arial"/>
          <w:color w:val="002553"/>
          <w:sz w:val="22"/>
        </w:rPr>
        <w:t>Program</w:t>
      </w:r>
      <w:r w:rsidRPr="00A53A2E">
        <w:rPr>
          <w:rFonts w:ascii="Arial" w:hAnsi="Arial" w:cs="Arial"/>
          <w:color w:val="002553"/>
          <w:spacing w:val="-15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is</w:t>
      </w:r>
      <w:r w:rsidRPr="00A53A2E">
        <w:rPr>
          <w:rFonts w:ascii="Arial" w:hAnsi="Arial" w:cs="Arial"/>
          <w:color w:val="002553"/>
          <w:spacing w:val="-13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on</w:t>
      </w:r>
      <w:r w:rsidRPr="00A53A2E">
        <w:rPr>
          <w:rFonts w:ascii="Arial" w:hAnsi="Arial" w:cs="Arial"/>
          <w:color w:val="002553"/>
          <w:spacing w:val="-14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a</w:t>
      </w:r>
      <w:r w:rsidRPr="00A53A2E">
        <w:rPr>
          <w:rFonts w:ascii="Arial" w:hAnsi="Arial" w:cs="Arial"/>
          <w:color w:val="002553"/>
          <w:spacing w:val="-14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competitive</w:t>
      </w:r>
      <w:r w:rsidRPr="00A53A2E">
        <w:rPr>
          <w:rFonts w:ascii="Arial" w:hAnsi="Arial" w:cs="Arial"/>
          <w:color w:val="002553"/>
          <w:spacing w:val="-12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basis</w:t>
      </w:r>
      <w:r w:rsidRPr="00A53A2E">
        <w:rPr>
          <w:rFonts w:ascii="Arial" w:hAnsi="Arial" w:cs="Arial"/>
          <w:color w:val="002553"/>
          <w:spacing w:val="-13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and</w:t>
      </w:r>
      <w:r w:rsidRPr="00A53A2E">
        <w:rPr>
          <w:rFonts w:ascii="Arial" w:hAnsi="Arial" w:cs="Arial"/>
          <w:color w:val="002553"/>
          <w:spacing w:val="-15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the</w:t>
      </w:r>
      <w:r w:rsidRPr="00A53A2E">
        <w:rPr>
          <w:rFonts w:ascii="Arial" w:hAnsi="Arial" w:cs="Arial"/>
          <w:color w:val="002553"/>
          <w:spacing w:val="-12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decision</w:t>
      </w:r>
      <w:r w:rsidRPr="00A53A2E">
        <w:rPr>
          <w:rFonts w:ascii="Arial" w:hAnsi="Arial" w:cs="Arial"/>
          <w:color w:val="002553"/>
          <w:spacing w:val="-14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of</w:t>
      </w:r>
      <w:r w:rsidRPr="00A53A2E">
        <w:rPr>
          <w:rFonts w:ascii="Arial" w:hAnsi="Arial" w:cs="Arial"/>
          <w:color w:val="002553"/>
          <w:spacing w:val="-14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the</w:t>
      </w:r>
      <w:r w:rsidRPr="00A53A2E">
        <w:rPr>
          <w:rFonts w:ascii="Arial" w:hAnsi="Arial" w:cs="Arial"/>
          <w:color w:val="002553"/>
          <w:spacing w:val="-14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PMSA</w:t>
      </w:r>
      <w:r w:rsidRPr="00A53A2E">
        <w:rPr>
          <w:rFonts w:ascii="Arial" w:hAnsi="Arial" w:cs="Arial"/>
          <w:color w:val="002553"/>
          <w:spacing w:val="-13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is</w:t>
      </w:r>
      <w:r w:rsidRPr="00A53A2E">
        <w:rPr>
          <w:rFonts w:ascii="Arial" w:hAnsi="Arial" w:cs="Arial"/>
          <w:color w:val="002553"/>
          <w:spacing w:val="-13"/>
          <w:sz w:val="22"/>
        </w:rPr>
        <w:t xml:space="preserve"> </w:t>
      </w:r>
      <w:r w:rsidR="00A168F6" w:rsidRPr="00A53A2E">
        <w:rPr>
          <w:rFonts w:ascii="Arial" w:hAnsi="Arial" w:cs="Arial"/>
          <w:color w:val="002553"/>
          <w:sz w:val="22"/>
        </w:rPr>
        <w:t>final. I</w:t>
      </w:r>
      <w:r w:rsidRPr="00A53A2E">
        <w:rPr>
          <w:rFonts w:ascii="Arial" w:hAnsi="Arial" w:cs="Arial"/>
          <w:color w:val="002553"/>
          <w:spacing w:val="-14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authorise</w:t>
      </w:r>
      <w:r w:rsidRPr="00A53A2E">
        <w:rPr>
          <w:rFonts w:ascii="Arial" w:hAnsi="Arial" w:cs="Arial"/>
          <w:color w:val="002553"/>
          <w:spacing w:val="-14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the</w:t>
      </w:r>
      <w:r w:rsidRPr="00A53A2E">
        <w:rPr>
          <w:rFonts w:ascii="Arial" w:hAnsi="Arial" w:cs="Arial"/>
          <w:color w:val="002553"/>
          <w:spacing w:val="-14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PMSA to use the information provided in this application and to obtain further information regarding my application from my school if necessary</w:t>
      </w:r>
      <w:r w:rsidR="00A168F6">
        <w:rPr>
          <w:rFonts w:ascii="Arial" w:hAnsi="Arial" w:cs="Arial"/>
          <w:color w:val="002553"/>
          <w:sz w:val="22"/>
        </w:rPr>
        <w:t>.</w:t>
      </w:r>
    </w:p>
    <w:p w14:paraId="0D8F77D9" w14:textId="77777777" w:rsidR="0045209A" w:rsidRPr="00A53A2E" w:rsidRDefault="0045209A" w:rsidP="0045209A">
      <w:pPr>
        <w:pStyle w:val="BodyText"/>
        <w:spacing w:before="12"/>
        <w:rPr>
          <w:rFonts w:ascii="Arial" w:hAnsi="Arial" w:cs="Arial"/>
          <w:sz w:val="22"/>
        </w:rPr>
      </w:pPr>
    </w:p>
    <w:p w14:paraId="53F57F98" w14:textId="5DEF3778" w:rsidR="0045209A" w:rsidRPr="00A53A2E" w:rsidRDefault="0045209A" w:rsidP="0045209A">
      <w:pPr>
        <w:pStyle w:val="BodyText"/>
        <w:tabs>
          <w:tab w:val="left" w:pos="7595"/>
        </w:tabs>
        <w:spacing w:line="260" w:lineRule="exact"/>
        <w:ind w:left="211"/>
        <w:rPr>
          <w:rFonts w:ascii="Arial" w:hAnsi="Arial" w:cs="Arial"/>
          <w:sz w:val="22"/>
        </w:rPr>
      </w:pPr>
      <w:r w:rsidRPr="00A53A2E">
        <w:rPr>
          <w:rFonts w:ascii="Arial" w:hAnsi="Arial" w:cs="Arial"/>
          <w:color w:val="002553"/>
          <w:sz w:val="22"/>
        </w:rPr>
        <w:t>………………………………….……………..………………………</w:t>
      </w:r>
      <w:r w:rsidR="00574793">
        <w:rPr>
          <w:rFonts w:ascii="Arial" w:hAnsi="Arial" w:cs="Arial"/>
          <w:color w:val="002553"/>
          <w:sz w:val="22"/>
        </w:rPr>
        <w:t xml:space="preserve">     </w:t>
      </w:r>
      <w:r w:rsidRPr="00A53A2E">
        <w:rPr>
          <w:rFonts w:ascii="Arial" w:hAnsi="Arial" w:cs="Arial"/>
          <w:color w:val="002553"/>
          <w:sz w:val="22"/>
        </w:rPr>
        <w:t>Date</w:t>
      </w:r>
      <w:r w:rsidRPr="00A53A2E">
        <w:rPr>
          <w:rFonts w:ascii="Arial" w:hAnsi="Arial" w:cs="Arial"/>
          <w:color w:val="002553"/>
          <w:spacing w:val="-2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……….………………………</w:t>
      </w:r>
    </w:p>
    <w:p w14:paraId="0C2CDA2A" w14:textId="77777777" w:rsidR="0045209A" w:rsidRPr="00A53A2E" w:rsidRDefault="0045209A" w:rsidP="0045209A">
      <w:pPr>
        <w:pStyle w:val="BodyText"/>
        <w:spacing w:line="260" w:lineRule="exact"/>
        <w:ind w:left="211"/>
        <w:rPr>
          <w:rFonts w:ascii="Arial" w:hAnsi="Arial" w:cs="Arial"/>
          <w:sz w:val="22"/>
        </w:rPr>
      </w:pPr>
      <w:r w:rsidRPr="00A53A2E">
        <w:rPr>
          <w:rFonts w:ascii="Arial" w:hAnsi="Arial" w:cs="Arial"/>
          <w:color w:val="002553"/>
          <w:sz w:val="22"/>
        </w:rPr>
        <w:t>(Signature of applicant)</w:t>
      </w:r>
    </w:p>
    <w:p w14:paraId="2FBA3EF9" w14:textId="77777777" w:rsidR="0045209A" w:rsidRPr="00A53A2E" w:rsidRDefault="0045209A" w:rsidP="0045209A">
      <w:pPr>
        <w:pStyle w:val="BodyText"/>
        <w:spacing w:before="9"/>
        <w:rPr>
          <w:rFonts w:ascii="Arial" w:hAnsi="Arial" w:cs="Arial"/>
          <w:sz w:val="22"/>
        </w:rPr>
      </w:pPr>
    </w:p>
    <w:p w14:paraId="170E9566" w14:textId="3FF73CEB" w:rsidR="0045209A" w:rsidRPr="00A53A2E" w:rsidRDefault="0045209A" w:rsidP="0045209A">
      <w:pPr>
        <w:pStyle w:val="BodyText"/>
        <w:spacing w:before="1" w:line="211" w:lineRule="auto"/>
        <w:ind w:left="211" w:right="148" w:hanging="1"/>
        <w:jc w:val="both"/>
        <w:rPr>
          <w:rFonts w:ascii="Arial" w:hAnsi="Arial" w:cs="Arial"/>
          <w:sz w:val="22"/>
        </w:rPr>
      </w:pPr>
      <w:r w:rsidRPr="00A53A2E">
        <w:rPr>
          <w:rFonts w:ascii="Arial" w:hAnsi="Arial" w:cs="Arial"/>
          <w:color w:val="002553"/>
          <w:sz w:val="22"/>
        </w:rPr>
        <w:t>I/We,</w:t>
      </w:r>
      <w:r w:rsidRPr="00A53A2E">
        <w:rPr>
          <w:rFonts w:ascii="Arial" w:hAnsi="Arial" w:cs="Arial"/>
          <w:color w:val="002553"/>
          <w:spacing w:val="-7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the</w:t>
      </w:r>
      <w:r w:rsidRPr="00A53A2E">
        <w:rPr>
          <w:rFonts w:ascii="Arial" w:hAnsi="Arial" w:cs="Arial"/>
          <w:color w:val="002553"/>
          <w:spacing w:val="-8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Parent(s)/Guardian(s)</w:t>
      </w:r>
      <w:r w:rsidRPr="00A53A2E">
        <w:rPr>
          <w:rFonts w:ascii="Arial" w:hAnsi="Arial" w:cs="Arial"/>
          <w:color w:val="002553"/>
          <w:spacing w:val="-8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of</w:t>
      </w:r>
      <w:r w:rsidRPr="00A53A2E">
        <w:rPr>
          <w:rFonts w:ascii="Arial" w:hAnsi="Arial" w:cs="Arial"/>
          <w:color w:val="002553"/>
          <w:spacing w:val="-8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the</w:t>
      </w:r>
      <w:r w:rsidRPr="00A53A2E">
        <w:rPr>
          <w:rFonts w:ascii="Arial" w:hAnsi="Arial" w:cs="Arial"/>
          <w:color w:val="002553"/>
          <w:spacing w:val="-8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applicant</w:t>
      </w:r>
      <w:r w:rsidRPr="00A53A2E">
        <w:rPr>
          <w:rFonts w:ascii="Arial" w:hAnsi="Arial" w:cs="Arial"/>
          <w:color w:val="002553"/>
          <w:spacing w:val="-6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endorse</w:t>
      </w:r>
      <w:r w:rsidRPr="00A53A2E">
        <w:rPr>
          <w:rFonts w:ascii="Arial" w:hAnsi="Arial" w:cs="Arial"/>
          <w:color w:val="002553"/>
          <w:spacing w:val="-8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and</w:t>
      </w:r>
      <w:r w:rsidRPr="00A53A2E">
        <w:rPr>
          <w:rFonts w:ascii="Arial" w:hAnsi="Arial" w:cs="Arial"/>
          <w:color w:val="002553"/>
          <w:spacing w:val="-8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support</w:t>
      </w:r>
      <w:r w:rsidRPr="00A53A2E">
        <w:rPr>
          <w:rFonts w:ascii="Arial" w:hAnsi="Arial" w:cs="Arial"/>
          <w:color w:val="002553"/>
          <w:spacing w:val="-7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this</w:t>
      </w:r>
      <w:r w:rsidRPr="00A53A2E">
        <w:rPr>
          <w:rFonts w:ascii="Arial" w:hAnsi="Arial" w:cs="Arial"/>
          <w:color w:val="002553"/>
          <w:spacing w:val="-7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application</w:t>
      </w:r>
      <w:r w:rsidRPr="00A53A2E">
        <w:rPr>
          <w:rFonts w:ascii="Arial" w:hAnsi="Arial" w:cs="Arial"/>
          <w:color w:val="002553"/>
          <w:spacing w:val="-7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for</w:t>
      </w:r>
      <w:r w:rsidRPr="00A53A2E">
        <w:rPr>
          <w:rFonts w:ascii="Arial" w:hAnsi="Arial" w:cs="Arial"/>
          <w:color w:val="002553"/>
          <w:spacing w:val="-8"/>
          <w:sz w:val="22"/>
        </w:rPr>
        <w:t xml:space="preserve"> </w:t>
      </w:r>
      <w:r w:rsidR="00A03767">
        <w:rPr>
          <w:rFonts w:ascii="Arial" w:hAnsi="Arial" w:cs="Arial"/>
          <w:color w:val="002553"/>
          <w:sz w:val="22"/>
        </w:rPr>
        <w:t>the</w:t>
      </w:r>
      <w:r w:rsidRPr="00A53A2E">
        <w:rPr>
          <w:rFonts w:ascii="Arial" w:hAnsi="Arial" w:cs="Arial"/>
          <w:color w:val="002553"/>
          <w:spacing w:val="-7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 xml:space="preserve">PMSA </w:t>
      </w:r>
      <w:r w:rsidR="00A03767">
        <w:rPr>
          <w:rFonts w:ascii="Arial" w:hAnsi="Arial" w:cs="Arial"/>
          <w:color w:val="002553"/>
          <w:sz w:val="22"/>
        </w:rPr>
        <w:t>Christian Mission</w:t>
      </w:r>
      <w:r w:rsidR="00591155">
        <w:rPr>
          <w:rFonts w:ascii="Arial" w:hAnsi="Arial" w:cs="Arial"/>
          <w:color w:val="002553"/>
          <w:sz w:val="22"/>
        </w:rPr>
        <w:t>,</w:t>
      </w:r>
      <w:r w:rsidR="00A03767">
        <w:rPr>
          <w:rFonts w:ascii="Arial" w:hAnsi="Arial" w:cs="Arial"/>
          <w:color w:val="002553"/>
          <w:sz w:val="22"/>
        </w:rPr>
        <w:t xml:space="preserve"> Service</w:t>
      </w:r>
      <w:r w:rsidR="00591155">
        <w:rPr>
          <w:rFonts w:ascii="Arial" w:hAnsi="Arial" w:cs="Arial"/>
          <w:color w:val="002553"/>
          <w:sz w:val="22"/>
        </w:rPr>
        <w:t xml:space="preserve"> and Training</w:t>
      </w:r>
      <w:r w:rsidR="00A03767">
        <w:rPr>
          <w:rFonts w:ascii="Arial" w:hAnsi="Arial" w:cs="Arial"/>
          <w:color w:val="002553"/>
          <w:sz w:val="22"/>
        </w:rPr>
        <w:t xml:space="preserve"> Assistance program</w:t>
      </w:r>
      <w:r w:rsidRPr="00A53A2E">
        <w:rPr>
          <w:rFonts w:ascii="Arial" w:hAnsi="Arial" w:cs="Arial"/>
          <w:color w:val="002553"/>
          <w:sz w:val="22"/>
        </w:rPr>
        <w:t xml:space="preserve">. </w:t>
      </w:r>
    </w:p>
    <w:p w14:paraId="258633B6" w14:textId="77777777" w:rsidR="0045209A" w:rsidRPr="00A53A2E" w:rsidRDefault="0045209A" w:rsidP="0045209A">
      <w:pPr>
        <w:pStyle w:val="BodyText"/>
        <w:spacing w:before="6"/>
        <w:rPr>
          <w:rFonts w:ascii="Arial" w:hAnsi="Arial" w:cs="Arial"/>
          <w:sz w:val="22"/>
        </w:rPr>
      </w:pPr>
    </w:p>
    <w:p w14:paraId="287A95CD" w14:textId="4763B9FE" w:rsidR="0045209A" w:rsidRPr="00A53A2E" w:rsidRDefault="0045209A" w:rsidP="0045209A">
      <w:pPr>
        <w:pStyle w:val="BodyText"/>
        <w:tabs>
          <w:tab w:val="left" w:pos="7655"/>
        </w:tabs>
        <w:spacing w:line="260" w:lineRule="exact"/>
        <w:ind w:left="211"/>
        <w:rPr>
          <w:rFonts w:ascii="Arial" w:hAnsi="Arial" w:cs="Arial"/>
          <w:sz w:val="22"/>
        </w:rPr>
      </w:pPr>
      <w:r w:rsidRPr="00A53A2E">
        <w:rPr>
          <w:rFonts w:ascii="Arial" w:hAnsi="Arial" w:cs="Arial"/>
          <w:color w:val="002553"/>
          <w:sz w:val="22"/>
        </w:rPr>
        <w:t>………………………………….……………..……………………</w:t>
      </w:r>
      <w:r w:rsidR="00A168F6">
        <w:rPr>
          <w:rFonts w:ascii="Arial" w:hAnsi="Arial" w:cs="Arial"/>
          <w:color w:val="002553"/>
          <w:sz w:val="22"/>
        </w:rPr>
        <w:t xml:space="preserve">….    </w:t>
      </w:r>
      <w:r w:rsidRPr="00A53A2E">
        <w:rPr>
          <w:rFonts w:ascii="Arial" w:hAnsi="Arial" w:cs="Arial"/>
          <w:color w:val="002553"/>
          <w:sz w:val="22"/>
        </w:rPr>
        <w:t>Date</w:t>
      </w:r>
      <w:r w:rsidRPr="00A53A2E">
        <w:rPr>
          <w:rFonts w:ascii="Arial" w:hAnsi="Arial" w:cs="Arial"/>
          <w:color w:val="002553"/>
          <w:spacing w:val="-2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………………………………</w:t>
      </w:r>
      <w:r w:rsidR="00A168F6">
        <w:rPr>
          <w:rFonts w:ascii="Arial" w:hAnsi="Arial" w:cs="Arial"/>
          <w:color w:val="002553"/>
          <w:sz w:val="22"/>
        </w:rPr>
        <w:t>.</w:t>
      </w:r>
    </w:p>
    <w:p w14:paraId="01D1944C" w14:textId="77777777" w:rsidR="0045209A" w:rsidRPr="00A53A2E" w:rsidRDefault="0045209A" w:rsidP="0045209A">
      <w:pPr>
        <w:pStyle w:val="BodyText"/>
        <w:spacing w:line="260" w:lineRule="exact"/>
        <w:ind w:left="211"/>
        <w:rPr>
          <w:rFonts w:ascii="Arial" w:hAnsi="Arial" w:cs="Arial"/>
          <w:sz w:val="22"/>
        </w:rPr>
      </w:pPr>
      <w:r w:rsidRPr="00A53A2E">
        <w:rPr>
          <w:rFonts w:ascii="Arial" w:hAnsi="Arial" w:cs="Arial"/>
          <w:color w:val="002553"/>
          <w:sz w:val="22"/>
        </w:rPr>
        <w:t>(Signature(s) of parent(s)/guardian(s))</w:t>
      </w:r>
    </w:p>
    <w:p w14:paraId="6032CB46" w14:textId="77777777" w:rsidR="0045209A" w:rsidRPr="00A53A2E" w:rsidRDefault="0045209A" w:rsidP="0045209A">
      <w:pPr>
        <w:pStyle w:val="BodyText"/>
        <w:spacing w:before="5"/>
        <w:rPr>
          <w:rFonts w:ascii="Arial" w:hAnsi="Arial" w:cs="Arial"/>
          <w:sz w:val="22"/>
        </w:rPr>
      </w:pPr>
    </w:p>
    <w:p w14:paraId="17AD27F5" w14:textId="77777777" w:rsidR="0045209A" w:rsidRPr="00A53A2E" w:rsidRDefault="0045209A" w:rsidP="0045209A">
      <w:pPr>
        <w:pStyle w:val="BodyText"/>
        <w:spacing w:line="213" w:lineRule="auto"/>
        <w:ind w:left="211" w:right="6428"/>
        <w:rPr>
          <w:rFonts w:ascii="Arial" w:hAnsi="Arial" w:cs="Arial"/>
          <w:b/>
          <w:bCs/>
          <w:sz w:val="22"/>
        </w:rPr>
      </w:pPr>
      <w:r w:rsidRPr="00A53A2E">
        <w:rPr>
          <w:rFonts w:ascii="Arial" w:hAnsi="Arial" w:cs="Arial"/>
          <w:b/>
          <w:bCs/>
          <w:color w:val="002553"/>
          <w:sz w:val="22"/>
        </w:rPr>
        <w:t>PERSONAL DETAILS</w:t>
      </w:r>
    </w:p>
    <w:p w14:paraId="68E29F38" w14:textId="77777777" w:rsidR="0045209A" w:rsidRPr="00A53A2E" w:rsidRDefault="0045209A" w:rsidP="0045209A">
      <w:pPr>
        <w:pStyle w:val="BodyText"/>
        <w:spacing w:before="10"/>
        <w:rPr>
          <w:rFonts w:ascii="Arial" w:hAnsi="Arial" w:cs="Arial"/>
          <w:sz w:val="22"/>
        </w:rPr>
      </w:pPr>
    </w:p>
    <w:p w14:paraId="5903108B" w14:textId="0AE8DD37" w:rsidR="0045209A" w:rsidRPr="00A53A2E" w:rsidRDefault="005272DE" w:rsidP="0045209A">
      <w:pPr>
        <w:pStyle w:val="BodyText"/>
        <w:spacing w:line="260" w:lineRule="exact"/>
        <w:ind w:left="720" w:hanging="578"/>
        <w:rPr>
          <w:rFonts w:ascii="Arial" w:hAnsi="Arial" w:cs="Arial"/>
          <w:sz w:val="22"/>
        </w:rPr>
      </w:pPr>
      <w:r w:rsidRPr="00A53A2E">
        <w:rPr>
          <w:rFonts w:ascii="Arial" w:hAnsi="Arial" w:cs="Arial"/>
          <w:color w:val="002553"/>
          <w:sz w:val="22"/>
        </w:rPr>
        <w:t>Name:</w:t>
      </w:r>
      <w:r w:rsidR="00591155">
        <w:rPr>
          <w:rFonts w:ascii="Arial" w:hAnsi="Arial" w:cs="Arial"/>
          <w:color w:val="002553"/>
          <w:sz w:val="22"/>
        </w:rPr>
        <w:t xml:space="preserve"> </w:t>
      </w:r>
      <w:r w:rsidR="0045209A" w:rsidRPr="00A53A2E">
        <w:rPr>
          <w:rFonts w:ascii="Arial" w:hAnsi="Arial" w:cs="Arial"/>
          <w:color w:val="002553"/>
          <w:w w:val="95"/>
          <w:sz w:val="22"/>
        </w:rPr>
        <w:t>………………………………………………………………………………………………………………</w:t>
      </w:r>
    </w:p>
    <w:p w14:paraId="659E7F3B" w14:textId="77777777" w:rsidR="0045209A" w:rsidRPr="00A53A2E" w:rsidRDefault="0045209A" w:rsidP="0045209A">
      <w:pPr>
        <w:pStyle w:val="BodyText"/>
        <w:spacing w:before="1"/>
        <w:rPr>
          <w:rFonts w:ascii="Arial" w:hAnsi="Arial" w:cs="Arial"/>
          <w:sz w:val="22"/>
        </w:rPr>
      </w:pPr>
    </w:p>
    <w:p w14:paraId="0C83F95E" w14:textId="08DD55DB" w:rsidR="0045209A" w:rsidRPr="00A53A2E" w:rsidRDefault="0045209A" w:rsidP="0045209A">
      <w:pPr>
        <w:pStyle w:val="BodyText"/>
        <w:spacing w:before="0"/>
        <w:ind w:left="211"/>
        <w:rPr>
          <w:rFonts w:ascii="Arial" w:hAnsi="Arial" w:cs="Arial"/>
          <w:sz w:val="22"/>
        </w:rPr>
      </w:pPr>
      <w:r w:rsidRPr="00A53A2E">
        <w:rPr>
          <w:rFonts w:ascii="Arial" w:hAnsi="Arial" w:cs="Arial"/>
          <w:color w:val="002553"/>
          <w:sz w:val="22"/>
        </w:rPr>
        <w:t>Home</w:t>
      </w:r>
      <w:r w:rsidRPr="00A53A2E">
        <w:rPr>
          <w:rFonts w:ascii="Arial" w:hAnsi="Arial" w:cs="Arial"/>
          <w:color w:val="002553"/>
          <w:spacing w:val="-25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address:</w:t>
      </w:r>
      <w:r w:rsidRPr="00A53A2E">
        <w:rPr>
          <w:rFonts w:ascii="Arial" w:hAnsi="Arial" w:cs="Arial"/>
          <w:color w:val="002553"/>
          <w:spacing w:val="-23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……………………………………………………………………………………………………………………</w:t>
      </w:r>
      <w:r w:rsidR="005272DE">
        <w:rPr>
          <w:rFonts w:ascii="Arial" w:hAnsi="Arial" w:cs="Arial"/>
          <w:color w:val="002553"/>
          <w:sz w:val="22"/>
        </w:rPr>
        <w:t>.</w:t>
      </w:r>
      <w:r w:rsidRPr="00A53A2E">
        <w:rPr>
          <w:rFonts w:ascii="Arial" w:hAnsi="Arial" w:cs="Arial"/>
          <w:color w:val="002553"/>
          <w:sz w:val="22"/>
        </w:rPr>
        <w:t>……………………………………………..………………………………………………………………………………………………………………………………………………………</w:t>
      </w:r>
      <w:r w:rsidR="005272DE" w:rsidRPr="00A53A2E">
        <w:rPr>
          <w:rFonts w:ascii="Arial" w:hAnsi="Arial" w:cs="Arial"/>
          <w:color w:val="002553"/>
          <w:sz w:val="22"/>
        </w:rPr>
        <w:t>……………………………………</w:t>
      </w:r>
      <w:r w:rsidR="005272DE">
        <w:rPr>
          <w:rFonts w:ascii="Arial" w:hAnsi="Arial" w:cs="Arial"/>
          <w:color w:val="002553"/>
          <w:sz w:val="22"/>
        </w:rPr>
        <w:t>..</w:t>
      </w:r>
    </w:p>
    <w:p w14:paraId="3E023316" w14:textId="3DF12F5D" w:rsidR="0045209A" w:rsidRPr="00A53A2E" w:rsidRDefault="0045209A" w:rsidP="0045209A">
      <w:pPr>
        <w:pStyle w:val="BodyText"/>
        <w:spacing w:before="87"/>
        <w:ind w:left="211"/>
        <w:rPr>
          <w:rFonts w:ascii="Arial" w:hAnsi="Arial" w:cs="Arial"/>
          <w:sz w:val="22"/>
        </w:rPr>
      </w:pPr>
      <w:r w:rsidRPr="00A53A2E">
        <w:rPr>
          <w:rFonts w:ascii="Arial" w:hAnsi="Arial" w:cs="Arial"/>
          <w:color w:val="002553"/>
          <w:w w:val="95"/>
          <w:sz w:val="22"/>
        </w:rPr>
        <w:t xml:space="preserve">Email        </w:t>
      </w:r>
      <w:r w:rsidRPr="00A53A2E">
        <w:rPr>
          <w:rFonts w:ascii="Arial" w:hAnsi="Arial" w:cs="Arial"/>
          <w:color w:val="002553"/>
          <w:spacing w:val="27"/>
          <w:w w:val="95"/>
          <w:sz w:val="22"/>
        </w:rPr>
        <w:t xml:space="preserve"> </w:t>
      </w:r>
      <w:r w:rsidRPr="00A53A2E">
        <w:rPr>
          <w:rFonts w:ascii="Arial" w:hAnsi="Arial" w:cs="Arial"/>
          <w:color w:val="002553"/>
          <w:w w:val="95"/>
          <w:sz w:val="22"/>
        </w:rPr>
        <w:t>…………………………………………………………</w:t>
      </w:r>
      <w:r w:rsidR="005272DE" w:rsidRPr="00A53A2E">
        <w:rPr>
          <w:rFonts w:ascii="Arial" w:hAnsi="Arial" w:cs="Arial"/>
          <w:color w:val="002553"/>
          <w:w w:val="95"/>
          <w:sz w:val="22"/>
        </w:rPr>
        <w:t>….</w:t>
      </w:r>
      <w:r w:rsidRPr="00A53A2E">
        <w:rPr>
          <w:rFonts w:ascii="Arial" w:hAnsi="Arial" w:cs="Arial"/>
          <w:color w:val="002553"/>
          <w:w w:val="95"/>
          <w:sz w:val="22"/>
        </w:rPr>
        <w:t>…………………………………………………………</w:t>
      </w:r>
      <w:r w:rsidR="005272DE">
        <w:rPr>
          <w:rFonts w:ascii="Arial" w:hAnsi="Arial" w:cs="Arial"/>
          <w:color w:val="002553"/>
          <w:w w:val="95"/>
          <w:sz w:val="22"/>
        </w:rPr>
        <w:t>….</w:t>
      </w:r>
    </w:p>
    <w:p w14:paraId="756EA5B6" w14:textId="77777777" w:rsidR="0045209A" w:rsidRPr="00A53A2E" w:rsidRDefault="0045209A" w:rsidP="0045209A">
      <w:pPr>
        <w:pStyle w:val="BodyText"/>
        <w:spacing w:before="89"/>
        <w:ind w:left="211"/>
        <w:rPr>
          <w:rFonts w:ascii="Arial" w:hAnsi="Arial" w:cs="Arial"/>
          <w:sz w:val="22"/>
        </w:rPr>
      </w:pPr>
      <w:r w:rsidRPr="00A53A2E">
        <w:rPr>
          <w:rFonts w:ascii="Arial" w:hAnsi="Arial" w:cs="Arial"/>
          <w:color w:val="002553"/>
          <w:sz w:val="22"/>
        </w:rPr>
        <w:t>Mobile:</w:t>
      </w:r>
      <w:r w:rsidRPr="00A53A2E">
        <w:rPr>
          <w:rFonts w:ascii="Arial" w:hAnsi="Arial" w:cs="Arial"/>
          <w:color w:val="002553"/>
          <w:spacing w:val="-12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...………………………………………….………….</w:t>
      </w:r>
    </w:p>
    <w:p w14:paraId="30D82557" w14:textId="77777777" w:rsidR="0045209A" w:rsidRPr="00A53A2E" w:rsidRDefault="0045209A" w:rsidP="0045209A">
      <w:pPr>
        <w:pStyle w:val="BodyText"/>
        <w:spacing w:before="4"/>
        <w:rPr>
          <w:rFonts w:ascii="Arial" w:hAnsi="Arial" w:cs="Arial"/>
          <w:sz w:val="22"/>
        </w:rPr>
      </w:pPr>
    </w:p>
    <w:p w14:paraId="6F1D3592" w14:textId="77777777" w:rsidR="0045209A" w:rsidRPr="00A53A2E" w:rsidRDefault="0045209A" w:rsidP="0045209A">
      <w:pPr>
        <w:pStyle w:val="BodyText"/>
        <w:tabs>
          <w:tab w:val="left" w:pos="4677"/>
          <w:tab w:val="left" w:pos="7322"/>
        </w:tabs>
        <w:ind w:left="211"/>
        <w:rPr>
          <w:rFonts w:ascii="Arial" w:hAnsi="Arial" w:cs="Arial"/>
          <w:sz w:val="22"/>
        </w:rPr>
      </w:pPr>
      <w:r w:rsidRPr="00A53A2E">
        <w:rPr>
          <w:rFonts w:ascii="Arial" w:hAnsi="Arial" w:cs="Arial"/>
          <w:color w:val="002553"/>
          <w:sz w:val="22"/>
        </w:rPr>
        <w:t>Citizenship/ Residency status</w:t>
      </w:r>
      <w:r w:rsidRPr="00A53A2E">
        <w:rPr>
          <w:rFonts w:ascii="Arial" w:hAnsi="Arial" w:cs="Arial"/>
          <w:color w:val="002553"/>
          <w:spacing w:val="-31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(please</w:t>
      </w:r>
      <w:r w:rsidRPr="00A53A2E">
        <w:rPr>
          <w:rFonts w:ascii="Arial" w:hAnsi="Arial" w:cs="Arial"/>
          <w:color w:val="002553"/>
          <w:spacing w:val="-9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tick)</w:t>
      </w:r>
      <w:r w:rsidRPr="00A53A2E">
        <w:rPr>
          <w:rFonts w:ascii="Arial" w:hAnsi="Arial" w:cs="Arial"/>
          <w:color w:val="002553"/>
          <w:sz w:val="22"/>
        </w:rPr>
        <w:tab/>
        <w:t>Australian</w:t>
      </w:r>
      <w:r w:rsidRPr="00A53A2E">
        <w:rPr>
          <w:rFonts w:ascii="Arial" w:hAnsi="Arial" w:cs="Arial"/>
          <w:color w:val="002553"/>
          <w:spacing w:val="-2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Citizen</w:t>
      </w:r>
      <w:r w:rsidRPr="00A53A2E">
        <w:rPr>
          <w:rFonts w:ascii="Arial" w:hAnsi="Arial" w:cs="Arial"/>
          <w:color w:val="002553"/>
          <w:spacing w:val="-1"/>
          <w:sz w:val="22"/>
        </w:rPr>
        <w:t xml:space="preserve"> </w:t>
      </w:r>
      <w:r w:rsidRPr="00A53A2E">
        <w:rPr>
          <w:rFonts w:ascii="Segoe UI Symbol" w:hAnsi="Segoe UI Symbol" w:cs="Segoe UI Symbol"/>
          <w:color w:val="002553"/>
          <w:sz w:val="22"/>
        </w:rPr>
        <w:t>☐</w:t>
      </w:r>
      <w:r w:rsidRPr="00A53A2E">
        <w:rPr>
          <w:rFonts w:ascii="Arial" w:hAnsi="Arial" w:cs="Arial"/>
          <w:color w:val="002553"/>
          <w:sz w:val="22"/>
        </w:rPr>
        <w:tab/>
        <w:t>Permanent Resident</w:t>
      </w:r>
      <w:r w:rsidRPr="00A53A2E">
        <w:rPr>
          <w:rFonts w:ascii="Arial" w:hAnsi="Arial" w:cs="Arial"/>
          <w:color w:val="002553"/>
          <w:spacing w:val="39"/>
          <w:sz w:val="22"/>
        </w:rPr>
        <w:t xml:space="preserve"> </w:t>
      </w:r>
      <w:r w:rsidRPr="00A53A2E">
        <w:rPr>
          <w:rFonts w:ascii="Segoe UI Symbol" w:hAnsi="Segoe UI Symbol" w:cs="Segoe UI Symbol"/>
          <w:color w:val="002553"/>
          <w:sz w:val="22"/>
        </w:rPr>
        <w:t>☐</w:t>
      </w:r>
    </w:p>
    <w:p w14:paraId="4E9D205E" w14:textId="77777777" w:rsidR="0045209A" w:rsidRPr="00A53A2E" w:rsidRDefault="0045209A" w:rsidP="0045209A">
      <w:pPr>
        <w:pStyle w:val="BodyText"/>
        <w:spacing w:before="4"/>
        <w:rPr>
          <w:rFonts w:ascii="Arial" w:hAnsi="Arial" w:cs="Arial"/>
          <w:sz w:val="22"/>
        </w:rPr>
      </w:pPr>
    </w:p>
    <w:p w14:paraId="7CEF9993" w14:textId="77777777" w:rsidR="0045209A" w:rsidRDefault="0045209A" w:rsidP="0045209A">
      <w:pPr>
        <w:pStyle w:val="BodyText"/>
        <w:ind w:left="211"/>
        <w:rPr>
          <w:rFonts w:ascii="Arial" w:hAnsi="Arial" w:cs="Arial"/>
          <w:color w:val="002553"/>
          <w:sz w:val="22"/>
        </w:rPr>
      </w:pPr>
      <w:r w:rsidRPr="00A53A2E">
        <w:rPr>
          <w:rFonts w:ascii="Arial" w:hAnsi="Arial" w:cs="Arial"/>
          <w:color w:val="002553"/>
          <w:spacing w:val="-3"/>
          <w:sz w:val="22"/>
        </w:rPr>
        <w:t xml:space="preserve">PMSA </w:t>
      </w:r>
      <w:r w:rsidRPr="00A53A2E">
        <w:rPr>
          <w:rFonts w:ascii="Arial" w:hAnsi="Arial" w:cs="Arial"/>
          <w:color w:val="002553"/>
          <w:sz w:val="22"/>
        </w:rPr>
        <w:t>school:  ………………………………………………………………………………………</w:t>
      </w:r>
    </w:p>
    <w:p w14:paraId="0EE39E08" w14:textId="21CA879A" w:rsidR="0045209A" w:rsidRPr="00A53A2E" w:rsidRDefault="0045209A" w:rsidP="0045209A">
      <w:pPr>
        <w:pStyle w:val="BodyText"/>
        <w:ind w:left="211"/>
        <w:rPr>
          <w:rFonts w:ascii="Arial" w:hAnsi="Arial" w:cs="Arial"/>
          <w:sz w:val="22"/>
        </w:rPr>
      </w:pPr>
      <w:r w:rsidRPr="00A53A2E">
        <w:rPr>
          <w:rFonts w:ascii="Arial" w:hAnsi="Arial" w:cs="Arial"/>
          <w:color w:val="002553"/>
          <w:sz w:val="22"/>
        </w:rPr>
        <w:t>Years enrolled</w:t>
      </w:r>
      <w:proofErr w:type="gramStart"/>
      <w:r w:rsidRPr="00A53A2E">
        <w:rPr>
          <w:rFonts w:ascii="Arial" w:hAnsi="Arial" w:cs="Arial"/>
          <w:color w:val="002553"/>
          <w:sz w:val="22"/>
        </w:rPr>
        <w:t>:</w:t>
      </w:r>
      <w:r w:rsidR="00636EFA">
        <w:rPr>
          <w:rFonts w:ascii="Arial" w:hAnsi="Arial" w:cs="Arial"/>
          <w:color w:val="002553"/>
          <w:sz w:val="22"/>
        </w:rPr>
        <w:t xml:space="preserve"> </w:t>
      </w:r>
      <w:r w:rsidRPr="00A53A2E">
        <w:rPr>
          <w:rFonts w:ascii="Arial" w:hAnsi="Arial" w:cs="Arial"/>
          <w:color w:val="002553"/>
          <w:sz w:val="22"/>
        </w:rPr>
        <w:t>.</w:t>
      </w:r>
      <w:proofErr w:type="gramEnd"/>
      <w:r w:rsidRPr="00A53A2E">
        <w:rPr>
          <w:rFonts w:ascii="Arial" w:hAnsi="Arial" w:cs="Arial"/>
          <w:color w:val="002553"/>
          <w:sz w:val="22"/>
        </w:rPr>
        <w:t>…..…………………………</w:t>
      </w:r>
    </w:p>
    <w:p w14:paraId="30B3DC57" w14:textId="77777777" w:rsidR="0045209A" w:rsidRPr="00A53A2E" w:rsidRDefault="0045209A" w:rsidP="0045209A">
      <w:pPr>
        <w:pStyle w:val="BodyText"/>
        <w:spacing w:before="11"/>
        <w:rPr>
          <w:rFonts w:ascii="Arial" w:hAnsi="Arial" w:cs="Arial"/>
          <w:sz w:val="22"/>
        </w:rPr>
      </w:pPr>
    </w:p>
    <w:p w14:paraId="37E383B4" w14:textId="77777777" w:rsidR="00574793" w:rsidRDefault="00574793" w:rsidP="0045209A">
      <w:pPr>
        <w:pStyle w:val="BodyText"/>
        <w:spacing w:before="72"/>
        <w:ind w:left="211"/>
        <w:rPr>
          <w:rFonts w:ascii="Arial" w:hAnsi="Arial" w:cs="Arial"/>
          <w:b/>
          <w:bCs/>
          <w:color w:val="002553"/>
          <w:sz w:val="22"/>
        </w:rPr>
      </w:pPr>
    </w:p>
    <w:p w14:paraId="7435F946" w14:textId="77777777" w:rsidR="00574793" w:rsidRDefault="00574793" w:rsidP="0045209A">
      <w:pPr>
        <w:pStyle w:val="BodyText"/>
        <w:spacing w:before="72"/>
        <w:ind w:left="211"/>
        <w:rPr>
          <w:rFonts w:ascii="Arial" w:hAnsi="Arial" w:cs="Arial"/>
          <w:b/>
          <w:bCs/>
          <w:color w:val="002553"/>
          <w:sz w:val="22"/>
        </w:rPr>
      </w:pPr>
    </w:p>
    <w:p w14:paraId="21E655FD" w14:textId="77777777" w:rsidR="00A168F6" w:rsidRDefault="00A168F6" w:rsidP="0045209A">
      <w:pPr>
        <w:pStyle w:val="BodyText"/>
        <w:spacing w:before="72"/>
        <w:ind w:left="211"/>
        <w:rPr>
          <w:rFonts w:ascii="Arial" w:hAnsi="Arial" w:cs="Arial"/>
          <w:b/>
          <w:bCs/>
          <w:color w:val="002553"/>
          <w:sz w:val="22"/>
        </w:rPr>
      </w:pPr>
    </w:p>
    <w:p w14:paraId="7F18CDA5" w14:textId="36D84546" w:rsidR="0045209A" w:rsidRPr="00A53A2E" w:rsidRDefault="0045209A" w:rsidP="0045209A">
      <w:pPr>
        <w:pStyle w:val="BodyText"/>
        <w:spacing w:before="72"/>
        <w:ind w:left="211"/>
        <w:rPr>
          <w:rFonts w:ascii="Arial" w:hAnsi="Arial" w:cs="Arial"/>
          <w:b/>
          <w:bCs/>
          <w:sz w:val="22"/>
        </w:rPr>
      </w:pPr>
      <w:r w:rsidRPr="00A53A2E">
        <w:rPr>
          <w:rFonts w:ascii="Arial" w:hAnsi="Arial" w:cs="Arial"/>
          <w:b/>
          <w:bCs/>
          <w:color w:val="002553"/>
          <w:sz w:val="22"/>
        </w:rPr>
        <w:t>REQUIRED INFORMATION CHECKLIST</w:t>
      </w:r>
    </w:p>
    <w:p w14:paraId="75961D30" w14:textId="77777777" w:rsidR="0045209A" w:rsidRPr="00A53A2E" w:rsidRDefault="0045209A" w:rsidP="0045209A">
      <w:pPr>
        <w:pStyle w:val="BodyText"/>
        <w:spacing w:before="12"/>
        <w:rPr>
          <w:rFonts w:ascii="Arial" w:hAnsi="Arial" w:cs="Arial"/>
          <w:sz w:val="22"/>
        </w:rPr>
      </w:pPr>
    </w:p>
    <w:p w14:paraId="6EDF9F8A" w14:textId="38DA3311" w:rsidR="0045209A" w:rsidRDefault="0045209A" w:rsidP="00A03767">
      <w:pPr>
        <w:pStyle w:val="BodyText"/>
        <w:ind w:left="211"/>
        <w:rPr>
          <w:rFonts w:ascii="Arial" w:hAnsi="Arial" w:cs="Arial"/>
          <w:color w:val="002553"/>
          <w:sz w:val="22"/>
        </w:rPr>
      </w:pPr>
      <w:r w:rsidRPr="00A53A2E">
        <w:rPr>
          <w:rFonts w:ascii="Arial" w:hAnsi="Arial" w:cs="Arial"/>
          <w:color w:val="002553"/>
          <w:sz w:val="22"/>
        </w:rPr>
        <w:t>Please attach the following documents and information:</w:t>
      </w:r>
    </w:p>
    <w:p w14:paraId="0271B0BB" w14:textId="77777777" w:rsidR="00A03767" w:rsidRPr="00A03767" w:rsidRDefault="00A03767" w:rsidP="00A03767">
      <w:pPr>
        <w:pStyle w:val="BodyText"/>
        <w:ind w:left="211"/>
        <w:rPr>
          <w:rFonts w:ascii="Arial" w:hAnsi="Arial" w:cs="Arial"/>
          <w:color w:val="002553"/>
          <w:sz w:val="22"/>
        </w:rPr>
      </w:pPr>
    </w:p>
    <w:p w14:paraId="17EB4291" w14:textId="329BE926" w:rsidR="0045209A" w:rsidRPr="00A03767" w:rsidRDefault="0045209A" w:rsidP="00A03767">
      <w:pPr>
        <w:pStyle w:val="BodyText"/>
        <w:numPr>
          <w:ilvl w:val="0"/>
          <w:numId w:val="3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</w:t>
      </w:r>
      <w:r w:rsidRPr="00A53A2E">
        <w:rPr>
          <w:rFonts w:ascii="Arial" w:hAnsi="Arial" w:cs="Arial"/>
          <w:color w:val="002553"/>
          <w:sz w:val="22"/>
        </w:rPr>
        <w:t>rief statement (no more than 500 words) on how th</w:t>
      </w:r>
      <w:r w:rsidR="00A03767">
        <w:rPr>
          <w:rFonts w:ascii="Arial" w:hAnsi="Arial" w:cs="Arial"/>
          <w:color w:val="002553"/>
          <w:sz w:val="22"/>
        </w:rPr>
        <w:t>is Program</w:t>
      </w:r>
      <w:r w:rsidRPr="00A53A2E">
        <w:rPr>
          <w:rFonts w:ascii="Arial" w:hAnsi="Arial" w:cs="Arial"/>
          <w:color w:val="002553"/>
          <w:sz w:val="22"/>
        </w:rPr>
        <w:t xml:space="preserve"> would assist you </w:t>
      </w:r>
      <w:r w:rsidR="00A03767">
        <w:rPr>
          <w:rFonts w:ascii="Arial" w:hAnsi="Arial" w:cs="Arial"/>
          <w:color w:val="002553"/>
          <w:sz w:val="22"/>
        </w:rPr>
        <w:t>in growing in your relationship with God and in using your God given gifts.</w:t>
      </w:r>
    </w:p>
    <w:p w14:paraId="55F5E456" w14:textId="5B735C07" w:rsidR="0045209A" w:rsidRPr="00236D93" w:rsidRDefault="0045209A" w:rsidP="0045209A">
      <w:pPr>
        <w:pStyle w:val="BodyText"/>
        <w:numPr>
          <w:ilvl w:val="0"/>
          <w:numId w:val="33"/>
        </w:numPr>
        <w:rPr>
          <w:rFonts w:ascii="Arial" w:hAnsi="Arial" w:cs="Arial"/>
          <w:sz w:val="22"/>
        </w:rPr>
      </w:pPr>
      <w:r w:rsidRPr="00236D93">
        <w:rPr>
          <w:rFonts w:ascii="Arial" w:hAnsi="Arial" w:cs="Arial"/>
          <w:color w:val="002553"/>
          <w:sz w:val="22"/>
        </w:rPr>
        <w:t>Supporting statement from your school Principal/Headmaster.</w:t>
      </w:r>
    </w:p>
    <w:p w14:paraId="1C0D684D" w14:textId="1DBC4C0D" w:rsidR="0045209A" w:rsidRPr="00236D93" w:rsidRDefault="0045209A" w:rsidP="0045209A">
      <w:pPr>
        <w:pStyle w:val="BodyText"/>
        <w:numPr>
          <w:ilvl w:val="0"/>
          <w:numId w:val="33"/>
        </w:numPr>
        <w:rPr>
          <w:rFonts w:ascii="Arial" w:hAnsi="Arial" w:cs="Arial"/>
          <w:sz w:val="22"/>
        </w:rPr>
      </w:pPr>
      <w:r w:rsidRPr="00236D93">
        <w:rPr>
          <w:rFonts w:ascii="Arial" w:hAnsi="Arial" w:cs="Arial"/>
          <w:color w:val="002553"/>
          <w:sz w:val="22"/>
        </w:rPr>
        <w:t>Supporting statement from your school chaplain and/or local pastor.</w:t>
      </w:r>
    </w:p>
    <w:p w14:paraId="530AD720" w14:textId="77777777" w:rsidR="0045209A" w:rsidRPr="00236D93" w:rsidRDefault="0045209A" w:rsidP="0045209A">
      <w:pPr>
        <w:pStyle w:val="BodyText"/>
        <w:ind w:left="211"/>
        <w:rPr>
          <w:rFonts w:ascii="Arial" w:hAnsi="Arial" w:cs="Arial"/>
          <w:b/>
          <w:bCs/>
          <w:color w:val="002553"/>
          <w:sz w:val="22"/>
        </w:rPr>
      </w:pPr>
    </w:p>
    <w:p w14:paraId="61EBDB5D" w14:textId="77777777" w:rsidR="0045209A" w:rsidRPr="00236D93" w:rsidRDefault="0045209A" w:rsidP="0045209A">
      <w:pPr>
        <w:pStyle w:val="BodyText"/>
        <w:ind w:left="211"/>
        <w:rPr>
          <w:rFonts w:ascii="Arial" w:hAnsi="Arial" w:cs="Arial"/>
          <w:b/>
          <w:bCs/>
          <w:sz w:val="22"/>
        </w:rPr>
      </w:pPr>
      <w:r w:rsidRPr="00236D93">
        <w:rPr>
          <w:rFonts w:ascii="Arial" w:hAnsi="Arial" w:cs="Arial"/>
          <w:b/>
          <w:bCs/>
          <w:color w:val="002553"/>
          <w:sz w:val="22"/>
        </w:rPr>
        <w:t>APPLICATION PROCESS</w:t>
      </w:r>
    </w:p>
    <w:p w14:paraId="304B587A" w14:textId="651D3A5E" w:rsidR="0045209A" w:rsidRPr="00236D93" w:rsidRDefault="0045209A" w:rsidP="0045209A">
      <w:pPr>
        <w:pStyle w:val="BodyText"/>
        <w:spacing w:before="86"/>
        <w:ind w:left="211"/>
        <w:rPr>
          <w:rFonts w:ascii="Arial" w:hAnsi="Arial" w:cs="Arial"/>
          <w:color w:val="002553"/>
          <w:sz w:val="22"/>
        </w:rPr>
      </w:pPr>
      <w:r w:rsidRPr="00236D93">
        <w:rPr>
          <w:rFonts w:ascii="Arial" w:hAnsi="Arial" w:cs="Arial"/>
          <w:color w:val="002553"/>
          <w:sz w:val="22"/>
        </w:rPr>
        <w:t xml:space="preserve">Forward your application (marked confidential) by </w:t>
      </w:r>
      <w:r w:rsidR="00D83412" w:rsidRPr="00236D93">
        <w:rPr>
          <w:rFonts w:ascii="Arial" w:hAnsi="Arial" w:cs="Arial"/>
          <w:b/>
          <w:bCs/>
          <w:color w:val="002553"/>
          <w:sz w:val="22"/>
        </w:rPr>
        <w:t>Friday</w:t>
      </w:r>
      <w:r w:rsidR="00535F03" w:rsidRPr="00236D93">
        <w:rPr>
          <w:rFonts w:ascii="Arial" w:hAnsi="Arial" w:cs="Arial"/>
          <w:b/>
          <w:bCs/>
          <w:color w:val="002553"/>
          <w:sz w:val="22"/>
        </w:rPr>
        <w:t xml:space="preserve"> </w:t>
      </w:r>
      <w:r w:rsidR="000F2131" w:rsidRPr="00236D93">
        <w:rPr>
          <w:rFonts w:ascii="Arial" w:hAnsi="Arial" w:cs="Arial"/>
          <w:b/>
          <w:bCs/>
          <w:color w:val="002553"/>
          <w:sz w:val="22"/>
        </w:rPr>
        <w:t>9</w:t>
      </w:r>
      <w:r w:rsidR="0077179E" w:rsidRPr="00236D93">
        <w:rPr>
          <w:rFonts w:ascii="Arial" w:hAnsi="Arial" w:cs="Arial"/>
          <w:b/>
          <w:bCs/>
          <w:color w:val="002553"/>
          <w:sz w:val="22"/>
        </w:rPr>
        <w:t xml:space="preserve"> </w:t>
      </w:r>
      <w:r w:rsidR="00D83412" w:rsidRPr="00236D93">
        <w:rPr>
          <w:rFonts w:ascii="Arial" w:hAnsi="Arial" w:cs="Arial"/>
          <w:b/>
          <w:bCs/>
          <w:color w:val="002553"/>
          <w:sz w:val="22"/>
        </w:rPr>
        <w:t>May</w:t>
      </w:r>
      <w:r w:rsidRPr="00236D93">
        <w:rPr>
          <w:rFonts w:ascii="Arial" w:hAnsi="Arial" w:cs="Arial"/>
          <w:b/>
          <w:bCs/>
          <w:color w:val="002553"/>
          <w:sz w:val="22"/>
        </w:rPr>
        <w:t xml:space="preserve"> 202</w:t>
      </w:r>
      <w:r w:rsidR="00D83412" w:rsidRPr="00236D93">
        <w:rPr>
          <w:rFonts w:ascii="Arial" w:hAnsi="Arial" w:cs="Arial"/>
          <w:b/>
          <w:bCs/>
          <w:color w:val="002553"/>
          <w:sz w:val="22"/>
        </w:rPr>
        <w:t>5</w:t>
      </w:r>
      <w:r w:rsidRPr="00236D93">
        <w:rPr>
          <w:rFonts w:ascii="Arial" w:hAnsi="Arial" w:cs="Arial"/>
          <w:b/>
          <w:bCs/>
          <w:color w:val="002553"/>
          <w:sz w:val="22"/>
        </w:rPr>
        <w:t xml:space="preserve"> </w:t>
      </w:r>
      <w:r w:rsidRPr="00236D93">
        <w:rPr>
          <w:rFonts w:ascii="Arial" w:hAnsi="Arial" w:cs="Arial"/>
          <w:color w:val="002553"/>
          <w:sz w:val="22"/>
        </w:rPr>
        <w:t>to:</w:t>
      </w:r>
    </w:p>
    <w:p w14:paraId="558E040E" w14:textId="3D573F71" w:rsidR="0045209A" w:rsidRPr="00236D93" w:rsidRDefault="00A03767" w:rsidP="0045209A">
      <w:pPr>
        <w:pStyle w:val="BodyText"/>
        <w:spacing w:before="86"/>
        <w:ind w:left="211"/>
        <w:rPr>
          <w:rFonts w:ascii="Arial" w:hAnsi="Arial" w:cs="Arial"/>
          <w:sz w:val="22"/>
        </w:rPr>
      </w:pPr>
      <w:hyperlink r:id="rId13" w:history="1">
        <w:r w:rsidRPr="00236D93">
          <w:rPr>
            <w:rStyle w:val="Hyperlink"/>
            <w:rFonts w:ascii="Arial" w:hAnsi="Arial" w:cs="Arial"/>
            <w:sz w:val="22"/>
          </w:rPr>
          <w:t>gcole@pmsa-schools.edu.au</w:t>
        </w:r>
      </w:hyperlink>
      <w:r w:rsidR="0045209A" w:rsidRPr="00236D93">
        <w:rPr>
          <w:rFonts w:ascii="Arial" w:hAnsi="Arial" w:cs="Arial"/>
          <w:color w:val="002553"/>
          <w:sz w:val="22"/>
        </w:rPr>
        <w:t xml:space="preserve"> </w:t>
      </w:r>
    </w:p>
    <w:p w14:paraId="443E6EB8" w14:textId="77777777" w:rsidR="0045209A" w:rsidRPr="00236D93" w:rsidRDefault="0045209A" w:rsidP="0045209A">
      <w:pPr>
        <w:pStyle w:val="BodyText"/>
        <w:spacing w:before="8"/>
        <w:rPr>
          <w:rFonts w:ascii="Arial" w:hAnsi="Arial" w:cs="Arial"/>
          <w:sz w:val="22"/>
        </w:rPr>
      </w:pPr>
    </w:p>
    <w:p w14:paraId="2A2A5652" w14:textId="77777777" w:rsidR="0045209A" w:rsidRPr="00236D93" w:rsidRDefault="0045209A" w:rsidP="0045209A">
      <w:pPr>
        <w:pStyle w:val="BodyText"/>
        <w:spacing w:before="71"/>
        <w:ind w:left="211"/>
        <w:rPr>
          <w:rFonts w:ascii="Arial" w:hAnsi="Arial" w:cs="Arial"/>
          <w:b/>
          <w:bCs/>
          <w:sz w:val="22"/>
        </w:rPr>
      </w:pPr>
      <w:r w:rsidRPr="00236D93">
        <w:rPr>
          <w:rFonts w:ascii="Arial" w:hAnsi="Arial" w:cs="Arial"/>
          <w:b/>
          <w:bCs/>
          <w:color w:val="002553"/>
          <w:sz w:val="22"/>
        </w:rPr>
        <w:t>QUESTIONS?</w:t>
      </w:r>
    </w:p>
    <w:p w14:paraId="353E5A96" w14:textId="1EAB18EE" w:rsidR="0045209A" w:rsidRPr="00A53A2E" w:rsidRDefault="0045209A" w:rsidP="0045209A">
      <w:pPr>
        <w:pStyle w:val="BodyText"/>
        <w:spacing w:before="89" w:line="314" w:lineRule="auto"/>
        <w:ind w:left="211" w:right="741"/>
        <w:rPr>
          <w:rFonts w:ascii="Arial" w:hAnsi="Arial" w:cs="Arial"/>
          <w:sz w:val="22"/>
        </w:rPr>
      </w:pPr>
      <w:r w:rsidRPr="00236D93">
        <w:rPr>
          <w:rFonts w:ascii="Arial" w:hAnsi="Arial" w:cs="Arial"/>
          <w:color w:val="002553"/>
          <w:sz w:val="22"/>
        </w:rPr>
        <w:t xml:space="preserve">For more information, please contact your school’s </w:t>
      </w:r>
      <w:r w:rsidR="00A03767" w:rsidRPr="00236D93">
        <w:rPr>
          <w:rFonts w:ascii="Arial" w:hAnsi="Arial" w:cs="Arial"/>
          <w:color w:val="002553"/>
          <w:sz w:val="22"/>
        </w:rPr>
        <w:t>Chaplain</w:t>
      </w:r>
      <w:r w:rsidRPr="00236D93">
        <w:rPr>
          <w:rFonts w:ascii="Arial" w:hAnsi="Arial" w:cs="Arial"/>
          <w:color w:val="002553"/>
          <w:sz w:val="22"/>
        </w:rPr>
        <w:t>.</w:t>
      </w:r>
    </w:p>
    <w:p w14:paraId="18644693" w14:textId="77777777" w:rsidR="0045209A" w:rsidRPr="0045209A" w:rsidRDefault="0045209A" w:rsidP="0045209A">
      <w:pPr>
        <w:widowControl w:val="0"/>
        <w:tabs>
          <w:tab w:val="left" w:pos="572"/>
        </w:tabs>
        <w:autoSpaceDE w:val="0"/>
        <w:autoSpaceDN w:val="0"/>
        <w:spacing w:before="115" w:line="213" w:lineRule="auto"/>
        <w:ind w:right="1123"/>
        <w:rPr>
          <w:rFonts w:ascii="Arial" w:hAnsi="Arial" w:cs="Arial"/>
          <w:sz w:val="22"/>
        </w:rPr>
      </w:pPr>
    </w:p>
    <w:sectPr w:rsidR="0045209A" w:rsidRPr="0045209A" w:rsidSect="00A47DD8">
      <w:headerReference w:type="default" r:id="rId14"/>
      <w:footerReference w:type="default" r:id="rId15"/>
      <w:footerReference w:type="first" r:id="rId16"/>
      <w:pgSz w:w="11906" w:h="16838" w:code="9"/>
      <w:pgMar w:top="2268" w:right="851" w:bottom="1276" w:left="992" w:header="567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0E21" w14:textId="77777777" w:rsidR="000F01D1" w:rsidRDefault="000F01D1" w:rsidP="00C20C17">
      <w:r>
        <w:separator/>
      </w:r>
    </w:p>
  </w:endnote>
  <w:endnote w:type="continuationSeparator" w:id="0">
    <w:p w14:paraId="60ABD469" w14:textId="77777777" w:rsidR="000F01D1" w:rsidRDefault="000F01D1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17D68" w14:textId="6D8B5580" w:rsidR="004A4E97" w:rsidRDefault="004A4E97">
    <w:pPr>
      <w:pStyle w:val="Footer"/>
    </w:pPr>
    <w:r w:rsidRPr="004A4E97">
      <w:rPr>
        <w:rFonts w:ascii="Arial Black" w:hAnsi="Arial Black"/>
      </w:rPr>
      <w:t>E</w:t>
    </w:r>
    <w:r>
      <w:t xml:space="preserve"> </w:t>
    </w:r>
    <w:hyperlink r:id="rId1" w:history="1">
      <w:r w:rsidR="005272DE" w:rsidRPr="00735C15">
        <w:rPr>
          <w:rStyle w:val="Hyperlink"/>
        </w:rPr>
        <w:t>officeadmin@pmsa-schools.edu.au</w:t>
      </w:r>
    </w:hyperlink>
    <w:r>
      <w:t>  |  </w:t>
    </w:r>
    <w:r w:rsidRPr="004A4E97">
      <w:rPr>
        <w:rFonts w:ascii="Arial Black" w:hAnsi="Arial Black"/>
      </w:rPr>
      <w:t>P</w:t>
    </w:r>
    <w:r>
      <w:t xml:space="preserve"> +61 7 3</w:t>
    </w:r>
    <w:r w:rsidR="005272DE">
      <w:t xml:space="preserve">180 </w:t>
    </w:r>
    <w:proofErr w:type="gramStart"/>
    <w:r w:rsidR="005272DE">
      <w:t>9111</w:t>
    </w:r>
    <w:r>
      <w:t>  |</w:t>
    </w:r>
    <w:proofErr w:type="gramEnd"/>
    <w:r>
      <w:t>  </w:t>
    </w:r>
    <w:r w:rsidRPr="004A4E97">
      <w:rPr>
        <w:rFonts w:ascii="Arial Black" w:hAnsi="Arial Black"/>
      </w:rPr>
      <w:t>W</w:t>
    </w:r>
    <w:r>
      <w:t xml:space="preserve"> </w:t>
    </w:r>
    <w:r w:rsidRPr="004A4E97">
      <w:t>pmsa-schools.edu.au</w:t>
    </w:r>
  </w:p>
  <w:p w14:paraId="47E4C37E" w14:textId="77777777" w:rsidR="004A4E97" w:rsidRDefault="004A4E97">
    <w:pPr>
      <w:pStyle w:val="Footer"/>
    </w:pPr>
    <w:r w:rsidRPr="004A4E97">
      <w:rPr>
        <w:rFonts w:ascii="Arial Black" w:hAnsi="Arial Black"/>
      </w:rPr>
      <w:t>ABN</w:t>
    </w:r>
    <w:r>
      <w:t xml:space="preserve"> 22 728 296 </w:t>
    </w:r>
    <w:proofErr w:type="gramStart"/>
    <w:r>
      <w:t>617  |</w:t>
    </w:r>
    <w:proofErr w:type="gramEnd"/>
    <w:r>
      <w:t>  Level 9, Toowong Tower, 9 Sherwood Road, Toowong  |  PO Box 298 Toowong Qld 4066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8645"/>
      <w:gridCol w:w="1418"/>
    </w:tblGrid>
    <w:tr w:rsidR="00370333" w14:paraId="6383E399" w14:textId="77777777" w:rsidTr="00AB7E49">
      <w:tc>
        <w:tcPr>
          <w:tcW w:w="0" w:type="auto"/>
        </w:tcPr>
        <w:p w14:paraId="7C805F8B" w14:textId="20737E76" w:rsidR="00370333" w:rsidRDefault="00370333" w:rsidP="00370333">
          <w:pPr>
            <w:pStyle w:val="Footer"/>
            <w:jc w:val="left"/>
          </w:pPr>
          <w:r>
            <w:rPr>
              <w:rFonts w:ascii="Arial" w:hAnsi="Arial" w:cs="Arial"/>
              <w:sz w:val="16"/>
              <w:szCs w:val="16"/>
            </w:rPr>
            <w:t>PMSA</w:t>
          </w:r>
          <w:r w:rsidRPr="00500A90">
            <w:rPr>
              <w:rFonts w:ascii="Arial" w:hAnsi="Arial" w:cs="Arial"/>
              <w:sz w:val="16"/>
              <w:szCs w:val="16"/>
            </w:rPr>
            <w:t xml:space="preserve"> ©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DATE  \@ "yyyy"  \* MERGEFORMAT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ED463F">
            <w:rPr>
              <w:rFonts w:ascii="Arial" w:hAnsi="Arial" w:cs="Arial"/>
              <w:noProof/>
              <w:sz w:val="16"/>
              <w:szCs w:val="16"/>
            </w:rPr>
            <w:t>2025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>  |  </w:t>
          </w:r>
          <w:r>
            <w:t>Uncontrolled when printed – c</w:t>
          </w:r>
          <w:r w:rsidRPr="000D325B">
            <w:t>ompany internal</w:t>
          </w:r>
        </w:p>
      </w:tc>
      <w:tc>
        <w:tcPr>
          <w:tcW w:w="1418" w:type="dxa"/>
        </w:tcPr>
        <w:p w14:paraId="63DE5586" w14:textId="77777777" w:rsidR="00370333" w:rsidRDefault="00370333" w:rsidP="00370333">
          <w:pPr>
            <w:pStyle w:val="Footer"/>
          </w:pPr>
          <w:r w:rsidRPr="00845B0B">
            <w:t>Page</w:t>
          </w:r>
          <w:r>
            <w:t xml:space="preserve"> </w:t>
          </w:r>
          <w:r w:rsidRPr="00845B0B">
            <w:fldChar w:fldCharType="begin"/>
          </w:r>
          <w:r w:rsidRPr="00845B0B">
            <w:instrText xml:space="preserve"> PAGE  \* Arabic  \* MERGEFORMAT </w:instrText>
          </w:r>
          <w:r w:rsidRPr="00845B0B">
            <w:fldChar w:fldCharType="separate"/>
          </w:r>
          <w:r>
            <w:t>2</w:t>
          </w:r>
          <w:r w:rsidRPr="00845B0B">
            <w:fldChar w:fldCharType="end"/>
          </w:r>
        </w:p>
      </w:tc>
    </w:tr>
  </w:tbl>
  <w:p w14:paraId="55BF5054" w14:textId="77777777" w:rsidR="00370333" w:rsidRPr="00845B0B" w:rsidRDefault="00370333" w:rsidP="00370333">
    <w:pPr>
      <w:pStyle w:val="Footer"/>
      <w:rPr>
        <w:sz w:val="2"/>
        <w:szCs w:val="2"/>
      </w:rPr>
    </w:pPr>
    <w:r w:rsidRPr="004A6D1E">
      <w:rPr>
        <w:noProof/>
        <w:sz w:val="2"/>
        <w:szCs w:val="2"/>
      </w:rPr>
      <w:drawing>
        <wp:anchor distT="0" distB="0" distL="114300" distR="114300" simplePos="0" relativeHeight="251669504" behindDoc="0" locked="1" layoutInCell="1" allowOverlap="1" wp14:anchorId="0344D964" wp14:editId="035483D5">
          <wp:simplePos x="0" y="0"/>
          <wp:positionH relativeFrom="margin">
            <wp:align>right</wp:align>
          </wp:positionH>
          <wp:positionV relativeFrom="paragraph">
            <wp:posOffset>258445</wp:posOffset>
          </wp:positionV>
          <wp:extent cx="1213200" cy="352800"/>
          <wp:effectExtent l="0" t="0" r="6350" b="9525"/>
          <wp:wrapNone/>
          <wp:docPr id="1207011484" name="Graphic 1207011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200" cy="3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1" layoutInCell="1" allowOverlap="1" wp14:anchorId="5C524631" wp14:editId="5B5B9F09">
          <wp:simplePos x="723900" y="9896475"/>
          <wp:positionH relativeFrom="page">
            <wp:posOffset>0</wp:posOffset>
          </wp:positionH>
          <wp:positionV relativeFrom="page">
            <wp:align>bottom</wp:align>
          </wp:positionV>
          <wp:extent cx="633600" cy="712800"/>
          <wp:effectExtent l="0" t="0" r="0" b="0"/>
          <wp:wrapNone/>
          <wp:docPr id="1274572108" name="Picture 1274572108" descr="Shape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Picture 173" descr="Shape, 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64F0FB47" wp14:editId="0BE4B8EC">
              <wp:simplePos x="0" y="0"/>
              <wp:positionH relativeFrom="page">
                <wp:posOffset>0</wp:posOffset>
              </wp:positionH>
              <wp:positionV relativeFrom="page">
                <wp:align>bottom</wp:align>
              </wp:positionV>
              <wp:extent cx="1028700" cy="712800"/>
              <wp:effectExtent l="0" t="0" r="254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7128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accent3"/>
                          </a:gs>
                          <a:gs pos="99000">
                            <a:schemeClr val="accent1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3B130B" id="Rectangle 11" o:spid="_x0000_s1026" style="position:absolute;margin-left:0;margin-top:0;width:81pt;height:56.15pt;z-index:-25164902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rDlwIAANgFAAAOAAAAZHJzL2Uyb0RvYy54bWysVG1P2zAQ/j5p/8Hy95GkgwEVKapATJMQ&#10;oMHEZ+PYTSTH553dpt2v39l5acUQmqZ9cc6+596e3N3F5bY1bKPQN2BLXhzlnCkroWrsquQ/nm4+&#10;nXHmg7CVMGBVyXfK88vFxw8XnZurGdRgKoWMnFg/71zJ6xDcPMu8rFUr/BE4ZUmpAVsR6IqrrELR&#10;kffWZLM8/5J1gJVDkMp7er3ulXyR/GutZLjX2qvATMkpt5BOTOdLPLPFhZivULi6kUMa4h+yaEVj&#10;Kejk6loEwdbY/OGqbSSCBx2OJLQZaN1IlWqgaor8VTWPtXAq1ULkeDfR5P+fW3m3eXQPSDR0zs89&#10;ibGKrcY2fik/tk1k7Say1DYwSY9FPjs7zYlTSbrTYnZGMrnJ9tYOffiqoGVRKDnSz0gcic2tDz10&#10;hAzUVTeNMUn2BOkF5oDqzZNlagt1ZZBtBP1QIaWy4fMQduUPDc7Pc0oovrxpVBwYUcqrMZ5pLBOx&#10;d6kwL4VRFVU6YlFMCRobXVuICfelxJdsT2KSws6oiDP2u9KsqYi22Xs5pXRrUam+vhMqYSR1qiJR&#10;nBxGtKb4k+/iPd99lgM+mqo0HpPxX5A1WaTIYMNk3DYW8K3oJozs6R4/ktRTE1l6gWr3gAyhH07v&#10;5E1DDXMrfHgQSNNIv4I2TLinQxvoSg6DxFkN+Out94inISEtZx1Nd8n9z7VAxZn5Zqmdzovj47gO&#10;0uX45HRGFzzUvBxq7Lq9Auq3gnrCySRGfDCjqBHaZ1pEyxiVVMJKil1yGXC8XIV+69Aqk2q5TDBa&#10;AU6EW/voZHQeWY0D8bR9FuiGqQk0b3cwbgIxfzU8PTZaWliuA+gmTdae14FvWh+pcYZVF/fT4T2h&#10;9gt58RsAAP//AwBQSwMEFAAGAAgAAAAhADKcWKPZAAAABQEAAA8AAABkcnMvZG93bnJldi54bWxM&#10;j0FPwzAMhe9I/IfISNxY2iIN1jWdEBJw4AIrB45eY9qKxqmSbCv8ejwucLH89Kzn71Wb2Y3qQCEO&#10;ng3kiwwUcevtwJ2Bt+bh6hZUTMgWR89k4IsibOrzswpL64/8Sodt6pSEcCzRQJ/SVGod254cxoWf&#10;iMX78MFhEhk6bQMeJdyNusiypXY4sHzocaL7ntrP7d4ZaG4eKT4/WXz5Du+rvgmR87k15vJivluD&#10;SjSnv2M44Qs61MK083u2UY0GpEj6nSdvWYjcyZIX16DrSv+nr38AAAD//wMAUEsBAi0AFAAGAAgA&#10;AAAhALaDOJL+AAAA4QEAABMAAAAAAAAAAAAAAAAAAAAAAFtDb250ZW50X1R5cGVzXS54bWxQSwEC&#10;LQAUAAYACAAAACEAOP0h/9YAAACUAQAACwAAAAAAAAAAAAAAAAAvAQAAX3JlbHMvLnJlbHNQSwEC&#10;LQAUAAYACAAAACEADnbaw5cCAADYBQAADgAAAAAAAAAAAAAAAAAuAgAAZHJzL2Uyb0RvYy54bWxQ&#10;SwECLQAUAAYACAAAACEAMpxYo9kAAAAFAQAADwAAAAAAAAAAAAAAAADxBAAAZHJzL2Rvd25yZXYu&#10;eG1sUEsFBgAAAAAEAAQA8wAAAPcFAAAAAA==&#10;" fillcolor="#006b54 [3206]" stroked="f" strokeweight="1pt">
              <v:fill color2="#002654 [3204]" angle="90" colors="0 #006b54;64881f #002654" focus="100%" type="gradient"/>
              <w10:wrap anchorx="page" anchory="page"/>
              <w10:anchorlock/>
            </v:rect>
          </w:pict>
        </mc:Fallback>
      </mc:AlternateContent>
    </w:r>
  </w:p>
  <w:p w14:paraId="4527BFDD" w14:textId="77777777" w:rsidR="00DF7A21" w:rsidRDefault="00DF7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B4956" w14:textId="77777777" w:rsidR="000F01D1" w:rsidRDefault="000F01D1" w:rsidP="00C20C17">
      <w:r>
        <w:separator/>
      </w:r>
    </w:p>
  </w:footnote>
  <w:footnote w:type="continuationSeparator" w:id="0">
    <w:p w14:paraId="09F2F18C" w14:textId="77777777" w:rsidR="000F01D1" w:rsidRDefault="000F01D1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DA68B" w14:textId="77777777" w:rsidR="00CC0560" w:rsidRPr="005177C4" w:rsidRDefault="00CC0560" w:rsidP="00CC0560">
    <w:pPr>
      <w:rPr>
        <w:sz w:val="2"/>
        <w:szCs w:val="2"/>
      </w:rPr>
    </w:pPr>
    <w:r>
      <w:rPr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02F0B42D" wp14:editId="673CCA22">
              <wp:simplePos x="0" y="0"/>
              <wp:positionH relativeFrom="margin">
                <wp:align>right</wp:align>
              </wp:positionH>
              <wp:positionV relativeFrom="page">
                <wp:posOffset>0</wp:posOffset>
              </wp:positionV>
              <wp:extent cx="2707200" cy="122040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07200" cy="1220400"/>
                        <a:chOff x="0" y="0"/>
                        <a:chExt cx="2707640" cy="1219200"/>
                      </a:xfrm>
                    </wpg:grpSpPr>
                    <pic:pic xmlns:pic="http://schemas.openxmlformats.org/drawingml/2006/picture">
                      <pic:nvPicPr>
                        <pic:cNvPr id="35" name="Picture 35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14400" y="234176"/>
                          <a:ext cx="1793240" cy="755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0" name="Picture 160" descr="A picture containing background pattern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37" r="2" b="44925"/>
                        <a:stretch/>
                      </pic:blipFill>
                      <pic:spPr bwMode="auto">
                        <a:xfrm flipH="1">
                          <a:off x="0" y="0"/>
                          <a:ext cx="1435735" cy="1219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64C7B" id="Group 2" o:spid="_x0000_s1026" style="position:absolute;margin-left:161.95pt;margin-top:0;width:213.15pt;height:96.1pt;z-index:251676672;mso-position-horizontal:right;mso-position-horizontal-relative:margin;mso-position-vertical-relative:page;mso-width-relative:margin;mso-height-relative:margin" coordsize="27076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rHZCAMAAEoIAAAOAAAAZHJzL2Uyb0RvYy54bWzUll1v0zAUhu+R+A+W&#10;kbhiS5N+hIa100RhIA2oGIhr13ESa4lt2e7Xv+ccJ+3WdRowCQku5vkjPn79+jl2z843TU1Wwjqp&#10;1YTGpz1KhOI6l6qc0O/f3p+8psR5pnJWayUmdCscPZ8+f3a2NplIdKXrXFgCQZTL1mZCK+9NFkWO&#10;V6Jh7lQboWCw0LZhHpq2jHLL1hC9qaOk1xtFa21zYzUXzkHvrB2k0xC/KAT3X4rCCU/qCQVtPpQ2&#10;lAsso+kZy0rLTCV5J4M9QUXDpIJF96FmzDOytPIoVCO51U4X/pTrJtJFIbkIe4DdxL17u7m0emnC&#10;XspsXZq9TWDtPZ+eHJZ/Xl1ac23mFpxYmxK8CC3cy6awDf4HlWQTLNvuLRMbTzh0JmkvhXOghMNY&#10;nCS9ATSCqbwC54/m8erdnZmjwX5mPMYwMDPaLRwdyDGSZ/DXeQC1Iw9+zQrM8ksraBek+a0YDbM3&#10;S3MCx2WYlwtZS78N6MHBoCi1mks+t20D7JxbIvMJ7Q8pUawB5GEYVyXYkwvHgb4L0kkhXCsP7AC6&#10;xIOnrwivpWHWv3yxuXgTihlOkcZDghG29BoSQXJW11tSCiUs8yJH21AKrt5qYejVleY3jij9tmKq&#10;FBfOQDbAIQWTDz+PsHmwkQXIeC/rGs8f651loP0eeQ+43lI903zZCOXbNLWiBt1auUoaR4nNRLMQ&#10;YJP9mAdBLHPeCs8rXLCAhb+C2JaG/UBQeSsMNTsA9wFUx/EAOSTAZNIfxOmoRXIHbZyO+8kOvXQ4&#10;HA0PyQP3rPOXQjcEK6ASxMBxs4ytrlwna/cJEHurJFSh2Z4HVP4bXuMR+HUIbOh6jNgF4zcl3FEq&#10;J5AbXlj1r2BLrPY/pK+uK2YgBeNweH+Z46SFzFmO7OKDMxz3U2AdIKQEXpvBYJwMu49a2BFwhOcY&#10;arJYf9I5SMeUD+rxNiYFpOKH3X4eu5fjQX+Y4o3T3svHt+sfMs6yWmECKI23QpuY2PMg++Hmhgcr&#10;XObd44ov4t021O/+BJj+BAAA//8DAFBLAwQKAAAAAAAAACEA+USgJbt3AAC7dwAAFAAAAGRycy9t&#10;ZWRpYS9pbWFnZTEucG5niVBORw0KGgoAAAANSUhEUgAAAsMAAAEqCAYAAADwL12VAAAACXBIWXMA&#10;AC4jAAAuIwF4pT92AAAgAElEQVR4nOydCVwU9fvHn11uBVlEBBT/4tXlRZmVR4KpWXaIye+XdgFd&#10;aodQeVX2E9PKq8TMsrIAszzywMrSsgLzqOwA7xQV8gAEuUS52f/r+fKddVh2l13YmZ3dfd6v175Y&#10;dmdmZ2d3Zz7zzOf7eVRarRacFG8AeA4A3gOAcmfdCARBEARBEM6MM4vhDADoDwCZABABACUKWCeC&#10;IAiCIAhCRtROurGTUQgvW7YWuCBOAwCN7VeLIAiCIAiCkBNnqAxj1fdn/Qcfi50DO/YfgtE3Xw+r&#10;k+cbmm84F8kEQRAEQRCEg+I0YhirwOfOF7AHsrLPwp7DJ6FTOxc4X1YHQ27oBj27/R97rnOnAIiL&#10;mwgkhgmCIAiCIBwfV2f5jL/duQ8yTp/T/X9PPy/45JVz8MSbnWHbgdOw58hp9nhYaKAghgmCIAiC&#10;IAgHx2nEMHJTF3f4dnFeo8dQEAuMmR4E9eC0AwoJgiAIgiCcDkcfQIeD4hLxTnllpVkzXK6sFu4m&#10;0qA6giAIgiAIx8bRxTAK2v6PxcyGrNyLcE0n04VwfP5EXgng9JQyQRAEQRAE4fg48gA6jE+LFlIj&#10;BI9wczR4iCtg9MA+sDppLvAc4jAbvxeCIAiCIAhCAhw+Z3hA2HXs74ncWrhY0tbktPg8Tieejzfn&#10;IAiCIAiCIBwQRxbDMQCQgskQrzwVBccLauCZt9uZnAGfx+lwep4okcKXQxAEQRAEQTggjl4ZRiH7&#10;AgrbsNCOcKnStCUEn8fpSAgTBEEQBEE4B84QrdZgc1C5QnmlFr7dHcT+vbXPJfDXXGbWiN8O+bDH&#10;8Pk2V50UyTZaX4IgCIIgCEImnChnWMUsEI+/1/DfNQHesOpFd3jyHXc4XqCLU4Mwb4e3URMEQRAE&#10;QRAcpxHDr06LhYvFZez+4YMnYPn672DYyyoAqIHnH7wbevftxZ7z9zPtKyYIgiAIgiAcB2cQwyUA&#10;kD4s/Ebhf824yPD+Pu3awpsfbxQPlsvk04rn00dj4jmCIAiCIAjCznDknGFTsAzigwdPQd++3cHM&#10;wXIa3oQDiSBBTBAEQRAEYf84qxhGEgBgjgkhrNFrtpGYn1+MXekgMNAPq8jxoucySBwTBEEQBEHY&#10;H7YWwyhIU23Y2CJCVO019NzPwj/5+cXwwCMz2f3NaxaiIBZPO9zEcgiCIAiCIAiFYksxzKwKAFDK&#10;hafSOr0xMfzscwsgK+c85BWXQl5JOXsiSOMNQX6+0LNrJ1jx3iwgMUwQBEEQBGGf2CpHjAnh5KSv&#10;seLqy4VkmBnzyQ4K4ZPnc6GTTzVMuLUNzInyYvfxMXyOIAiCIAiCsF/kqgw3eZFly9ayNIdeQX6w&#10;6fPF+rYDZC63UdgCNlgOPcJ3jo9n4vfbxXmNVmPM9CA4f8kdvt+UKHiIaVAdQRAEQRCEnSFbtNqW&#10;1HTYty+T3b98+QpsTNsPndq5wIm8Yhj/8HQYPKCfbtpFC6facivqhDB6hNEaMWmkV5OJrunkCn/9&#10;Vs58xJvXLOwfGOiXRoKYIAiCIAjCvpBNDKMQTtmWrvv/mgA32DKvHDbs1MDcjcVwQvScjcWwWVzb&#10;RQvwm+JXkyAIgiAIgjCB7J7hvHVF7LZreT74ay7DlKhzsPUVFzi8sgqeDG+jhM8KK7sRaH3A1Agc&#10;LPf1b3VNJsLH8DmeLEE2CYIgCIIgCDtEjsowDpZj1ghj3NqvgD/T4BvGGLPAQL94G8auoaiNDwz0&#10;+xlTI06cz2Ue4ftudWFPohA+caEWenQKELzO8SSECYIgCIIg7A+pxTBLjcDBcugRRmuEKW4IrQdI&#10;B8GH6yvy4VoiiEN5MoWQTiE0zyjRW06JqFmG0eVjfBpyvrgU5m68Gq2GQlh4jiAIgiAIgrBPpEyT&#10;SASAOCE1QvAIozXCFB9s7AxzN1ZAr6D2sOnzRVh5LeViNtuM1xS6yjViV/rf7N9h4TeamjeTi+I0&#10;fgu1oOlGCp/eGPqCO9nM90MQBEEQBEFIiJSVYSb+bgy7Drw9XCG3rA6y/m3TrBj+43jD3+4hgYLg&#10;zDbTgoAV5DmYXfzxF99AVm6hyYm9Pd2hZ3AAtG3jCT1DQ+CG67r1H3Bz7/59+3aP5pPsAYCFALAd&#10;C8SBgX7zN69ZGAgN7Zj1FxeNaRnG8Pdrh0J8rOjpVwFgHgC8bsb7IgiCIAiCICRC6pzhGABIwsps&#10;7IsLQAX1cCLFuEhduDoEln57BUbffD2sTp4PvFpr7sC07IMHT3UdOXE6szEMDbse2rZtA+2820Dv&#10;vr2gtLgMjhw7rZs478JFyC8shqzcAiivrNY9Lsw7edJ/oW/f7sA75GFjEFZh3rXrTzh+6ozBec1l&#10;ekwkTJv2aCUABJPXmCAIgiAIwnbI0XSDCeIZM99l0WqYJGGM2R+EwKr0K5B/aBNYKISZPWL0fVMh&#10;4/Q52Ll2sSBkzQItEHv3HWDxb3v+OqyrKo8e2AfuGHYz/LTrD9hz8Hgj4RvWrTMEdvCDoI7+7P8b&#10;rusGvn7tDL7cvznn4dz5Atj04z62jJ5B/rBn50fA7RWJCmxFTRAEQRAE4RTIlSaRJPzz7e4g9rdn&#10;5yq4pltxo8dyixsJ81QzhXCoYI9AIRx9T7hRIZx1Lge2//YLXN+1O4wYMJg99uOfe+H977dAWVUV&#10;bJg9D/x8fOHgwVOw+J0U2LH/ELshQ3r3gPDBNzLbRzPeY4OgjQJPBm7oEgRHzuSxDnxxcRPRkhHN&#10;RTElUhAEQRAEQciMbE03BB5/r6G66uPhAmteCoCPvnGHbQcqWrPIZKzszlvxBbM4vPTio+zBlO82&#10;w1cZ+3QT5VwqhROXy9j9W/w6MjEc885rsCXnBHusvZsHXCwrYWIYxbRQ8Z04ajC8POtxnU8YhTIK&#10;28MHT0BZ+RXIPJLFHhdbJrBqjIwZOQgFL6s8Jyz5lPmU31syDZ6OX8AGFX765Xbo0TkQNq9fFM1P&#10;GtJasyEIgiAIgiAIy5BNDD/6yL0waFB/dh/9u/PeWwNj36wFgArmER4XOaoli8Vqavjr8z5kQnTJ&#10;7Mk60Zrw41YoqqkyONPvxRdYRRiF8Bvh98Kg3v3B17sd9OzclT2P3mCs4qKofSDyDnjsyTlG/cEo&#10;wDGLeEjfa5iAxjzlrJzzUF5ZBd/u3MfEMK4ftnVe+FIM9O7dDTavWcAew7g5nJcgCIIgCIKwDXKJ&#10;4XSstorsC+Hdu4ewQXVD+vYSBsvl6MWNNRc9hvaIBKzSoqhEG8O4yHD2xJ//HDQqhAWeXPshu3fX&#10;rbfrRLDAy/NXsirukjfjobiolD0qiF1hQF7PHl1070ecJCGsg4B4/WJi72OPomBHwYy8Oi1WeO/k&#10;GyYIgiAIgpAZOQbQGYINqkPLAReULWlnnJafXxx+5/h4VrHdu+19XVUYLRJTt28wayFYGX7ugUd0&#10;/wsD/Z5/8G4YNmwAXCwu0w2AE6q+oGeLMIQwiG/IqEmQV1zWaP3Q3zzz7WTmb160cCo+NI57pAmC&#10;IAiCIAgZkd0zzGEtmvv27Z7UQiGss0cI9gNBaGJVGC0S5tCrbTtmkRBAcY6JDz2DO8BTT4+HfiOe&#10;bLIUfM7b00NXKQZRkoQ4vq1jRz8mrDGZAoW1sH4G/M1bSQgTBEEQBEHYBluJYeCCuIQPGrNECDex&#10;R6D9AJMiZq5+D3bmnTFrITiIbsNLDekRAtNeSWTV3re49/jLFbNZZZg3zWBTCTFsiDCIThDAaKHg&#10;ld5GvuPZr10V1Xr+5lIu7AmCIAiCIAgbYEsxDC2siKbm5xf7TuO+3g/efZk9+GXadrOE8KxbhsMt&#10;1/WFm67p3UgIz5+3ShfNBtwuISRFIM+/msiq0M2B1goUzmLfsYABf3MCtWUmCIIgCIKwHbYWw5aC&#10;4rH/lKlvserqyvlTdfYDH6+2Zi3qn/yz8PLDkxo9hvaIpK0/MgsEVnaffW5BQ9IDT4pAMAJt9JAB&#10;7L5gixAPohODwhrtEfqZx0tWfCEW8Jm84QZBEARBEARhI+xJDKOveA42q9hz+CRERQxslNzg49Wm&#10;yQzJ4x+HccPuZD7ijbt3wrqjGRDs277JdHPmr9TZI5AV782CFXrToO1BGEwn2CKwY53AvWNuZxVh&#10;fWEtYMA/HGO9TUMQBEEQBEG0BHsRwxrUtig03/3sKyY0//fa1eouZgYbGjQXs+lT+OngH3Bt8P/B&#10;E3c9AG898UKTaTDZQRDXp06dhTeW6JrlsaxgoTVzc3TuFMDEsNh3LIDrrecfnktRagRBEARBELbH&#10;VtFqloLe4rEYU4biFAe2ofDEiu+bm1ebPWjuzxkLG2UK42C4wfc8w6wL329KZM018opLGzXC6H9D&#10;T/ZXyBcWD6bTB6vW2FlOFJnGGH3fVOZH5nFrmCkcRq2XCYIgCIIgbI89VIZxBNpY9PEKNgNBjM5a&#10;+zHrJmcuOMhO7BcWvMdC57odX7/baEn6yRFoi8i7cFFXPW7bxhMenXgPs2vgtFi1Rp+xWAijQBYG&#10;5nH/cIyeEE7g3mESxwRBEARBEDKjdDGMFdSlaGUQUhiEmLLiS6UWCWHQG2SHyQ6CPQKrvVi9BTOa&#10;aWAVuWdwALt/8lw+7Ny5j4lhsbAWMCCQt/IoOQGMl4sGgMgWZC0TBEEQBEEQrUTJYhh9wqnotxWa&#10;VAgxasj/VusPcWsebL0MXKQmLPmUCVv0Hv9z7Gq6mbiZBjJoUENTDmPJEaDnOxYP6tMTyKV6g+aY&#10;EMbkiaeeHt8/MNAvjQQxQRAEQRCEvChZDKNY7Dr5xYVMUCa9PYNZGdAnPCllOZy4XGZ0Ruws19XH&#10;V+clxv+fv/0unV9Yv3Md3vR9wGKLBNojBItEfmExewwtEoI4X/rJRibWxYP6hMrz6IF9BIHsjgVt&#10;8Ws8FjsHduw/BN/t+h02r1mIgrjR83ygXUKrtiJBEARBEARhFKWK4cXGfMJRHy+Bopoqdv+xa/pB&#10;J40/dGofAH2694IB1/ZtdsHixhfdu4fo7BEC6O81htgiIWCoJbS48rx4AWu6gRls/dE/fO58AZsm&#10;K/ssE8s3dXGHv85chAcemQl3D7uFdbRDxL5jgiAIgiAIQhqUKIbRyzBtxXsbmviEkVUTJzXpHmcJ&#10;gkjFqu66ddtZfJq3p4duCWh1aNu2IbNYsEgMHtRPJ3TF6LeEFnj7nc/0BfICAFj77c59jcT2NQFu&#10;8O3iPPhgY2eYu/EiLF//ne45EsMEQRAEQRDSo8RotfSDB08NG/PoLKiurWskTg0hCFZoxtcLvPEF&#10;5v2+8lQUxMVNNLkS6FXOOtk0sg1TJYTq7Y49fzILx95t7+vEMjbn+M+z81mmME+nmMsHzf2MVWh1&#10;bQETwPr8diAA/HxqYfX2trAq/QrkH9oEZJMgCIIgCIKQFiVWhrtuTf2JCWEEK6+mQHGrj9BGGTOC&#10;sXXy3WOGskFyQuOLG8OuY4PesJPc5ctXICvnPFuCKYuEPioAUEM9vDp5YqOqMcauYeV5yZvMHpHD&#10;xSz6n1kVup2RLX5rvwJ+r1Fb6UiKXSMIgiAIgpAOJYrhymHDBjDLAHqFxRYJfcSD3EBUtUU/bn5R&#10;aYNQ3pYOM99OhnZeHuCqVsPxcxdY5VYMCmQEB7sZSpIQI1gmUrekw5TXlkMdF+0IJkMYyBRmqRE4&#10;WA79zxNuNV7lRny4Fh593/OwetXrlDJBEARBEAQhIUqzSWCcWvayZWt9sZPbyvlTG0WVWQqK5Q8/&#10;3Ahrvv4JSiuqQa0C6P1/wRBxWxjrJteaZSN9bnsE1Go1HNi7mtkqImNfhSC/drDnhw/x6WX8/UTj&#10;QECscN/Tzws+eaX56vMTb3aGbQcqoGewP+z54SPgA/BIEBMEQRAEQVgZpVWGsQrqu+GbtIbkhh5d&#10;2CA1c9EXtxcuFMOnqTuhorqWVWt/+eMgHMzJhUeiRrdaCCMT7omAFeu3w8xZy+HE6TPMP/zW1Uzh&#10;BG5ziL6mV1eAtP1wIrcWLpa0BX/NZbOW3yMkWLibQUKYIAiCIAjC+iipMhwKAKfRaiBOVWgN7dt6&#10;QNHlKt2AOawUj4h8HkouV0Lvrp2s8honcwvgcmUNaEEL4yMGwor3ZuHD47BhCJ8ErRJJGKuG1e7w&#10;Xh6wfl6u0eUtXB0CS7+9wiwbq5Nw/Byk6DXrIAiCIAiCIKyEkirD2AaudGzkHb5CWkM77zbMzmAO&#10;pcVlbECcmC++28X8wEJyBHp9J4yJYGK7vKISvL08W73SoYH+kF9cBr26BAlNN9JFQhi4Z1gTFzdx&#10;KUarXaosML4wALjEi8ZcCG8lIUwQBEEQBCEdSrNJxPft2z1h0cKpXfn/pdwigAQBwLVY3eXpDfkA&#10;cEw0L/pzG414++vQcTagLfSmB6GLvw9UVNXAmaJy8HJ3hZVLZ5mMYWsh6dwaoY/wHqC8Ugvf7g5i&#10;92/tc0lnmRAeyy1uVKnPaM3KEARBEARBEKZRmhhO5rdQvYooCt04zPCNfWkhTH10LFZ7AwHgVz3B&#10;GM99x0jC55/Om/PxR5uYKL58pRLaeGKE2fUwedJ/BSH8ghUFZ4k5yzpeUAOPv9dw/5oAb9gyD2DG&#10;+xo2YI4gCIIgCIKQFyU23QCenPCz+AEmhF9cAOVVtex/I40z9JtUsFgzA8vP5NOlGnhOCtj7wfdw&#10;sbiMLR5j4NCu4eOhhktV9cwjPG7sHbqX5gP8qOkGQRAEQRCEhChaDGPHNnEjDBSOy55yhQXrtazC&#10;KqaZjm1hvLoMNkpmCOPNM8SEC4PqRIPlMvXWTaiUEwRBEARBEBKgxKYbjejUzgXG3OjBHrpvSBXc&#10;2i8Pbu3TFpaubej69tepWvjrTHVzi7G19zaDC3wxMXFxE5OwG96w8BuBUiMIgiAIgiDkR6liOEy4&#10;E+TrAvOnnG30JA46mz+lYeDZ7A9CxGI4DOwHVvEdFn5jEglhgiAIgiAI26BW4HZHUbgU/bVZ5/PN&#10;ngktBwAw1s5sBbiuw0kIEwRBEARB2AaliWHWoEIYLKeCepjzaJ3JGV6YWAzXBLgx7y0XxNF2JojT&#10;zJiGIAiCIAiCkACliWGMRoP1X+5gqRE3/Z8b3NrPdJMKtEzcM9CN3f/y65+Eh8UD5giCIAiCIAjC&#10;IEoTwzjILBNbGo+++XpIP1EF8UtDTM7wxXedWPviXkF+sOnzRcAbdcTYIDGCIAiCIAiCsDOUJoZL&#10;BEG8Onk+9Az2h+Pna03OcCS74S1s+nwxdqYr5fNT5zaCIAiCIAiiWZQ4gK5EsEt4e3qaPRNv0ZxI&#10;QpggCIIgCIIwF8XnDGNsWtCE9uz+Pf284JNXzsEHGzvD3I1C++IrNl0/giAIgiAIwn5RtBgeM3IQ&#10;9D/fMIAu6/S/sO3AaRgzPQj+OlPBLBRDbupj83UkCIIgCIIg7BdFi+G4uImN/n8sZjbs+OMo9Apq&#10;D5vWLBSsEQRBEARBEATRIlRardYetpyG5/H2nzHzXXjpxUeFwXIYoZatgPUjCIIgCIIg7BB7EcMg&#10;FsQ8Po1SIwiCIAiCIIhWIRbDkQCwxYk2Zw5VlU1SQnnNBEEQiiCCr4Tw15LGUtmiY1223o0gnB4w&#10;UBnGaLI4tCJkHsmiDeSELHkzHvr27U6Vd4IgCNsQxve/YfzWX8K1yOTiOINfec2gAojdgt+Zn628&#10;8qgFQp3hO2HIJpGcn18c/cAjsyArt9A2a0XYhFeeisJBi3ILYSl+wEqhVLQd9SsydNAxjNS+rVjc&#10;x0n8Go4EK5BI+H7SRdVOZyZSdPO18XbI5PunVC6QaT9lH+B+LVqCNXWKfaYxz3Bafn5x+J3j4yGv&#10;pFz+tSJkhwthfNlxfCcoF44shpujVFSNSeM3Z0dqMew0lQ4rIMdv05nFcAS3oilBAJsik4uhVLIW&#10;Khbcp52WaOVy+PIdGpeEhARD7y/V29vr7t49QoO+++lXqK6ta/Skj6c7TIq6E24IDYGM44Z/GzjN&#10;9Nhx0KNTR9mmCWzXFo5kn2/xNL2CO8CUiWNknUZbXQ3/Xihq1TSzpjwIFWXlLZ5GJITxDHCdwReS&#10;jlB+QHBGsMXidaKDIv4YbwSAIADIc1LBZnCHZEVwm19vg++5PZJmgS+1peQ4YaU+hgvLOG6DML/V&#10;qm3A/dFdvDPsOL6+xwCgUuHr7UzgfvM2id6vhp8QHXPk7WkqTQI3QMau9L+7/ufZ+Y2eiIoYCCve&#10;m8XuR8fOge37DzWZ2ZxpYu6NgIULnmf3R98fBxmnzjaZ5tWnomAqzxs2Z5qhoybBCQP2DjmnWTQ9&#10;FqKj72X3w4bGQG7JJZtO89EbcTB27DB2P7DP+EbP6QlhWxyUnLky3ByZ/DJ1qhMJY7nibeS+AmJv&#10;4MF1jgzr7EyVYeGEt6sC1sUapPBjBl3Rsi0aXrGX8uqCw/9O1Saew4Nv5LDwG0tRMInJ+jeX/VdQ&#10;UAKZJ3IMzmzWNNlnddPkF5UanCZ9X4ZF0+QVlxmc5s+MY81O8w9fT1PTnOPi19Q0R46e1k1jSJyK&#10;pzl8+HSz0/yyK6NV0xw8eFw3jRgFCGHCNDhwJonv6JKd4VKVjCTKUPW0V8JkEsLOQgT/DSc5kBAG&#10;7k/9mdu8nPXqnhKQw2YT7ujHH3NyhnHH+Pf8eatg+frvdA8Ga3ygvLIKLlVWG51RidMYE4xKnQYt&#10;Doaqz62dZvTAPrA6aS4oQAhTZdgy0nl1yVGrMXIGny/jl36JxmRInGAgxpErThq+bx2rgHWRgxy+&#10;b6LCirxky3SSleLIJz3mNt3ADZD0WOwc2GHA7kDYFwoSwkBiuMWk8AOPow1okbsL0HC6zNsIuewR&#10;Ao4qhiP5vlXJA+OkIoefZJINSXrk7g/h56iWPVM2CTH4o45FAYVCirBfREI4hc7g7ZpoPnpY6gFn&#10;jg79Bq4SSpVyq5DIBYozCmHgVcot/CQzTAHr48jI/Xt12P2Dpe2YjWYQ3zWwDzwZOw7WbdgOG9P2&#10;6x6v9VKDdqAL1LlZb6WJBtRHtOCeW9toawgD6p59bkGjzwGaCmGlXO6gynDryeSfpyM0SbFFf/i5&#10;dFLBSOPeQDlxpMqwhm9DuSwm9sIy/vuiOEPrImWcmjEcNmbN3MqwQExgoF/K5jULoGdwh0ZPPBA5&#10;Am4fFqZLkBBwraiH+r/rwKXGautMGBHCiJAsceeowY0eV6gQJqwDHnz/pqpei5lDFSz23ZFbCDsS&#10;JISNE8dP1Km5inWxxQl8V0fVD5aKYeCCOPOt2ZPB29Nd9+Dm1B/Z35SUb5rM4HGpHuoO1rdqRYmr&#10;uJ4Cg0IYwYrw1q274P1PNukeC+vWmYSwc7CUX/anlATLcWa7hIYq462ChHDzdOVXACnFxTpoJOo2&#10;Zw4OqSEstUkIsB//rvS/+8e+tAjKTSQ4iKkOdoX6G1QtX1sC3M4DuBw1v8yOFXys5GNFX6FfYrJJ&#10;WJ9Mvl3t8bKkLWwSAi/wg7WzkWrDxAN7t0mQELacHD7wyxFsXbZC7oGu+jjcwOOWVIaBH2QjMIN4&#10;6qP3mz0TVjOxqkm0DAcUwoQ09Oc7KsoltowEJ9xmkU4U/WVtSAi3jK5k62o1tj6eO5yeaKkYBkEQ&#10;x8VNbNKUwxSup2uYqCMsoxVCOJN2Ok5Jf155oUuS5uPrZHYJDaVptIpEEsKtYim/KkH7KMuIUUDz&#10;lmhHKxy0RgwDP9hGYhczbL9sjDbujaMkUNS5lpFdwhL0hTCmdzw/4W7wEfm2BfSEsL1eLidajy+v&#10;XNHBxnzCnejkMcGJ479aS7wNPZuOxFgaWGcxStk/OVR1uLViGPjBNhZTJAxlEN8QEggvPDYW+nXt&#10;1PiF66zwyk4KdpNLSZoLs2c/CeNHNk6NICFM6NGfmkpYTIITnEBE8FH+hOWE0oBDq5FCzTksIkJB&#10;VyPiHWk/aQ0xDPxS2wuYWKAfuRbaORCmxk+EbiFBVnoporyiSrcN8vKv5j1jusfKd2aSECb06U+X&#10;wy3C0e0SZI9oHc7aWc7a5JCFz2KUVI315WMOHIKWpkkYo0lTjh5B/tDBtx0UlpbBybyLutnqb3KH&#10;aj9bDhy3Lzx/bGyTCNb4gLeXB5zg2xmFcNLbM2BY+I32JoQpTUI+lNB+uzmUtFMY56BVK1uPRBdj&#10;b2kSKEaSFLAejsCNlChhEbZostEcDtOEw9XKy0sODPSLHnJTb8jals4eQAEsFsGEdcgtuQSAN07P&#10;4AAUwkAVYcIEidwykU0bySyS+Y7ekX5PYQoSwvaIre0R6VxAlujZn4THwkSXrjWi/8P4TSkV7bkk&#10;hC1GiVX0rlxz2L0Vz9pimLCQ3l4AhyusutVICBPGEC7/04AV8/Dl4seRLuWSPaLl2GIUfym/OpFq&#10;5lUKfYGpP08o//0LN1ukEqST59piNAoesJbgCMcUEsM2JNAVYM8j+TBkTaC1BTHRQIqNqqDCjkFJ&#10;lRiBcL5TJVFkHnFcUDjCIMQEigJrFXIKuBz+eqlWLnBk89++8PsP4/urGJm+G6WUed8iIhXsUw/n&#10;J1l2fcWRxLDMfDa0Bk4WucAHx9Uwu39DS+W7O9fD4SxrjWUkRCQrQMRoRAecCL7jsDVSHGQdmWT+&#10;Gdrz9gqlwUqtIlLGKupcGYV3Br8lir4jMRIKr3iyabUIpVfSE+z9JIcUmMxU1KggfkgBHHysAMqr&#10;VfBvkRf4egDsGF0J56ILYfmAWqfaHk6A4O0TLiX58YFsW2341ruSMLIIR9helIDQOuQ40GfyQWW2&#10;Ej7ZorisWL4+1mQrXZFqEbays1hCpL3HrMkihlmihE8bOV5K8Tz9myuUVrrB6z93gNl/ucCN69rB&#10;ulNq6N/pEmAbkvmZzRfrscFJ/qFN8KoFnf8IxVDCDwi48+gGAMv4pUO5caiMSBmYw6vD9ki8Qq5I&#10;2CsaGVpWCylAShlUJlwNGc49vq0lh+wRLcYe/NW+9l4wkFwMY7ONBa9Ngd7dQqR+KUWD9ogD48vY&#10;bczG9rDiiBrc99WBR2bDALrnvw2AhJ/94WZfgI9urWV+YmPcOaqh0cbUuIlOvU0dAKESE2aDSrFD&#10;ZUTKhKtvQLAAACAASURBVD1WtTQ0WKnVSP07UXIcZhpft+GtrBTHkC2rRYTa0Yks2SRM4erqwiK/&#10;QoICLJrPvVgFricAfDLV4HfAhd3wPj6mqrC/Vs7TfnUDDzct+LethsIaAJezWtDW1EN9aQ24nQf4&#10;Mh/gpcFl8PkD+XB76BXIN+GW2Jz6I/yyKwNmzlou51sgpCObH3DHyVwlJpFkGf3tcJuRPaL1SDlS&#10;vpT/9pUuFNP4SXssr/Jawlzqgtli7Gl/09WeBbHkA+j+vXARbh81GWrr682aHoWu67F6UBfVMKXe&#10;u1vnRs9nnD4HHrlqqApzhdp21s3nx9dGkVp7qR5cAtRQ18V6y0ZxG/e9L1zvp4XCCgC3f2sgrFtn&#10;yCsuhQs5lVAfoILEX9vB8P/zgv/ucje5rO37D7Eb4XCk8kpAmkwju7vyAxzlfZpPPBeY9jAIKFKG&#10;y/vOgJRiOMHOBpQl8/1UvJl51Zl00t1iNBJdlRBOZqTwIdttUpHkYrjw0hV2M2tlylTgkVELdTX1&#10;EH1POLz04qPYWrjRNLvS/4b/PDsfXM8D1Laz3nq61AC4769l1Vq2UYrrwKvKA8p7mifiTfHJoFoY&#10;3+ciYLO/R7YEgrqgYeIxIwexv29+vBFUZ9zgAzcVDA5RMStFbrk7vLjLkyLXnI8SUYi5HII4nrx8&#10;FmEvWc3Uctk6hEo4eCmHpzjYGyWiRJpEE5fxS8mK1SriJbqqk8g/Qyk6KYbbaxMOxaRJYFUWhbCX&#10;iyt8uWI2LFo4lQnh5KSvYcbMd2FLaoOHHy0Xowf2AThXzQSs1cgDJoR7BneAlfOnsvbGtTlVVln6&#10;Oxmu8FOWBlQqgG0XAWoLGwT2hAl3QVzcRFYh9jxXx95Px7Z1EOxbBTklriSEnRdBEFt7NLch6GBl&#10;OeF2MFgkgewRVkHKQZP2KITFZPD91AtG7F32VvVWGlIUKUpF1X2pLHl2WVxRjBhGa4SniwskvT2D&#10;CV6sAA8ZNQlmvp0MKdvSYfLsd2H0fVPZtOPG3sH+qs5Y7/VVXFjfPWwgDB7UD4L8rFd2RlH7wM8e&#10;oPk4kP2vrQUI0njrqt4THxgFtdX14FKugsT9nhCxNoClThBOTQkXqlJ7iH3tOCXBliQoOI0jgjcL&#10;IVqPlL8NczrK2QOJfDuJT963OoDYtyVSdTsU8uVLJLxyFM2vqNgVihDDaI9wKaqFqBGDmRDOzy+G&#10;2JcWQVZuIdR2c4OaYW7sL/qFly1bC+Miw1k11fV0DRto1xKYLaJYxW4uZwDqqxsWsnz9d3Dn+Hj2&#10;2movF3A9BeBZ0DAdrqc1QD9yXkk5q3jr812R1dszE/ZLtkxn2VQdthxfhdoQyB5hXaQ64clxsKpp&#10;NhfEc6nLnFWQavuJ/dtSnqzY3eevjMpwfsNAOPQII9NnJUJ5ZTXUXe8Gtd0B6tyA/dV6ucC7n33F&#10;xPLqVXOZlUH9VzUTrOKECUNpEyhoMYnCK1MFnj/WgNuuGjYv3tyO14D7uYbSsJtLg1B1VauhvqKO&#10;CW440DCd6/5qNm/bfVpwPwRMRLdEIOPAvLr2rqziffDgKdj/5+GGx72tOyCQcAhSrZTzaQq77ytv&#10;I8Yq8EQi3g4C+u0JqSrDjmofEK6YUIxay5GqU2m63vcuW8JIT7vLsZdcDPt4usPQPj0hWONjdBpV&#10;uZZ5ddE2gEJ3x/5DUB3sCjWdGk+nvd6FiWQUyzhtatIbugqxx94GoYo3dn+/FrwKVeB5TAXev9Qx&#10;Qev6bw30cGvHPMc4QK9v12DwcneF2Psi4MCPq1gji7OZX7K/5w40/N25dnGDRxkARtx4PZvvtm5d&#10;oVOVBxPRKJDb7NMyYWyJh1nbo2HTb039CXZnHAVVB3cm+s2Bmm44HVKfZVNDhpaTrKCdfpiZI/wJ&#10;20NikTCGVPt7Q5VgqarDdpdjL7kxdeqj97PmEIcPn4Y7HpxmcBpvF1fw9vRg9/fuO9CwYsFqqIbG&#10;ldJqPy24B7oxsYx2CRx8tuPrd5m/eNeuP6GsvCG14vLlK7AxbT+oD6qgrl4LIwb2gTuG3Qx3jxna&#10;KJ0C53v+1URI+jqN3bDS3DP4ah4y2jIEUHQvXfJSo/mxqoti9rtd+yHreCG4nFZDZTcXsyLZMBbO&#10;vY0rJG39kQn8mmvMVMJ6TTfe+Hij2fMRdotwBi9lTBZFrLUMX14NU8KAOrJH2A80sIwwRCj33Fqb&#10;HCMe9TTu9ZYiuSjBnvZJkothX14R7tjRr9lpzaHuWgDXSjdY9tlWuDHsOuYxFm7ABe7L81ey+90C&#10;/WHzmgVN4tkEcJ7M3SksqWLfvkzIu3AR8guLdc9jRTiooz/cO+Z23fLF9O3bnd1mw5NsGSs/2QQZ&#10;x8+BS54ruHRTQ52L6TdU6VMP9fkNZmUXdxW4FAPUu0Cz+cmr126D9n7tYN2G7VbZpoRdkCyxGA4l&#10;Mdxi4viBxpZxQgkyRfER1oEGrRKGkLMqLH5Oipi1rvYUsya5GF768UY4cvQ0ZBzJMjpNcW0NlFc2&#10;jjFTG+nAhlaC6mtUoM2ohZiXFkLco2NZhRjBavGy1Vuhpq6eWR8WvPW8WeuIA/Lw1hqEZcyft4oN&#10;wsOqtLbetKjF1hpt3F3hSnUtqA81iGI0T6iud2tiERGz+1AW7H5mXqvWl7A7hCgcqeKywhxodLst&#10;SObb0BaXv0PJHkEQdo9GoitMpc1UaPG5RImOLfEkhjm5JZcg+RvT28JVo4as04XML4yxZkh1QT1A&#10;gOHBaaxyGuYKFYfrWcMKvKHFAe0GbT3c4P15z8N9990u0TsyzezXngSfdm3ZOt3QJQimTvpvo+kT&#10;lnzKBui98lQU/F/Xxop3yYovWIqFygvfNw2mI5qQJmF12O6icBRGV77jt0W3LakvRZZykU8D86wH&#10;/d4IfSIlEqSpZpykJ0p0Qj2Wf9cVbwtSRJitq0+D6F23bjur8qI9AX3BVd3cQetlWBSiINberAK3&#10;EneoLdHCxeJa8KwE0LTxghUfb4Tt2/eAt09b6BzUQSc6I8dZf5wQ2jKKisqgtKQMjvyTDeWXLsPJ&#10;M7ng5eYGR8/kQ88eXZiVAoU+DvxDIYyk7/0bNvOKNnqPp72SyIQwDhys9yMhTBiExHDLmStD9XQO&#10;P/DIaTeJl2EAZAI/UJMYth5d7UUkELIh1Ym0OctNlnD/mGAPUWuKEMOVAVpo46aGb3fuY2J4+ovR&#10;sGPidHA9WAc1txgPvEDLRF2AFiAAwHuvGupBC7nFl6Cjny98//sBKK+objT9lNeW6+63xcFynQIM&#10;LLV5Mk+dM3va1Z99DYMHh+mqvih21W4q2HP4JPQfGg3eXp7scQSzlOu7t2iVCOeAPL0tJ41fhpS6&#10;GUWyjH7QUBkq0em8akRZ1NYnkhpTEJwIiU429ePUjIHTpEg0eC/SHuL2FNOBrjrEhaU34EA0rKQ+&#10;/+Dd4HKpjkWjNQfmCtdVNJiMe3bqANu/SoTXnntYN9fLT42HhdNjdf/jNFEjB8HJ3AImbBvErarR&#10;/5crqyC/qEz3P94P9PfTCeEgjQ9bLi5L4MDPq+DL92fr/lerVPDF9t2se97pwiKWGFF/gwpqewHL&#10;UM5xq4BDlcXs8arB7ixLmSBMIKUYdobLtgl8VLWU9JfRKiGVz0+AmidIi9JbehPyIdU+w5KTLans&#10;Vr72sB9RjBjWdgFQu6mZpxYtBei9Zfm+56obGlyYyPB1qwQmZpG84jJ4d9la+GLTD7rnR4y8De4e&#10;M0T3/13DBsKCBc9Dj+CO7P/+3UOYgI4ZO0I3zebPF8D3W5bq/n/hqShISUpg0yI9QgJZtNmQm3rr&#10;pvnu2z2QvuvPq+9JqwUvr4bueVcGujaKXMMBctp+aoCb1OxxY3YQghAh5Zm1M1wCL5Fppxwvw8lF&#10;pMTpIsAP0M5+GV/KE9CuJIgJvq+QwupkLE7NGGl6LbWtieK/57I03bhrYB+TTTeAWx7qr3dlntop&#10;U99ij61OmssaTKjza8DzDy24nTe1BC3cen036BEcABu+SYfMU2d1z0TGvAr9hj+p+3/j9t0QHZug&#10;m+Zk7gV4Y/4n8MvvB3XTvP32ZzB37oe6/z/+/GuYNWs5mxbZcygL7ro/Hjb9uE83zczFSfDeuu+g&#10;R3AH6N+9MwRqvKHCQ8u751lP7ApNNxaJqt0EQZgF7vCXSbyppG7VLEfL5XS6hM+Q+tJuAsWsOT1K&#10;qAq3Zh5z6Kr06rAimm4IoHfYtZsb89M+FjuHieEV782CgUlfw9JPNkLe0XJwz1JDRQc1uGhUPHWh&#10;AZSamnZtIfmTxY2WmbqloZOtMMBNIOv0WSZYBX75vaHZh/CYEAUnngYfQ7Hdo0swG5yHDB3YB/r0&#10;6cXuDxrcT5dpjNXtfiOeZB5hoWptLYSmG9HR98KMxVLEAxKEQyPHgLBwXg2R4uBC9gj5kNqnL5w4&#10;RVBXOqdEI5Efv7k4NWNIGbMWo+QmHNYWw012HJY23cAqqmu1O0uTwKQGbHYRE3sfu2GOMKYwoFiG&#10;3Kbz/vjnEdi9+wAMHdpP95gUCRLm8PY7n7GpDHXSay3vf7KJLeH7H/ba5L0RhJ0j2CV+lvhtJPDL&#10;lNa0GkRINMhFDNkjriLHoNX+/IpFDA2SdTribRinZgypYtbCldzp1NpiuMnGx6Ybv+8/BFn/GlCv&#10;RqjtBOB6DliLZXHnN0yaEBpsoFC+WFyme+7wwROs2cUjU9+AbZ8tgN69u1n5rZkPrlvKtnSoa+8K&#10;NRLEpGWcOgtPvyr1lV6CcGgEu4SU6RK+Vk5iIHuE/GRL3OxGQBDECbT9nQqprsC0xnohlRgGLv4V&#10;edVJcs8wNt3YmLafCThzwQxhdRtX+HLHL7o5kpO+hh43T4TAPuNhyKhJTCiDqPMbDrjDRhYV1bUw&#10;/vHXmE3BFuB6Ymc8lZsaaq9TzPhEgmgOqVMWlIgc6RJjrSiGEyS2dpA9wjByddBCwb2Uvx75iB2f&#10;GBvHqRmjhMesSUG0UpOLFKvWarqq2GC6Bx6cwQTm6ys+h8t1tVD7f25wqrSEVYExsgzFsXDDrm9I&#10;8eUKuGnU0/D66x/Ltr4ovp99bgHMfDsZKtRaqAlzpYQIwtpIuRNxxsvicqVLJPOqbmsIkyEjmewR&#10;hpG7nSxeTv6bf2+oU53jItW+xxpXFqS8OuGcleGWgtFjKHzRHywWmJjRe2WQCmoHurOsXowtE98w&#10;s7eygwvU1tfDig3b4frbHoH586QTxSiCZ8x8Fwbf8wyrgNcHukHVzaqGltEEYV3owGh95EqXaO3B&#10;hewRtsOSeCprglW00/w7Sk1PHIswhcSpGSOD7xOkQJExa4roQGcM1pwixJ3lCFcy7+1VgcnEZjvD&#10;M6q4QwJzivccPA7L12+Hz7elw8P3RMCwYQMa+ZBbClarf9r1B+w++A9crqwBrZcLqPq5Q3UAiWBC&#10;MiIkXLYzVwTlSJeI5oK2JVXGBO4plQqyR5gmm+evSvkZmCKc3wShk0gVfLtHKkFozRPaZIkEu68S&#10;kyUULYYRtBpUe1k2j8q1IcoM2zpPB4CRE6dDUWUls1bgzdvTHfr36AI9Q0Pghuu6ga9fOxg86Gos&#10;mpiDB09B1skz8G/OeTh+Igeycs6zTnkCWAmGG9yhWk+sE4QESFkdcuaDq1zpEkKrZktGeYdKOJhF&#10;gOwRzYMiw9Y5ll25VSaOi3Ph5IoSKOyLUIkSYVoap2aMZAnHKSQ4nRjGphujb+sPezKOscF0coAZ&#10;xBi9tvidFDh5No+9Ym0nV6gLUYG6UAtlpVr49XROQ0TbNsuuBKh93Zh9w1WjghqNljULkVsEY9MN&#10;zF9OSfmGcoadh1CJK1POLobkSJfoyg8CllSFyB6hDKTMX20J/flgOxBVjNNsaOkgzEeqqzCtiVMz&#10;RrJEJ+Nd+ZVOuf34RpHcM4xNN1C4ff6h1MWNq6DfuM7HhWUVZ+UWArRzBW1oQ5UZWx9X9wG4PEgF&#10;NcPcoP4md1D1d2fzBmm8IfqecHZjraCxEUg7NZsGPcqVI9zgys0N9g1sENIghOVH3HSDcBqk9gxS&#10;dUmedIk4C5IC4iW6TClA9gjLUOpJg1Ax3sIrM6n8u0OJFMpEKouEFJ3spPzOK8o7LJtNwtymG9ai&#10;5hY1aMtcQF0H3MLQFBSzdfw5lY8agvx8YdHCqez/LanpTEx7hrpyv7JyoKYbTonUOw4Sw/LbJUwR&#10;KmGbVgGyR1hGooRxWNZkLL8BP+FJE93od25bYiS6utDaODVjCDFrUtg6xvL9nCL2QZKL4U+/3AH/&#10;nMiBzH9OS/1STbAk0cFL7WLw8boa5fmAqemG0yH1AViqUcP2iBx2if5ciJoSu1Jfkid7hOWU8JPS&#10;LXa0zr4kjhWFVCe4Uv6WEyTsepmglKtTsjXdOIF2BYXicgagvrQGbr/lahtnbOSBtgm3HC241Ch2&#10;1QnHRyODaFGMb0shyGGXmGMiKi9SJF6kgOwRLQctCFvtdeVF4ngpzzIu4VcqYqyQhU2YJkKiooa1&#10;4tSMkS1hwSRSKd87xadJuJapoP5gLWjdAbQuKqsvX12tBbfL9dAzuAPrYifmhSeiWMax92+uUOpV&#10;D6Ay/fquGjXUBauo2QZhTZJlGLRDYrgxctol9OPy5Gi5HE/2iFYRwyuqSrdLmIMvr/pF87QMSqmQ&#10;DnuIUzP1GlLGrNn8KpXyo9XytOBeWQ9QCeDt6QZBmnbg7eVplWVX19bC6fyL0Dm4PWxes6DJ8zGx&#10;90FpWTnrbBfq5Q1BGuOapLyyCrJOF4Lr6Ya4NXWgig2yI4hWECNxhRBEl02JxshhlwjnB0jxgUBq&#10;e8RWpUUa2SElvKKVpqB0CWthKKWCco1bT6hE+3Jrx6kZI5V/H6Q4AdTfB9oExYthFV9DTHjY8P1u&#10;yMq7CKEBGngociTExU1s1bKx1fORM/mw8p2ZBjOGEXwNzBdGq0fCtMeZfcIYu9L/hlXJqazRR3l+&#10;NbRt4wpVHVQs0o2qxYSFRMqUa0pRTMaRoxlHAv8MsnmVWCpvHpA9wqpk8G1pT/5hSzGUa5wsQXyX&#10;MyCVV1iKODVjJIpOlKxJVyU04VC8GBbAlIeXXnwU3n7nM9jwwx5Wrf143TZ4asI9MGHCXUbFrCmC&#10;A9oDwEmIjH0VegYHQGAHPwjq6K+bIyv7LOQXlTbEswGAv5+Rlncc7GyHN2zRvG7ddvh25z7WoMP1&#10;X4C69q4AgSoW+2YNML/5UmW1FbcwoSAiZNwxUJXQOHLYJXxFKQVSfxYxJGSsCgqRWAU045ADoWK8&#10;lKcLtLSbojOikTAaU+rEGTFCEw4probYXAxLPoAORRs2iQjW+LRqOaPvmwp79x1gojj7r/XwylNR&#10;zMOLovjWuyfDjJnvMhFqCZh/jMvBbnQIVnRTtqXrbifP5YO3pwdb/51rF5vdxhmFOVaUd3z9LpsP&#10;5/e9ogaXozXQdlcduJ4AUFW03P8cc28EZP2xFhZNj23xMgjFIogvOS6/5tABrVkEu4SUjOXCSsoK&#10;9Fa6CiAJeAAfx6vuzkI030el0ZUGs7C3ODVjlEi4Dwm3dS62Squ1+uV7LQrTFN7Z7dWnomBq3EQo&#10;KCiBPsOf0E2EjSyM5f+KwSQH1RkAz3N1UFtdD2HdOsPkJ8br7ArLlq2Frdt3weEzF8DLzQXuGXIT&#10;jBw5yNrvySrs2vUH/H7gH2b1YLR1gdpgNdSacQj0/PFqpMVHb8TB2LHDGm1T3C4ovvEzVeSbN06E&#10;hJW34XYk9oTUCCkvk+vzggLjtaTyE7Xmu6Cx8wFTpdyz2JqqcJpEA2jSDQwitEfCZDihUSo5Smyv&#10;qyCyJfpejLPBCS7uR6TKyU2x5cmV4m0SrMtbd4CKLi6gOuMCh87lwuTZ78LKTzYxUYwVWLxhk4wV&#10;H38Jm9N+Y/7elqCGOqgHw3nDzeGirYU6lYWb83IduGdVA/h5WZSJTE03HA7BFiHngVSugReOgFzp&#10;ElJB9gjpyeCCOFmGQa9Koyu3igiZsXS16SpSZcRLHadmDCFmTYoT42g+mM4m+yrJxfC7n31llaYb&#10;zYlirBTjLbDPeNZKedzYOyxa/patP7GOcyvnT7V43Zas+AKqqirg1RefMGPqqxw+eByWr9/OuuRZ&#10;AjXdcBgi+AFEypa7xkgkgWQRcqRLSAHZI+RDSJmIl9BbqWS68hPGrRTfp0OqSqctr+hJFbMGot+O&#10;7EguhnGQV0srtYYQi2LtCTUboIai+LO122Du7MlsDhwEZyr1wRD79mWyRy2dD0FBjlXllswL67db&#10;Pg9hz2hEB8z+NnofpdR9rEXIkS5hTSg9wjYk8gqx3LYnpTBWdKLvzPuZMIlEo62v6kkds2YXYljw&#10;dpXYOpCbieIbVFDVzR1Up+thz+GTMHLidPZcxtEsNqDOEnAexNL5kLziMqitqbJ43rwLFy1+rVYi&#10;dLyiM3Z5CeO/nQiFXEK12aUoO8fe7BJkj7AdJaIR8ra6+mNLfHnyRCS/OeP3UKomG3LGqRkjQaIU&#10;FV9bJUuYI4bDCi+WLmrj5TGqTZurzS6Kisoutm/fbr6tz/wwv1crEsXuubWQeeocu1mKGup1A/8s&#10;nldb1+J5a6zTQ8QYmoKCklk+Pm2menq6ewnTnDtfeLxzpw5vObhvVO7RqRrRa4bx/5V2EEwnr3Cr&#10;sBe7BNkjlEGa6ETYGUVxuChD25k62oVKeFXAJpVTPVIlbBAUrzQxzERUQIBmZn5eEfTu3Y09GB07&#10;BzJP5MDooQP8Fy54funZsxfGhoR0HGfrMxVBFFfe4GajNWjN60rWkENTUlL+m4uLuuechA/VGUey&#10;4P2lM6BTpw5wKuvsNZ07dUgqKCh5LiBAE+Wg1WIpAsLtmVIJqxXOhNLtEmSPUB5iURzvZIPsUDD9&#10;zTOZneVEXKrfn9xxasYo4Z+lFEWB/vx3IutATGM5wxElJeXHXVzU0599bgHc8eA0mDlrOXsiJWku&#10;eHt5QPI3aTB01CQICekYUVx86S05V5poyG9ujoKCkp21dXW97n9wuho/r8i7h4K3dxvtH/uPQuyL&#10;C9nnd+xo9gAelaKEs01CWhKcrDojFSUKF5tkj1AuafxECqtLc7n30llIcqKTNKmKDkryYEu5LrIX&#10;bfTFsKa4+NIH6IlLT/8r4I77p6qFwW8opt5dthauXK6o27bxnfqw7iHw1CP3sefOny/cbewFhKYb&#10;vYI7SPtOnAih6QbmDZuiqqr6Ej4d6K+BhGcnwKOP3AMurmomhHFg44ncQoh6Zp5wojOnpKT8H1sH&#10;XxOSkUKD5qyKHM04WgLZI+yDbH5yGsrzYlOc5H07gyCWqsmGreLUjJHN9zdSMFY0xkkWxGIYvcF/&#10;1NXXT8JqMEZ35ZZcarQOb3y8Ef788x8XDw837Y6vlsGDD95ZgWH2vXt3+9zYyk599H7W6W3LFwvl&#10;fF8OzeBBDSEEgwf3M/k2Q0I6Dvd0d1+3ad1CiIoaBZXVNdrICTNU+m2chSr/wQNZ11y+XPErXUp3&#10;ODLpM5WEBIVV9sgeYZ+k8s/Nj1sJpBIYSiFJwvbESkCqq6xKLGY4THVYEMNhKIKOHj7dY+TYOJWp&#10;KDSsKu7//YhLZWV1taen+/UUsC09rmWNm8ph042tW3dBwtyVzb62t4/XQ1euVP7q6upSj0IYq8GG&#10;EKrEr89b5YFe2/JLFV/Y5cYi9Mnh/iu6bG59lGaXIHuEfSP4MCN5J1GhYuyIVopkB70KGSHRWAKl&#10;NklKk/D7GcMHocsCimHPioqqfZ+sSvVAMaRfDdYHq4pcELvn5RWlNbey2HQDK82jxlFhqqXoN+UQ&#10;mm6IT1r639DT4NJR1LZp43nbk1Pmq40JYTFYJcZBkt4+XhOpymT3lDpxrJFcKMUuQfYIx0OoGOPl&#10;4ht5+/SWRRYpD18u7mQTOzLhyHFqxpCqEu4rpwZBMRxWUVHljqLVXARBfDLrbBdMKzD1hRaabuiL&#10;7PpiyRIUHI668pZtKxTCKGpR3O4+lGX2fNv3H2L+8LNnL9AZjP1S6oRxRrbC1nYJskc4Phn8knQE&#10;rxoP5ydhmXb8zvs72MDtUAlTQpS8nVL5PkgKZNMgzCbRvn07Y6kSRkGRGx3/lsvhQ6d66AviQYOa&#10;b6xVV2hhD2Inpr64vtk3f8N1LPpOd0AWC2EUt5biq/Fx9s1uz2TyS5AkhOXB1nYJskc4H2lcKISJ&#10;xPFcO6wcxzmQXUIq4aaUODVjlEjoHe4ql78cRfAxvDN+5GCLZzYiiNMHDzI9sAvxuFQPqgpVs9M5&#10;O7iNPAqaP3EYcHNvEH4wrRXCwRofiI6+FwfgUXMG+yOdV4+oy6C82MouQfYIAvj3L0Gvcmwv4tgR&#10;Um40Ep4Q28P2kVIryFIdRjFcUn6pYu306Y9pzcmu1UcQxHl5RT1zcy+uwmpUYKAf9DQjSk17lKrD&#10;zXKi+W0UpPGGvn27A68ExrRGCCOP/2c0VFZWV1CnMrtjGQ2Wsyly2yXIHkEYQyyO/RQ+GC+cr6c9&#10;4yxxasbIljAeMFyOqwesA523j9czLhXqcTGRIzyXr/vO6MSTHhgJXf8vGFzdXOH3/Ydgx6+ZTAzj&#10;bfl7X6hXvDdrPP/RxYVd2w2ymhmw5VlcBzVn1FDXxfpvzBFwOQPgJqoK48nKkL7XsA6AYg/20LDr&#10;hbu4Awz7ZVdGIyGMmdC339IXunQJAk8Pd3h1SRLox6uJp50ah2Pn4CESVXaDMFCOkl1si2CX+Fmm&#10;tSB7BGEOJVxQCaIqjH93lNRFMd7O919SVi/tZbtImQscL/WJv9COucTLy2PK7NlPJv3y+0GWViAG&#10;BdLsabFw+7Aw2P/7Udi3LwMS5kyGZy4Uw6T4BSyWy9u7Lasmenq64w8uZ/Kk/3bVj2hbND2W/f14&#10;zdcgJBu4Ha8BVaUb1PaS8m3aH66nAFxP1zRa76R3ZrLPAMUuJn8IPPif0cAFUZr+GdSrT0UxcYvz&#10;/P33UYiOmwh3jLiFxbIZitB75614KCu9/Fs737Z06dU+SOE7ChJFykCwS0jRplQM2SOIlpLB9xnx&#10;FlbM2wAAIABJREFUImEsVWXTXIQmC/Zo75LypKKrgtu+y0m01Mc58cC55IKCkj9R9AqgdxTFFDbY&#10;KCouY4Jq4+adrPnGoLunQNHFUtZMY3jYtTBzRnT9pUtX3hWWhZftw7p11i0LBTX6UPE2ZECfRivh&#10;+m8NqH6vA/di8hDjNsBtoS+Ekfb+Dfsq/CwEcBsPC8fUHV30SjIKZvzc8ORj4kN3w/gJM5l43vBN&#10;wwnmhx9uZI1Qflq/hH0uAtjZLjQ0qKqdb9sJ8r1jooVkcl8gVQeVh9R2CbJHENZCEMYa3vDDlukU&#10;9tqIg1KX5EHS7dwoRSIgQBN104Brq56fcDcTRj9sSYQRI29jYgpzbU+dPguduRcYL7OjwLpcXgHr&#10;1rwJVVU1WwICNLP4otDwXTr5ifG6ZZ88f4GJaSTjSNOYLxxQp/6rGuCveqcUxew9/9WwDXBbGOLh&#10;SXNZ6+Q5iz/VPSvaxkL0Cp5Zx2I1GE88npgyTxerhm2ZEbTChA2NgaysM+xEB0XzrdeFwsIFz0Pb&#10;tl6zaPCVosnhB60wskUoFqnTJegEiJACoRHGcBsNvLPHE7ww7mklpEdSMazSaptk2CaXlV6Orqmt&#10;g0WLU2DTzr06f2lUxEBmj+gz/AnoFdwB3nptCrtsz0et6ufg4YovxYYbpjraGaPKRw2uIS5QHwBQ&#10;52bNt6ws3M4D1J6tMyqATTGkdw/YvH4R8Evl+juSiPJLFZsrq6s1k559U4WCGE9ywofd3MhigZVh&#10;tEaEhgZBZWVNkb9/O3+ZN1CEjB5LeyaH/8YcfVCjVAHkw21w8pAogV1iq40qaGkSHfTTHWDwlKMS&#10;w7/Dcton/OzsRC+ZX8In5CFWqmNgIzF87lzhy507d3gzJeUbWPrxxiaNMtA2kbE7GZYu/Ryio++r&#10;r9dqT3fw940ykWealp9fHP7AI7OaHUxnjHpXFdR3coW6EBVovRyjUQfGpbmc1YL6fC2oa1v2njCt&#10;Y/OaBRAY6FfKvVaGdiCa4uJLb/n5+Uz+4vPtcNfdg+G1/71v8OQErwSg1UWtVmdpNN63yrhDIjFs&#10;mq38x+8s/lBHEsMavm+0lufP1G9dakgMOycavv+RqpmEPuPsaF+H26ZYAevhTGRKlSwhtklEohDG&#10;SK4Zi5MMtmXGx1Aox8TeDyqV6qMO/r49mwn2j0SxtvKdmeDdTGwbCm2xf1W3grVa5in22NtgocBK&#10;qr3iWdBghcD3gu/JkBDGijsK06F9DLdXRnBbvjV7MgphaKbdbomfn88UFAL/fXBULZ73YAKIIbAN&#10;8/0PTlfX1tX1KrxYusF+t7JDkMlbr3bjny8NlLJPrG2XIHsEITclfB/0gkyva08NOMgrLD/9pTp5&#10;1onh8ksVK1HoNpdNi0kQfhof8PPz+ceM5eMPKaJv3+6lSW/PYHm4xkB/MvpX8VK+MTCKzeVoDbju&#10;rWNpC/bQtAPXkSVD7K0DOFDN3oMppj/3MPPublq30OBUKIRxW/JBc7FmVruyq6tr6tD2YixSDcGE&#10;j4dj/6fq4O87yoG6AtkLW0UCOIxfniTvtv1jrWYcKXRSRNiQRH68kRp7ukpAYtg2SLLdBTEc5u3j&#10;FYhCtzlQMOEgLvQDmymYsHIcMSz8xtLvNyU2SpgQExDQMLgLs3Cbw7WinqUtYIVVfUSryAF3uE64&#10;bqwKfLqGrbM55GSfY1MJgw3FoDVi77b3xULYHO+MpqSkfMeffxzzSP6med2MsXqHD58GOx7Zaw/k&#10;iMTvcN4xKpIEsMPS2nSJHDrwEgogWYYui1Jm1VoTW0fROTNjpfieCJ5h5tsM7DO++Tk4H70RB6NH&#10;34a5woObsUoICKPffWfMfBc2/bgPykVVSrRIhN3Qs9GAPUuo9VKDKtS2A+5cagDUBS0fECeAVokT&#10;eh7r6HvCYdHCqcB9g/HmCuGzZy9s8fTyCI+cMEOlv0xjYCzbA+NHpIWEdBze4jdhPo7oGc4UXc7O&#10;4PeFv5QAYRpH8gyLac333NbrDuQZJkRkS5x9aw9xUhn8kj1hG5ZZu0CgNmMag7w07wPY//sRr8rK&#10;6r1m7swyuCBOR1GXmvQGjB54NW8YK5JYuTQmhO8a2IcJcGM2Cqy8ooXCZW8tuJ6Q10LBrBAngL02&#10;roMpIbzx/dcg/9Amk3YQsWjFbbRz7WJBCGfybW1uRfg3S4Uwcq5hWj+zZ1AuQtVV7lsY/5wi+A82&#10;gV/iJiHsvLTULrGMvjeEwtBPjrI2GoV/4BEkhG1OjLW/Jy0WwyhaY19cCOvXf++FFY+CgpIFZsyW&#10;zb9IL6CPeHXSXCb0xKLYGA9EjoCxY4fB7NlPmn5DogF3qgPSZhazBhkHTA+I04dH0TVrB8Ft8uWK&#10;2YDbCLcVv6QeZmYVPqKysvp8Xl5RT0uFMHLD9d3AxcWlaRg0QRCtwVK7RI4MwoMgLCWZX6GUCqWP&#10;VyHLku3xtbaVU2jHzAQWWhX0WzGL8fF0h/EjB4PgPUVBjMkTv+8/BPNef2Z6+aWKGG8f1rShucpl&#10;Ip8mvm/f7vGrk+b6Hjx4Cj5b8w3s2PMn5JWUN5lhc+qP7O/Bg8fNfnMeBXUABXXgyi0UNZ3MntUk&#10;Qjaw+lI9eFg4LzYw6Rkawuwg+uDguPEjBsGjj9yLAhj4wTCZby9zRpGHFl4sxZSPUevXfw/zln/e&#10;IsvJrbf2qw8O9t9t8YwEQZhCGJn/t5lbidIjCKWSJmPcmpIIddL3rUSsmruvyxnOyys6vWrV5lDs&#10;TmYIFMJJ78xklc13l61lLZnFYDTa4/8ZDdj5rKSkvECj8X6TXxo2Z0BQDD9IsC9ZctLXsHbzD5Bx&#10;+pxFbwatFCfP5jXx2wqgrxiCXEDbxXJfMfqBIQ9AdabO6GA43EavPf8wu2+JEMVBhWNGDoK4uInC&#10;Q8LIcXNHj8cUXix9CEUwDn7737yVuq5zloJ+5d0/fAg81UCOwVxSeoaV4LUkLMNRPcNicCc+p5lp&#10;rO6JayXkGSbEmPMdbilK3m9L0UiHaDlWy6UWN92ILyoqe/uWOyep9UWcWAhjygH+nT9/FRgSziiK&#10;o+4aCpOn/Efbwd9XlZdXlB0U1H6ZmcI4lItiPAh0xWrxyg83wPZfMxsNtjMEdsdb8V5DN+ihoyYZ&#10;FcQgNPLo4mqWKEYRrDoDoD7TfIMMzAfGWDRk9P1xJqvsWAUe0vcamP5itFAFzuQ/tFQzqkHolYlE&#10;Ady2jeftXl4enhiL99V3vxgUwehPnjQpCj78cCNs3L7bYIa0AA6ee+iRMSd5hrQckBgmxDiDGIZm&#10;BuDk8EvFSqoKkxgmxDjjflvDNQylSCgHq+0/xGJYc/lyRd7r81Y1iuASC2EERfC4cSOgd+9ugOkT&#10;+LyxCig2jggfFAZ3jh5Sf911/6e2UBhH8Ioxa3W4bNla2PBNmtFOdpaIYQFTotgSESyANpM1n8xl&#10;/40aF29QdGI82n/vjYAJE+4Suscl81tzXmAmgM+evRAdEtKRffgogH9K2w97Dh43+hkIXQPFYGX/&#10;0y93GO0wKGXLQwOQGCbEOIsYDjNhl1Di95bEMCHGGffb8TxSllAWVrmK3agdM176KCoqe+2O+6eq&#10;BaGEl823fLEQjh3NhnUbtusEJ1aI5y9JYuJvydufNRuJhsu5K3wgREXdyYRxQUHJnwEBmvfMEF0a&#10;LopZtXhX+t+wKjkVdhhoDoJi9HJFpVlCWIy+KMYmGZaIYHPAAXHjxt4B4yLZ8SRdJIKbIyI39+Jz&#10;Go33PUIFuDkBDNwyMmNaDKz+7Bu4d8ztcN31oZAwd6Xu8wPuXxZXkjGtY8jQ/nJWhYHEMKGHs4hh&#10;MHKpWWn2CAESw03R8MJOvJkDmx0JZ9xvSx0pR7SMFGt0+tQXw1B4sTTr6OHTPaKemad7DIVsXnEZ&#10;E194v/+13Vhb360pb7IKMVJQUALjHppplhAVKsboL66srK64dOnKuwEBmpVmVotxxzM2P78Y3n7n&#10;M6MD7vQxx8/LPMU8ps3YemNnODwRwCSN5jzB2HFv9JAB8NKLjwpV4FRuhTBnx4k+4Nkd/H174Out&#10;StrSrAAGkQjGzwU/ExTA3t5tmX0D/8eTGlxWUGAHEF8BEFXWb5R5x05imBDjTGIY9OwSSrRHCJAY&#10;bkqqaDCVnFfTlICz7bfRvrlFAetBGMavtftNV/0HOvj7Rt004NpfX30qykMYJCcWuHgfbyi6UHDh&#10;gK33P1jPhBRe/sd5UDC39fI0WqXFaiTe3v3sK0yn8IqNGTs9IEAzs/xSxVpvH69XTIjiNH4LDQz0&#10;i1m0cGr8IgBftFB8u3OfyQF3PTp1hOjoe9n9I0dPg6FubM11icMUCODxaLg8Y55gvQFxliZCoHd7&#10;dvv27fy/WPMts4aYOsFAa8OQsOvYyYnYzoJMfv4ttp3x80AuXCg2KOKxoo6fX0FBycKAAI2zVTgI&#10;wpbEiOwSlB5hPyTqpQok8RMZZ4ndkjILWKkWCUK5xLc2hrJJZZiDO+WkZ59bABvT9huc8af1S3TV&#10;R6GVMrZp9vH2apQFvHXrLtagw5yK5sszn2AWCjNEsf66JjRnoUDR+MOWRHbf3Aq2Pigqpz/3MIt3&#10;MzR4EK0QT8ZECu2SLbFCsPdRVFS2BM9w3n9/g7q5gW4C2MADuG0FbSzllyvY/ylJc9m2f/rVhpx/&#10;/LyQOx6c1mh+fE+p6xZpa6prNwcH+0dZtkWsAlWGCTHOVhkGXnXSKLyySJXhq8Rw8WuIdP55OvpJ&#10;jZRpEkrrQGfK308og5zWtmg2JobBlCDGSuKOr5YxsbV3Xya7BI9CeM+fh1gsFwpkrEoKVghDUWzG&#10;EERxly4BNVeuVCUGBGgWmLljieA/0HDBQqHf8lkKDGQDp/P1MPfAG1NSUr5Io/EOwO2E1XJTg+EC&#10;2/vCyfMX2DTCgDfhhES8nYWTFSHVAm0Qmf+cbnQSIAhhVxeXExqN96022oGTGCbEOKMYtgdIDDdg&#10;zv6qlAtiR/6+SfV9aLWokYBkYSC/BMTKFGGqFFIlTONolVWpiU1CBFvoivdmJV2rJ2ZRXKHIQhvE&#10;kAEN3eMyjmQxawSy9ovv2OX5zKx/mRjuGtrZ7BXavv8QbI96QR1zb4TH9OmPzaioqIrz8vJYaEYJ&#10;PI3vqNBCkbBo4dTol/IfhXXrtsOnX243y1eMgjGvsNisjF70A/9n9O3w1NPj0Q8M3MRtrh8YiSi8&#10;WLoKPcGrU742mO4A3OuMEWyCDxhE/mxhe2NkGiZ8TOU5xfhZLVqSzKrD94y4DTJObWxyQoMnHUvf&#10;fqm+rq7+b42/90i6PEsQBGGSMDMzTX25YJ7roB0ENRIJYVCgMNRIKITTncxnDvz9SpXTHN+a7emS&#10;kGDyt4rCLqdP3553335Tb9df9vytq7TigLqi8itw+VI5+Pv6wv6/j7KK5cRxI6Fv315wIScXHho3&#10;EsLCroHvd+yFX/460mThKD5v6XMNWwYuq9ELH8+Gz9Z9p7pw5oLrgJuuH1ZVVfOcp6f7CQA41sx7&#10;KuE7rBRvby+/227rGzbl8XHgXlMPJ079a7RSjBnBS995CR6MGgVbt/zUZH0EUARPffR+SP7oNRgW&#10;fhN4e3ul8ODn5Ia2HM0SWlZ6ebuHp/urP/zwe/sJT86Bb/dmNFkvFMG3XNcNvD09YNP6haBSqeCx&#10;J+bAX38cg7Fjw6FXaBf4K+MYW99hw25iz2dn58J9990O2UdOw1d7M+DQ/iOQ9HXT4gTmDuN7raut&#10;X+fn5zMaACrNWG+pCLXGSFAjpDjZWbcjIJV4oO9C64iRqGKXYyeCQEiOsCRNIIIfG34189hgL8yS&#10;sJqforCKupTvda4TppAck9B/HcRPMFq0nzdlkxATVnixdKNaper22v/eVxvzEQNPXFi5/GWdjxgH&#10;2D08aW6TqufG919rNNjLlEVA3N2OR7I9acGXKFQUzcYG2xmqFGOlFCupYCSnGEXw4/+5S79LXIIF&#10;G15TXHzpLT8/n8lCLJ2pphyCzSFsaAx8/uEcdl9YL8EnjNYUtKgIVhYh6WNPxjGDVWa0t8yeFgs3&#10;Dbi2qm1br8kKOQiRTYIQQzYJZeLsNonWvn9HqRJL3XjCah3FrIRUcWpKtIPIhVT7EmhNzJq5YphR&#10;UFCyAFMfUOC++HKiUTGHVU1MWwBuqdBHEJ6CKAy7oScTddGxc6C8ohJOns03KeZQRBcXX1rp5+fz&#10;sgWX9zXcxqBr4oHiW1yRNZRTjJ7g2LEjYPZrukGBlnqCkcjKyuovyi9XeM6Z84HK0MkECv7RQwdA&#10;Xn4hs4oI3ezwJOGfEzks7QHvb/vxV+bXxs8AM4RvuL4bLP14o8nBdgZOJqIUVCUjMUyIITGsTJxZ&#10;DFvLM5rJizL2/D2Uuh1xqyOyrIipgZKtxVEtNOYgdUxdi5pwWCSGOaG5uReXBAf7j0dBht5Uc/Jv&#10;xQhCDyubQsQZVpSzzubBzi3LWFV5yMin4XJltUGRh/aKuXOn4MCvQo3G+2kLzyRD+ZcwGgfavT7v&#10;Q6OJGfg6/3ttkuAJzuE/Dkt2ZGiJWNfOt+2txirfeOKAVghBrAL3BH/77W5dFNzgkU/D3p0f6ebB&#10;k4iX533QbCIGinv0DONyyy9V5Hv7sGqwks66gcQwoQeJYWXirGJYCkFk6VVFpSClOAR+shBmxnRy&#10;YaplemtRkui3BVI2MGlR46KWiGEBnSguKiqrX/PZNvWfGcfMEsZCGoW+XUBcDT2XW8juG2utLDTR&#10;QMHIo9iesfDLFcrP+MMxku3l+St1rZ7REpEw7XGhW1wp33ElWrh94i9frliQnZ3nYayKju8BG5cg&#10;aCXRb5ssgNsDwYGIm1N/ZJVjY+C2vf2WvrpOf2fPXsgMCemYqGBfHolhQgyJYWXijGJY6grWMn5s&#10;sQdRJLUQBoV1X5TyuGSVjml2jpStrUu5vrPod9UaMSyA9oPIs2cvRIeEdGQ7NXNaBqNVYsmiF1gV&#10;GCuhkRNnQOraRex/9MmiZQDFMKZW4MA8TFQwJAKxovzhileEKvGdLTCk4zon5+cXd8UqMSKqBqfw&#10;D82SjaopvFi6oYO/76j581dBcuqPTbYBensFgY8tkMeOHcaq5J2DO7AqLt7Pyj4L9999OxP7zUXT&#10;CRXghx4Zo+3g76vKyyvKDgpqn8IFsNKrDySGCTEkhpWJs4nhMP6epfLGCpSKmjIpdV8thxAGG3Q/&#10;NYWUcWpKep+2AnVjsYSvbXHMmjXEsBgmjAsvlj6EYlCoGKPP1VhlFEUuMiDsOiYEUUBiQ4tF02OZ&#10;EMTK8FuvTWE+YVNWg7dfm8JEZSuy5sQh4i2xRCBhJSXl39fW1XV4OPZ/KlN+acEigsJYyGYeNS5e&#10;lxs86O4pJivsgsc4NmYsqwBzAbyM2yDs6fIbiWFCDIlhZeJMYljDxYpUl3GNIRQwlPI9FRrBjDVj&#10;2taiJIsEVhVPS7Rse24/bm2kPOGweICi2sorgBXU5A7+vlih9Wvfvt0TDz0y5iRaIjA9AoWgGBR7&#10;LFd4/yFmi0APMlZSEY2mHfu75YuFOiH80+4/Yd93HxhcDnZaQ4GJZ7DFxZc+aMG6J/Azthf4RrRY&#10;CFdWVu89eCAr4LbRk5sIYaxgYxU480QO+3/aS48yQYsVYrSLYEUcG2rg+8ScZqMv0j0EXn0qionm&#10;uQmTKgID/dBM3C0oqH03hVcXCIIg7IE0Gwhh4MLgZ74PT7Bh2oBG5GmWQwhDC2yIUiKlVcPZcoVN&#10;IeVn3pXbnMzG2pVhY4Tl5l6cjf7iwoul2sWLV6s27dxrsvIpbvc8bcZSJpiFOLaXX14O111nOEVB&#10;qLzytIkpcrw5fH+XL1f8+smqVA/9yjVWrWMiR7AW1WgfwXWOumso+x9F8Dff/sKEMdJn+BNGXwDf&#10;1wORI1j12w58wJZAlWFCDFWGlYmzVIalrFa1hEy+7VNl+P6GciEYI4M9REyLPJ4SIWV0nDPHqRlD&#10;ypg1i/Yt1q4MGyMjONgf47z8tPXaRVjR/P37D+txwByKRUNkZZ1hYhGtA0LUGAphbAF9/PRZZqH4&#10;YUsiq5SKwWkxog3zfGUyqbOK8M6d+z3Q16sv8LFBBwpfXO8jR0+zim76r5nsveH7QV80gh3lDIEi&#10;GE8MUODfcktvDBgeHhLSMYzOMAmCIKxKgsKEMPA0gzheMNBy8ZDAq16ttRVo+HKEzqmn+WvJKYSB&#10;v75SBhFGSvj+6ZjdFCm3SbglJx9yVYb1wR9hfGVl9YwrVyo9Fi5KUZuqFAu+WgQH12E1GGPPMHsX&#10;ePMJIaJNALusoQhtbb/qZmBCeP/vR7xiX1xotGEIinahCYmwruZkMQstmHNzL24KDvaf5qAWCKoM&#10;E2KoMqxMnKEyrLSqsLnkiI4NzX3Hw/jxN8wGotcQSqoKg8SRX84ep2aMEgm/i2Ynd7hKtALNgW8+&#10;wdPTPdHT0z0+Yc7TM6dPf8zDWEMK7KoGXEiiEEYhmTBnMnsMbRRCdVUsiHEQXjuftjgoL0nUcMOa&#10;NCuEEVzfyc+/BZvWLWTriqIfuM/ZkAjGSvczT4xndggUwWgvDg72Jx8wQRCEtMRwMTTHzrZzV5GA&#10;k+qSs1QoKVouUkIhnEJC2CiJEv7mIrn+a3bby2WTMAYTxV5eHsFon8BKL1oC9K0PKJAxVUIQu5gc&#10;gZVWHGyGPltMoNjzZ9PYNbQtYKtizLMrvFj6Pd8o1gB9VX/v2PGrSSEssPtQFvML4zqjbcIQWEHG&#10;gXE42HDw4H5/YiWLW0tICBMEQchDAr+aWErbW3IynWjgnJLep9KQ0irha+7naiubhDF0HdtQPM5b&#10;/nkToSlu5SwWopjWED6owUKln8mL4vrzpNe1apWqqH37dk+2ogtbWEFByaqAAM0AQ9YMFLTG2iJj&#10;NRuF8Kdf7mgyDVo+5r3+TL1arb7Ygo569g7ZJAgxZJNQJs6YM5xqo1QJZ6CUf+5KyduVMk5NaZ31&#10;lEiqhMklZg1cVJoYFogsKSn/CPN6DVknUDxm/tPwvf3vvREw8aG7dZ5cBKvB+vMIYhSzjFuQxqBL&#10;wzDWClkQ6YKn2RzQCy1kKBcUlCwMCNAscMJLKSSGCTEkhpWJM3agkzNn19mQcixPS5DSL66096pE&#10;pNQBYM5noFQxjGiKiy+9hakQhqrEKG4xc1gQwTgNZhOj1/bxJ1+H7qGdDHZ/w+rt4/8ZzURxUVHZ&#10;RZVK9aWfn88OvrMXC1H8cCLy8oqig4Lah6IIXpW0xWAXPLQ3CA1DcvMKYcevmc1aJ4QBgIUXS092&#10;8PeNcuKONCSGCTEkhpWJM4phASlbxzojSmtHLGU3tFIr2jMdHSkHLza7n1GyGBaIKCkp32CoqxtW&#10;VgP9NcweIVSHhexeHFSHTTwmxS9oUsUFLoqHhF0HE/57F6vMGuLYsX/rN278Xr09fb/BZSCRQ2+C&#10;D1e+yl7rx52/MlE8fsJM5hM2hLhbHq8Gz5Ju09kFJIYJMSSGlYkzi2Hgl7mTedQZ0XKUaBlIkHAA&#10;11y+fKJ5pG77bfIYYA9iGNEUXizdgC2eMUPYUHUWu7uhwBSex1xiIWXCkL9XH2HQXpC/BvIulsDJ&#10;8xdMVndx+nfeioctW36Evn2vEVpBs9fv1aMLhA+7GaKemddoHhTvq5a/Wt+xo6a4fft2I6k/OYPE&#10;MCGGxLAycXYxLCClcHJ0MvlnrTQroJQVyW40CN5spGx4As1dkbB1moS5lGCLZ6ykoi8XbQn69OzZ&#10;hUWXoRDG6utjj97LpsCKLYpinAcH2RkDK854w/nxb3M2h/yiUujY0Y9lGS9cvoZVpBHMBsbH1m3Y&#10;3mh6FMKp6xZpg4LaZ7Vv364nCWGCIAi7Q2jbn0kfnUUoVQjHSBynRkLYfEokDg+INjWQziUhwX4q&#10;+G3beu7EkYG33tY30qOmHn7564juuZPHTsGxo9mQcTwbJkXdCVFRI1jXt6gp86Dw3wtw+NhJ2PDF&#10;AhgTfgtcLiyGM3mFUF1bZ/Zro63if88/DGs+eg2u6RwMNVcqIPd8Adx6W19w1argxXkfwMRxI6Ft&#10;Wy945rm34Ku9V7UuCuGv1i+ur66u3RIQoMEScqXVN479Eiqhf4x2RvaHVDsk+i60jhiJWsnm2OHg&#10;ojwAWMn9oIMAwFMB66RksPp/l0IHh+N3L0iiZb9A+xyLyZA44q7U2BVCe7FJ6MO8JYZSI7D6KzS4&#10;GHT3FF2Fd9H0WNbCGQXy4MH94MKFYrjjwWlGX0DwFN8ysA+MGTMU1n7xHXscPcGGGH1/HFyuaNC4&#10;Yn+xUBGurKhKDwnpOFzi7WKPkE2CEEM2CWVCNgnDCA2d7LFznRwobbCcGCmPPRSn1nKk2teAqY6H&#10;tupA11pYJWHFe7OSrl22tlGuMA5cQ49wVvZVqwMKWxTCSElJGUybsRQyT+To5kHBOv25h3X/4zSZ&#10;B47DO2+/yGwWCXNXQl5hMZw8m68Tw5gcgb5gYfDd7bf0ZV3vxAj5xtp67V8hIR3HKX2jEgRBEBZR&#10;wsVeAr+RKG6glFf4lFz1l1KkU5ONlpMooRj25V3pmnwv7cUzbAh8M7EoTtEPjD5hARwsJ05ziLpr&#10;KPsrxK+hr1ecBdzWy5MNgMvJPsduKJxruYUCfcHPTHmQVZvLK6uY0Eaw1TMOkMNcYawK6wthzB3G&#10;bnKe7u7rAgI0N1MrRoIgCIclm4urbrwa6syki9I3lEqohCcupZQr3CpSuX1KKgxa8exZDAP/wg1/&#10;etL4iqR3ZrIKryGwgot07xYCm1N/hIcnzTU43YiRt7EbsuvPw6wqjHFtmBiBghfZtHMvs2BglBsK&#10;cBTV4rg3fAzFOQ70wwF/3j5e/9/e+cRIklx1OMdarWfFskw10mpBI1jVWMIYGSz1ynBAeCR64cBh&#10;DWz3ASH5YNxz4cLF1RcE3KoxSJws9UgWlrwH1A0HS3DqOuzFcGBaHgkJLGun8IpBWJbdtbP4zwrJ&#10;Uyh7I2dfv4mqjMiMF5nV+X1SamunK/+8yBcRv4p4Ee8P7IsBAAB6wJBF8SMXJ3t7A2JlSb14dvgp&#10;AAAXSUlEQVTcbyx/TPy8LzRr08VwyZvXrz/7sY//8ke+WS5SK5NZaMoR3FLMzv/z4YVIff65D3sv&#10;9NZb/3VxlPzJ516/2De4pNw67Y0v/UVRCu4y9OIPP/tnl+KRK8qwiH984/Dx5/Z/rwwe/l32EAYA&#10;GCSVKB65vWYtR7q65pGz8eUNEYI3jEMkGBVuj7UfPTU6fBXEcMm3btx4/hd+/OPHXyizuv39F//0&#10;yb7BFeXo7ee/8LcXYQ2rEmiU27NtjV64+Pzonf8tzu5/48nf/uqvv3KRhrlw15JCuIxJLkeDy7CI&#10;n/2Zn/7X55778C8abxECAAD95x3X8ZZCsVw38tUr9M4qEfwJZ+OmhAJ+2ngvW3aQaM87xjMrn9K7&#10;42zqbhLrePndRz/4uxd+6id+tdw54otf+odLYQw+qgV0//wv728d+f3v/6D42v1vXMQIl6zac7gU&#10;wb/969vF5POfeVymc9zaeuGPEMHRsJsESNhNop+wm0Q6bjhBVh6vbeDzv+1G7r68oWthLJNs0M6k&#10;w1IbFHqnk6sohituP3z4nb+5efPFXylFcRkr7Mtc14Ry1Pl3fvPXLnaWeO+9//vR9evP/iUpFxuD&#10;GAYJYrifIIZtuOHs/7T7r5VIa8vbbqDnyxueMMqyv3nbaC/uIXPfMAX6I7fH9MWeuJu6tVoIb968&#10;+WI5fXP7k5/8pT9+7bXf+P3z83cfv/GVf/pQGf7wtX/7Zm2WOUkpgMvt015//bcef/SjP/eh737v&#10;0YNyh7Xr158lPqgd77gO0erasFngC/3ESgANPRNnlXWrmlF82Qm22y78wEoI1FElJ6iOq/Kebhu2&#10;MSycS8+fGy92LOvbRTzsVR4Z1lxMTT18+J3P3Lz54sVIRJlC+etf/4/iv//nu8X9f3/r0tc/8bGP&#10;FD/5/HMXi+fKbddKvv3t82+99NLWV6/Ar2MAANgMbrtOuxLKNxKL5Ldd6MCb7r/36d9gaAxJDGtu&#10;u1CKTz3zzDMvv/TS1qXpjfPzd7/3wx++9/DmzRflL2MC4wEAoC/IEJOXA6bp74tZkvvMmAC8z5DF&#10;MAAAAAAMnKuytRoAAAAAQDSIYQAAAAAYLIhhAAAAABgsiGEAAAAAGCyIYQAAAAAYLIhhAAAAABgs&#10;iGEAAAAAGCyIYQAAAAAYLIhhAAAAABgsiGEAAAAAGCyIYQAAAAAYLIhhAAAAABgsiGEAAAAAGCyI&#10;YQAAAAAYLIhhAAAAABgsiGEAAAAAGCyIYQAAAAAYLIhhAAAAABgsiGEAAAAAGCyIYQAAAAAYLIhh&#10;AAAAABgsiGEAAAAAGCyIYeiSnaIolpHHvaIoJkVRbNc897jBtcvjgbv+Ts31mzy776i7T2VL+Uyn&#10;a553N/A97kc+36m7/mjF9Y7U90OfQzMR1zh390tVxtUxFve0en/WflfxQJy7H1nWp+q+sWgfqquL&#10;Gln2pw3ub2VbDrti/e48sn6HMvHc67jBdUbuGXWb0dbukPpm1T7IOty2fhw1KM+JexcpfCGXv8W2&#10;Ryn6tKTvHzEMm0bZQU2dKJ4aPPvYXfe0YeeQmiPXOExXCKXqeY/d90LFVCg77vpVI6k5KIpiIf5t&#10;ukY4r2Ks3uUddc0hkMvvxspH9P83IbbDtyK1bX2wayTq970GAj2GnQZ1t8k58DQj52/n7n37hOBI&#10;tfWpfyDpe1j5W9d9mhfEMGwyE+MOa7dDQTxyjVHMqN/YianYkcJQph5BvHDiVT6DTzSvQ5bx3aIo&#10;Toyef1Ow9Dufb7T1l+0G79yC1Lb1xa6KbdcmWImDUYNrWwiyobHtRF9sW39s3D+l9rc+9mlPQAxD&#10;X5gVRXEt4NAjkfsBlXUeeO0tz/V3Axr80Ov7jtmKa07Vr/JSJO55zn/FPbPkSIUErOJuYHnPxfm+&#10;kIkTJWBDwlh8350rW+p84pa6Vp0t88KPxfsrMvhdE6pO5UyUx26gv6xjkuAafbTN0q6QNu/A8+Pw&#10;NPGInfa7UKR4Pos4L1V9y9U+WFIJTtmmVu3glnq+sv0/VM+yGxFq1LW/pe7Tkr5/xDBsGoeusmhB&#10;nIKF8fVDGat73nGHb8T0zD3zluqQUo1o6fIYrSgPHdoQMmKvR5G1IBwKufxuV3S6M+VPbYX3qOOw&#10;Aivburbr0AmGO+rfU44Ingi/ixkFlCESQ5/NacLYI2TvOBF36GkLT1wbeUv9KNhJGDJo5W996tO8&#10;IIZhE5mrX8i7iePW9PWzxCwJZOd94n5B17FQv6ZTjiou1DP4Rsr0/UOmmGV88SEdqrnfSZ84U+Xd&#10;VHhrIZX7h2NFatv6YlfFXVW/tLhoS1Veo4i2o/reInJkGN5Hz7K9GtjWz913pSCOmY0LIbW/9a1P&#10;ewrEMGwqeno69SIOff2upoBjOpmZmOobJW4cQ6YQdbzvdE257YvGTYvAIWPldyMlXmYqnGDcsLPR&#10;MeNNFlC2xcK2PtilOVT+kVIM65HGOmSIRIiwgctocXlQE3LlY88TwpYSK3/rS592CcQwbCp6Cqnr&#10;eEUrYu26JeKgUo7W6Ji2VehQB98U80hN6+0NNDwiJ7Ijm4nylkKm6cjLiRpZtNjlZR1WtnVtlw9p&#10;03ZCcSBHwkPKakeFpUAc0mebDgYsjGdICyN/60ufdgnEMGwqutKnXvygR0dyLq7Qv8Zzh2loZJyw&#10;DpnQ6EVwvilmHR7BFOsHWPmdnqb0fW6z2Ez+CNq3ntJUWNrWpV0+tPBMOVIWEyqhR+IhDlnP24ys&#10;nxivM0jlb33r054CMQybiqxMi8RiVce75o5lPVONx6lIfpGbiVvtXAmJkD2AfeESlfiV4lgL56Fj&#10;5Xc7ohNbqOvOla81FXt6dCtXWIG1bV3ZtQodn5tyRiw0VIIQiXbo6f42gwH6x0jqGdJU/tanPs0L&#10;Yhg2kW01ZZlSNEw9W9100eDfUQK/ejaZJahtQxKSja6K+124cIbQspYjanKKWYZN7LV8/quCtd9J&#10;EeibjtXb4jVFjvI32W+6CTls68Kudch2IaX4CQ2VGFKIRJOMknW7j+jR1bYDOfJ8i5jaVP6Wo09r&#10;DGIYNgmZfU5SF28V2qD5fqnqRQRtrq+PdVNavhXDFZW41A2JZXaqUWRDqEfU9t32PNU1DnoUHmHx&#10;/mKu29TvQtBT3r4fMyfqh0ubUAD5AyeHT+ayLadddciZGauFw+sScLQNkbCqb5tC6hA/S39Ief2+&#10;9WmXQAxDXwjJM37PIxp0UoiU3Ol4Gr9qPF6teY6R+JFwariY0Dd6uQ4t6KpO9IzdI9aS0u/0/ru+&#10;uqLDC9qIDh36Yp0hMpdtOe3qEllWPjFMiER7UgvWTVp83Lc+7QmIYdhk7hiIqpnI/tOXxn7m7Kyy&#10;6hyssXsnIqd8SAY6vTH6duQG7L4YY72hO9j5Xd3Iqe9vOy07n0MhTC1TGue2LZddXTJTCwY1Q9tF&#10;okm2vNztW9db/jXBqk9rDGIYNo1DV3GuRYiGVQ3aLc+Cm7srsv80uX7d0UT0zFUZbHlCDkYJM1RV&#10;KTP1DhGhq4Hnys4+7h5h9f6s/a6OsXpPRzWhGpK2U9J6j97UIztd2WZtVwjynqlnxRY1oRIpdpHI&#10;2V72Ef3O2opZeb7FKLGlvxUd9GleEMPQF0Lypl+r+QUZy1wJvbGrcJs04iNT+cq4xtQZqrRQi9ka&#10;Z7Hi81DJ5XdtYn/b+s5M1dPUYQVd2WZtVwhSnFjUp1WhElIcDz1bZBv0YEDbH1TyfIuBBmt/0+Tq&#10;0y6BGAZ4v+LJUYdph4J4ErEqWXPiGcFNSV08IcRh7XdtrjVK0PHIsILUKY27tM3Srjr0QlYL8bMq&#10;VIJEG2nQ25W1aUv16H3qkdsU/tbnPu0JiGGA97mjKvq0oxXjbbfJ0VNLVmxinFofsfI7ubhsETEV&#10;nWLP4YqF6shShRV0bZuVXSHo57YQpTpUovJHGSLByHA7UqU51lnnUr+XFP62EX0aYhjgA/TCh+MO&#10;RJ9sbJqkv8wlgHNm5LvqWPhd6OIyjR79byvMLVIa98G2rlI1yxHxmeG0tc7eVxAikRQ5I9R07+qR&#10;xx9St8sp/K3PfdoTEMMAH3CmRny62GBfL0yJnVaSowwpp1D1dBwplNOR2u9C9t9dhU7vmiL9sEzA&#10;sptgWrgvtqW0K4SJGoG2FKU6G53exg7aoRcWTxv4z7Hyh9TbgKbyt772aZdADANcRu920MUG+3KB&#10;zrZbDR/y61g3qClXX0/UM9AhpiWl38nOQ6ckrsO3L2/bkRm9R28bod8n21LaVceuGn0+M95dQZaV&#10;3EaOEIl06D3yQ9MTj913ZVufepee1P7Wxz7tEohhgKfxTVvnZOaZ0q0y8vhGDyaehCSHiabMdj07&#10;HcwQwyak8rumI6e+c9pmpKu4m8hn+mZbKrtWMXHCQfrCItNetnp6u0AIJ6VKcS9nK6aiLddisUpf&#10;/ED1A7OEo8JW/tanPs0LYhjgaXSGtLpp66bpRZeuYfOx5+lkp66h0tfQi65CG8f9gOc7VoIhV0ec&#10;E4v314RYv/OhY/KaiBcde5hCDBcJ/KavtjW1KyTrpm/6fC9TmJKvfFMI/77Utz5w5rKx6UVmUycW&#10;69K2n7jzQ+ja33L0aY1BDAP40VNYXWywX5ey0sdBROMYi6/hhrS09TsdX9e0E5PTkSkW0hWesIJY&#10;+mpbW7tCmbm9V3PNyuiQCEIkbDhziXhi9s+v9irfC/huUyz8rW992hMQwwCr6TpcohApK9clGzkR&#10;2XtSp6eutpHacw0jC+fsaep3bRaXafS5qfbSbRrb2HfbrDIrViNirzhBkLv+SSGEELblQLT1vtjY&#10;uRCGOotlKnL4W9d9mpdry+Uyx30AAAAAAHoHI8MAAAAAMFgQwwAAAAAwWBDDAAAAADBYEMMAAAAA&#10;MFgQwwAAAAAwWBDDAAAAADBYEMMAAAAAMFgQw9AnxiI3ui8N5yRB+tR196hyoYdk/Bq3TBEqUyEf&#10;RZ47cs957LHhPFE5Wd2njd115PCfOk5b+oXE0p4cZZXLT1PV6cLZXp3bJBlHzPsPSY8bc2gbm9qS&#10;+r3ptO+xGf9kOZ1GngsQRpl0g4OjB8fRMpwHy+VyJ/KZx8vl8jjiHkcB16t40KD89iPuVR2jBuW0&#10;2+DZLO/TxO6Qw9p/Qn1M0/Q+lvZYl1UuP01dpwv3LBX7xu9/J+LZQxi3tMXqve2r8+5Flqssp1OD&#10;esvBwcgwdM7Ijd7EjFyM3QhB6Dm7bpQkdjTjnnu+PrDtbIgtp+PINNK57pOKHP4Tiu96sfewtCdH&#10;WeXynz7W6RTvvyty1vttN7oM0BsQw9A1UzVtVuZk33M5yeXxistVLjkKmP7c9zTWMu+5PO6oXPzb&#10;PZmW2/Z04lWe+i1lw54nl/tuoB257pMSa/+JoRISZ67cqjKJuYelPdZllct/+lqnY9//zPO88ril&#10;vr/uu9fEPWPpot7HhK4A2MPwOEeHh55WDJ3KuyfOWTf1ua2ufx445TtR500838kVJjF2zx1bTmM3&#10;pSiZ9uA+KcMkrP0n5thV9k9r/Ce3PdZllct/LOt00SJMIsX7r3tnseeH2JLjvekwiYrQkAfCJDjM&#10;D0aGoUvkFOeJG6mqY6FGrdZNk07F54Ub8Zqt+X7FoRr9mHQYLqHv/WpgOc3dd6W9kzWLV3LdJyXW&#10;/hODvM6Ze56KmHAeK3usyyqX//S1Tqd4/12Qu96fuPdWuIVxmxJGAlccxDD0hbOI55iJKcHRigZ4&#10;xx0VB5HTiIei0R511GiP1X0PAjt+yZ6y2xerl+s+lqT2nxhGQgwt3PXlVPm4gei2tCf1tXP5T1/r&#10;tMX7z0EX9X7hQlcqpj1alwEDBjEMfSE2fuyWiGPzde6y85kHjnZIFu6cuw07iRTIjmruidULtUOe&#10;t+vpfHLdx5LU/hODLL+ZEFzS52LFkKU9qa+dy3/6Wqct3n8Ouqr3J2LkfKRG+wE6ATEMXSI7o301&#10;6tMWPS3chAM3inGYQDA1QZZHbMcvkVOThWdELNd9UmPpPzGs8jX5OWQhnaU9ltfO5T99rdOp3n9u&#10;uqz3B+Kc/Z7+WIABgRiGLjlTnfSpO9pOsY/U6EQXQrYtekq6jQ0LVc6yU851Hwus/CeGHVF+CyWA&#10;5ur56jp8S3ss61ouP+1jnU75/nPSdb3XI9GES0CnIIaha+6omLMd1zDKbEexHbaOa7TuOMcNskXV&#10;ZV/TNjTdNsl3/vaKz5b3scLCf2KQAsc3zSzFUchzWNqTo67l8tO+iOHU7z8Xfaj3cnR+zN7D0CWI&#10;Yega36rkiiqeTHfYdY2tHmFo29B3QWob5DTmaMVny/tYYeE/oYwCpu5P1KKtutFBS3s2oa7l8tMU&#10;WLz/nM8u6are74nPuXahAXgKxDD0gaqTftWz2b+k6rDvuSneVdNxV2G6LbUNixX/nus+lqT2n1Dk&#10;YqHZCkGhp85D4ikt7el7Xcvlpymwev856Eu9nys/rJsxAzABMQx9YuamzqrsSwdrVjjvuI7aN5KQ&#10;e9RoHpAdypcZKye5xESXoiWV/4QSuqBL/m0nQoRb2pO7rEJZ5T99nN2xfv+bRJt6fyjeL6maoRMQ&#10;w9BXqgUWVYrVLfdZxgqOVuTF16MUm9j56M6/rciU58vyyXWf3LTxnxDGajX+0Zr4cJ2qtsnooKU9&#10;ba6dy3/6Vqdzv//U9K3e672HSdUMWUEMw6ZQ7Wf5iooz0xvHF56GfhPj0PQCobadgzz/bMVny/t0&#10;TYz/hNAm9jOFGEptT9Nr5/KfvtXprt9/W/pW72dqZoJwCcgKYhi6YhKxs4LmRMWZ6T1TF6pBbtNx&#10;nruRitxTd9qGNvvCjtT5Uljkuk9qLP0nhDb+4Mt+ZmlPzrqWy0+7rtOp339u+ljvZbgEqZohK4hh&#10;6Iq2W3DpKVxNiv09d9y1qy2ncsfD6kQJTdFZoXR8Y677pMTaf9Yh7VxExImv80lLe3LWtVx+2mWd&#10;tnj/XdC3er9QP7wIl4BsIIahK2RDvN2gk67rxGRGpaZTx3L0R2dZyoG2oclo1Eid51v1nus+KbH2&#10;n3U0zYSmF1LJZ7a0J3ddy+WnXdVpi/ffBX2s96Rqhk5ADENX6KxFsdO3siP0xajp7E+xowwTNfVn&#10;Ocq5irnqsKYNpjOPld2+7bRy3Scl1v6zipC9ZVehxZe8jqU9OepaLj/tuk5bvf8u6Gu9l6madztM&#10;sw4DAjEMXSIXTGy7VdchI3a60V6VV1+uUB657aFCGtaJGpE4WZGoIAcHaqQlNIXu2H1X2nu4Rvjl&#10;uk9KrP3HhxSGWpzV4dtzVj6vpT3WZZXLf7qu05bvvwv6WO/13sNstQb2LJdLDo4uj+Pl00yWy+WO&#10;55nKf7+nvj2tefaJ5/qn7t9Drv9guVyOPN8dq+/EluG+OP+o5rvby+XyXD3XPfe8+tl2XJn4bK57&#10;phz3ibE75LD2H33ca3FuVW6SffV3S3usyyqXn1rV6cL9rUK/mxzvXx5j9d3Ye9XZkuu9Na3zpw39&#10;g4Mj+qDQOPpw+Bq9EEIbRl/nGcID1yH5rplTDBeuw3oQb8IFxxHPZX2f/YDrrGLV+7b2H1k2ku2G&#10;dedBzTNY2mNdVrn81KJO63ejBWSu9+9rY5Yt77NODFu/t6ZiWNtfV14cHI0PwiSgD9SlhvVx4M4L&#10;4dB9N2Zhx123z2pfMl+duUxhq7KE+Zi7fWL3Is7JdZ+UWPtPhY6dbTolLEMNfAupLO2xLqtc/tNF&#10;nc71/rugj/Veh0sAmIEYhr5QpYZdlxb2RGTJimm0Cxfbd8s13DpOruLM/e2Wi03sMoPaKg5EOfni&#10;N+dCvNxqsfAv131SYe0/bRZO+Z5D4tsVwdIe67IqMvlPzjqd+/13Rd/qfa71BzBwrpXDwwAAAAAA&#10;Q4SRYQAAAAAYLIhhAAAAABgsiGEAAAAAGCyIYQAAAAAYLIhhAAAAABgsiGEAAAAAGCyIYQAAAAAY&#10;LIhhAAAAABgsiGEAAAAAGCyIYQAAAAAYLIhhAAAAABgmRVH8P73C3bySycwZAAAAAElFTkSuQmCC&#10;UEsDBAoAAAAAAAAAIQDdAf59qF4AAKheAAAUAAAAZHJzL21lZGlhL2ltYWdlMi5wbmeJUE5HDQoa&#10;CgAAAA1JSERSAAAH1gAAC1gIAwAAAJW7uM0AAAABc1JHQgCuzhzpAAAABGdBTUEAALGPC/xhBQAA&#10;ADlQTFRFAAAA////AChYACdVACVV////////ACdU////BClY////qLXFk6K3K0txMlF2ACZUX3eU&#10;n62/////gCG6hgAAAA90Uk5TABAgSGB4oMDAw9DS4ufvOmmAegAAAAlwSFlzAAAuIwAALiMBeKU/&#10;dgAAXd1JREFUeF7t99uSXQmyZNkVyWZXNW/Nqv//2M5LZJ6IjABUAbi72tp7jBd7NzGRKfbfgG/6&#10;3/5PCv/zfxH8v/5vv50UAEO6XtH1SNcBLtD1iq5Hug5wga5XdD3SdYALdL2i65GuA1yg6xVdj3Qd&#10;4AJdr+h6pOsAF+h6RdcjXQe4QNcruh7pOsAFul7R9UjXAS7Q9YquR7oOcIGuV3Q90nWAC3S9ouuR&#10;rgNcoOsVXY90HeACXa/oeqTrABfoekXXI10HuEDXK7oe6TrABbpe0fVI1wEu0PWKrke6DnCBrld0&#10;PdJ1gAt0vaLrka4DXKDrFV2PdB3gAl2v6Hqk6wAX6HpF1yNdB7hA1yu6Huk6wAW6XtH1SNcBLtD1&#10;iq5Hug5wga5XdD3SdYALdL2i65GuA1yg6xVdj3Qd4AJdr+h6pOsAF+h6RdcjXQe4QNcruh7pOsAF&#10;ul7R9UjXAS7Q9YquR7oOcIGuV3Q90nWAC3S9ouuRrgNcoOsVXY90HeACXa/oeqTrABfoekXXI10H&#10;uEDXK7oe6TrABbpe0fVI1wEu0PWKrke6DnCBrld0PdJ1gAt0vaLrka4DXKDrFV2PdB3gAl2v6Hqk&#10;6wAX6HpF1yNdB7hA1yu6Huk6wAW6XtH1SNcBLtD1iq5Hug5wga5XdD3SdYALdL2i65GuA1yg6xVd&#10;j3Qd4AJdr+h6pOsAF+h6RdcjXQe4QNcruh7pOsAFul7R9UjXAS7Q9YquR7oOcIGuV3Q90nWAC3S9&#10;ouuRrgNcoOsVXY90HeACXa/oeqTrABfoekXXI10HuEDXK7oe6TrABbpe0fVI1wEu0PWKrke6DnCB&#10;rld0PdJ1gAt0vaLrka4DXKDrFV2PdB3gAl2v6Hqk6wAX6HpF1yNdB7hA1yu6Huk6wAW6XtH1SNcB&#10;LtD1iq5Hug5wga5XdD3SdYALdL2i65GuA1yg6xVdj3Qd4AJdr+h6pOsAF+h6RdcjXQe4QNcruh7p&#10;OsAFul7R9UjXAS7Q9YquR7oOcIGuV3Q90nWAC3S9ouuRrgNcoOsVXY90HeACXa/oeqTrABfoekXX&#10;I10HuEDXK7oe6TrABbpe0fVI1wEu0PWKrke6DnCBrld0PdJ1gAt0vaLrka4DXKDrFV2PdB3gAl2v&#10;6Hqk6wAX6HpF1yNdB7hA1yu6Huk6wAW6XtH1SNcBLtD1iq5Hug5wga5XdD3SdYALdL2i65GuA1yg&#10;6xVdj3Qd4AJdr+h6pOsAF+h6RdcjXQe4QNcruh7pOsAFul7R9UjXAS7Q9YquR7oOcIGuV3Q90nWA&#10;C3S9ouuRrgNcoOsVXY90HeACXa/oeqTrABfoekXXI10HuEDXK7oe6TrABbpe0fVI1wEu0PWKrke6&#10;DnCBrld0PdJ1gAt0vaLrka4DXKDrFV2PdB3gAl2v6Hqk6wAX6HpF1yNdB7hA1yu6Huk6wAW6XtH1&#10;SNcBLtD1iq5Hug5wga5XdD3SdYALdL2i65GuA1yg6xVdj3Qd4AJdr+h6pOsAF+h6RdcjXQe4QNcr&#10;uh7pOsAFul7R9UjXAS7Q9YquR7oOcIGuV3Q90nWAC3S9ouuRrgNcoOsVXY90HeACXa/oeqTrABfo&#10;ekXXI10HuEDXK7oe6TrABbpe0fVI1wEu0PWKrke6DnCBrld0PdJ1gAt0vaLrka4DXKDrFV2PdB3g&#10;Al2v6Hqk6wAX6HpF1yNdB7hA1yu6Huk6wAW6XtH1SNcBLtD1iq5Hug5wga5XdD3SdYALdL2i65Gu&#10;A1yg6xVdj3Qd4AJdr+h6pOsAF+h6RdcjXQe4QNcruh7pOsAFul7R9UjXAS7Q9YquR7oOcIGuV3Q9&#10;0nWAC3S9ouuRrgNcoOsVXY90HeACXa/oeqTrABfoekXXI10HuEDXK7oe6TrABbpe0fVI1wEu0PWK&#10;rke6DnCBrld0PdJ1gAt0vaLrka4DXKDrFV2PdB3gAl2v6Hqk6wAX6HpF1yNdB7hA1yu6Huk6wAW6&#10;XtH1SNcBLtD1iq5Hug5wga5XdD3SdYALdL2i65GuA1yg6xVdj3Qd4AJdr+h6pOsAF+h6RdcjXQe4&#10;QNcruh7pOsAFul7R9UjXAS7Q9YquR7oOcIGuV3Q90nWAC3S9ouuRrgNcoOsVXY90HeACXa/oeqTr&#10;ABfoekXXI10HuEDXK7oe6TrABbpe0fVI1wEu0PWKrke6DnCBrld0PdJ1gAt0vaLrka4DXKDrFV2P&#10;dB3gAl2v6Hqk6wAX6HpF1yNdB7hA1yu6Huk6wAW6XtH1SNcBLtD1iq5Hug5wga5XdD3SdYALdL2i&#10;65GuA1yg6xVdj3Qd4AJdr+h6pOsAF+h6RdcjXQe4QNcruh7pOsAFul7R9UjXAS7Q9YquR7oOcIGu&#10;V3Q90nWAC3S9ouuRrgNcoOsVXY90HeACXa/oeqTrABfoekXXI10HuEDXK7oe6TrABbpe0fVI1wEu&#10;0PWKrke6DnCBrld0PdJ1gAt0vaLrka4DXKDrFV2PdB3gAl2v6Hqk6wAX6HpF1yNdB7hA1yu6Huk6&#10;wAW6XtH1SNcBLtD1iq5Hug5wga5XdD3SdYALdL2i65GuA1yg6xVdj3Qd4AJdr+h6pOsAF+h6Rdcj&#10;XQe4QNcruh7pOsAFul7R9UjXAS7Q9YquR7oOcIGuV3Q90nWAC3S9ouuRrgNcoOsVXY90HeACXa/o&#10;eqTrABfoekXXI10HuEDXK7oe6TrABbpe0fVI1wEu0PWKrke6DnCBrld0PdJ1gAt0vaLrka4DXKDr&#10;FV2PdB3gAl2v6Hqk6wAX6HpF1yNdB7hA1yu6Huk6wAW6XtH1SNcBLtD1iq5Hug5wga5XdD3SdYAL&#10;dL2i65GuA1yg6xVdj3Qd4AJdr+h6pOsAF+h6RdcjXQe4QNcruh7pOsAFul7R9UjXAS7Q9YquR7oO&#10;cIGuV3Q90nWAC3S9ouuRrgNcoOsVXY90HeACXa/oeqTrABfoekXXI10HuEDXK7oe6TrABbpe0fVI&#10;1wEu0PWKrke6DnCBrld0PdJ1gAt0vaLrka4DXKDrFV2PdB3gAl2v6Hqk6wAX6HpF1yNdB7hA1yu6&#10;Huk6wAW6XtH1SNcBLtD1iq5Hug5wga5XdD3SdYALdL2i65GuA1yg6xVdj3Qd4AJdr+h6pOsAF+h6&#10;RdcjXQe4QNcruh7pOsAFul7R9UjXAS7Q9YquR7oOcIGuV3Q90nWAC3S9ouuRrgNcoOsVXY90HeAC&#10;Xa/oeqTrABfoekXXI10HuEDXK7oe6TrABbpe0fVI1wEu0PWKrke6DnCBrld0PdJ1gAt0vaLrka4D&#10;XKDrFV2PdB3gAl2v6Hqk6wAX6HpF1yNdB7hA1yu6Huk6wAW6XtH1SNcBLtD1iq5Hug5wga5XdD3S&#10;dYALdL2i65GuA1yg6xVdj3Qd4AJdr+h6pOsAF+h6RdcjXQe4QNcruh7pOsAFul7R9UjXAS7Q9Yqu&#10;R7oOcIGuV3Q90nWAC3S9ouuRrgNcoOsVXY90HeACXa/oeqTrABfoekXXI10HuEDXK7oe6TrABbpe&#10;0fVI1wEu0PWKrke6DnCBrld0PdJ1gAt0vaLrka4DXKDrFV2PdB3gAl2v6Hqk6wAX6HpF1yNdB7hA&#10;1yu6Huk6wAW6XtH1SNcBLtD1iq5Hug5wga5XdD3SdYALdL2i65GuA1yg6xVdj3Qd4AJdr+h6pOsA&#10;F+h6RdcjXQe4QNcruh7pOsAFul7R9UjXAS7Q9YquR7oOcIGuV3Q90nWAC3S9ouuRrgNcoOsVXY90&#10;HeACXa/oeqTrABfoekXXI10HuEDXK7oe6TrABbpe0fVI1wEu0PWKrke6DnCBrld0PdJ1gAt0vaLr&#10;ka4DXKDrFV2PdB3gAl2v6Hqk6wAX6HpF1yNdB7hA1yu6Huk6wAW6XtH1SNcBLtD1iq5Hug5wga5X&#10;dD3SdYALdL2i65GuA1yg6xVdj3Qd4AJdr+h6pOsAF+h6RdcjXQe4QNcruh7pOsAFul7R9UjXAS7Q&#10;9YquR7oOcIGuV3Q90nWAC3S9ouuRrgNcoOsVXY90HeACXa/oeqTrABfoekXXI10HuEDXK7oe6TrA&#10;Bbpe0fVI1wEu0PWKrke6DnCBrld0PdJ1gAt0vaLrka4DXKDrFV2PdB3gAl2v6Hqk6wAX6HpF1yNd&#10;B7hA1yu6Huk6wAW6XtH1SNcBLtD1iq5Hug5wga5XdD3SdYALdL2i65GuA1yg6xVdj3Qd4AJdr+h6&#10;pOsAF+h6RdcjXQe4QNcruh7pOsAFul7R9UjXAS7Q9YquR7oOcIGuV3Q90nWAC3S9ouuRrgNcoOsV&#10;XY90HeACXa/oeqTrABfoekXXI10HuEDXK7oe6TrABbpe0fVI1wEu0PWKrke6DnCBrld0PdJ1gAt0&#10;vaLrka4DXKDrFV2PdB3gAl2v6Hqk6wAX6HpF1yNdB7hA1yu6Huk6wAW6XtH1SNcBLtD1iq5Hug5w&#10;ga5XdD3SdYALdL2i65GuA1yg6xVdj3Qd4AJdr+h6pOsAF+h6RdcjXQe4QNcruh7pOsAFul7R9UjX&#10;AS7Q9YquR7oOcIGuV3Q90nWAC3S9ouuRrgNcoOsVXY90HeACXa/oeqTrABfoekXXI10HuEDXK7oe&#10;6TrABbpe0fVI1wEu0PWKrke6DnCBrld0PdJ1gAt0vaLrka4DXKDrFV2PdB3gAl2v6Hqk6wAX6HpF&#10;1yNdB7hA1yu6Huk6wAW6XtH1SNcBLtD1iq5Hug5wga5XdD3SdYALdL2i65GuA1yg6xVdj3Qd4AJd&#10;r+h6pOsAF+h6RdcjXQe4QNcruh7pOsAFul7R9UjXAS7Q9YquR7oOcIGuV3Q90nWAC3S9ouuRrgNc&#10;oOsVXY90HeACXa/oeqTrABfoekXXI10HuEDXK7oe6TrABbpe0fVI1wEu0PWKrke6DnCBrld0PdJ1&#10;gAt0vaLrka4DXKDrFV2PdB3gAl2v6Hqk6wAX6HpF1yNdB7hA1yu6Huk6wAW6XtH1SNcBLtD1iq5H&#10;ug5wga5XdD3SdYALdL2i65GuA1yg6xVdj3Qd4AJdr+h6pOsAF+h6RdcjXQe4QNcruh7pOsAFul7R&#10;9UjXAS7Q9YquR7oOcIGuV3Q90nWAC3S9ouuRrgNcoOsVXY90HeACXa/oeqTrABfoekXXI10HuEDX&#10;K7oe6TrABbpe0fVI1wEu0PWKrke6DnCBrld0PdJ1gAt0vaLrka4DXKDrFV2PdB3gAl2v6Hqk6wAX&#10;6HpF1yNdB7hA1yu6Huk6wAW6XtH1SNcBLtD1iq5Hug5wga5XdD3SdYALdL2i65GuA1yg6xVdj3Qd&#10;4AJdr+h6pOsAF+h6RdcjXQe4QNcruh7pOsAFul7R9UjXAS7Q9YquR7oOcIGuV3Q90nWAC3S9ouuR&#10;rgNcoOsVXY90HeACXa/oeqTrABfoekXXI10HuEDXK7oe6TrABbpe0fVI1wEu0PWKrke6DnCBrld0&#10;PdJ1gAt0vaLrka4DXKDrFV2PdB3gAl2v6Hqk6wAX6HpF1yNdB7hA1yu6Huk6wAW6XtH1SNcBLtD1&#10;iq5Hug5wga5XdD3SdYALdL2i65GuA1yg6xVdj3Qd4AJdr+h6pOsAF+h6RdcjXQe4QNcruh7pOsAF&#10;ul7R9UjXAS7Q9YquR7oOcIGuV3Q90nWAC3S9ouuRrgNcoOsVXY90HeACXa/oeqTrABfoekXXI10H&#10;uEDXK7oe6TrABbpe0fVI1wEu0PWKrke6DnCBrld0PdJ1gAt0vaLrka4DXKDrFV2PdB3gAl2v6Hqk&#10;6wAX6HpF1yNdB7hA1yu6Huk6wAW6XtH1SNcBLtD1iq5Hug5wga5XdD3SdYALdL2i65GuA1yg6xVd&#10;j3Qd4AJdr+h6pOsAF+h6RdcjXQe4QNcruh7pOsAFul7R9UjXAS7Q9YquR7oOcIGuV3Q90nWAC3S9&#10;ouuRrgNcoOsVXY90HeACXa/oeqTrABfoekXXI10HuEDXK7oe6TrABbpe0fVI1wEu0PWKrke6DnCB&#10;rld0PdJ1gAt0vaLrka4DXKDrFV2PdB3gAl2v6Hqk6wAX6HpF1yNdB7hA1yu6Huk6wAW6XtH1SNcB&#10;LtD1iq5Hug5wga5XdD3SdYALdL2i65GuA1yg6xVdj3Qd4AJdr+h6pOsAF+h6RdcjXQe4QNcruh7p&#10;OsAFul7R9UjXAS7Q9YquR7oOcIGuV3Q90nWAC3S9ouuRrgNcoOsVXY90HeACXa/oeqTrABfoekXX&#10;I10HuEDXK7oe6TrABbpe0fVI1wEu0PWKrke6DnCBrld0PdJ1gAt0vaLrka4DXKDrFV2PdB3gAl2v&#10;6Hqk6wAX6HpF1yNdB7hA1yu6Huk6wAW6XtH1SNcBLtD1iq5Hug5wga5XdD3SdYALdL2i65GuA1yg&#10;6xVdj3Qd4AJdr+h6pOsAF+h6RdcjXQe4QNcruh7pOsAFul7R9UjXAS7Q9YquR7oOcIGuV3Q90nWA&#10;C3S9ouuRrgNcoOsVXY90HeACXa/oeqTrABfoekXXI10HuEDXK7oe6TrABbpe0fVI1wEu0PWKrke6&#10;DnCBrld0PdJ1gAt0vaLrka4DXKDrFV2PdB3gAl2v6Hqk6wAX6HpF1yNdB7hA1yu6Huk6wAW6XtH1&#10;SNcBLtD1iq5Hug5wga5XdD3SdYALdL2i65GuA1yg6xVdj3Qd4AJdr+h6pOsAF+h6RdcjXQe4QNcr&#10;uh7pOsAFul7R9UjXAS7Q9YquR7oOcIGuV3Q90nWAC3S9ouuRrgNcoOsVXY90HeACXa/oeqTrABfo&#10;ekXXI10HuEDXK7oe6TrABbpe0fVI1wEu0PWKrke6DnCBrld0PdJ1gAt0vaLrka4DXKDrFV2PdB3g&#10;Al2v6Hqk6wAX6HpF1yNdB7hA1yu6Huk6wAW6XtH1SNcBLtD1iq4nsg5wgq5XdP37VB3gCF2v6Pr3&#10;qDrAGbpe0fVvU3WAQ3S9ouvfouoAp+h6Rdf/mqoDHKPrFV3/K6oOcI6uV3T9z1Qd4CBdr+j6f1J1&#10;gJN0vaLrf6TqAEfpekXXf0/VAc7S9Yqu/xdVBzhM1yu6/i+qDnCarld0/Z9UHeA4Xa/o+t+pOsB5&#10;ul7RdVUHeARdr+i6qgM8gq5X3r3rqg7wELpeee+uqzrAY+h65Z27ruoAD6LrlfftuqoDPIquV961&#10;66oO8DC6XnnPrqs6wOPoeuUdu67qAA+k65X367qqAzySrlfereuqDvBQul55r66rOsBj6Xrlnbqu&#10;6gAPpuuV9+m6qgM8mq5X3qXrqg7wcLpeeY+uqzrA4+l65R26ruoAL0DXK6/fdVUHeAm6Xnn1rqs6&#10;wIvQ9cprd13VAV6GrldeueuqDvBCdL3yul1XdYCXouuVV+26qgO8GF2vvGbXVR3g5eh65RW7ruoA&#10;L0jXK6/XdVUHeEm6Xnm1rqs6wIvS9cprdV3VAV6WrldeqeuqDvDCdL3yOl1XdYCXpuuVV+m6qgO8&#10;OF2vvEbXVR3g5el65RW6ruoAb0DXK8/vuqoDvAVdrzy966oO8CZ0vfLsrqs6wNvQ9cqTu67qAG9E&#10;1yvP7bqqA7wVXa88teuqDvBmdL3yzK6rOsDb0fXKE7uu6gBvSNcrz+u6qgO8JV2vPK3rqg7wpnS9&#10;8qyuqzrA29L1ypO6ruoAb0zXK8/puqoDvDVdrzyl66oO8OZ0vfKMrqs6wNvT9coTuq7qAOh6537X&#10;VR2Av9H1yvWuqzoA/6DrldtdV3UAfqPrlctdV3UA/k3XK3e7ruoA/I6uV652XdUB+ANdr9zsuqoD&#10;8B90vXKx66oOwJ/oeuVe11UdgL+g65VrXVd1AP6SrldudV3VAfgGXa9c6rqqA/BNul6503VVB+A7&#10;dL1ypeuqDsB36XrlRtdVHYBA1ysXuq7qAES6Xtl3XdUBKOh6Zd11VQegouuVbddVHYCSrleWXVd1&#10;AGq6Xtl1XdUB+AG6Xll1XdUB+CG6Xtl0XdUB+EG6Xll0XdUB+GG6Xvn6rqs6AD9B1ytf3XVVB+Cn&#10;6Hrla7uu6gD8JF2vfGXXVR2An6brla/ruqoD8At0vfJVXVd1AH6Jrle+puuqDsAv0vXKV3Rd1QH4&#10;Zbpe+fyuqzoAH0DXK5/ddVUH4EPoeuVzu67qAHwQXa98ZtdVHYAPo+uVz+u6qgPwgXS98lldV3UA&#10;PpSuVz6n66oOwAfT9cpndF3VAfhwul75+K6rOgCfQNcrH911VQfgU+h65WO7ruoAfBJdr3xk11Ud&#10;gE+j65WP67qqA/CJdL3yUV1XdQA+la5XPqbrqg7AJ9P1ykd0XdUB+HS6Xvn1rqs6AF9A1yu/2nVV&#10;B+BL6Hrl17qu6gB8EV2v/ErXVR2AL6PrlZ/vuqoD8IV0vfKzXVd1AL6Urld+ruuqDsAX0/XKz3Rd&#10;1QH4crpe+fGuqzoAA7pe+dGuqzoAE7pe+bGuqzoAI7pe+ZGuqzoAM7pe6buu6gAM6Xql7bqqAzCl&#10;65Wu66oOwJiuV5quqzoAc7peyV1XdQAO0PVK6rqqA3CCrle+33VVB+AIXa98r+uqDsAZul75dtdV&#10;HYBDdL3yra6rOgCn6Hrlr7uu6gAco+uVv+q6qgNwjq5X/tx1VQfgIF2v/GfXVR2Ak3S98seuqzoA&#10;R+l65fddV3UAztL1yn91XdUBOEzXK//quqoDcJquV/7ZdVUH4Dhdr/y966oOwHm6Xvmfqg7AE+h6&#10;5f+j6gA8wP/+P38LF9/1v/22LwC463//X/9L1yu6DsB1f6u6rpd0HYDb/lF1XS/pOgCX/VZ1XS/p&#10;OgB3/bvqul7SdQCu+l3Vdb2k6wDc9Ieq63pJ1wG46D+qruslXQfgnj9VXddLug7ANX9RdV0v6ToA&#10;t/xl1XW9pOsAXPKNqut6SdcBuOObVdf1kq4DcMV3qq7rJV0H4IbvVl3XS7oOwAWh6rpe0nUA9mLV&#10;db2k6wCsFVXX9ZKuA7BVVV3XS7oOwFJZdV0v6ToAO3XVdb2k6wCs/EDVdb2k6wBs/FDVdb2k6wAs&#10;/GDVdb2k6wB8vR+uuq6XdB2Ar/YTVdf1kq4D8LV+quq6XtJ1AL7ST1Zd10u6DsDX+emq63pJ1wH4&#10;Kr9QdV0v6ToAX+OXqq7rJV0H4Cv8YtV1vaTrAHy+X666rpd0HYDP9gFV1/WSrgPwuT6k6rpe0nUA&#10;PtMHVV3XS7oOwOf5sKrreknXAfgsH1h1XS/pOgCf40OrruslXQfgM3xw1XW9pOsAfLwPr7qul3Qd&#10;gI/2CVXX9ZKuA/CxPqXqul7SdQA+0idVXddLug7Ax/m0qut6SdcB+CifWHVdL+k6AB/jU6uu6yVd&#10;B+AjfHLVdb2k6wD8uk+vuq6XdB2AX/UFVdf1kq4D8Gu+pOq6XtJ1AH7FF1Vd10u6DsDP+7Kq63pJ&#10;1wH4WV9YdV0v6ToAP+dLq67rJV0H4Gd8cdV1vaTrAPy4L6+6rpd0HYAfNai6rpd0HYAfM6m6rpd0&#10;HYAfMaq6rpd0HYDerOq6XtJ1AFrDqut6SdcB6EyrruslXQegMa66rpd0HYBsXnVdL+k6AMmBqut6&#10;SdcB+L4TVdf1kq4D8D1Hqq7rJV0H4NvOVF3XS7oOwLccqrqul3QdgL92quq6XtJ1AP7KsarreknX&#10;Afizc1XX9ZKuA/CfDlZd10u6DsAfnay6rpd0HYDfO1p1XS/pOgD/5WzVdb2k6wD8y+Gq63pJ1wH4&#10;p9NV1/WSrgPwd8erruslXQfgAVXX9ZKuA/CAqut6SdcB3t0jqq7rJV0HeG8Pqbqul3Qd4J09puq6&#10;XtJ1gPf1oKrreknXAd7Vo6qu6yVdB3hPD6u6rpd0HeAdPa7qul7SdYD388Cq63pJ1wHezSOrrusl&#10;XQd4Lw+tuq6XdB3gnTy26rpe0nWA9/Hgqut6SdcB3sWjq67rJV0HeA8Pr7qul3Qd4B08vuq6XtJ1&#10;gNf3AlXX9ZKuA7y6l6i6rpd0HeC1vUjVdb2k6wCv7GWqruslXQd4XS9UdV0v6TrAq3qpqut6SdcB&#10;XtOLVV3XS7oO8Iperuq6XtJ1gNfzglXX9ZKuA7yal6y6rpd0HeC1vGjVdb2k6wCv5GWrruslXQd4&#10;HS9cdV0v6TrAq3jpqut6SdcBXsOLV13XS7oO8Apevuq6XtJ1gOd7g6rreknXAZ7uLaqu6yVdB3i2&#10;N6m6rpd0HeDJ3qbqul7SdYDneqOq63pJ1wGe6q2qruslXQd4pjeruq6XdB3gid6u6rpe0nWA53nD&#10;qut6SdcBnuYtq67rJV0HeJY3rbqul3Qd4Enetuq6XtJ1gOd446rreknXAZ7irauu6yVdB3iGN6+6&#10;rpd0HeAJ3r7qul7SdYD7VP1vdL2i6wDXqfo/6HpF1wFuU/Xf6HpF1wEuU/V/0/WKrgPcpeq/o+sV&#10;XQe4StX/QNcrug5wk6r/B12v6DrARar+J7pe0XWAe1T9L+h6RdcBrlH1v6TrFV0HuEXVv0HXK7oO&#10;cImqf5OuV3Qd4A5V/w5dr+g6wBWq/l26XtF1gBtUPdD1iq4DXKDq0f//t3DxXf/33y4KgB1Vj3zr&#10;Fd86wJ6qR6peUXWAPVWPVL2i6gB7qh6pekXVAfZUPVL1iqoD7Kl6pOoVVQfYU/VI1SuqDrCn6pGq&#10;V1QdYE/VI1WvqDrAnqpHql5RdYA9VY9UvaLqAHuqHql6RdUB9lQ9UvWKqgPsqXqk6hVVB9hT9UjV&#10;K6oOsKfqkapXVB1gT9UjVa+oOsCeqkeqXlF1gD1Vj1S9ouoAe6oeqXpF1QH2VD1S9YqqA+ypeqTq&#10;FVUH2FP1SNUrqg6wp+qRqldUHWBP1SNVr6g6wJ6qR6peUXWAPVWPVL2i6gB7qh6pekXVAfZUPVL1&#10;iqoD7Kl6pOoVVQfYU/VI1SuqDrCn6pGqV1QdYE/VI1WvqDrAnqpHql5RdYA9VY9UvaLqAHuqHql6&#10;RdUB9lQ9UvWKqgPsqXqk6hVVB9hT9UjVK6oOsKfqkapXVB1gT9UjVa+oOsCeqkeqXlF1gD1Vj1S9&#10;ouoAe6oeqXpF1QH2VD1S9YqqA+ypeqTqFVUH2FP1SNUrqg6wp+qRqldUHWBP1SNVr6g6wJ6qR6pe&#10;UXWAPVWPVL2i6gB7qh6pekXVAfZUPVL1iqoD7Kl6pOoVVQfYU/VI1SuqDrCn6pGqV1QdYE/VI1Wv&#10;qDrAnqpHql5RdYA9VY9UvaLqAHuqHql6RdUB9lQ9UvWKqgPsqXqk6hVVB9hT9UjVK6oOsKfqkapX&#10;VB1gT9UjVa+oOsCeqkeqXlF1gD1Vj1S9ouoAe6oeqXpF1QH2VD1S9YqqA+ypeqTqFVUH2FP1SNUr&#10;qg6wp+qRqldUHWBP1SNVr6g6wJ6qR6peUXWAPVWPVL2i6gB7qh6pekXVAfZUPVL1iqoD7Kl6pOoV&#10;VQfYU/VI1SuqDrCn6pGqV1QdYE/VI1WvqDrAnqpHql5RdYA9VY9UvaLqAHuqHql6RdUB9lQ9UvWK&#10;qgPsqXqk6hVVB9hT9UjVK6oOsKfqkapXVB1gT9UjVa+oOsCeqkeqXlF1gD1Vj1S9ouoAe6oeqXpF&#10;1QH2VD1S9YqqA+ypeqTqFVUH2FP1SNUrqg6wp+qRqldUHWBP1SNVr6g6wJ6qR6peUXWAPVWPVL2i&#10;6gB7qh6pekXVAfZUPVL1iqoD7Kl6pOoVVQfYU/VI1SuqDrCn6pGqV1QdYE/VI1WvqDrAnqpHql5R&#10;dYA9VY9UvaLqAHuqHql6RdUB9lQ9UvWKqgPsqXqk6hVVB9hT9UjVK6oOsKfqkapXVB1gT9UjVa+o&#10;OsCeqkeqXlF1gD1Vj1S9ouoAe6oeqXpF1QH2VD1S9YqqA+ypeqTqFVUH2FP1SNUrqg6wp+qRqldU&#10;HWBP1SNVr6g6wJ6qR6peUXWAPVWPVL2i6gB7qh6pekXVAfZUPVL1iqoD7Kl6pOoVVQfYU/VI1Suq&#10;DrCn6pGqV1QdYE/VI1WvqDrAnqpHql5RdYA9VY9UvaLqAHuqHql6RdUB9lQ9UvWKqgPsqXqk6hVV&#10;B9hT9UjVK6oOsKfqkapXVB1gT9UjVa+oOsCeqkeqXlF1gD1Vj1S9ouoAe6oeqXpF1QH2VD1S9Yqq&#10;A+ypeqTqFVUH2FP1SNUrqg6wp+qRqldUHWBP1SNVr6g6wJ6qR6peUXWAPVWPVL2i6gB7qh6pekXV&#10;AfZUPVL1iqoD7Kl6pOoVVQfYU/VI1SuqDrCn6pGqV1QdYE/VI1WvqDrAnqpHql5RdYA9VY9UvaLq&#10;AHuqHql6RdUB9lQ9UvWKqgPsqXqk6hVVB9hT9UjVK6oOsKfqkapXVB1gT9UjVa+oOsCeqkeqXlF1&#10;gD1Vj1S9ouoAe6oeqXpF1QH2VD1S9YqqA+ypeqTqFVUH2FP1SNUrqg6wp+qRqldUHWBP1SNVr6g6&#10;wJ6qR6peUXWAPVWPVL2i6gB7qh6pekXVAfZUPVL1iqoD7Kl6pOoVVQfYU/VI1SuqDrCn6pGqV1Qd&#10;YE/VI1WvqDrAnqpHql5RdYA9VY9UvaLqAHuqHql6RdUB9lQ9UvWKqgPsqXqk6hVVB9hT9UjVK6oO&#10;sKfqkapXVB1gT9UjVa+oOsCeqkeqXlF1gD1Vj1S9ouoAe6oeqXpF1QH2VD1S9YqqA+ypeqTqFVUH&#10;2FP1SNUrqg6wp+qRqldUHWBP1SNVr6g6wJ6qR6peUXWAPVWPVL2i6gB7qh6pekXVAfZUPVL1iqoD&#10;7Kl6pOoVVQfYU/VI1SuqDrCn6pGqV1QdYE/VI1WvqDrAnqpHql5RdYA9VY9UvaLqAHuqHql6RdUB&#10;9lQ9UvWKqgPsqXqk6hVVB9hT9UjVK6oOsKfqkapXVB1gT9UjVa+oOsCeqkeqXlF1gD1Vj1S9ouoA&#10;e6oeqXpF1QH2VD1S9YqqA+ypeqTqFVUH2FP1SNUrqg6wp+qRqldUHWBP1SNVr6g6wJ6qR6peUXWA&#10;PVWPVL2i6gB7qh6pekXVAfZUPVL1iqoD7Kl6pOoVVQfYU/VI1SuqDrCn6pGqV1QdYE/VI1WvqDrA&#10;nqpHql5RdYA9VY9UvaLqAHuqHql6RdUB9lQ9UvWKqgPsqXqk6hVVB9hT9UjVK6oOsKfqkapXVB1g&#10;T9UjVa+oOsCeqkeqXlF1gD1Vj1S9ouoAe6oeqXpF1QH2VD1S9YqqA+ypeqTqFVUH2FP1SNUrqg6w&#10;p+qRqldUHWBP1SNVr6g6wJ6qR6peUXWAPVWPVL2i6gB7qh6pekXVAfZUPVL1iqoD7Kl6pOoVVQfY&#10;U/VI1SuqDrCn6pGqV1QdYE/VI1WvqDrAnqpHql5RdYA9VY9UvaLqAHuqHql6RdUB9lQ9UvWKqgPs&#10;qXqk6hVVB9hT9UjVK6oOsKfqkapXVB1gT9UjVa+oOsCeqkeqXlF1gD1Vj1S9ouoAe6oeqXpF1QH2&#10;VD1S9YqqA+ypeqTqFVUH2FP1SNUrqg6wp+qRqldUHWBP1SNVr6g6wJ6qR6peUXWAPVWPVL2i6gB7&#10;qh6pekXVAfZUPVL1iqoD7Kl6pOoVVQfYU/VI1SuqDrCn6pGqV1QdYE/VI1WvqDrAnqpHql5RdYA9&#10;VY9UvaLqAHuqHql6RdUB9lQ9UvWKqgPsqXqk6hVVB9hT9UjVK6oOsKfqkapXVB1gT9UjVa+oOsCe&#10;qkeqXlF1gD1Vj1S9ouoAe6oeqXpF1QH2VD1S9YqqA+ypeqTqFVUH2FP1SNUrqg6wp+qRqldUHWBP&#10;1SNVr6g6wJ6qR6peUXWAPVWPVL2i6gB7qh6pekXVAfZUPVL1iqoD7Kl6pOoVVQfYU/VI1SuqDrCn&#10;6pGqV1QdYE/VI1WvqDrAnqpHql5RdYA9VY9UvaLqAHuqHql6RdUB9lQ9UvWKqgPsqXqk6hVVB9hT&#10;9UjVK6oOsKfqkapXVB1gT9UjVa+oOsCeqkeqXlF1gD1Vj1S9ouoAe6oeqXpF1QH2VD1S9YqqA+yp&#10;eqTqFVUH2FP1SNUrqg6wp+qRqldUHWBP1SNVr6g6wJ6qR6peUXWAPVWPVL2i6gB7qh6pekXVAfZU&#10;PVL1iqoD7Kl6pOoVVQfYU/VI1SuqDrCn6pGqV1QdYE/VI1WvqDrAnqpHql5RdYA9VY9UvaLqAHuq&#10;Hql6RdUB9lQ9UvWKqgPsqXqk6hVVB9hT9UjVK6oOsKfqkapXVB1gT9UjVa+oOsCeqkeqXlF1gD1V&#10;j1S9ouoAe6oeqXpF1QH2VD1S9YqqA+ypeqTqFVUH2FP1SNUrqg6wp+qRqldUHWBP1SNVr6g6wJ6q&#10;R6peUXWAPVWPVL2i6gB7qh6pekXVAfZUPVL1iqoD7Kl6pOoVVQfYU/VI1SuqDrCn6pGqV1QdYE/V&#10;I1WvqDrAnqpHql5RdYA9VY9UvaLqAHuqHql6RdUB9lQ9UvWKqgPsqXqk6hVVB9hT9UjVK6oOsKfq&#10;kapXVB1gT9UjVa+oOsCeqkeqXlF1gD1Vj1S9ouoAe6oeqXpF1QH2VD1S9YqqA+ypeqTqFVUH2FP1&#10;SNUrqg6wp+qRqldUHWBP1SNVr6g6wJ6qR6peUXWAPVWPVL2i6gB7qh6pekXVAfZUPVL1iqoD7Kl6&#10;pOoVVQfYU/VI1SuqDrCn6pGqV1QdYE/VI1WvqDrAnqpHql5RdYA9VY9UvaLqAHuqHql6RdUB9lQ9&#10;UvWKqgPsqXqk6hVVB9hT9UjVK6oOsKfqkapXVB1gT9UjVa+oOsCeqkeqXlF1gD1Vj1S9ouoAe6oe&#10;qXpF1QH2VD1S9YqqA+ypeqTqFVUH2FP1SNUrqg6wp+qRqldUHWBP1SNVr6g6wJ6qR6peUXWAPVWP&#10;VL2i6gB7qh6pekXVAfZUPVL1iqoD7Kl6pOoVVQfYU/VI1SuqDrCn6pGqV1QdYE/VI1WvqDrAnqpH&#10;ql5RdYA9VY9UvaLqAHuqHql6RdUB9lQ9UvWKqgPsqXqk6hVVB9hT9UjVK6oOsKfqkapXVB1gT9Uj&#10;Va+oOsCeqkeqXlF1gD1Vj1S9ouoAe6oeqXpF1QH2VD1S9YqqA+ypeqTqFVUH2FP1SNUrqg6wp+qR&#10;qldUHWBP1SNVr6g6wJ6qR6peUXWAPVWPVL2i6gB7qh6pekXVAfZUPVL1iqoD7Kl6pOoVVQfYU/VI&#10;1SuqDrCn6pGqV1QdYE/VI1WvqDrAnqpHql5RdYA9VY9UvaLqAHuqHql6RdUB9lQ9UvWKqgPsqXqk&#10;6hVVB9hT9UjVK6oOsKfqkapXVB1gT9UjVa+oOsCeqkeqXlF1gD1Vj1S9ouoAe6oeqXpF1QH2VD1S&#10;9YqqA+ypeqTqFVUH2FP1SNUrqg6wp+qRqldUHWBP1SNVr6g6wJ6qR6peUXWAPVWPVL2i6gB7qh6p&#10;ekXVAfZUPVL1iqoD7Kl6pOoVVQfYU/VI1SuqDrCn6pGqV1QdYE/VI1WvqDrAnqpHql5RdYA9VY9U&#10;vaLqAHuqHql6RdUB9lQ9UvWKqgPsqXqk6hVVB9hT9UjVK6oOsKfqkapXVB1gT9UjVa+oOsCeqkeq&#10;XlF1gD1Vj1S9ouoAe6oeqXpF1QH2VD1S9YqqA+ypeqTqFVUH2FP1SNUrqg6wp+qRqldUHWBP1SNV&#10;r6g6wJ6qR6peUXWAPVWPVL2i6gB7qh6pekXVAfZUPVL1iqoD7Kl6pOoVVQfYU/VI1SuqDrCn6pGq&#10;V1QdYE/VI1WvqDrAnqpHql5RdYA9VY9UvaLqAHuqHql6RdUB9lQ9UvWKqgPsqXqk6hVVB9hT9UjV&#10;K6oOsKfqkapXVB1gT9UjVa+oOsCeqkeqXlF1gD1Vj1S9ouoAe6oeqXpF1QH2VD1S9YqqA+ypeqTq&#10;FVUH2FP1SNUrqg6wp+qRqldUHWBP1SNVr6g6wJ6qR6peUXWAPVWPVL2i6gB7qh6pekXVAfZUPVL1&#10;iqoD7Kl6pOoVVQfYU/VI1SuqDrCn6pGqV1QdYE/VI1WvqDrAnqpHql5RdYA9VY9UvaLqAHuqHql6&#10;RdUB9lQ9UvWKqgPsqXqk6hVVB9hT9UjVK6oOsKfqkapXVB1gT9UjVa+oOsCeqkeqXlF1gD1Vj1S9&#10;ouoAe6oeqXpF1QH2VD1S9YqqA+ypeqTqFVUH2FP1SNUrqg6wp+qRqldUHWBP1SNVr6g6wJ6qR6pe&#10;UXWAPVWPVL2i6gB7qh6pekXVAfZUPVL1iqoD7Kl6pOoVVQfYU/VI1SuqDrCn6pGqV1QdYE/VI1Wv&#10;qDrAnqpHql5RdYA9VY9UvaLqAHuqHql6RdUB9lQ9UvWKqgPsqXqk6hVVB9hT9UjVK6oOsKfqkapX&#10;VB1gT9UjVa+oOsCeqkeqXlF1gD1Vj1S9ouoAe6oeqXpF1QH2VD1S9YqqA+ypeqTqFVUH2FP1SNUr&#10;qg6wp+qRqldUHWBP1SNVr6g6wJ6qR6peUXWAPVWPVL2i6gB7qh6pekXVAfZUPVL1iqoD7Kl6pOoV&#10;VQfYU/VI1SuqDrCn6pGqV1QdYE/VI1WvqDrAnqpHql5RdYA9VY9UvaLqAHuqHql6RdUB9lQ9UvWK&#10;qgPsqXqk6hVVB9hT9UjVK6oOsKfqkapXVB1gT9UjVa+oOsCeqkeqXlF1gD1Vj1S9ouoAe6oeqXpF&#10;1QH2VD1S9YqqA+ypeqTqFVUH2FP1SNUrqg6wp+qRqldUHWBP1SNVr6g6wJ6qR6peUXWAPVWPVL2i&#10;6gB7qh6pekXVAfZUPVL1iqoD7Kl6pOoVVQfYU/VI1SuqDrCn6pGqV1QdYE/VI1WvqDrAnqpHql5R&#10;dYA9VY9UvaLqAHuqHql6RdUB9lQ9UvWKqgPsqXqk6hVVB9hT9UjVK6oOsKfqkapXVB1gT9UjVa+o&#10;OsCeqkeqXlF1gD1Vj1S9ouoAe6oeqXpF1QH2VD1S9YqqA+ypeqTqFVUH2FP1SNUrqg6wp+qRqldU&#10;HWBP1SNVr6g6wJ6qR6peUXWAPVWPVL2i6gB7qh6pekXVAfZUPVL1iqoD7Kl6pOoVVQfYU/VI1Suq&#10;DrCn6pGqV1QdYE/VI1WvqDrAnqpHql5RdYA9VY9UvaLqAHuqHql6RdUB9lQ9UvWKqgPsqXqk6hVV&#10;B9hT9UjVK6oOsKfqkapXVB1gT9UjVa+oOsCeqkeqXlF1gD1Vj1S9ouoAe6oeqXpF1QH2VD1S9Yqq&#10;A+ypeqTqFVUH2FP1SNUrqg6wp+qRqldUHWBP1SNVr6g6wJ6qR6peUXWAPVWPVL2i6gB7qh6pekXV&#10;AfZUPVL1iqoD7Kl6pOoVVQfYU/VI1SuqDrCn6pGqV1QdYE/VI1WvqDrAnqpHql5RdYA9VY9UvaLq&#10;AHuqHql6RdUB9lQ9UvWKqgPsqXqk6hVVB9hT9UjVK6oOsKfqkapXVB1gT9UjVa+oOsCeqkeqXlF1&#10;gD1Vj1S9ouoAe6oeqXpF1QH2VD1S9YqqA+ypeqTqFVUH2FP1SNUrqg6wp+qRqldUHWBP1SNVr6g6&#10;wJ6qR6peUXWAPVWPVL2i6gB7qh6pekXVAfZUPVL1iqoD7Kl6pOoVVQfYU/VI1SuqDrCn6pGqV1Qd&#10;YE/VI1WvqDrAnqpHql5RdYA9VY9UvaLqAHuqHql6RdUB9lQ9UvWKqgPsqXqk6hVVB9hT9UjVK6oO&#10;sKfqkapXVB1gT9UjVa+oOsCeqkeqXlF1gD1Vj1S9ouoAe6oeqXpF1QH2VD1S9YqqA+ypeqTqFVUH&#10;2FP1SNUrqg6wp+qRqldUHWBP1SNVr6g6wJ6qR6peUXWAPVWPVL2i6gB7qh6pekXVAfZUPVL1iqoD&#10;7Kl6pOoVVQfYU/VI1SuqDrCn6pGqV1QdYE/VI1WvqDrAnqpHql5RdYA9VY9UvaLqAHuqHql6RdUB&#10;9lQ9UvWKqgPsqXqk6hVVB9hT9UjVK6oOsKfqkapXVB1gT9UjVa+oOsCeqkeqXlF1gD1Vj1S9ouoA&#10;e6oeqXpF1QH2VD1S9YqqA+ypeqTqFVUH2FP1SNUrqg6wp+qRqldUHWBP1SNVr6g6wJ6qR6peUXWA&#10;PVWPVL2i6gB7qh6pekXVAfZUPVL1iqoD7Kl6pOoVVQfYU/VI1SuqDrCn6pGqV1QdYE/VI1WvqDrA&#10;nqpHql5RdYA9VY9UvaLqAHuqHql6RdUB9lQ9UvWKqgPsqXqk6hVVB9hT9UjVK6oOsKfqkapXVB1g&#10;T9UjVa+oOsCeqkeqXlF1gD1Vj1S9ouoAe6oeqXpF1QH2VD1S9YqqA+ypeqTqFVUH2FP1SNUrqg6w&#10;p+qRqldUHWBP1SNVr6g6wJ6qR6peUXWAPVWPVL2i6gB7qh6pekXVAfZUPVL1iqoD7Kl6pOoVVQfY&#10;U/VI1SuqDrCn6pGqV1QdYE/VI1WvqDrAnqpHql5RdYA9VY9UvaLqAHuqHql6RdUB9lQ9UvWKqgPs&#10;qXqk6hVVB9hT9UjVK6oOsKfqkapXVB1gT9UjVa+oOsCeqkeqXlF1gD1Vj1S9ouoAe6oeqXpF1QH2&#10;VD1S9YqqA+ypeqTqFVUH2FP1SNUrqg6wp+qRqldUHWBP1SNVr6g6wJ6qR6peUXWAPVWPVL2i6gB7&#10;qh6pekXVAfZUPVL1iqoD7Kl6pOoVVQfYU/VI1SuqDrCn6pGqV1QdYE/VI1WvqDrAnqpHql5RdYA9&#10;VY9UvaLqAHuqHql6RdUB9lQ9UvWKqgPsqXqk6hVVB9hT9UjVK6oOsKfqkapXVB1gT9UjVa+oOsCe&#10;qkeqXlF1gD1Vj1S9ouoAe6oeqXpF1QH2VD1S9YqqA+ypeqTqFVUH2FP1SNUrqg6wp+qRqldUHWBP&#10;1SNVr6g6wJ6qR6peUXWAPVWPVL2i6gB7qh6pekXVAfZUPVL1iqoD7Kl6pOoVVQfYU/VI1SuqDrCn&#10;6pGqV1QdYE/VI1WvqDrAnqpHql5RdYA9VY9UvaLqAHuqHql6RdUB9lQ9UvWKqgPsqXqk6hVVB9hT&#10;9UjVK6oOsKfqkapXVB1gT9UjVa+oOsCeqkeqXlF1gD1Vj1S9ouoAe6oeqXpF1QH2VD1S9YqqA+yp&#10;eqTqFVUH2FP1SNUrqg6wp+qRqldUHWBP1SNVr6g6wJ6qR6peUXWAPVWPVL2i6gB7qh6pekXVAfZU&#10;PVL1iqoD7Kl6pOoVVQfYU/VI1SuqDrCn6pGqV1QdYE/VI1WvqDrAnqpHql5RdYA9VY9UvaLqAHuq&#10;Hql6RdUB9lQ9UvWKqgPsqXqk6hVVB9hT9UjVK6oOsKfqkapXVB1gT9UjVa+oOsCeqkeqXlF1gD1V&#10;j1S9ouoAe6oeqXpF1QH2VD1S9YqqA+ypeqTqFVUH2FP1SNUrqg6wp+qRqldUHWBP1SNVr6g6wJ6q&#10;R6peUXWAPVWPVL2i6gB7qh6pekXVAfZUPVL1iqoD7Kl6pOoVVQfYU/VI1SuqDrCn6pGqV1QdYE/V&#10;I1WvqDrAnqpHql5RdYA9VY9UvaLqAHuqHql6RdUB9lQ9UvWKqgPsqXqk6hVVB9hT9UjVK6oOsKfq&#10;kapXVB1gT9UjVa+oOsCeqkeqXlF1gD1Vj1S9ouoAe6oeqXpF1QH2VD1S9YqqA+ypeqTqFVUH2FP1&#10;SNUrqg6wp+qRqldUHWBP1SNVr6g6wJ6qR6peUXWAPVWPVL2i6gB7qh6pekXVAfZUPVL1iqoD7Kl6&#10;pOoVVQfYU/VI1SuqDrCn6pGqV1QdYE/VI1WvqDrAnqpHql5RdYA9VY9UvaLqAHuqHql6RdUB9lQ9&#10;UvWKqgPsqXqk6hVVB9hT9UjVK6oOsKfqkapXVB1gT9UjVa+oOsCeqkeqXlF1gD1Vj1S9ouoAe6oe&#10;qXpF1QH2VD1S9YqqA+ypeqTqFVUH2FP1SNUrqg6wp+qRqldUHWBP1SNVr6g6wJ6qR6peUXWAPVWP&#10;VL2i6gB7qh6pekXVAfZUPVL1iqoD7Kl6pOoVVQfYU/VI1SuqDrCn6pGqV1QdYE/VI1WvqDrAnqpH&#10;ql5RdYA9VY9UvaLqAHuqHql6RdUB9lQ9UvWKqgPsqXqk6hVVB9hT9UjVK6oOsKfqkapXVB1gT9Uj&#10;Va+oOsCeqkeqXlF1gD1Vj1S9ouoAe6oeqXpF1QH2VD1S9YqqA+ypeqTqFVUH2FP1SNUrqg6wp+qR&#10;qldUHWBP1SNVr6g6wJ6qR6peUXWAPVWPVL2i6gB7qh6pekXVAfZUPVL1iqoD7Kl6pOoVVQfYU/VI&#10;1SuqDrCn6pGqV1QdYE/VI1WvqDrAnqpHql5RdYA9VY9UvaLqAHuqHql6RdUB9lQ9UvWKqgPsqXqk&#10;6hVVB9hT9UjVK6oOsKfqkapXVB1gT9UjVa+oOsCeqkeqXlF1gD1Vj1S9ouoAe6oeqXpF1QH2VD1S&#10;9YqqA+ypeqTqFVUH2FP1SNUrqg6wp+qRqldUHWBP1SNVr6g6wJ6qR6peUXWAPVWPVL2i6gB7qh6p&#10;ekXVAfZUPVL1iqoD7Kl6pOoVVQfYU/VI1SuqDrCn6pGqV1QdYE/VI1WvqDrAnqpHql5RdYA9VY9U&#10;vaLqAHuqHql6RdUB9lQ9UvWKqgPsqXqk6hVVB9hT9UjVK6oOsKfqkapXVB1gT9UjVa+oOsCeqkeq&#10;XlF1gD1Vj1S9ouoAe6oeqXpF1QH2VD1S9YqqA+ypeqTqFVUH2FP1SNUrqg6wp+qRqldUHWBP1SNV&#10;r6g6wJ6qR6peUXWAPVWPVL2i6gB7qh6pekXVAfZUPVL1iqoD7Kl6pOoVVQfYU/VI1SuqDrCn6pGq&#10;V1QdYE/VI1WvqDrAnqpHql5RdYA9VY9UvaLqAHuqHql6RdUB9lQ9UvWKqgPsqXqk6hVVB9hT9UjV&#10;K6oOsKfqkapXVB1gT9UjVa+oOsCeqkeqXlF1gD1Vj1S9ouoAe6oeqXpF1QH2VD1S9YqqA+ypeqTq&#10;FVUH2FP1SNUrqg6wp+qRqldUHWBP1SNVr6g6wJ6qR6peUXWAPVWPVL2i6gB7qh6pekXVAfZUPVL1&#10;iqoD7Kl6pOoVVQfYU/VI1SuqDrCn6pGqV1QdYE/VI1WvqDrAnqpHql5RdYA9VY9UvaLqAHuqHql6&#10;RdUB9lQ9UvWKqgPsqXqk6hVVB9hT9UjVK6oOsKfqkapXVB1gT9UjVa+oOsCeqkeqXlF1gD1Vj1S9&#10;ouoAe6oeqXpF1QH2VD1S9YqqA+ypeqTqFVUH2FP1SNUrqg6wp+qRqldUHWBP1SNVr6g6wJ6qR6pe&#10;UXWAPVWPVL2i6gB7qh6pekXVAfZUPVL1iqoD7Kl6pOoVVQfYU/VI1SuqDrCn6pGqV1QdYE/VI1Wv&#10;qDrAnqpHql5RdYA9VY9UvaLqAHuqHql6RdUB9lQ9UvWKqgPsqXqk6hVVB9hT9UjVK6oOsKfqkapX&#10;VB1gT9UjVa+oOsCeqkeqXlF1gD1Vj1S9ouoAe6oeqXpF1QH2VD1S9YqqA+ypeqTqFVUH2FP1SNUr&#10;qg6wp+qRqldUHWBP1SNVr6g6wJ6qR6peUXWAPVWPVL2i6gB7qh6pekXVAfZUPVL1iqoD7Kl6pOoV&#10;VQfYU/VI1SuqDrCn6pGqV1QdYE/VI1WvqDrAnqpHql5RdYA9VY9UvaLqAHuqHql6RdUB9lQ9UvWK&#10;qgPsqXqk6hVVB9hT9UjVK6oOsKfqkapXVB1gT9UjVa+oOsCeqkeqXlF1gD1Vj1S9ouoAe6oeqXpF&#10;1QH2VD1S9YqqA+ypeqTqFVUH2FP1SNUrqg6wp+qRqldUHWBP1SNVr6g6wJ6qR6peUXWAPVWPVL2i&#10;6gB7qh6pekXVAfZUPVL1iqoD7Kl6pOoVVQfYU/VI1SuqDrCn6pGqV1QdYE/VI1WvqDrAnqpHql5R&#10;dYA9VY9UvaLqAHuqHql6RdUB9lQ9UvWKqgPsqXqk6hVVB9hT9UjVK6oOsKfqkapXVB1gT9UjVa+o&#10;OsCeqkeqXlF1gD1Vj1S9ouoAe6oeqXpF1QH2VD1S9YqqA+ypeqTqFVUH2FP1SNUrqg6wp+qRqldU&#10;HWBP1SNVr6g6wJ6qR6peUXWAPVWPVL2i6gB7qh6pekXVAfZUPVL1iqoD7Kl6pOoVVQfYU/VI1Suq&#10;DrCn6pGqV1QdYE/VI1WvqDrAnqpHql5RdYA9VY9UvaLqAHuqHql6RdUB9lQ9UvWKqgPsqXqk6hVV&#10;B9hT9UjVK6oOsKfqkapXVB1gT9UjVa+oOsCeqkeqXlF1gD1Vj1S9ouoAe6oeqXpF1QH2VD1S9Yqq&#10;A+ypeqTqFVUH2FP1SNUrqg6wp+qRqldUHWBP1SNVr6g6wJ6qR6peUXWAPVWPVL2i6gB7qh6pekXV&#10;AfZUPVL1iqoD7Kl6pOoVVQfYU/VI1SuqDrCn6pGqV1QdYE/VI1WvqDrAnqpHql5RdYA9VY9UvaLq&#10;AHuqHql6RdUB9lQ9UvWKqgPsqXqk6hVVB9hT9UjVK6oOsKfqkapXVB1gT9UjVa+oOsCeqkeqXlF1&#10;gD1Vj1S9ouoAe6oeqXpF1QH2VD1S9YqqA+ypeqTqFVUH2FP1SNUrqg6wp+qRqldUHWBP1SNVr6g6&#10;wJ6qR6peUXWAPVWPVL2i6gB7qh6pekXVAfZUPVL1iqoD7Kl6pOoVVQfYU/VI1SuqDrCn6pGqV1Qd&#10;YE/VI1WvqDrAnqpHql5RdYA9VY9UvaLqAHuqHql6RdUB9lQ9UvWKqgPsqXqk6hVVB9hT9UjVK6oO&#10;sKfqkapXVB1gT9UjVa+oOsCeqkeqXlF1gD1Vj1S9ouoAe6oeqXpF1QH2VD1S9YqqA+ypeqTqFVUH&#10;2FP1SNUrqg6wp+qRqldUHWBP1SNVr6g6wJ6qR6peUXWAPVWPVL2i6gB7qh6pekXVAfZUPVL1iqoD&#10;7Kl6pOoVVQfYU/VI1SuqDrCn6pGqV1QdYE/VI1WvqDrAnqpHql5RdYA9VY9UvaLqAHuqHql6RdUB&#10;9lQ9UvWKqgPsqXqk6hVVB9hT9UjVK6oOsKfqkapXVB1gT9UjVa+oOsCeqkeqXlF1gD1Vj1S9ouoA&#10;e6oeqXpF1QH2VD1S9YqqA+ypeqTqFVUH2FP1SNUrqg6wp+qRqldUHWBP1SNVr6g6wJ6qR6peUXWA&#10;PVWPVL2i6gB7qh6pekXVAfZUPVL1iqoD7Kl6pOoVVQfYU/VI1SuqDrCn6pGqV1QdYE/VI1WvqDrA&#10;nqpHql5RdYA9VY9UvaLqAHuqHql6RdUB9lQ9UvWKqgPsqXqk6hVVB9hT9UjVK6oOsKfqkapXVB1g&#10;T9UjVa+oOsCeqkeqXlF1gD1Vj1S9ouoAe6oeqXpF1QH2VD1S9YqqA+ypeqTqFVUH2FP1SNUrqg6w&#10;p+qRqldUHWBP1SNVr6g6wJ6qR6peUXWAPVWPVL2i6gB7qh6pekXVAfZUPVL1iqoD7Kl6pOoVVQfY&#10;U/VI1SuqDrCn6pGqV1QdYE/VI1WvqDrAnqpHql5RdYA9VY9UvaLqAHuqHql6RdUB9lQ9UvWKqgPs&#10;qXqk6hVVB9hT9UjVK6oOsKfqkapXVB1gT9UjVa+oOsCeqkeqXlF1gD1Vj1S9ouoAe6oeqXpF1QH2&#10;VD1S9YqqA+ypeqTqFVUH2FP1SNUrqg6wp+qRqldUHWBP1SNVr6g6wJ6qR6peUXWAPVWPVL2i6gB7&#10;qh6pekXVAfZUPVL1iqoD7Kl6pOoVVQfYU/VI1SuqDrCn6pGqV1QdYE/VI1WvqDrAnqpHql5RdYA9&#10;VY9UvaLqAHuqHql6RdUB9lQ9UvWKqgPsqXqk6hVVB9hT9UjVK6oOsKfqkapXVB1gT9UjVa+oOsCe&#10;qkeqXlF1gD1Vj1S9ouoAe6oeqXpF1QH2VD1S9YqqA+ypeqTqFVUH2FP1SNUrqg6wp+qRqldUHWBP&#10;1SNVr6g6wJ6qR6peUXWAPVWPVL2i6gB7qh6pekXVAfZUPVL1iqoD7Kl6pOoVVQfYU/VI1SuqDrCn&#10;6pGqV1QdYE/VI1WvqDrAnqpHql5RdYA9VY9UvaLqAHuqHql6RdUB9lQ9UvWKqgPsqXqk6hVVB9hT&#10;9UjVK6oOsKfqkapXVB1gT9UjVa+oOsCeqkeqXlF1gD1Vj1S9ouoAe6oeqXpF1QH2VD1S9YqqA+yp&#10;eqTqFVUH2FP1SNUrqg6wp+qRqldUHWBP1SNVr6g6wJ6qR6peUXWAPVWPVL2i6gB7qh6pekXVAfZU&#10;PVL1iqoD7Kl6pOoVVQfYU/VI1SuqDrCn6pGqV1QdYE/VI1WvqDrAnqpHql5RdYA9VY9UvaLqAHuq&#10;Hql6RdUB9lQ9UvWKqgPsqXqk6hVVB9hT9UjVK6oOsKfqkapXVB1gT9UjVa+oOsCeqkeqXlF1gD1V&#10;j1S9ouoAe6oeqXpF1QH2VD1S9YqqA+ypeqTqFVUH2FP1SNUrqg6wp+qRqldUHWBP1SNVr6g6wJ6q&#10;R6peUXWAPVWPVL2i6gB7qh6pekXVAfZUPVL1iqoD7Kl6pOoVVQfYU/VI1SuqDrCn6pGqV1QdYE/V&#10;I1WvqDrAnqpHql5RdYA9VY9UvaLqAHuqHql6RdUB9lQ9UvWKqgPsqXqk6hVVB9hT9UjVK6oOsKfq&#10;kapXVB1gT9UjVa+oOsCeqkeqXlF1gD1Vj1S9ouoAe6oeqXpF1QH2VD1S9YqqA+ypeqTqFVUH2FP1&#10;SNUrqg6wp+qRqldUHWBP1SNVr6g6wJ6qR6peUXWAPVWPVL2i6gB7qh6pekXVAfZUPVL1iqoD7Kl6&#10;pOoVVQfYU/VI1SuqDrCn6pGqV1QdYE/VI1WvqDrAnqpHql5RdYA9VY9UvaLqAHuqHql6RdUB9lQ9&#10;UvWKqgPsqXqk6hVVB9hT9UjVK6oOsKfqkapXVB1gT9UjVa+oOsCeqkeqXlF1gD1Vj1S9ouoAe6oe&#10;qXpF1QH2VD1S9YqqA+ypeqTqFVUH2FP1SNUrqg6wp+qRqldUHWBP1SNVr6g6wJ6qR6peUXWAPVWP&#10;VL2i6gB7qh6pekXVAfZUPVL1iqoD7Kl6pOoVVQfYU/VI1SuqDrCn6pGqV1QdYE/VI1WvqDrAnqpH&#10;ql5RdYA9VY9UvaLqAHuqHql6RdUB9lQ9UvWKqgPsqXqk6hVVB9hT9UjVK6oOsKfqkapXVB1gT9Uj&#10;Va+oOsCeqkeqXlF1gD1Vj1S9ouoAe6oeqXpF1QH2VD1S9YqqA+ypeqTqFVUH2FP1SNUrqg6wp+qR&#10;qldUHWBP1SNVr6g6wJ6qR6peUXWAPVWPVL2i6gB7qh6pekXVAfZUPVL1iqoD7Kl6pOoVVQfYU/VI&#10;1SuqDrCn6pGqV1QdYE/VI1WvqDrAnqpHql5RdYA9VY9UvaLqAHuqHql6RdUB9lQ9UvWKqgPsqXqk&#10;6hVVB9hT9UjVK6oOsKfqkapXVB1gT9UjVa+oOsCeqkeqXlF1gD1Vj1S9ouoAe6oeqXpF1QH2VD1S&#10;9YqqA+ypeqTqFVUH2FP1SNUrqg6wp+qRqldUHWBP1SNVr6g6wJ6qR6peUXWAPVWPVL2i6gB7qh6p&#10;ekXVAfZUPVL1iqoD7Kl6pOoVVQfYU/VI1SuqDrCn6pGqV1QdYE/VI1WvqDrAnqpHql5RdYA9VY9U&#10;vaLqAHuqHql6RdUB9lQ9UvWKqgPsqXqk6hVVB9hT9UjVK6oOsKfqkapXVB1gT9UjVa+oOsCeqkeq&#10;XlF1gD1Vj1S9ouoAe6oeqXpF1QH2VD1S9YqqA+ypeqTqFVUH2FP1SNUrqg6wp+qRqldUHWBP1SNV&#10;r6g6wJ6qR6peUXWAPVWPVL2i6gB7qh6pekXVAfZUPVL1iqoD7Kl6pOoVVQfYU/VI1SuqDrCn6pGq&#10;V1QdYE/VI1WvqDrAnqpHql5RdYA9VY9UvaLqAHuqHql6RdUB9lQ9UvWKqgPsqXqk6hVVB9hT9UjV&#10;K6oOsKfqkapXVB1gT9UjVa+oOsCeqkeqXlF1gD1Vj1S9ouoAe6oeqXpF1QH2VD1S9YqqA+ypeqTq&#10;FVUH2FP1SNUrqg6wp+qRqldUHWBP1SNVr6g6wJ6qR6peUXWAPVWPVL2i6gB7qh6pekXVAfZUPVL1&#10;iqoD7Kl6pOoVVQfYU/VI1SuqDrCn6pGqV1QdYO//+Vu6+CZVr6g6wAH/47d28S2qXlF1gAtkPVD1&#10;iqoDnCDr36fqFVUHuEHWv0vVK6oOcISsf4+qV1Qd4ApZ/w5Vr6g6wBmy/m2qXlF1gDtk/ZtUvaLq&#10;AIfI+reoekXVAS6R9W9Q9YqqA5wi639N1SuqDnCLrP8lVa+oOsAxsv5XVL2i6gDXyPpfUPWKqgOc&#10;I+t/puoVVQe4R9b/RNUrqg5wkKz/J1WvqDrARbL+H1S9ouoAJ8n6H6l6RdUBbpL1P1D1iqoDHCXr&#10;v6fqFVUHuErWf0fVK6oOcJas/xdVr6g6wF2y/m+qXlF1gMNk/V9UvaLqAJfJ+m9UvaLqAKfJ+j+p&#10;ekXVAW6T9X9Q9YqqAxwn63+n6hVVB7hO1v9G1SuqDnCerKt6SdUB7pN1Ve+oOsADyLqqV1Qd4Ane&#10;PuuqXlF1gEd496yrekXVAZ7hzbOu6hVVB3iI9866qldUHeAp3jrrql5RdYDHeOesq3pF1QGe442z&#10;ruoVVQd4kPfNuqpXVB3gSd4266peUXWAR3nXrKt6RdUBnuVNs67qFVUHeJj3zLqqV1Qd4GneMuuq&#10;XlF1gMd5x6yrekXVAZ7nDbOu6hVVB3ig98u6qldUHeCJ3i7rql5RdYBHeresq3pF1QGe6c2yruoV&#10;VQd4qPfKuqpXVB3gqd4q66peUXWAx3qnrKt6RdUBnuuNsq7qFVUHeLD3ybqqV1Qd4MneJuuqXlF1&#10;gEd7l6yrekXVAZ7tTbKu6hVVB3i498i6qldUHeDp3iLrql5RdYDHe4esq3pF1QGe7w2yruoVVQd4&#10;Aa+fdVWvqDrAK3j5rKt6RdUBXsKrZ13VK6oO8BpePOuqXlF1gBfx2llX9YqqA7yKl866qldUHeBl&#10;vHLWVb2i6gCv44WzruoVVQd4Ia+bdVWvqDrAK3nZrKt6RdUBXsqrZl3VK6oO8FpeNOuqXlF1gBfz&#10;mllX9YqqA7yal8y6qldUHeDlvGLWVb2i6gCv5wWzruoVVQd4Qa+XdVWvqDrAK3q5rKt6RdUBXtKr&#10;ZV3VK6oO8JpeLOuqXlF1gBf1WllX9YqqA7yql8q6qldUHeBlvVLWVb2i6gCv64WyruoVVQd4Ya+T&#10;dVWvqDrAK3uZrKt6RdUBXtqrZF3VK6oO8NpeJOuqXlF1gBf3GllX9YqqA7y6l8i6qldUHeDlvULW&#10;Vb2i6gCv7wWyruoVVQd4A8/PuqpXVB3gHTw+66peUXWAt/D0rKt6RdUB3sPDs67qFVUHeBPPzrqq&#10;V1Qd4F08OuuqXlF1gLfx5KyrekXVAd7Hg7Ou6hVVB3gjz826qldUHeCdPDbrql5RdYC38tSsq3pF&#10;1QHey0OzruoVVQd4M8/MuqpXVB3g3Twy66peUXWAt/PErKt6RdUB3s8Ds67qFVUHeEPPy7qqV1Qd&#10;4B09LuuqXlF1gLf0tKyrekXVAd7Tw7Ku6hVVB3hTz8q6qldUHeBdPSrrql5RdYC39aSsq3pF1QHe&#10;14OyruoVVQd4Y8/JuqpXVB3gnT0m66peUXWAt/aUrKt6RdUB3ttDsq7qFVUHeHPPyLqqV1Qd4N09&#10;IuuqXlF1gLf3hKyrekXVAXhA1lW9ouoAPCDrql5RdQAekHVVr6g6AH9zPeuqXlF1AP7ueNZVvaLq&#10;APzD7ayrekXVAfin01lX9YqqA/Cby1lX9YqqA/Avh7Ou6hVVB+Df7mZd1SuqDsB/OZt1Va+oOgC/&#10;czXrql5RdQB+72jWVb2i6gD8wc2sq3pF1QH4o5NZV/WKqgPwHy5mXdUrqg7AfzqYdVWvqDoAf3Iv&#10;66peUXUA/uxc1lW9ouoA/IVrWVf1iqoD8FeOZV3VK6oOwF+6lXVVr6g6AH/tVNZVvaLqAHzDpayr&#10;ekXVAfiWQ1lX9YqqA/BNd7Ku6hVVB+DbzmRd1SuqDsB3XMm6qldUHYDvOZJ1Va+oOgDfdSPrql5R&#10;dQC+70TWVb2i6gAEF7Ku6hVVByA5kHVVr6g6ANE+66peUXUAsnnWVb2i6gAU1llX9YqqA9AYZ13V&#10;K6oOQGWbdVWvqDoAnWnWVb2i6gCUlllX9YqqA9AaZl3VK6oOQG2XdVWvqDoAvVnWVb2i6gD8gFXW&#10;Vb2i6gD8iFHWVb2i6gD8kE3WVb2i6gD8mEnWVb2i6gD8oEXWVb2i6gD8qEHWVb2i6gD8sK/PuqpX&#10;VB2AH/flWVf1iqoD8BO+OuuqXlF1AH7GF2dd1SuqDsBP+dqsq3pF1QH4OV+adVWvqDoAP+krs67q&#10;FVUH4Gd9YdZVvaLqAPy0r8u6qldUHYCf92VZV/WKqgPwC74q66peUXUAfsUXZV3VK6oOwC/5mqyr&#10;ekXVAfg1X5J1Va+oOgC/6CuyruoVVQfgV31B1lW9ouoA/LLPz7qqV1QdgF/36VlX9YqqA/ABPjvr&#10;ql5RdQA+widnXdUrqg7Ah/jcrKt6RdUB+BifmnVVr6g6AB/kM7Ou6hVVB+CjfGLWVb2i6gB8mM/L&#10;uqpXVB2Aj/NpWVf1iqoD8IE+K+uqXlF1AD7SJ2Vd1SuqDsCH+pysq3pF1QH4WJ+SdVWvqDoAH+wz&#10;sq7qFVUH4KN9QtZVvaLqAHy4j8+6qldUHYCP9+FZV/WKqgPwCT4666peUXUAPsMHZ13VK6oOwKf4&#10;2KyrekXVAfgcH5p1Va+oOgCf5COzruoVVQfgs3xg1lW9ouoAfJqPy7qqV1QdgM/zYVlX9YqqA/CJ&#10;Pirrql5RdQA+0wdlXdUrqg7Ap/qYrKt6RdUB+FwfknVVr6g6AJ/sI7Ku6hVVB+CzfUDWVb2i6gB8&#10;ul/PuqpXVB2Az/fLWVf1iqoD8AV+NeuqXlF1AL7CL2Zd1SuqDsCX+LWsq3pF1QH4Gr+UdVWvqDoA&#10;X+RXsq7qFVUH4Kv8QtZVvaLqAHyZn8+6qldUHYCv89NZV/WKqgPwhX4266peUXUAvtJPZl3VK6oO&#10;wJf6uayrekXVAfhaP5V1Va+oOgBf7GeyruoVVQfgq/1E1lW9ouoAfLkfz7qqV1QdgK/3w1lX9Yqq&#10;AzDwo1lX9YqqA7Dwg1lX9YqqAzDxY1lX9YqqA7DxQ1lX9YqqAzDyI1lX9YqqA7DyA1lX9YqqAzDT&#10;Z13VK6oOwE6ddVWvqDoAQ23WVb2i6gAslVlX9YqqAzDVZV3VK6oOwFaVdVWvqDoAY03WVb2i6gCs&#10;FVlX9YqqAzCXs67qFVUHYC9mXdUrqg7AASnrql5RdQAuCFlX9YqqA3DC97Ou6hVVB+CG72Zd1Suq&#10;DsAR38u6qldUHYArvpN1Va+oOgBnfDvrql5RdQDu+GbWVb2i6gAc8q2sq3pF1QG45BtZV/WKqgNw&#10;yl9nXdUrqg7ALX+ZdVWvqDoAx/xV1lW9ouoAXPMXWVf1iqoDcM6fs67qFVUH4J4/ZV3VK6oOwEH/&#10;mXVVr6g6ABf9R9ZVvaLqAJz0x6yrekXVAbjpD1lX9YqqA3DU77Ou6hVVB+Cq32Vd1SuqDsBZ/5V1&#10;Va+oOgB3/Tvrql5RdQAO+1fWVb2i6gBc9lvWVb2i6gCc9s+sq3pF1QG47R9ZV/WKqgNw3N+zruoV&#10;VQfgur9lXdUrqg7Aef9D1TuqDsB9/0PVK6oOwAP8v3/LFt+l6gA8wf/vt27xPaoOwCPIekHVAXiG&#10;/+9v5eLbVB2Ah/g/fksX36TqADzFf/+tXXyLqgPwGLIeqDoAzyHr36fqADyIrH+XqgPwJLL+PaoO&#10;wKPI+neoOgDPIuvfpuoAPIysf5OqA/A0sv4tqg7A48j6N6g6AM8j639N1QF4IFn/S6oOwBPJ+l9R&#10;dQAeSdb/gqoD8Eyy/meqDsBDyfqfqDoATyXr/0nVAXgsWf8Pqg7Ac8n6H6k6AA8m63+g6gA8maz/&#10;nqoD8Giy/juqDsCzyfp/UXUAHk7W/03VAXg6Wf8XVQfg8WT9N6oOwPPJ+j+pOgAvQNb/QdUBeAWy&#10;/neqDsBLkPW/UXUAXoOsqzoAL0PWVR2AlyHrqg7Ay3j7rKs6AK/j3bOu6gC8kDfPuqoD8EreO+uq&#10;DsBLeeusqzoAr+Wds67qALyYN866qgPwat4366oOwMt526yrOgCv512zruoAvKA3zbqqA/CK3jPr&#10;qg7AS3rLrKs6AK/pHbOu6gC8qDfMuqoD8KreL+uqDsDLerusqzoAr+vdsq7qALywN8u6qgPwyt4r&#10;66oOwEt7q6yrOgCv7Z2yruoAvLg3yrqqA/Dq3ifrqg7Ay3ubrKs6AK/vXbKu6gC8gTfJuqoD8A7e&#10;I+uqDsBbeIusqzoA7+Edsq7qALyJN8i6qgPwLl4/66oOwNt4+ayrOgDv49WzruoAvJEXz7qqA/BO&#10;Xjvrqg7AW3nprKs6AO/llbOu6gC8mRfOuqoD8G5eN+uqDsDbedmsqzoA7+dVs67qALyhF826qgPw&#10;jl4z66oOwFt6yayrOgDv6RWzruoAvKkXzLqqA/CuXi/rqg7A23q5rKs6AO/r1bKu6gC8sRfLuqoD&#10;8M5eK+uqDsBbe6msqzoA7+2Vsq7qALy5F8q6qgPw7l4n66oOwNt7mayrOgC8StZVHQBeJeuqDgCv&#10;knVVB4C/eYmsqzoA/N0rZF3VAeAfXiDrqg4A//T8rKs6APzm8VlXdQD4l6dnXdUB4N8ennVVB4D/&#10;8uysqzoA/M6js67qAPB7T866qgPAHzw466oOAH/03KyrOgD8h8dmXdUB4D89NeuqDgB/8tCsqzoA&#10;/Nkzs67qAPAXHpl1VQeAv/LErKs6APylB2Zd1QHgrz0v66oOAN/wuKyrOgB8y9OyruoA8E0Py7qq&#10;A8C3PSvrqg4A3/GorKs6AHzPk7Ku6gDwXQ/KuqoDwPc9J+uqDgDBY7Ku6gCQPCXrqg4A0UOyruoA&#10;kD0j66oOAIVHZF3VAaDxhKyrOgBUHpB1VQeAzv2sqzoAlM5nXdUBoHU966oOALXjWVd1AOjdzrqq&#10;A8APOJ11VQeAH3E566oOAD/kcNZVHQB+zN2sqzoA/KCzWVd1APhRV7Ou6gDww45mXdUB4MfdzLqq&#10;A8BPOJl1VQeAn3Ex66oOAD/lYNZVHQB+zr2sqzoA/KRzWVd1APhZ17Ku6gDw045lXdUB4Ofdyrqq&#10;A8AvOJV1VQeAX3Ep66oOAL/kUNZVHQB+zZ2sqzoA/KIzWVd1APhVV7Ku6gDwy45kXdUB4NfdyLqq&#10;A8AHOJF1VQeAj3Ah66oOAB/iQNZVHQA+xj7rqg4AH2SedVUHgI+yzrqqA8CHGWdd1QHg42yzruoA&#10;8IGmWVd1APhIy6yrOgB8qGHWVR0APtYu66oOAB9slnVVB4CPtsq6qgPAhxtlXdUB4ONtsq7qAPAJ&#10;JllXdQD4DIusqzoAfIpB1lUdAD7H12dd1QHgk3x51lUdAD7LV2dd1QHg03xx1lUdAD7P12Zd1QHg&#10;E31p1lUdAD7TV2Zd1QHgU31h1lUdAD7X12Vd1QHgk31Z1lUdAD7bV2Vd1QHg031R1lUdAD7f12Rd&#10;1QHgC3xJ1lUdAL7CV2Rd1QHgS3xB1lUdAL7G52dd1QHgi3x61lUdAL7KZ2dd1QHgy3xy1lUdAL7O&#10;52Zd1QHgC31q1lUdAL7SZ2Zd1QHgS31i1lUdAL7W52Vd1QHgi31a1lUdAL7aZ2Vd1QHgy31S1lUd&#10;AL7e52Rd1QFg4FOyruoAsPAZWVd1AJj4hKyrOgBsfHzWVR0ARj4866oOACsfnXVVB4CZD866qgPA&#10;zsdmXdUBYOhDs67qALD0kVlXdQCY+sCsqzoAbH1c1lUdAMY+LOuqDgBrH5V1VQeAuQ/KuqoDwN7H&#10;ZF3VAeCAD8m6qgPABR+RdVUHgBM+IOuqDgA3/HrWVR0AjvjlrKs6AFzxq1lXdQA44xezruoAcMev&#10;ZV3VAeCQX8q6qgPAJb+SdVUHgFN+IeuqDgC3/HzWVR0AjvnprKs6AFzzs1lXdQA45yezruoAcM/P&#10;ZV3VAeCgn8q6qgPART+TdVUHgJN+IuuqDgA3/XjWVR0AjvrhrKs6AFz1o1lXdQA46wezruoAcNeP&#10;ZV3VAeCwH8q6qgPAZT+SdVUHgNN+IOuqDgC39VlXdQA4rs66qgPAdW3WVR0AziuzruoAcF+XdVUH&#10;gAeosq7qAPAETdZVHQAeoci6qgPAM+SsqzoAPETMuqoDwFOkrKs6ADxGyLqqA8BzfD/rqg4AD/Ld&#10;rKs6ADzJ97Ku6gDwKN/JuqoDwLN8O+uqDgAP882sqzoAPM23sq7qAPA438i6qgPA8/x11lUdAB7o&#10;L7Ou6gDwRH+VdVUHgEf6i6yrOgA805+zruoA8FB/yrqqA8BT/WfWVR0AHus/sq7qAPBcf8y6qgPA&#10;g/0h66oOAE/2+6yrOgA82u+yruoA8Gz/lXVVB4CH+3fWVR0Anu5fWVd1AHi837Ku6gDwfP/MuqoD&#10;wAv4R9ZVHQBewd+zruoA8BL+lnVVB4DX8N9VHQBexX9XdQB4Ff+P3yYAAAAAAAAAAAAAAAAAAAAA&#10;AAAAAAAAAAAAAAAAAAAAAAAAAAAAAAAAAAAAAAAAPMZ/+2//Fx6ExwW2l5WtAAAAAElFTkSuQmCC&#10;UEsDBBQABgAIAAAAIQB3DoD23AAAAAUBAAAPAAAAZHJzL2Rvd25yZXYueG1sTI9BS8NAEIXvgv9h&#10;GcGb3STVojGbUop6KkJbQbxNk2kSmp0N2W2S/ntHL3p5MLzHe99ky8m2aqDeN44NxLMIFHHhyoYr&#10;Ax/717tHUD4gl9g6JgMX8rDMr68yTEs38paGXaiUlLBP0UAdQpdq7YuaLPqZ64jFO7reYpCzr3TZ&#10;4yjlttVJFC20xYZlocaO1jUVp93ZGngbcVzN45dhczquL1/7h/fPTUzG3N5Mq2dQgabwF4YffEGH&#10;XJgO7sylV60BeST8qnj3yWIO6iChpyQBnWf6P33+D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C1WsdkIAwAASggAAA4AAAAAAAAAAAAAAAAAOgIA&#10;AGRycy9lMm9Eb2MueG1sUEsBAi0ACgAAAAAAAAAhAPlEoCW7dwAAu3cAABQAAAAAAAAAAAAAAAAA&#10;bgUAAGRycy9tZWRpYS9pbWFnZTEucG5nUEsBAi0ACgAAAAAAAAAhAN0B/n2oXgAAqF4AABQAAAAA&#10;AAAAAAAAAAAAW30AAGRycy9tZWRpYS9pbWFnZTIucG5nUEsBAi0AFAAGAAgAAAAhAHcOgPbcAAAA&#10;BQEAAA8AAAAAAAAAAAAAAAAANdwAAGRycy9kb3ducmV2LnhtbFBLAQItABQABgAIAAAAIQAubPAA&#10;xQAAAKUBAAAZAAAAAAAAAAAAAAAAAD7dAABkcnMvX3JlbHMvZTJvRG9jLnhtbC5yZWxzUEsFBgAA&#10;AAAHAAcAvgEAADr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alt="A picture containing text, clipart&#10;&#10;Description automatically generated" style="position:absolute;left:9144;top:2341;width:17932;height:7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16+xQAAANsAAAAPAAAAZHJzL2Rvd25yZXYueG1sRI9Ba8JA&#10;FITvQv/D8gredGNLRVPX0AoF6a1q6/U1+0xism/T7JrE/npXEDwOM/MNs0h6U4mWGldYVjAZRyCI&#10;U6sLzhTsth+jGQjnkTVWlknBmRwky4fBAmNtO/6iduMzESDsYlSQe1/HUro0J4NubGvi4B1sY9AH&#10;2WRSN9gFuKnkUxRNpcGCw0KONa1ySsvNySj4/2Z+z44/h/28+i3/THT+3J1WSg0f+7dXEJ56fw/f&#10;2mut4PkFrl/CD5DLCwAAAP//AwBQSwECLQAUAAYACAAAACEA2+H2y+4AAACFAQAAEwAAAAAAAAAA&#10;AAAAAAAAAAAAW0NvbnRlbnRfVHlwZXNdLnhtbFBLAQItABQABgAIAAAAIQBa9CxbvwAAABUBAAAL&#10;AAAAAAAAAAAAAAAAAB8BAABfcmVscy8ucmVsc1BLAQItABQABgAIAAAAIQAku16+xQAAANsAAAAP&#10;AAAAAAAAAAAAAAAAAAcCAABkcnMvZG93bnJldi54bWxQSwUGAAAAAAMAAwC3AAAA+QIAAAAA&#10;">
                <v:imagedata r:id="rId3" o:title="A picture containing text, clipart&#10;&#10;Description automatically generated"/>
              </v:shape>
              <v:shape id="Picture 160" o:spid="_x0000_s1028" type="#_x0000_t75" alt="A picture containing background pattern&#10;&#10;Description automatically generated" style="position:absolute;width:14357;height:1219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AAxgAAANwAAAAPAAAAZHJzL2Rvd25yZXYueG1sRI9Pa8JA&#10;EMXvBb/DMoK3uqlIWlJXEf+g2FNtKfQ2zU6TYHY27q6afvvOodDbPOb93ryZLXrXqiuF2Hg28DDO&#10;QBGX3jZcGXh/294/gYoJ2WLrmQz8UITFfHA3w8L6G7/S9ZgqJSEcCzRQp9QVWseyJodx7Dti2X37&#10;4DCJDJW2AW8S7lo9ybJcO2xYLtTY0aqm8nS8OKnxlR9Om3h+vOzWSMvPQ/iY0osxo2G/fAaVqE//&#10;5j96b4XLpb48IxPo+S8AAAD//wMAUEsBAi0AFAAGAAgAAAAhANvh9svuAAAAhQEAABMAAAAAAAAA&#10;AAAAAAAAAAAAAFtDb250ZW50X1R5cGVzXS54bWxQSwECLQAUAAYACAAAACEAWvQsW78AAAAVAQAA&#10;CwAAAAAAAAAAAAAAAAAfAQAAX3JlbHMvLnJlbHNQSwECLQAUAAYACAAAACEA3NUQAMYAAADcAAAA&#10;DwAAAAAAAAAAAAAAAAAHAgAAZHJzL2Rvd25yZXYueG1sUEsFBgAAAAADAAMAtwAAAPoCAAAAAA==&#10;">
                <v:imagedata r:id="rId4" o:title="A picture containing background pattern&#10;&#10;Description automatically generated" cropbottom="29442f" cropleft="3891f" cropright="1f"/>
              </v:shape>
              <w10:wrap anchorx="margin" anchory="page"/>
            </v:group>
          </w:pict>
        </mc:Fallback>
      </mc:AlternateContent>
    </w:r>
    <w:r w:rsidRPr="00007EE9"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22236581" wp14:editId="666C4F98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57770" cy="1220400"/>
              <wp:effectExtent l="0" t="0" r="254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770" cy="1220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3"/>
                          </a:gs>
                          <a:gs pos="99000">
                            <a:schemeClr val="accent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FF9E42" id="Rectangle 14" o:spid="_x0000_s1026" style="position:absolute;margin-left:0;margin-top:0;width:595.1pt;height:96.1pt;z-index:-251640832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ytugIAAAoGAAAOAAAAZHJzL2Uyb0RvYy54bWysVNtqGzEQfS/0H4Tem9117ToxWQeTkFII&#10;iUlS8qxoJa9AK6mS7LX79R3NXmzSUErpi25zPzozl1f7RpOd8EFZU9LiLKdEGG4rZTYl/f58++mc&#10;khCZqZi2RpT0IAK9Wn78cNm6hZjY2upKeAJOTFi0rqR1jG6RZYHXomHhzDphQCitb1iEq99klWct&#10;eG90NsnzL1lrfeW85SIEeL3phHSJ/qUUPD5IGUQkuqSQW8TV4/qa1mx5yRYbz1yteJ8G+4csGqYM&#10;BB1d3bDIyNar31w1insbrIxn3DaZlVJxgTVANUX+ppqnmjmBtQA4wY0whf/nlt/vntzaAwytC4sA&#10;x1TFXvom7ZAf2SNYhxEssY+Ew+N8NpvP54ApB1kxmeTTHOHMjubOh/hV2IakQ0k9/AaCxHZ3IUJI&#10;UB1UeuyqW6U1kVoBFQwQhhJv44uKNUIBcTqQA9ijRSDOAho5PiNpxLX2ZMfguxnnwsTP6Ysh0Cac&#10;Glxc5JBtennXqDgxQts+nlaGsMTsIj8HB+CCBM60qFJmSKWotHiEOvugnmFFKZA2aTU2VdhJ00t2&#10;hB1P8aBFp/0oJFEVAD35U55YQs0q0dU8w6Q692NlWL824DBpS4g/+u7wHDVPgRsw6PWTqcCGGo3/&#10;AsDRAiNbE0fjRhnr36tMxzFypz+A1EGTUHq11WHtEzWQm8HxWwUMu2MhrpmH/oV/gZkUH2CR2rYl&#10;tf2Jktr6n++9J31oK5BS0sI8KGn4sWUeGKi/GaDYRTGdpgGCl+lsPoGLP5W8nkrMtrm2wMECCOI4&#10;HpN+1MNRetu8wOhapaggYoZD7JLy6IfLdezmFAw/LlYrVIOh4Vi8M0+OD82QOuh5/8K869ssQofe&#10;22F2sMWbbut0038Yu9pGKxWS9YhrjzcMHCROPxzTRDu9o9ZxhC9/AQAA//8DAFBLAwQUAAYACAAA&#10;ACEAWFz8xdwAAAAGAQAADwAAAGRycy9kb3ducmV2LnhtbEyPzW7CMBCE75V4B2uReit2cqggxEGl&#10;P+JYNdByNfE2CdjrKDYk7dPX9NJeVrOa1cy3+Wq0hl2w960jCclMAEOqnG6plrDbvtzNgfmgSCvj&#10;CCV8oYdVMbnJVabdQG94KUPNYgj5TEloQugyzn3VoFV+5jqk6H263qoQ177muldDDLeGp0Lcc6ta&#10;ig2N6vCxwepUnq2E98FtNuX+6WjWu2Q4vX48f8+1kPJ2Oj4sgQUcw98xXPEjOhSR6eDOpD0zEuIj&#10;4XdevWQhUmCHqBZpCrzI+X/84gcAAP//AwBQSwECLQAUAAYACAAAACEAtoM4kv4AAADhAQAAEwAA&#10;AAAAAAAAAAAAAAAAAAAAW0NvbnRlbnRfVHlwZXNdLnhtbFBLAQItABQABgAIAAAAIQA4/SH/1gAA&#10;AJQBAAALAAAAAAAAAAAAAAAAAC8BAABfcmVscy8ucmVsc1BLAQItABQABgAIAAAAIQA/ZyytugIA&#10;AAoGAAAOAAAAAAAAAAAAAAAAAC4CAABkcnMvZTJvRG9jLnhtbFBLAQItABQABgAIAAAAIQBYXPzF&#10;3AAAAAYBAAAPAAAAAAAAAAAAAAAAABQFAABkcnMvZG93bnJldi54bWxQSwUGAAAAAAQABADzAAAA&#10;HQYAAAAA&#10;" fillcolor="#006b54 [3206]" stroked="f" strokeweight="1pt">
              <v:fill color2="#002654 [3204]" rotate="t" angle="270" colors="0 #006b54;64881f #002654" focus="100%" type="gradient"/>
              <w10:wrap anchorx="page" anchory="page"/>
              <w10:anchorlock/>
            </v:rect>
          </w:pict>
        </mc:Fallback>
      </mc:AlternateContent>
    </w:r>
    <w:bookmarkStart w:id="0" w:name="_Toc63754873"/>
    <w:bookmarkEnd w:id="0"/>
  </w:p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10063"/>
    </w:tblGrid>
    <w:tr w:rsidR="00CC0560" w14:paraId="55E856D4" w14:textId="77777777" w:rsidTr="00574793">
      <w:trPr>
        <w:trHeight w:hRule="exact" w:val="958"/>
      </w:trPr>
      <w:tc>
        <w:tcPr>
          <w:tcW w:w="10063" w:type="dxa"/>
          <w:vAlign w:val="center"/>
        </w:tcPr>
        <w:p w14:paraId="718863DD" w14:textId="77777777" w:rsidR="00C2470B" w:rsidRDefault="00574793" w:rsidP="00CC0560">
          <w:pPr>
            <w:pStyle w:val="Title"/>
            <w:rPr>
              <w:sz w:val="28"/>
              <w:szCs w:val="28"/>
            </w:rPr>
          </w:pPr>
          <w:r w:rsidRPr="00574793">
            <w:rPr>
              <w:sz w:val="28"/>
              <w:szCs w:val="28"/>
            </w:rPr>
            <w:t>CHRISTIAN mISSION</w:t>
          </w:r>
          <w:r w:rsidR="00C2470B">
            <w:rPr>
              <w:sz w:val="28"/>
              <w:szCs w:val="28"/>
            </w:rPr>
            <w:t>,</w:t>
          </w:r>
          <w:r w:rsidR="001627A1">
            <w:rPr>
              <w:sz w:val="28"/>
              <w:szCs w:val="28"/>
            </w:rPr>
            <w:t xml:space="preserve"> Service</w:t>
          </w:r>
        </w:p>
        <w:p w14:paraId="54450661" w14:textId="77777777" w:rsidR="00C2470B" w:rsidRDefault="00574793" w:rsidP="00CC0560">
          <w:pPr>
            <w:pStyle w:val="Title"/>
            <w:rPr>
              <w:sz w:val="28"/>
              <w:szCs w:val="28"/>
            </w:rPr>
          </w:pPr>
          <w:r w:rsidRPr="00574793">
            <w:rPr>
              <w:sz w:val="28"/>
              <w:szCs w:val="28"/>
            </w:rPr>
            <w:t xml:space="preserve">AND </w:t>
          </w:r>
          <w:r w:rsidR="00C2470B">
            <w:rPr>
              <w:sz w:val="28"/>
              <w:szCs w:val="28"/>
            </w:rPr>
            <w:t xml:space="preserve">TRAINING </w:t>
          </w:r>
          <w:r w:rsidRPr="00574793">
            <w:rPr>
              <w:sz w:val="28"/>
              <w:szCs w:val="28"/>
            </w:rPr>
            <w:t>aSSISTANCE</w:t>
          </w:r>
        </w:p>
        <w:p w14:paraId="5C9432BF" w14:textId="699F0BE0" w:rsidR="00CC0560" w:rsidRPr="00574793" w:rsidRDefault="00574793" w:rsidP="00CC0560">
          <w:pPr>
            <w:pStyle w:val="Title"/>
            <w:rPr>
              <w:sz w:val="28"/>
              <w:szCs w:val="28"/>
            </w:rPr>
          </w:pPr>
          <w:r w:rsidRPr="00574793">
            <w:rPr>
              <w:sz w:val="28"/>
              <w:szCs w:val="28"/>
            </w:rPr>
            <w:t>PROGRAM</w:t>
          </w:r>
          <w:r w:rsidR="00C2470B">
            <w:rPr>
              <w:sz w:val="28"/>
              <w:szCs w:val="28"/>
            </w:rPr>
            <w:t xml:space="preserve"> </w:t>
          </w:r>
          <w:r w:rsidR="00A168F6">
            <w:rPr>
              <w:sz w:val="28"/>
              <w:szCs w:val="28"/>
            </w:rPr>
            <w:t>202</w:t>
          </w:r>
          <w:r w:rsidR="001627A1">
            <w:rPr>
              <w:sz w:val="28"/>
              <w:szCs w:val="28"/>
            </w:rPr>
            <w:t>5</w:t>
          </w:r>
        </w:p>
        <w:p w14:paraId="3CCB14C3" w14:textId="1EC02477" w:rsidR="00574793" w:rsidRPr="00574793" w:rsidRDefault="00574793" w:rsidP="00574793">
          <w:pPr>
            <w:pStyle w:val="BodyText"/>
          </w:pPr>
        </w:p>
      </w:tc>
    </w:tr>
  </w:tbl>
  <w:p w14:paraId="4D57E2A0" w14:textId="3CDD7F04" w:rsidR="00FD3B5F" w:rsidRPr="00CC0560" w:rsidRDefault="00574793" w:rsidP="00574793">
    <w:pPr>
      <w:pStyle w:val="Header"/>
      <w:tabs>
        <w:tab w:val="left" w:pos="25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02D"/>
    <w:multiLevelType w:val="multilevel"/>
    <w:tmpl w:val="0DD61DB4"/>
    <w:numStyleLink w:val="ListAppendix"/>
  </w:abstractNum>
  <w:abstractNum w:abstractNumId="1" w15:restartNumberingAfterBreak="0">
    <w:nsid w:val="01135194"/>
    <w:multiLevelType w:val="multilevel"/>
    <w:tmpl w:val="30023638"/>
    <w:numStyleLink w:val="ListTableNumber"/>
  </w:abstractNum>
  <w:abstractNum w:abstractNumId="2" w15:restartNumberingAfterBreak="0">
    <w:nsid w:val="04EA2540"/>
    <w:multiLevelType w:val="multilevel"/>
    <w:tmpl w:val="7EAE3FA4"/>
    <w:numStyleLink w:val="ListAlpha"/>
  </w:abstractNum>
  <w:abstractNum w:abstractNumId="3" w15:restartNumberingAfterBreak="0">
    <w:nsid w:val="0DD726A9"/>
    <w:multiLevelType w:val="multilevel"/>
    <w:tmpl w:val="0DD61DB4"/>
    <w:styleLink w:val="ListAppendix"/>
    <w:lvl w:ilvl="0">
      <w:start w:val="1"/>
      <w:numFmt w:val="decimal"/>
      <w:pStyle w:val="AppendixH1"/>
      <w:lvlText w:val="Appendix %1"/>
      <w:lvlJc w:val="left"/>
      <w:pPr>
        <w:tabs>
          <w:tab w:val="num" w:pos="1701"/>
        </w:tabs>
        <w:ind w:left="1701" w:hanging="1701"/>
      </w:pPr>
      <w:rPr>
        <w:rFonts w:hint="default"/>
        <w:color w:val="002654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851"/>
        </w:tabs>
        <w:ind w:left="851" w:hanging="851"/>
      </w:pPr>
      <w:rPr>
        <w:rFonts w:hint="default"/>
        <w:color w:val="002654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851"/>
        </w:tabs>
        <w:ind w:left="851" w:hanging="851"/>
      </w:pPr>
      <w:rPr>
        <w:rFonts w:hint="default"/>
        <w:color w:val="006B54" w:themeColor="accent3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EF75435"/>
    <w:multiLevelType w:val="multilevel"/>
    <w:tmpl w:val="7EAE3FA4"/>
    <w:styleLink w:val="ListAlpha"/>
    <w:lvl w:ilvl="0">
      <w:start w:val="1"/>
      <w:numFmt w:val="lowerLetter"/>
      <w:pStyle w:val="ListAlpha0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0FB01484"/>
    <w:multiLevelType w:val="hybridMultilevel"/>
    <w:tmpl w:val="8F3A15EC"/>
    <w:lvl w:ilvl="0" w:tplc="7AA2F5BA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color w:val="002553"/>
        <w:w w:val="99"/>
        <w:sz w:val="20"/>
        <w:szCs w:val="20"/>
        <w:lang w:val="en-AU" w:eastAsia="en-US" w:bidi="ar-SA"/>
      </w:rPr>
    </w:lvl>
    <w:lvl w:ilvl="1" w:tplc="98F6A6EC">
      <w:numFmt w:val="bullet"/>
      <w:lvlText w:val="•"/>
      <w:lvlJc w:val="left"/>
      <w:pPr>
        <w:ind w:left="1514" w:hanging="360"/>
      </w:pPr>
      <w:rPr>
        <w:rFonts w:hint="default"/>
        <w:lang w:val="en-AU" w:eastAsia="en-US" w:bidi="ar-SA"/>
      </w:rPr>
    </w:lvl>
    <w:lvl w:ilvl="2" w:tplc="257EC94A">
      <w:numFmt w:val="bullet"/>
      <w:lvlText w:val="•"/>
      <w:lvlJc w:val="left"/>
      <w:pPr>
        <w:ind w:left="2449" w:hanging="360"/>
      </w:pPr>
      <w:rPr>
        <w:rFonts w:hint="default"/>
        <w:lang w:val="en-AU" w:eastAsia="en-US" w:bidi="ar-SA"/>
      </w:rPr>
    </w:lvl>
    <w:lvl w:ilvl="3" w:tplc="98824500">
      <w:numFmt w:val="bullet"/>
      <w:lvlText w:val="•"/>
      <w:lvlJc w:val="left"/>
      <w:pPr>
        <w:ind w:left="3383" w:hanging="360"/>
      </w:pPr>
      <w:rPr>
        <w:rFonts w:hint="default"/>
        <w:lang w:val="en-AU" w:eastAsia="en-US" w:bidi="ar-SA"/>
      </w:rPr>
    </w:lvl>
    <w:lvl w:ilvl="4" w:tplc="765AB4EA">
      <w:numFmt w:val="bullet"/>
      <w:lvlText w:val="•"/>
      <w:lvlJc w:val="left"/>
      <w:pPr>
        <w:ind w:left="4318" w:hanging="360"/>
      </w:pPr>
      <w:rPr>
        <w:rFonts w:hint="default"/>
        <w:lang w:val="en-AU" w:eastAsia="en-US" w:bidi="ar-SA"/>
      </w:rPr>
    </w:lvl>
    <w:lvl w:ilvl="5" w:tplc="131C7564">
      <w:numFmt w:val="bullet"/>
      <w:lvlText w:val="•"/>
      <w:lvlJc w:val="left"/>
      <w:pPr>
        <w:ind w:left="5253" w:hanging="360"/>
      </w:pPr>
      <w:rPr>
        <w:rFonts w:hint="default"/>
        <w:lang w:val="en-AU" w:eastAsia="en-US" w:bidi="ar-SA"/>
      </w:rPr>
    </w:lvl>
    <w:lvl w:ilvl="6" w:tplc="213078B0">
      <w:numFmt w:val="bullet"/>
      <w:lvlText w:val="•"/>
      <w:lvlJc w:val="left"/>
      <w:pPr>
        <w:ind w:left="6187" w:hanging="360"/>
      </w:pPr>
      <w:rPr>
        <w:rFonts w:hint="default"/>
        <w:lang w:val="en-AU" w:eastAsia="en-US" w:bidi="ar-SA"/>
      </w:rPr>
    </w:lvl>
    <w:lvl w:ilvl="7" w:tplc="566CBF24">
      <w:numFmt w:val="bullet"/>
      <w:lvlText w:val="•"/>
      <w:lvlJc w:val="left"/>
      <w:pPr>
        <w:ind w:left="7122" w:hanging="360"/>
      </w:pPr>
      <w:rPr>
        <w:rFonts w:hint="default"/>
        <w:lang w:val="en-AU" w:eastAsia="en-US" w:bidi="ar-SA"/>
      </w:rPr>
    </w:lvl>
    <w:lvl w:ilvl="8" w:tplc="467C7FA4">
      <w:numFmt w:val="bullet"/>
      <w:lvlText w:val="•"/>
      <w:lvlJc w:val="left"/>
      <w:pPr>
        <w:ind w:left="8057" w:hanging="360"/>
      </w:pPr>
      <w:rPr>
        <w:rFonts w:hint="default"/>
        <w:lang w:val="en-AU" w:eastAsia="en-US" w:bidi="ar-SA"/>
      </w:rPr>
    </w:lvl>
  </w:abstractNum>
  <w:abstractNum w:abstractNumId="6" w15:restartNumberingAfterBreak="0">
    <w:nsid w:val="1A4E610B"/>
    <w:multiLevelType w:val="multilevel"/>
    <w:tmpl w:val="8EE0BC0A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D737170"/>
    <w:multiLevelType w:val="multilevel"/>
    <w:tmpl w:val="8F342712"/>
    <w:styleLink w:val="ListNbrHeading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26D656F"/>
    <w:multiLevelType w:val="multilevel"/>
    <w:tmpl w:val="8F342712"/>
    <w:numStyleLink w:val="ListNbrHeading"/>
  </w:abstractNum>
  <w:abstractNum w:abstractNumId="9" w15:restartNumberingAfterBreak="0">
    <w:nsid w:val="228B786F"/>
    <w:multiLevelType w:val="hybridMultilevel"/>
    <w:tmpl w:val="DAF0B07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Montserrat" w:eastAsia="Montserrat" w:hAnsi="Montserrat" w:cs="Montserrat" w:hint="default"/>
        <w:color w:val="002553"/>
        <w:w w:val="99"/>
        <w:sz w:val="20"/>
        <w:szCs w:val="20"/>
        <w:lang w:val="en-AU" w:eastAsia="en-US" w:bidi="ar-SA"/>
      </w:rPr>
    </w:lvl>
    <w:lvl w:ilvl="1" w:tplc="FFFFFFFF">
      <w:numFmt w:val="bullet"/>
      <w:lvlText w:val="•"/>
      <w:lvlJc w:val="left"/>
      <w:pPr>
        <w:ind w:left="1303" w:hanging="360"/>
      </w:pPr>
      <w:rPr>
        <w:rFonts w:hint="default"/>
        <w:lang w:val="en-AU" w:eastAsia="en-US" w:bidi="ar-SA"/>
      </w:rPr>
    </w:lvl>
    <w:lvl w:ilvl="2" w:tplc="FFFFFFFF">
      <w:numFmt w:val="bullet"/>
      <w:lvlText w:val="•"/>
      <w:lvlJc w:val="left"/>
      <w:pPr>
        <w:ind w:left="2238" w:hanging="360"/>
      </w:pPr>
      <w:rPr>
        <w:rFonts w:hint="default"/>
        <w:lang w:val="en-AU" w:eastAsia="en-US" w:bidi="ar-SA"/>
      </w:rPr>
    </w:lvl>
    <w:lvl w:ilvl="3" w:tplc="FFFFFFFF">
      <w:numFmt w:val="bullet"/>
      <w:lvlText w:val="•"/>
      <w:lvlJc w:val="left"/>
      <w:pPr>
        <w:ind w:left="3172" w:hanging="360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4107" w:hanging="360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5042" w:hanging="360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5976" w:hanging="360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6911" w:hanging="360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7846" w:hanging="360"/>
      </w:pPr>
      <w:rPr>
        <w:rFonts w:hint="default"/>
        <w:lang w:val="en-AU" w:eastAsia="en-US" w:bidi="ar-SA"/>
      </w:rPr>
    </w:lvl>
  </w:abstractNum>
  <w:abstractNum w:abstractNumId="10" w15:restartNumberingAfterBreak="0">
    <w:nsid w:val="24C679B2"/>
    <w:multiLevelType w:val="multilevel"/>
    <w:tmpl w:val="14FC61F6"/>
    <w:lvl w:ilvl="0">
      <w:start w:val="1"/>
      <w:numFmt w:val="decimal"/>
      <w:pStyle w:val="AttachmentH1"/>
      <w:lvlText w:val="Attachment 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Attachment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ttachment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7B57907"/>
    <w:multiLevelType w:val="multilevel"/>
    <w:tmpl w:val="42AE73EC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006B54" w:themeColor="accent3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  <w:color w:val="006B54" w:themeColor="accent3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29973E80"/>
    <w:multiLevelType w:val="multilevel"/>
    <w:tmpl w:val="30023638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29E56717"/>
    <w:multiLevelType w:val="multilevel"/>
    <w:tmpl w:val="8EE0BC0A"/>
    <w:numStyleLink w:val="ListNumber"/>
  </w:abstractNum>
  <w:abstractNum w:abstractNumId="14" w15:restartNumberingAfterBreak="0">
    <w:nsid w:val="2D7B046F"/>
    <w:multiLevelType w:val="hybridMultilevel"/>
    <w:tmpl w:val="E006D89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25DF8"/>
    <w:multiLevelType w:val="hybridMultilevel"/>
    <w:tmpl w:val="5C56E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ListParagraph0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ListParagraph2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pStyle w:val="ListParagraph3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pStyle w:val="ListParagraph4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pStyle w:val="ListParagraph5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40C03628"/>
    <w:multiLevelType w:val="hybridMultilevel"/>
    <w:tmpl w:val="D6B2E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F70FA"/>
    <w:multiLevelType w:val="multilevel"/>
    <w:tmpl w:val="42AE73EC"/>
    <w:numStyleLink w:val="ListTableBullet"/>
  </w:abstractNum>
  <w:abstractNum w:abstractNumId="19" w15:restartNumberingAfterBreak="0">
    <w:nsid w:val="53792250"/>
    <w:multiLevelType w:val="hybridMultilevel"/>
    <w:tmpl w:val="DAF0B078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Montserrat" w:eastAsia="Montserrat" w:hAnsi="Montserrat" w:cs="Montserrat" w:hint="default"/>
        <w:color w:val="002553"/>
        <w:w w:val="99"/>
        <w:sz w:val="20"/>
        <w:szCs w:val="20"/>
        <w:lang w:val="en-AU" w:eastAsia="en-US" w:bidi="ar-SA"/>
      </w:rPr>
    </w:lvl>
    <w:lvl w:ilvl="1" w:tplc="FFFFFFFF">
      <w:numFmt w:val="bullet"/>
      <w:lvlText w:val="•"/>
      <w:lvlJc w:val="left"/>
      <w:pPr>
        <w:ind w:left="1303" w:hanging="360"/>
      </w:pPr>
      <w:rPr>
        <w:rFonts w:hint="default"/>
        <w:lang w:val="en-AU" w:eastAsia="en-US" w:bidi="ar-SA"/>
      </w:rPr>
    </w:lvl>
    <w:lvl w:ilvl="2" w:tplc="FFFFFFFF">
      <w:numFmt w:val="bullet"/>
      <w:lvlText w:val="•"/>
      <w:lvlJc w:val="left"/>
      <w:pPr>
        <w:ind w:left="2238" w:hanging="360"/>
      </w:pPr>
      <w:rPr>
        <w:rFonts w:hint="default"/>
        <w:lang w:val="en-AU" w:eastAsia="en-US" w:bidi="ar-SA"/>
      </w:rPr>
    </w:lvl>
    <w:lvl w:ilvl="3" w:tplc="FFFFFFFF">
      <w:numFmt w:val="bullet"/>
      <w:lvlText w:val="•"/>
      <w:lvlJc w:val="left"/>
      <w:pPr>
        <w:ind w:left="3172" w:hanging="360"/>
      </w:pPr>
      <w:rPr>
        <w:rFonts w:hint="default"/>
        <w:lang w:val="en-AU" w:eastAsia="en-US" w:bidi="ar-SA"/>
      </w:rPr>
    </w:lvl>
    <w:lvl w:ilvl="4" w:tplc="FFFFFFFF">
      <w:numFmt w:val="bullet"/>
      <w:lvlText w:val="•"/>
      <w:lvlJc w:val="left"/>
      <w:pPr>
        <w:ind w:left="4107" w:hanging="360"/>
      </w:pPr>
      <w:rPr>
        <w:rFonts w:hint="default"/>
        <w:lang w:val="en-AU" w:eastAsia="en-US" w:bidi="ar-SA"/>
      </w:rPr>
    </w:lvl>
    <w:lvl w:ilvl="5" w:tplc="FFFFFFFF">
      <w:numFmt w:val="bullet"/>
      <w:lvlText w:val="•"/>
      <w:lvlJc w:val="left"/>
      <w:pPr>
        <w:ind w:left="5042" w:hanging="360"/>
      </w:pPr>
      <w:rPr>
        <w:rFonts w:hint="default"/>
        <w:lang w:val="en-AU" w:eastAsia="en-US" w:bidi="ar-SA"/>
      </w:rPr>
    </w:lvl>
    <w:lvl w:ilvl="6" w:tplc="FFFFFFFF">
      <w:numFmt w:val="bullet"/>
      <w:lvlText w:val="•"/>
      <w:lvlJc w:val="left"/>
      <w:pPr>
        <w:ind w:left="5976" w:hanging="360"/>
      </w:pPr>
      <w:rPr>
        <w:rFonts w:hint="default"/>
        <w:lang w:val="en-AU" w:eastAsia="en-US" w:bidi="ar-SA"/>
      </w:rPr>
    </w:lvl>
    <w:lvl w:ilvl="7" w:tplc="FFFFFFFF">
      <w:numFmt w:val="bullet"/>
      <w:lvlText w:val="•"/>
      <w:lvlJc w:val="left"/>
      <w:pPr>
        <w:ind w:left="6911" w:hanging="360"/>
      </w:pPr>
      <w:rPr>
        <w:rFonts w:hint="default"/>
        <w:lang w:val="en-AU" w:eastAsia="en-US" w:bidi="ar-SA"/>
      </w:rPr>
    </w:lvl>
    <w:lvl w:ilvl="8" w:tplc="FFFFFFFF">
      <w:numFmt w:val="bullet"/>
      <w:lvlText w:val="•"/>
      <w:lvlJc w:val="left"/>
      <w:pPr>
        <w:ind w:left="7846" w:hanging="360"/>
      </w:pPr>
      <w:rPr>
        <w:rFonts w:hint="default"/>
        <w:lang w:val="en-AU" w:eastAsia="en-US" w:bidi="ar-SA"/>
      </w:rPr>
    </w:lvl>
  </w:abstractNum>
  <w:abstractNum w:abstractNumId="20" w15:restartNumberingAfterBreak="0">
    <w:nsid w:val="55CF3E60"/>
    <w:multiLevelType w:val="multilevel"/>
    <w:tmpl w:val="0DD61DB4"/>
    <w:numStyleLink w:val="ListAppendix"/>
  </w:abstractNum>
  <w:abstractNum w:abstractNumId="21" w15:restartNumberingAfterBreak="0">
    <w:nsid w:val="59850596"/>
    <w:multiLevelType w:val="hybridMultilevel"/>
    <w:tmpl w:val="DAF0B078"/>
    <w:lvl w:ilvl="0" w:tplc="6C428586">
      <w:start w:val="1"/>
      <w:numFmt w:val="decimal"/>
      <w:lvlText w:val="%1)"/>
      <w:lvlJc w:val="left"/>
      <w:pPr>
        <w:ind w:left="360" w:hanging="360"/>
      </w:pPr>
      <w:rPr>
        <w:rFonts w:ascii="Montserrat" w:eastAsia="Montserrat" w:hAnsi="Montserrat" w:cs="Montserrat" w:hint="default"/>
        <w:color w:val="002553"/>
        <w:w w:val="99"/>
        <w:sz w:val="20"/>
        <w:szCs w:val="20"/>
        <w:lang w:val="en-AU" w:eastAsia="en-US" w:bidi="ar-SA"/>
      </w:rPr>
    </w:lvl>
    <w:lvl w:ilvl="1" w:tplc="CD5A8442">
      <w:numFmt w:val="bullet"/>
      <w:lvlText w:val="•"/>
      <w:lvlJc w:val="left"/>
      <w:pPr>
        <w:ind w:left="1303" w:hanging="360"/>
      </w:pPr>
      <w:rPr>
        <w:rFonts w:hint="default"/>
        <w:lang w:val="en-AU" w:eastAsia="en-US" w:bidi="ar-SA"/>
      </w:rPr>
    </w:lvl>
    <w:lvl w:ilvl="2" w:tplc="559E0C1E">
      <w:numFmt w:val="bullet"/>
      <w:lvlText w:val="•"/>
      <w:lvlJc w:val="left"/>
      <w:pPr>
        <w:ind w:left="2238" w:hanging="360"/>
      </w:pPr>
      <w:rPr>
        <w:rFonts w:hint="default"/>
        <w:lang w:val="en-AU" w:eastAsia="en-US" w:bidi="ar-SA"/>
      </w:rPr>
    </w:lvl>
    <w:lvl w:ilvl="3" w:tplc="3C2A78EA">
      <w:numFmt w:val="bullet"/>
      <w:lvlText w:val="•"/>
      <w:lvlJc w:val="left"/>
      <w:pPr>
        <w:ind w:left="3172" w:hanging="360"/>
      </w:pPr>
      <w:rPr>
        <w:rFonts w:hint="default"/>
        <w:lang w:val="en-AU" w:eastAsia="en-US" w:bidi="ar-SA"/>
      </w:rPr>
    </w:lvl>
    <w:lvl w:ilvl="4" w:tplc="19541B7C">
      <w:numFmt w:val="bullet"/>
      <w:lvlText w:val="•"/>
      <w:lvlJc w:val="left"/>
      <w:pPr>
        <w:ind w:left="4107" w:hanging="360"/>
      </w:pPr>
      <w:rPr>
        <w:rFonts w:hint="default"/>
        <w:lang w:val="en-AU" w:eastAsia="en-US" w:bidi="ar-SA"/>
      </w:rPr>
    </w:lvl>
    <w:lvl w:ilvl="5" w:tplc="A906F0F6">
      <w:numFmt w:val="bullet"/>
      <w:lvlText w:val="•"/>
      <w:lvlJc w:val="left"/>
      <w:pPr>
        <w:ind w:left="5042" w:hanging="360"/>
      </w:pPr>
      <w:rPr>
        <w:rFonts w:hint="default"/>
        <w:lang w:val="en-AU" w:eastAsia="en-US" w:bidi="ar-SA"/>
      </w:rPr>
    </w:lvl>
    <w:lvl w:ilvl="6" w:tplc="BACA6996">
      <w:numFmt w:val="bullet"/>
      <w:lvlText w:val="•"/>
      <w:lvlJc w:val="left"/>
      <w:pPr>
        <w:ind w:left="5976" w:hanging="360"/>
      </w:pPr>
      <w:rPr>
        <w:rFonts w:hint="default"/>
        <w:lang w:val="en-AU" w:eastAsia="en-US" w:bidi="ar-SA"/>
      </w:rPr>
    </w:lvl>
    <w:lvl w:ilvl="7" w:tplc="1BC6C626">
      <w:numFmt w:val="bullet"/>
      <w:lvlText w:val="•"/>
      <w:lvlJc w:val="left"/>
      <w:pPr>
        <w:ind w:left="6911" w:hanging="360"/>
      </w:pPr>
      <w:rPr>
        <w:rFonts w:hint="default"/>
        <w:lang w:val="en-AU" w:eastAsia="en-US" w:bidi="ar-SA"/>
      </w:rPr>
    </w:lvl>
    <w:lvl w:ilvl="8" w:tplc="2DE2BB54">
      <w:numFmt w:val="bullet"/>
      <w:lvlText w:val="•"/>
      <w:lvlJc w:val="left"/>
      <w:pPr>
        <w:ind w:left="7846" w:hanging="360"/>
      </w:pPr>
      <w:rPr>
        <w:rFonts w:hint="default"/>
        <w:lang w:val="en-AU" w:eastAsia="en-US" w:bidi="ar-SA"/>
      </w:rPr>
    </w:lvl>
  </w:abstractNum>
  <w:abstractNum w:abstractNumId="22" w15:restartNumberingAfterBreak="0">
    <w:nsid w:val="5A053326"/>
    <w:multiLevelType w:val="multilevel"/>
    <w:tmpl w:val="730AC7D4"/>
    <w:numStyleLink w:val="ListClauseNumber"/>
  </w:abstractNum>
  <w:abstractNum w:abstractNumId="23" w15:restartNumberingAfterBreak="0">
    <w:nsid w:val="5E286DD3"/>
    <w:multiLevelType w:val="hybridMultilevel"/>
    <w:tmpl w:val="947E10CC"/>
    <w:lvl w:ilvl="0" w:tplc="A176DA7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69227C"/>
    <w:multiLevelType w:val="hybridMultilevel"/>
    <w:tmpl w:val="163A0A9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2CA8AEFA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64A36"/>
    <w:multiLevelType w:val="hybridMultilevel"/>
    <w:tmpl w:val="37AE8F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102C1"/>
    <w:multiLevelType w:val="multilevel"/>
    <w:tmpl w:val="730AC7D4"/>
    <w:styleLink w:val="ListClauseNumber"/>
    <w:lvl w:ilvl="0">
      <w:start w:val="1"/>
      <w:numFmt w:val="decimal"/>
      <w:pStyle w:val="ClauseNumber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ClauseNumber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lauseNumber3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pStyle w:val="ClauseNumber4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Roman"/>
      <w:pStyle w:val="ClauseNumber5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upperLetter"/>
      <w:pStyle w:val="ClauseNumber6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64E27DD1"/>
    <w:multiLevelType w:val="hybridMultilevel"/>
    <w:tmpl w:val="856C26FE"/>
    <w:lvl w:ilvl="0" w:tplc="A176DA7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D3D90"/>
    <w:multiLevelType w:val="multilevel"/>
    <w:tmpl w:val="730AC7D4"/>
    <w:numStyleLink w:val="ListClauseNumber"/>
  </w:abstractNum>
  <w:abstractNum w:abstractNumId="29" w15:restartNumberingAfterBreak="0">
    <w:nsid w:val="6C816750"/>
    <w:multiLevelType w:val="hybridMultilevel"/>
    <w:tmpl w:val="86CEFB62"/>
    <w:lvl w:ilvl="0" w:tplc="0C0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30" w15:restartNumberingAfterBreak="0">
    <w:nsid w:val="6F5B5062"/>
    <w:multiLevelType w:val="multilevel"/>
    <w:tmpl w:val="FDD44E5A"/>
    <w:numStyleLink w:val="ListBullet"/>
  </w:abstractNum>
  <w:abstractNum w:abstractNumId="31" w15:restartNumberingAfterBreak="0">
    <w:nsid w:val="725B532E"/>
    <w:multiLevelType w:val="multilevel"/>
    <w:tmpl w:val="FDD44E5A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6B54" w:themeColor="accent3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006B54" w:themeColor="accent3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Arial" w:hAnsi="Arial" w:hint="default"/>
        <w:color w:val="006B54" w:themeColor="accent3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006B54" w:themeColor="accent3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2" w15:restartNumberingAfterBreak="0">
    <w:nsid w:val="7C6174BA"/>
    <w:multiLevelType w:val="hybridMultilevel"/>
    <w:tmpl w:val="8B72FD9A"/>
    <w:lvl w:ilvl="0" w:tplc="7FD212C8">
      <w:start w:val="1"/>
      <w:numFmt w:val="decimal"/>
      <w:lvlText w:val="%1)"/>
      <w:lvlJc w:val="left"/>
      <w:pPr>
        <w:ind w:left="360" w:hanging="360"/>
      </w:pPr>
      <w:rPr>
        <w:rFonts w:ascii="Montserrat" w:eastAsia="Montserrat" w:hAnsi="Montserrat" w:cs="Montserrat" w:hint="default"/>
        <w:color w:val="002553"/>
        <w:w w:val="99"/>
        <w:sz w:val="20"/>
        <w:szCs w:val="20"/>
        <w:lang w:val="en-AU" w:eastAsia="en-US" w:bidi="ar-SA"/>
      </w:rPr>
    </w:lvl>
    <w:lvl w:ilvl="1" w:tplc="EB723BA4">
      <w:numFmt w:val="bullet"/>
      <w:lvlText w:val="•"/>
      <w:lvlJc w:val="left"/>
      <w:pPr>
        <w:ind w:left="1303" w:hanging="360"/>
      </w:pPr>
      <w:rPr>
        <w:rFonts w:hint="default"/>
        <w:lang w:val="en-AU" w:eastAsia="en-US" w:bidi="ar-SA"/>
      </w:rPr>
    </w:lvl>
    <w:lvl w:ilvl="2" w:tplc="6F92B9DE">
      <w:numFmt w:val="bullet"/>
      <w:lvlText w:val="•"/>
      <w:lvlJc w:val="left"/>
      <w:pPr>
        <w:ind w:left="2238" w:hanging="360"/>
      </w:pPr>
      <w:rPr>
        <w:rFonts w:hint="default"/>
        <w:lang w:val="en-AU" w:eastAsia="en-US" w:bidi="ar-SA"/>
      </w:rPr>
    </w:lvl>
    <w:lvl w:ilvl="3" w:tplc="0DD2949C">
      <w:numFmt w:val="bullet"/>
      <w:lvlText w:val="•"/>
      <w:lvlJc w:val="left"/>
      <w:pPr>
        <w:ind w:left="3172" w:hanging="360"/>
      </w:pPr>
      <w:rPr>
        <w:rFonts w:hint="default"/>
        <w:lang w:val="en-AU" w:eastAsia="en-US" w:bidi="ar-SA"/>
      </w:rPr>
    </w:lvl>
    <w:lvl w:ilvl="4" w:tplc="9EBE46D4">
      <w:numFmt w:val="bullet"/>
      <w:lvlText w:val="•"/>
      <w:lvlJc w:val="left"/>
      <w:pPr>
        <w:ind w:left="4107" w:hanging="360"/>
      </w:pPr>
      <w:rPr>
        <w:rFonts w:hint="default"/>
        <w:lang w:val="en-AU" w:eastAsia="en-US" w:bidi="ar-SA"/>
      </w:rPr>
    </w:lvl>
    <w:lvl w:ilvl="5" w:tplc="BC6297EC">
      <w:numFmt w:val="bullet"/>
      <w:lvlText w:val="•"/>
      <w:lvlJc w:val="left"/>
      <w:pPr>
        <w:ind w:left="5042" w:hanging="360"/>
      </w:pPr>
      <w:rPr>
        <w:rFonts w:hint="default"/>
        <w:lang w:val="en-AU" w:eastAsia="en-US" w:bidi="ar-SA"/>
      </w:rPr>
    </w:lvl>
    <w:lvl w:ilvl="6" w:tplc="C7766EFC">
      <w:numFmt w:val="bullet"/>
      <w:lvlText w:val="•"/>
      <w:lvlJc w:val="left"/>
      <w:pPr>
        <w:ind w:left="5976" w:hanging="360"/>
      </w:pPr>
      <w:rPr>
        <w:rFonts w:hint="default"/>
        <w:lang w:val="en-AU" w:eastAsia="en-US" w:bidi="ar-SA"/>
      </w:rPr>
    </w:lvl>
    <w:lvl w:ilvl="7" w:tplc="29864762">
      <w:numFmt w:val="bullet"/>
      <w:lvlText w:val="•"/>
      <w:lvlJc w:val="left"/>
      <w:pPr>
        <w:ind w:left="6911" w:hanging="360"/>
      </w:pPr>
      <w:rPr>
        <w:rFonts w:hint="default"/>
        <w:lang w:val="en-AU" w:eastAsia="en-US" w:bidi="ar-SA"/>
      </w:rPr>
    </w:lvl>
    <w:lvl w:ilvl="8" w:tplc="F6664B7A">
      <w:numFmt w:val="bullet"/>
      <w:lvlText w:val="•"/>
      <w:lvlJc w:val="left"/>
      <w:pPr>
        <w:ind w:left="7846" w:hanging="360"/>
      </w:pPr>
      <w:rPr>
        <w:rFonts w:hint="default"/>
        <w:lang w:val="en-AU" w:eastAsia="en-US" w:bidi="ar-SA"/>
      </w:rPr>
    </w:lvl>
  </w:abstractNum>
  <w:num w:numId="1" w16cid:durableId="1553345581">
    <w:abstractNumId w:val="1"/>
  </w:num>
  <w:num w:numId="2" w16cid:durableId="1284309824">
    <w:abstractNumId w:val="4"/>
  </w:num>
  <w:num w:numId="3" w16cid:durableId="1187401587">
    <w:abstractNumId w:val="3"/>
  </w:num>
  <w:num w:numId="4" w16cid:durableId="567228191">
    <w:abstractNumId w:val="31"/>
  </w:num>
  <w:num w:numId="5" w16cid:durableId="546650781">
    <w:abstractNumId w:val="7"/>
  </w:num>
  <w:num w:numId="6" w16cid:durableId="1887719022">
    <w:abstractNumId w:val="6"/>
  </w:num>
  <w:num w:numId="7" w16cid:durableId="591471973">
    <w:abstractNumId w:val="16"/>
  </w:num>
  <w:num w:numId="8" w16cid:durableId="179706376">
    <w:abstractNumId w:val="11"/>
  </w:num>
  <w:num w:numId="9" w16cid:durableId="1871189694">
    <w:abstractNumId w:val="12"/>
  </w:num>
  <w:num w:numId="10" w16cid:durableId="1452674786">
    <w:abstractNumId w:val="10"/>
  </w:num>
  <w:num w:numId="11" w16cid:durableId="1071122280">
    <w:abstractNumId w:val="30"/>
  </w:num>
  <w:num w:numId="12" w16cid:durableId="1747729508">
    <w:abstractNumId w:val="18"/>
  </w:num>
  <w:num w:numId="13" w16cid:durableId="1620918642">
    <w:abstractNumId w:val="2"/>
  </w:num>
  <w:num w:numId="14" w16cid:durableId="1680159772">
    <w:abstractNumId w:val="26"/>
  </w:num>
  <w:num w:numId="15" w16cid:durableId="47001474">
    <w:abstractNumId w:val="13"/>
  </w:num>
  <w:num w:numId="16" w16cid:durableId="607935517">
    <w:abstractNumId w:val="28"/>
  </w:num>
  <w:num w:numId="17" w16cid:durableId="936599323">
    <w:abstractNumId w:val="20"/>
  </w:num>
  <w:num w:numId="18" w16cid:durableId="1977565423">
    <w:abstractNumId w:val="8"/>
  </w:num>
  <w:num w:numId="19" w16cid:durableId="643584737">
    <w:abstractNumId w:val="22"/>
  </w:num>
  <w:num w:numId="20" w16cid:durableId="1521431010">
    <w:abstractNumId w:val="0"/>
  </w:num>
  <w:num w:numId="21" w16cid:durableId="421731270">
    <w:abstractNumId w:val="15"/>
  </w:num>
  <w:num w:numId="22" w16cid:durableId="2004164321">
    <w:abstractNumId w:val="27"/>
  </w:num>
  <w:num w:numId="23" w16cid:durableId="1519731393">
    <w:abstractNumId w:val="14"/>
  </w:num>
  <w:num w:numId="24" w16cid:durableId="579943263">
    <w:abstractNumId w:val="25"/>
  </w:num>
  <w:num w:numId="25" w16cid:durableId="2126774379">
    <w:abstractNumId w:val="23"/>
  </w:num>
  <w:num w:numId="26" w16cid:durableId="1822499935">
    <w:abstractNumId w:val="24"/>
  </w:num>
  <w:num w:numId="27" w16cid:durableId="1210914758">
    <w:abstractNumId w:val="21"/>
  </w:num>
  <w:num w:numId="28" w16cid:durableId="1159688001">
    <w:abstractNumId w:val="32"/>
  </w:num>
  <w:num w:numId="29" w16cid:durableId="1431969397">
    <w:abstractNumId w:val="5"/>
  </w:num>
  <w:num w:numId="30" w16cid:durableId="355892046">
    <w:abstractNumId w:val="19"/>
  </w:num>
  <w:num w:numId="31" w16cid:durableId="478350274">
    <w:abstractNumId w:val="9"/>
  </w:num>
  <w:num w:numId="32" w16cid:durableId="1768886035">
    <w:abstractNumId w:val="29"/>
  </w:num>
  <w:num w:numId="33" w16cid:durableId="1023440915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A28"/>
    <w:rsid w:val="0000683E"/>
    <w:rsid w:val="00007EE9"/>
    <w:rsid w:val="000129BA"/>
    <w:rsid w:val="00015B7F"/>
    <w:rsid w:val="00017606"/>
    <w:rsid w:val="00017D71"/>
    <w:rsid w:val="00020513"/>
    <w:rsid w:val="0002454B"/>
    <w:rsid w:val="0002548F"/>
    <w:rsid w:val="00032857"/>
    <w:rsid w:val="000542C6"/>
    <w:rsid w:val="00065B26"/>
    <w:rsid w:val="00066741"/>
    <w:rsid w:val="00072A93"/>
    <w:rsid w:val="00077CF6"/>
    <w:rsid w:val="00080D95"/>
    <w:rsid w:val="000912CB"/>
    <w:rsid w:val="00092308"/>
    <w:rsid w:val="0009305F"/>
    <w:rsid w:val="00095FD5"/>
    <w:rsid w:val="00096937"/>
    <w:rsid w:val="000A0491"/>
    <w:rsid w:val="000A0E9F"/>
    <w:rsid w:val="000A2322"/>
    <w:rsid w:val="000B71E9"/>
    <w:rsid w:val="000C049B"/>
    <w:rsid w:val="000C3E93"/>
    <w:rsid w:val="000C570A"/>
    <w:rsid w:val="000D325B"/>
    <w:rsid w:val="000D574B"/>
    <w:rsid w:val="000E091C"/>
    <w:rsid w:val="000E2B78"/>
    <w:rsid w:val="000F01D1"/>
    <w:rsid w:val="000F2131"/>
    <w:rsid w:val="000F2A71"/>
    <w:rsid w:val="00101704"/>
    <w:rsid w:val="00107AB0"/>
    <w:rsid w:val="0011727D"/>
    <w:rsid w:val="00120A5B"/>
    <w:rsid w:val="0012664A"/>
    <w:rsid w:val="001273E5"/>
    <w:rsid w:val="00130D66"/>
    <w:rsid w:val="001334CE"/>
    <w:rsid w:val="00140447"/>
    <w:rsid w:val="00143287"/>
    <w:rsid w:val="00144A01"/>
    <w:rsid w:val="0015367A"/>
    <w:rsid w:val="001627A1"/>
    <w:rsid w:val="00165991"/>
    <w:rsid w:val="00166706"/>
    <w:rsid w:val="00173A15"/>
    <w:rsid w:val="00173FC0"/>
    <w:rsid w:val="00181389"/>
    <w:rsid w:val="001832DB"/>
    <w:rsid w:val="0018345E"/>
    <w:rsid w:val="001837F3"/>
    <w:rsid w:val="00194313"/>
    <w:rsid w:val="0019542E"/>
    <w:rsid w:val="00196C64"/>
    <w:rsid w:val="001A2887"/>
    <w:rsid w:val="001A345B"/>
    <w:rsid w:val="001B0E17"/>
    <w:rsid w:val="001B317B"/>
    <w:rsid w:val="001B6188"/>
    <w:rsid w:val="001C1EC1"/>
    <w:rsid w:val="001C3FA9"/>
    <w:rsid w:val="001D0240"/>
    <w:rsid w:val="001D6F8C"/>
    <w:rsid w:val="001E03BB"/>
    <w:rsid w:val="001E3B79"/>
    <w:rsid w:val="001E3F57"/>
    <w:rsid w:val="001E544B"/>
    <w:rsid w:val="001E7742"/>
    <w:rsid w:val="00204358"/>
    <w:rsid w:val="002059BD"/>
    <w:rsid w:val="00214738"/>
    <w:rsid w:val="00220AB8"/>
    <w:rsid w:val="00236D93"/>
    <w:rsid w:val="00240D0F"/>
    <w:rsid w:val="00240DEA"/>
    <w:rsid w:val="00242901"/>
    <w:rsid w:val="00243EBA"/>
    <w:rsid w:val="002525AD"/>
    <w:rsid w:val="00254E2F"/>
    <w:rsid w:val="00257F27"/>
    <w:rsid w:val="00262706"/>
    <w:rsid w:val="0026771A"/>
    <w:rsid w:val="002761B0"/>
    <w:rsid w:val="0028175C"/>
    <w:rsid w:val="00281A86"/>
    <w:rsid w:val="00287A8E"/>
    <w:rsid w:val="00292332"/>
    <w:rsid w:val="00292AC0"/>
    <w:rsid w:val="00292B9E"/>
    <w:rsid w:val="00292BE4"/>
    <w:rsid w:val="002A0B2F"/>
    <w:rsid w:val="002A0D22"/>
    <w:rsid w:val="002A4768"/>
    <w:rsid w:val="002A51A0"/>
    <w:rsid w:val="002B12C1"/>
    <w:rsid w:val="002B57CD"/>
    <w:rsid w:val="002C50BB"/>
    <w:rsid w:val="002E496D"/>
    <w:rsid w:val="002F128F"/>
    <w:rsid w:val="002F57F0"/>
    <w:rsid w:val="002F612F"/>
    <w:rsid w:val="00300389"/>
    <w:rsid w:val="00301868"/>
    <w:rsid w:val="00301E18"/>
    <w:rsid w:val="003052D0"/>
    <w:rsid w:val="00311502"/>
    <w:rsid w:val="00315982"/>
    <w:rsid w:val="00326913"/>
    <w:rsid w:val="003413D7"/>
    <w:rsid w:val="0034352B"/>
    <w:rsid w:val="00345E5E"/>
    <w:rsid w:val="0035730D"/>
    <w:rsid w:val="00361F94"/>
    <w:rsid w:val="00366B73"/>
    <w:rsid w:val="0036724E"/>
    <w:rsid w:val="00367EE9"/>
    <w:rsid w:val="00370333"/>
    <w:rsid w:val="00391212"/>
    <w:rsid w:val="00395CC2"/>
    <w:rsid w:val="003A0096"/>
    <w:rsid w:val="003A6A2B"/>
    <w:rsid w:val="003B25B0"/>
    <w:rsid w:val="003B38E5"/>
    <w:rsid w:val="003D0EDA"/>
    <w:rsid w:val="003D3410"/>
    <w:rsid w:val="003E65FE"/>
    <w:rsid w:val="003F24A1"/>
    <w:rsid w:val="0040020D"/>
    <w:rsid w:val="00407DD9"/>
    <w:rsid w:val="00411753"/>
    <w:rsid w:val="00411BD2"/>
    <w:rsid w:val="00412B1A"/>
    <w:rsid w:val="00420398"/>
    <w:rsid w:val="004256AC"/>
    <w:rsid w:val="00425BFF"/>
    <w:rsid w:val="004263A1"/>
    <w:rsid w:val="0043588E"/>
    <w:rsid w:val="004405F2"/>
    <w:rsid w:val="00444B39"/>
    <w:rsid w:val="00445521"/>
    <w:rsid w:val="0045209A"/>
    <w:rsid w:val="00454A0A"/>
    <w:rsid w:val="00464F1A"/>
    <w:rsid w:val="004746CF"/>
    <w:rsid w:val="00480F1E"/>
    <w:rsid w:val="00481CC0"/>
    <w:rsid w:val="00491CFF"/>
    <w:rsid w:val="00492488"/>
    <w:rsid w:val="00493672"/>
    <w:rsid w:val="00493BE8"/>
    <w:rsid w:val="00494CD4"/>
    <w:rsid w:val="00497E38"/>
    <w:rsid w:val="004A167A"/>
    <w:rsid w:val="004A2F2C"/>
    <w:rsid w:val="004A4E97"/>
    <w:rsid w:val="004A6D1E"/>
    <w:rsid w:val="004B1578"/>
    <w:rsid w:val="004B4203"/>
    <w:rsid w:val="004B5A30"/>
    <w:rsid w:val="004C098F"/>
    <w:rsid w:val="004C28A8"/>
    <w:rsid w:val="004C7266"/>
    <w:rsid w:val="004D08AB"/>
    <w:rsid w:val="004D13B3"/>
    <w:rsid w:val="004E0030"/>
    <w:rsid w:val="004F2782"/>
    <w:rsid w:val="00507482"/>
    <w:rsid w:val="00507A8D"/>
    <w:rsid w:val="00515D5E"/>
    <w:rsid w:val="005177C4"/>
    <w:rsid w:val="00521C0A"/>
    <w:rsid w:val="00526A72"/>
    <w:rsid w:val="005272DE"/>
    <w:rsid w:val="005349DA"/>
    <w:rsid w:val="00535F03"/>
    <w:rsid w:val="00537A21"/>
    <w:rsid w:val="005439D7"/>
    <w:rsid w:val="00545B3A"/>
    <w:rsid w:val="00547300"/>
    <w:rsid w:val="00551595"/>
    <w:rsid w:val="005526A1"/>
    <w:rsid w:val="00553B57"/>
    <w:rsid w:val="00554E84"/>
    <w:rsid w:val="0056475B"/>
    <w:rsid w:val="00574694"/>
    <w:rsid w:val="00574793"/>
    <w:rsid w:val="00580A28"/>
    <w:rsid w:val="00591155"/>
    <w:rsid w:val="00591C68"/>
    <w:rsid w:val="00596DB0"/>
    <w:rsid w:val="005A2756"/>
    <w:rsid w:val="005B54F0"/>
    <w:rsid w:val="005C4001"/>
    <w:rsid w:val="005D0167"/>
    <w:rsid w:val="005E7363"/>
    <w:rsid w:val="005F0E05"/>
    <w:rsid w:val="005F63B1"/>
    <w:rsid w:val="005F65AE"/>
    <w:rsid w:val="006003D9"/>
    <w:rsid w:val="00602E32"/>
    <w:rsid w:val="006066EF"/>
    <w:rsid w:val="00607B85"/>
    <w:rsid w:val="00611A61"/>
    <w:rsid w:val="00613E39"/>
    <w:rsid w:val="00614662"/>
    <w:rsid w:val="006164FB"/>
    <w:rsid w:val="00616FB6"/>
    <w:rsid w:val="006228A9"/>
    <w:rsid w:val="00635418"/>
    <w:rsid w:val="00636EFA"/>
    <w:rsid w:val="00647BDB"/>
    <w:rsid w:val="0065030E"/>
    <w:rsid w:val="00653049"/>
    <w:rsid w:val="00656608"/>
    <w:rsid w:val="0065687F"/>
    <w:rsid w:val="0066072F"/>
    <w:rsid w:val="006609AB"/>
    <w:rsid w:val="00662F4D"/>
    <w:rsid w:val="00664CBC"/>
    <w:rsid w:val="00670B05"/>
    <w:rsid w:val="00671445"/>
    <w:rsid w:val="006721CF"/>
    <w:rsid w:val="00687CE0"/>
    <w:rsid w:val="006919EB"/>
    <w:rsid w:val="00697BC9"/>
    <w:rsid w:val="006A4685"/>
    <w:rsid w:val="006B5376"/>
    <w:rsid w:val="006B5BAD"/>
    <w:rsid w:val="006C0E44"/>
    <w:rsid w:val="006C2320"/>
    <w:rsid w:val="006D0EB9"/>
    <w:rsid w:val="006E0E53"/>
    <w:rsid w:val="006E6851"/>
    <w:rsid w:val="006F1A15"/>
    <w:rsid w:val="00702354"/>
    <w:rsid w:val="00702D3B"/>
    <w:rsid w:val="00704719"/>
    <w:rsid w:val="00710BB7"/>
    <w:rsid w:val="00711595"/>
    <w:rsid w:val="0071411A"/>
    <w:rsid w:val="00715788"/>
    <w:rsid w:val="007234F8"/>
    <w:rsid w:val="0072434D"/>
    <w:rsid w:val="00730CB5"/>
    <w:rsid w:val="0073398A"/>
    <w:rsid w:val="00734DC4"/>
    <w:rsid w:val="00737B4B"/>
    <w:rsid w:val="0074034B"/>
    <w:rsid w:val="00741124"/>
    <w:rsid w:val="007417B4"/>
    <w:rsid w:val="007430BA"/>
    <w:rsid w:val="0074587F"/>
    <w:rsid w:val="007467B5"/>
    <w:rsid w:val="00750EC1"/>
    <w:rsid w:val="00752420"/>
    <w:rsid w:val="00754A3C"/>
    <w:rsid w:val="00757A53"/>
    <w:rsid w:val="0076367C"/>
    <w:rsid w:val="0077179E"/>
    <w:rsid w:val="007735FA"/>
    <w:rsid w:val="007837EA"/>
    <w:rsid w:val="00791B0B"/>
    <w:rsid w:val="00794244"/>
    <w:rsid w:val="007B0158"/>
    <w:rsid w:val="007B215D"/>
    <w:rsid w:val="007C2478"/>
    <w:rsid w:val="007C38B8"/>
    <w:rsid w:val="007C63F7"/>
    <w:rsid w:val="007D1FAC"/>
    <w:rsid w:val="007E1659"/>
    <w:rsid w:val="007F1DCB"/>
    <w:rsid w:val="007F5557"/>
    <w:rsid w:val="007F6891"/>
    <w:rsid w:val="00811580"/>
    <w:rsid w:val="0081310C"/>
    <w:rsid w:val="00814151"/>
    <w:rsid w:val="00816344"/>
    <w:rsid w:val="0083275C"/>
    <w:rsid w:val="00833BD9"/>
    <w:rsid w:val="00834296"/>
    <w:rsid w:val="00835197"/>
    <w:rsid w:val="00840D82"/>
    <w:rsid w:val="00844F41"/>
    <w:rsid w:val="00845B0B"/>
    <w:rsid w:val="00846A2C"/>
    <w:rsid w:val="00851F12"/>
    <w:rsid w:val="00854D35"/>
    <w:rsid w:val="00856F33"/>
    <w:rsid w:val="0086012B"/>
    <w:rsid w:val="00862690"/>
    <w:rsid w:val="008661E1"/>
    <w:rsid w:val="00866906"/>
    <w:rsid w:val="00870819"/>
    <w:rsid w:val="00877517"/>
    <w:rsid w:val="00893B1C"/>
    <w:rsid w:val="008A1999"/>
    <w:rsid w:val="008A2FA1"/>
    <w:rsid w:val="008A4D2C"/>
    <w:rsid w:val="008A5A63"/>
    <w:rsid w:val="008B0AAD"/>
    <w:rsid w:val="008C2DFC"/>
    <w:rsid w:val="008C6D83"/>
    <w:rsid w:val="008D0C2C"/>
    <w:rsid w:val="008D0E0C"/>
    <w:rsid w:val="008F36C5"/>
    <w:rsid w:val="00900D23"/>
    <w:rsid w:val="009119EF"/>
    <w:rsid w:val="00911AB1"/>
    <w:rsid w:val="00913BB2"/>
    <w:rsid w:val="00914766"/>
    <w:rsid w:val="00916BBA"/>
    <w:rsid w:val="009209A8"/>
    <w:rsid w:val="009264DA"/>
    <w:rsid w:val="009279E8"/>
    <w:rsid w:val="00932128"/>
    <w:rsid w:val="00932708"/>
    <w:rsid w:val="009401EC"/>
    <w:rsid w:val="00947564"/>
    <w:rsid w:val="00951DF5"/>
    <w:rsid w:val="00954283"/>
    <w:rsid w:val="0096217F"/>
    <w:rsid w:val="00964BB1"/>
    <w:rsid w:val="00964F65"/>
    <w:rsid w:val="0097021B"/>
    <w:rsid w:val="0097207E"/>
    <w:rsid w:val="009912AC"/>
    <w:rsid w:val="00992694"/>
    <w:rsid w:val="00995BAA"/>
    <w:rsid w:val="00996649"/>
    <w:rsid w:val="0099752D"/>
    <w:rsid w:val="009A0B78"/>
    <w:rsid w:val="009A14A8"/>
    <w:rsid w:val="009A210F"/>
    <w:rsid w:val="009A78FD"/>
    <w:rsid w:val="009D6143"/>
    <w:rsid w:val="009D656A"/>
    <w:rsid w:val="009E3383"/>
    <w:rsid w:val="009E6379"/>
    <w:rsid w:val="009F3881"/>
    <w:rsid w:val="009F3890"/>
    <w:rsid w:val="00A00AF5"/>
    <w:rsid w:val="00A0117D"/>
    <w:rsid w:val="00A01A93"/>
    <w:rsid w:val="00A03767"/>
    <w:rsid w:val="00A04B0F"/>
    <w:rsid w:val="00A1038B"/>
    <w:rsid w:val="00A1310C"/>
    <w:rsid w:val="00A168F6"/>
    <w:rsid w:val="00A16D52"/>
    <w:rsid w:val="00A2042A"/>
    <w:rsid w:val="00A22B10"/>
    <w:rsid w:val="00A313F5"/>
    <w:rsid w:val="00A33338"/>
    <w:rsid w:val="00A34437"/>
    <w:rsid w:val="00A34F5E"/>
    <w:rsid w:val="00A36DC0"/>
    <w:rsid w:val="00A4354D"/>
    <w:rsid w:val="00A47DD8"/>
    <w:rsid w:val="00A5106C"/>
    <w:rsid w:val="00A55B40"/>
    <w:rsid w:val="00A60B7C"/>
    <w:rsid w:val="00A634FB"/>
    <w:rsid w:val="00A63BC8"/>
    <w:rsid w:val="00A63CCB"/>
    <w:rsid w:val="00A778C0"/>
    <w:rsid w:val="00A835D8"/>
    <w:rsid w:val="00A90E68"/>
    <w:rsid w:val="00A9552C"/>
    <w:rsid w:val="00AA27EF"/>
    <w:rsid w:val="00AA3978"/>
    <w:rsid w:val="00AA6B32"/>
    <w:rsid w:val="00AB250A"/>
    <w:rsid w:val="00AB73A1"/>
    <w:rsid w:val="00AC71BD"/>
    <w:rsid w:val="00AD46C9"/>
    <w:rsid w:val="00AD6190"/>
    <w:rsid w:val="00AE3935"/>
    <w:rsid w:val="00AE77B8"/>
    <w:rsid w:val="00AF27ED"/>
    <w:rsid w:val="00B023E6"/>
    <w:rsid w:val="00B025B0"/>
    <w:rsid w:val="00B03D47"/>
    <w:rsid w:val="00B04E35"/>
    <w:rsid w:val="00B04E3A"/>
    <w:rsid w:val="00B0581B"/>
    <w:rsid w:val="00B11F3C"/>
    <w:rsid w:val="00B13B18"/>
    <w:rsid w:val="00B16F79"/>
    <w:rsid w:val="00B17FA4"/>
    <w:rsid w:val="00B202C2"/>
    <w:rsid w:val="00B21399"/>
    <w:rsid w:val="00B24384"/>
    <w:rsid w:val="00B26C6E"/>
    <w:rsid w:val="00B27CD8"/>
    <w:rsid w:val="00B32797"/>
    <w:rsid w:val="00B3384B"/>
    <w:rsid w:val="00B36A6A"/>
    <w:rsid w:val="00B54ED8"/>
    <w:rsid w:val="00B6215B"/>
    <w:rsid w:val="00B65361"/>
    <w:rsid w:val="00B66290"/>
    <w:rsid w:val="00B665A2"/>
    <w:rsid w:val="00B675E0"/>
    <w:rsid w:val="00B742E4"/>
    <w:rsid w:val="00B76CD6"/>
    <w:rsid w:val="00B81A42"/>
    <w:rsid w:val="00B83DD3"/>
    <w:rsid w:val="00B849A4"/>
    <w:rsid w:val="00B86BDF"/>
    <w:rsid w:val="00B915C6"/>
    <w:rsid w:val="00BA3194"/>
    <w:rsid w:val="00BA7850"/>
    <w:rsid w:val="00BC0E71"/>
    <w:rsid w:val="00BC13EF"/>
    <w:rsid w:val="00BD0D74"/>
    <w:rsid w:val="00BD1A27"/>
    <w:rsid w:val="00BD54F5"/>
    <w:rsid w:val="00BF7022"/>
    <w:rsid w:val="00BF7E92"/>
    <w:rsid w:val="00C01BE7"/>
    <w:rsid w:val="00C01C61"/>
    <w:rsid w:val="00C128FB"/>
    <w:rsid w:val="00C17BBA"/>
    <w:rsid w:val="00C20C17"/>
    <w:rsid w:val="00C22327"/>
    <w:rsid w:val="00C2470B"/>
    <w:rsid w:val="00C27D2C"/>
    <w:rsid w:val="00C33B32"/>
    <w:rsid w:val="00C363ED"/>
    <w:rsid w:val="00C40114"/>
    <w:rsid w:val="00C506C2"/>
    <w:rsid w:val="00C53911"/>
    <w:rsid w:val="00C625FE"/>
    <w:rsid w:val="00C67D94"/>
    <w:rsid w:val="00C75242"/>
    <w:rsid w:val="00C819A7"/>
    <w:rsid w:val="00C82F08"/>
    <w:rsid w:val="00C87836"/>
    <w:rsid w:val="00C87E30"/>
    <w:rsid w:val="00C93CA0"/>
    <w:rsid w:val="00C95DC0"/>
    <w:rsid w:val="00C96608"/>
    <w:rsid w:val="00CB51F5"/>
    <w:rsid w:val="00CB56B9"/>
    <w:rsid w:val="00CB79DE"/>
    <w:rsid w:val="00CC0560"/>
    <w:rsid w:val="00CD0EB8"/>
    <w:rsid w:val="00CD3514"/>
    <w:rsid w:val="00CD7303"/>
    <w:rsid w:val="00CD7DC3"/>
    <w:rsid w:val="00CE6206"/>
    <w:rsid w:val="00CE73CA"/>
    <w:rsid w:val="00CF1CCD"/>
    <w:rsid w:val="00CF391B"/>
    <w:rsid w:val="00D10FC7"/>
    <w:rsid w:val="00D14411"/>
    <w:rsid w:val="00D16DFD"/>
    <w:rsid w:val="00D32224"/>
    <w:rsid w:val="00D33058"/>
    <w:rsid w:val="00D36047"/>
    <w:rsid w:val="00D37DDB"/>
    <w:rsid w:val="00D42E3E"/>
    <w:rsid w:val="00D43DF0"/>
    <w:rsid w:val="00D61606"/>
    <w:rsid w:val="00D669F4"/>
    <w:rsid w:val="00D66E0C"/>
    <w:rsid w:val="00D70A9C"/>
    <w:rsid w:val="00D77058"/>
    <w:rsid w:val="00D83412"/>
    <w:rsid w:val="00D93867"/>
    <w:rsid w:val="00DA02C8"/>
    <w:rsid w:val="00DA72ED"/>
    <w:rsid w:val="00DB7526"/>
    <w:rsid w:val="00DC02F8"/>
    <w:rsid w:val="00DC2BA9"/>
    <w:rsid w:val="00DC2FA5"/>
    <w:rsid w:val="00DD0AFE"/>
    <w:rsid w:val="00DD6018"/>
    <w:rsid w:val="00DE1642"/>
    <w:rsid w:val="00DE2E90"/>
    <w:rsid w:val="00DF10E9"/>
    <w:rsid w:val="00DF2351"/>
    <w:rsid w:val="00DF2D38"/>
    <w:rsid w:val="00DF4274"/>
    <w:rsid w:val="00DF7A21"/>
    <w:rsid w:val="00E01142"/>
    <w:rsid w:val="00E0212D"/>
    <w:rsid w:val="00E11A6E"/>
    <w:rsid w:val="00E12AD2"/>
    <w:rsid w:val="00E1353A"/>
    <w:rsid w:val="00E1397E"/>
    <w:rsid w:val="00E17EBE"/>
    <w:rsid w:val="00E210D1"/>
    <w:rsid w:val="00E23079"/>
    <w:rsid w:val="00E242BA"/>
    <w:rsid w:val="00E26F06"/>
    <w:rsid w:val="00E372AF"/>
    <w:rsid w:val="00E53244"/>
    <w:rsid w:val="00E87A8D"/>
    <w:rsid w:val="00E95C0E"/>
    <w:rsid w:val="00E960AE"/>
    <w:rsid w:val="00EA459E"/>
    <w:rsid w:val="00EA7295"/>
    <w:rsid w:val="00EB052B"/>
    <w:rsid w:val="00EC07E0"/>
    <w:rsid w:val="00EC7BB0"/>
    <w:rsid w:val="00ED0BE6"/>
    <w:rsid w:val="00ED463F"/>
    <w:rsid w:val="00ED60EE"/>
    <w:rsid w:val="00F02D95"/>
    <w:rsid w:val="00F12FA6"/>
    <w:rsid w:val="00F14609"/>
    <w:rsid w:val="00F170FC"/>
    <w:rsid w:val="00F20FEC"/>
    <w:rsid w:val="00F2477B"/>
    <w:rsid w:val="00F34109"/>
    <w:rsid w:val="00F342FF"/>
    <w:rsid w:val="00F37C60"/>
    <w:rsid w:val="00F62F0C"/>
    <w:rsid w:val="00F63CF4"/>
    <w:rsid w:val="00F664C3"/>
    <w:rsid w:val="00F74826"/>
    <w:rsid w:val="00F773BD"/>
    <w:rsid w:val="00F9070E"/>
    <w:rsid w:val="00F909B2"/>
    <w:rsid w:val="00F91302"/>
    <w:rsid w:val="00F93E19"/>
    <w:rsid w:val="00FA4B26"/>
    <w:rsid w:val="00FB0A44"/>
    <w:rsid w:val="00FB13D6"/>
    <w:rsid w:val="00FB6BF4"/>
    <w:rsid w:val="00FC0BC3"/>
    <w:rsid w:val="00FC13C0"/>
    <w:rsid w:val="00FC3A15"/>
    <w:rsid w:val="00FC4A68"/>
    <w:rsid w:val="00FC56CD"/>
    <w:rsid w:val="00FC6954"/>
    <w:rsid w:val="00FD1621"/>
    <w:rsid w:val="00FD2AED"/>
    <w:rsid w:val="00FD3B5F"/>
    <w:rsid w:val="00FD48B4"/>
    <w:rsid w:val="00FD48D1"/>
    <w:rsid w:val="00FD645A"/>
    <w:rsid w:val="00FF2573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D8824"/>
  <w14:defaultImageDpi w14:val="32767"/>
  <w15:chartTrackingRefBased/>
  <w15:docId w15:val="{3655F0C0-FB02-4AD1-B0A9-EC370834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DD8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5"/>
    <w:qFormat/>
    <w:rsid w:val="00893B1C"/>
    <w:pPr>
      <w:keepNext/>
      <w:keepLines/>
      <w:numPr>
        <w:numId w:val="18"/>
      </w:numPr>
      <w:spacing w:before="360" w:after="240"/>
      <w:outlineLvl w:val="0"/>
    </w:pPr>
    <w:rPr>
      <w:rFonts w:asciiTheme="majorHAnsi" w:eastAsiaTheme="majorEastAsia" w:hAnsiTheme="majorHAnsi" w:cstheme="majorBidi"/>
      <w:b/>
      <w:color w:val="002654" w:themeColor="accent1"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5"/>
    <w:qFormat/>
    <w:rsid w:val="00893B1C"/>
    <w:pPr>
      <w:keepNext/>
      <w:keepLines/>
      <w:numPr>
        <w:ilvl w:val="1"/>
        <w:numId w:val="18"/>
      </w:numPr>
      <w:spacing w:before="240" w:after="120"/>
      <w:outlineLvl w:val="1"/>
    </w:pPr>
    <w:rPr>
      <w:rFonts w:asciiTheme="majorHAnsi" w:eastAsia="Times New Roman" w:hAnsiTheme="majorHAnsi" w:cstheme="majorBidi"/>
      <w:b/>
      <w:color w:val="002654" w:themeColor="accent1"/>
      <w:sz w:val="22"/>
      <w:szCs w:val="26"/>
      <w:lang w:eastAsia="en-AU"/>
    </w:rPr>
  </w:style>
  <w:style w:type="paragraph" w:styleId="Heading3">
    <w:name w:val="heading 3"/>
    <w:basedOn w:val="Normal"/>
    <w:next w:val="BodyText"/>
    <w:link w:val="Heading3Char"/>
    <w:uiPriority w:val="5"/>
    <w:qFormat/>
    <w:rsid w:val="00893B1C"/>
    <w:pPr>
      <w:keepNext/>
      <w:keepLines/>
      <w:numPr>
        <w:ilvl w:val="2"/>
        <w:numId w:val="18"/>
      </w:numPr>
      <w:spacing w:before="240" w:after="120"/>
      <w:outlineLvl w:val="2"/>
    </w:pPr>
    <w:rPr>
      <w:rFonts w:asciiTheme="majorHAnsi" w:eastAsiaTheme="majorEastAsia" w:hAnsiTheme="majorHAnsi" w:cstheme="majorBidi"/>
      <w:b/>
      <w:color w:val="006B54" w:themeColor="accent3"/>
      <w:szCs w:val="24"/>
    </w:rPr>
  </w:style>
  <w:style w:type="paragraph" w:styleId="Heading4">
    <w:name w:val="heading 4"/>
    <w:basedOn w:val="Normal"/>
    <w:next w:val="BodyText"/>
    <w:link w:val="Heading4Char"/>
    <w:uiPriority w:val="5"/>
    <w:qFormat/>
    <w:rsid w:val="00893B1C"/>
    <w:pPr>
      <w:keepNext/>
      <w:keepLines/>
      <w:numPr>
        <w:ilvl w:val="3"/>
        <w:numId w:val="18"/>
      </w:numPr>
      <w:spacing w:before="240" w:after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BodyText"/>
    <w:link w:val="Heading5Char"/>
    <w:uiPriority w:val="5"/>
    <w:qFormat/>
    <w:rsid w:val="00893B1C"/>
    <w:pPr>
      <w:keepNext/>
      <w:keepLines/>
      <w:numPr>
        <w:ilvl w:val="4"/>
        <w:numId w:val="18"/>
      </w:numPr>
      <w:spacing w:before="240" w:after="120"/>
      <w:outlineLvl w:val="4"/>
    </w:pPr>
    <w:rPr>
      <w:rFonts w:asciiTheme="majorHAnsi" w:eastAsiaTheme="majorEastAsia" w:hAnsiTheme="majorHAnsi" w:cstheme="majorBidi"/>
      <w:i/>
      <w:color w:val="002654" w:themeColor="accent1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5106C"/>
    <w:pPr>
      <w:keepNext/>
      <w:keepLines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BodyText"/>
    <w:link w:val="Heading9Char"/>
    <w:uiPriority w:val="99"/>
    <w:semiHidden/>
    <w:qFormat/>
    <w:rsid w:val="00A5106C"/>
    <w:pPr>
      <w:keepNext/>
      <w:outlineLvl w:val="8"/>
    </w:pPr>
    <w:rPr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1"/>
    <w:qFormat/>
    <w:rsid w:val="00C625FE"/>
    <w:pPr>
      <w:numPr>
        <w:numId w:val="7"/>
      </w:numPr>
      <w:spacing w:before="60" w:after="60"/>
    </w:pPr>
  </w:style>
  <w:style w:type="paragraph" w:customStyle="1" w:styleId="ListParagraph2">
    <w:name w:val="List Paragraph 2"/>
    <w:basedOn w:val="ListParagraph0"/>
    <w:uiPriority w:val="19"/>
    <w:rsid w:val="00017D71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017D71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017D71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017D71"/>
    <w:pPr>
      <w:numPr>
        <w:ilvl w:val="4"/>
      </w:numPr>
    </w:pPr>
  </w:style>
  <w:style w:type="character" w:customStyle="1" w:styleId="Heading1Char">
    <w:name w:val="Heading 1 Char"/>
    <w:basedOn w:val="DefaultParagraphFont"/>
    <w:link w:val="Heading1"/>
    <w:uiPriority w:val="5"/>
    <w:rsid w:val="00521C0A"/>
    <w:rPr>
      <w:rFonts w:asciiTheme="majorHAnsi" w:eastAsiaTheme="majorEastAsia" w:hAnsiTheme="majorHAnsi" w:cstheme="majorBidi"/>
      <w:b/>
      <w:color w:val="002654" w:themeColor="accent1"/>
      <w:sz w:val="24"/>
      <w:szCs w:val="32"/>
    </w:rPr>
  </w:style>
  <w:style w:type="paragraph" w:customStyle="1" w:styleId="AltHeading1">
    <w:name w:val="Alt Heading 1"/>
    <w:basedOn w:val="Heading1"/>
    <w:next w:val="BodyText"/>
    <w:uiPriority w:val="2"/>
    <w:qFormat/>
    <w:rsid w:val="00E12AD2"/>
    <w:pPr>
      <w:numPr>
        <w:numId w:val="0"/>
      </w:numPr>
    </w:pPr>
  </w:style>
  <w:style w:type="character" w:customStyle="1" w:styleId="Heading2Char">
    <w:name w:val="Heading 2 Char"/>
    <w:basedOn w:val="DefaultParagraphFont"/>
    <w:link w:val="Heading2"/>
    <w:uiPriority w:val="5"/>
    <w:rsid w:val="00521C0A"/>
    <w:rPr>
      <w:rFonts w:asciiTheme="majorHAnsi" w:eastAsia="Times New Roman" w:hAnsiTheme="majorHAnsi" w:cstheme="majorBidi"/>
      <w:b/>
      <w:color w:val="002654" w:themeColor="accent1"/>
      <w:szCs w:val="26"/>
      <w:lang w:eastAsia="en-AU"/>
    </w:rPr>
  </w:style>
  <w:style w:type="paragraph" w:customStyle="1" w:styleId="AltHeading2">
    <w:name w:val="Alt Heading 2"/>
    <w:basedOn w:val="Heading2"/>
    <w:next w:val="BodyText"/>
    <w:uiPriority w:val="2"/>
    <w:qFormat/>
    <w:rsid w:val="00E12AD2"/>
    <w:pPr>
      <w:numPr>
        <w:ilvl w:val="0"/>
        <w:numId w:val="0"/>
      </w:numPr>
    </w:pPr>
  </w:style>
  <w:style w:type="character" w:customStyle="1" w:styleId="Heading3Char">
    <w:name w:val="Heading 3 Char"/>
    <w:basedOn w:val="DefaultParagraphFont"/>
    <w:link w:val="Heading3"/>
    <w:uiPriority w:val="5"/>
    <w:rsid w:val="00521C0A"/>
    <w:rPr>
      <w:rFonts w:asciiTheme="majorHAnsi" w:eastAsiaTheme="majorEastAsia" w:hAnsiTheme="majorHAnsi" w:cstheme="majorBidi"/>
      <w:b/>
      <w:color w:val="006B54" w:themeColor="accent3"/>
      <w:sz w:val="20"/>
      <w:szCs w:val="24"/>
    </w:rPr>
  </w:style>
  <w:style w:type="paragraph" w:customStyle="1" w:styleId="AltHeading3">
    <w:name w:val="Alt Heading 3"/>
    <w:basedOn w:val="Heading3"/>
    <w:next w:val="BodyText"/>
    <w:uiPriority w:val="2"/>
    <w:qFormat/>
    <w:rsid w:val="00E12AD2"/>
    <w:pPr>
      <w:numPr>
        <w:ilvl w:val="0"/>
        <w:numId w:val="0"/>
      </w:numPr>
    </w:pPr>
  </w:style>
  <w:style w:type="character" w:customStyle="1" w:styleId="Heading4Char">
    <w:name w:val="Heading 4 Char"/>
    <w:basedOn w:val="DefaultParagraphFont"/>
    <w:link w:val="Heading4"/>
    <w:uiPriority w:val="5"/>
    <w:rsid w:val="00B202C2"/>
    <w:rPr>
      <w:rFonts w:asciiTheme="majorHAnsi" w:eastAsiaTheme="majorEastAsia" w:hAnsiTheme="majorHAnsi" w:cstheme="majorBidi"/>
      <w:b/>
      <w:iCs/>
      <w:sz w:val="20"/>
    </w:rPr>
  </w:style>
  <w:style w:type="paragraph" w:customStyle="1" w:styleId="AltHeading4">
    <w:name w:val="Alt Heading 4"/>
    <w:basedOn w:val="Heading4"/>
    <w:next w:val="BodyText"/>
    <w:uiPriority w:val="2"/>
    <w:qFormat/>
    <w:rsid w:val="00E12AD2"/>
    <w:pPr>
      <w:numPr>
        <w:ilvl w:val="0"/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5"/>
    <w:rsid w:val="003E65FE"/>
    <w:rPr>
      <w:rFonts w:asciiTheme="majorHAnsi" w:eastAsiaTheme="majorEastAsia" w:hAnsiTheme="majorHAnsi" w:cstheme="majorBidi"/>
      <w:i/>
      <w:color w:val="002654" w:themeColor="accent1"/>
      <w:sz w:val="20"/>
    </w:rPr>
  </w:style>
  <w:style w:type="paragraph" w:customStyle="1" w:styleId="AltHeading5">
    <w:name w:val="Alt Heading 5"/>
    <w:basedOn w:val="Heading5"/>
    <w:next w:val="BodyText"/>
    <w:uiPriority w:val="2"/>
    <w:rsid w:val="00E12AD2"/>
    <w:pPr>
      <w:numPr>
        <w:ilvl w:val="0"/>
        <w:numId w:val="0"/>
      </w:numPr>
    </w:pPr>
  </w:style>
  <w:style w:type="paragraph" w:styleId="Caption">
    <w:name w:val="caption"/>
    <w:aliases w:val="Figure Caption"/>
    <w:basedOn w:val="Normal"/>
    <w:next w:val="FigureStyle"/>
    <w:uiPriority w:val="6"/>
    <w:rsid w:val="002B57CD"/>
    <w:pPr>
      <w:keepNext/>
      <w:tabs>
        <w:tab w:val="left" w:pos="1276"/>
      </w:tabs>
      <w:spacing w:before="240" w:after="120"/>
      <w:jc w:val="center"/>
    </w:pPr>
    <w:rPr>
      <w:iCs/>
      <w:color w:val="006B54" w:themeColor="accent3"/>
      <w:sz w:val="18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2B57CD"/>
    <w:pPr>
      <w:keepNext/>
      <w:tabs>
        <w:tab w:val="left" w:pos="1276"/>
      </w:tabs>
      <w:spacing w:before="240"/>
    </w:pPr>
    <w:rPr>
      <w:color w:val="006B54" w:themeColor="accent3"/>
      <w:sz w:val="18"/>
    </w:rPr>
  </w:style>
  <w:style w:type="character" w:styleId="PlaceholderText">
    <w:name w:val="Placeholder Text"/>
    <w:basedOn w:val="DefaultParagraphFont"/>
    <w:uiPriority w:val="99"/>
    <w:semiHidden/>
    <w:rsid w:val="00017D71"/>
    <w:rPr>
      <w:color w:val="808080"/>
    </w:rPr>
  </w:style>
  <w:style w:type="paragraph" w:styleId="BodyText">
    <w:name w:val="Body Text"/>
    <w:basedOn w:val="Normal"/>
    <w:link w:val="BodyTextChar"/>
    <w:qFormat/>
    <w:rsid w:val="00914766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14766"/>
    <w:rPr>
      <w:sz w:val="20"/>
    </w:rPr>
  </w:style>
  <w:style w:type="paragraph" w:customStyle="1" w:styleId="FigureStyle">
    <w:name w:val="Figure Style"/>
    <w:basedOn w:val="Normal"/>
    <w:next w:val="BodyText"/>
    <w:uiPriority w:val="6"/>
    <w:rsid w:val="00017D71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C625FE"/>
    <w:pPr>
      <w:numPr>
        <w:numId w:val="11"/>
      </w:numPr>
      <w:spacing w:before="60" w:after="60"/>
    </w:pPr>
  </w:style>
  <w:style w:type="numbering" w:customStyle="1" w:styleId="ListBullet">
    <w:name w:val="List_Bullet"/>
    <w:uiPriority w:val="99"/>
    <w:rsid w:val="007F6891"/>
    <w:pPr>
      <w:numPr>
        <w:numId w:val="4"/>
      </w:numPr>
    </w:pPr>
  </w:style>
  <w:style w:type="paragraph" w:customStyle="1" w:styleId="ListBullet6">
    <w:name w:val="List Bullet 6"/>
    <w:basedOn w:val="ListBullet0"/>
    <w:uiPriority w:val="19"/>
    <w:rsid w:val="00017D71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017D71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017D71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017D71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017D71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FB0A44"/>
    <w:pPr>
      <w:numPr>
        <w:numId w:val="15"/>
      </w:numPr>
      <w:spacing w:before="60" w:after="60"/>
    </w:pPr>
  </w:style>
  <w:style w:type="paragraph" w:customStyle="1" w:styleId="ListNumber6">
    <w:name w:val="List Number 6"/>
    <w:basedOn w:val="ListNumber0"/>
    <w:uiPriority w:val="19"/>
    <w:rsid w:val="00017D71"/>
    <w:pPr>
      <w:numPr>
        <w:ilvl w:val="5"/>
      </w:numPr>
      <w:tabs>
        <w:tab w:val="num" w:pos="4320"/>
      </w:tabs>
    </w:pPr>
  </w:style>
  <w:style w:type="paragraph" w:customStyle="1" w:styleId="ListParagraph6">
    <w:name w:val="List Paragraph 6"/>
    <w:basedOn w:val="ListParagraph0"/>
    <w:uiPriority w:val="19"/>
    <w:rsid w:val="00017D71"/>
    <w:pPr>
      <w:numPr>
        <w:numId w:val="0"/>
      </w:numPr>
      <w:tabs>
        <w:tab w:val="num" w:pos="4320"/>
      </w:tabs>
      <w:ind w:left="4320" w:hanging="720"/>
    </w:pPr>
  </w:style>
  <w:style w:type="paragraph" w:styleId="ListNumber2">
    <w:name w:val="List Number 2"/>
    <w:basedOn w:val="ListNumber0"/>
    <w:uiPriority w:val="19"/>
    <w:rsid w:val="00017D71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017D71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017D71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017D71"/>
    <w:pPr>
      <w:numPr>
        <w:ilvl w:val="4"/>
      </w:numPr>
    </w:pPr>
  </w:style>
  <w:style w:type="numbering" w:customStyle="1" w:styleId="ListNumber">
    <w:name w:val="List_Number"/>
    <w:uiPriority w:val="99"/>
    <w:rsid w:val="00FB0A44"/>
    <w:pPr>
      <w:numPr>
        <w:numId w:val="6"/>
      </w:numPr>
    </w:pPr>
  </w:style>
  <w:style w:type="numbering" w:customStyle="1" w:styleId="ListParagraph">
    <w:name w:val="List_Paragraph"/>
    <w:uiPriority w:val="99"/>
    <w:rsid w:val="00017D71"/>
    <w:pPr>
      <w:numPr>
        <w:numId w:val="7"/>
      </w:numPr>
    </w:pPr>
  </w:style>
  <w:style w:type="paragraph" w:customStyle="1" w:styleId="ListAlpha0">
    <w:name w:val="List Alpha"/>
    <w:basedOn w:val="BodyText"/>
    <w:uiPriority w:val="2"/>
    <w:qFormat/>
    <w:rsid w:val="00F909B2"/>
    <w:pPr>
      <w:numPr>
        <w:numId w:val="13"/>
      </w:numPr>
      <w:spacing w:before="60" w:after="60"/>
    </w:pPr>
  </w:style>
  <w:style w:type="paragraph" w:customStyle="1" w:styleId="ListAlpha2">
    <w:name w:val="List Alpha 2"/>
    <w:basedOn w:val="ListAlpha0"/>
    <w:uiPriority w:val="19"/>
    <w:rsid w:val="00017D71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017D71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017D71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017D71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017D71"/>
    <w:pPr>
      <w:numPr>
        <w:ilvl w:val="5"/>
      </w:numPr>
      <w:tabs>
        <w:tab w:val="num" w:pos="4320"/>
      </w:tabs>
    </w:pPr>
  </w:style>
  <w:style w:type="numbering" w:customStyle="1" w:styleId="ListAlpha">
    <w:name w:val="List_Alpha"/>
    <w:uiPriority w:val="99"/>
    <w:rsid w:val="00F909B2"/>
    <w:pPr>
      <w:numPr>
        <w:numId w:val="2"/>
      </w:numPr>
    </w:pPr>
  </w:style>
  <w:style w:type="numbering" w:customStyle="1" w:styleId="ListNbrHeading">
    <w:name w:val="List_NbrHeading"/>
    <w:uiPriority w:val="99"/>
    <w:rsid w:val="00893B1C"/>
    <w:pPr>
      <w:numPr>
        <w:numId w:val="5"/>
      </w:numPr>
    </w:pPr>
  </w:style>
  <w:style w:type="paragraph" w:styleId="Title">
    <w:name w:val="Title"/>
    <w:basedOn w:val="Normal"/>
    <w:next w:val="BodyText"/>
    <w:link w:val="TitleChar"/>
    <w:uiPriority w:val="10"/>
    <w:rsid w:val="00007EE9"/>
    <w:pPr>
      <w:spacing w:line="168" w:lineRule="auto"/>
      <w:ind w:right="3402"/>
    </w:pPr>
    <w:rPr>
      <w:rFonts w:ascii="Arial Black" w:eastAsiaTheme="majorEastAsia" w:hAnsi="Arial Black" w:cstheme="majorBidi"/>
      <w:caps/>
      <w:color w:val="FFFFFF" w:themeColor="background1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EE9"/>
    <w:rPr>
      <w:rFonts w:ascii="Arial Black" w:eastAsiaTheme="majorEastAsia" w:hAnsi="Arial Black" w:cstheme="majorBidi"/>
      <w:caps/>
      <w:color w:val="FFFFFF" w:themeColor="background1"/>
      <w:sz w:val="48"/>
      <w:szCs w:val="56"/>
    </w:rPr>
  </w:style>
  <w:style w:type="paragraph" w:styleId="Subtitle">
    <w:name w:val="Subtitle"/>
    <w:basedOn w:val="Normal"/>
    <w:link w:val="SubtitleChar"/>
    <w:uiPriority w:val="11"/>
    <w:rsid w:val="009279E8"/>
    <w:pPr>
      <w:numPr>
        <w:ilvl w:val="1"/>
      </w:numPr>
      <w:spacing w:before="480" w:after="360"/>
    </w:pPr>
    <w:rPr>
      <w:rFonts w:asciiTheme="majorHAnsi" w:eastAsiaTheme="minorEastAsia" w:hAnsiTheme="majorHAnsi"/>
      <w:b/>
      <w:color w:val="002654" w:themeColor="accent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9279E8"/>
    <w:rPr>
      <w:rFonts w:asciiTheme="majorHAnsi" w:eastAsiaTheme="minorEastAsia" w:hAnsiTheme="majorHAnsi"/>
      <w:b/>
      <w:color w:val="002654" w:themeColor="accent1"/>
      <w:sz w:val="32"/>
    </w:rPr>
  </w:style>
  <w:style w:type="paragraph" w:styleId="TOCHeading">
    <w:name w:val="TOC Heading"/>
    <w:basedOn w:val="Normal"/>
    <w:next w:val="Normal"/>
    <w:uiPriority w:val="39"/>
    <w:rsid w:val="00521C0A"/>
    <w:pPr>
      <w:spacing w:after="360"/>
    </w:pPr>
    <w:rPr>
      <w:b/>
      <w:color w:val="002654" w:themeColor="accent1"/>
      <w:sz w:val="24"/>
    </w:rPr>
  </w:style>
  <w:style w:type="paragraph" w:styleId="TOC4">
    <w:name w:val="toc 4"/>
    <w:basedOn w:val="TOC1"/>
    <w:next w:val="Normal"/>
    <w:uiPriority w:val="39"/>
    <w:rsid w:val="00FD2AED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rsid w:val="00FD2AED"/>
    <w:pPr>
      <w:tabs>
        <w:tab w:val="left" w:pos="851"/>
      </w:tabs>
      <w:ind w:left="851" w:hanging="851"/>
    </w:pPr>
    <w:rPr>
      <w:rFonts w:eastAsia="Times New Roman"/>
      <w:noProof/>
      <w:lang w:eastAsia="en-AU"/>
    </w:rPr>
  </w:style>
  <w:style w:type="paragraph" w:styleId="TOC1">
    <w:name w:val="toc 1"/>
    <w:basedOn w:val="Normal"/>
    <w:next w:val="Normal"/>
    <w:uiPriority w:val="39"/>
    <w:rsid w:val="00521C0A"/>
    <w:pPr>
      <w:tabs>
        <w:tab w:val="right" w:leader="dot" w:pos="9917"/>
      </w:tabs>
      <w:spacing w:before="240" w:after="60"/>
      <w:ind w:right="567"/>
    </w:pPr>
    <w:rPr>
      <w:b/>
    </w:rPr>
  </w:style>
  <w:style w:type="paragraph" w:styleId="TOC6">
    <w:name w:val="toc 6"/>
    <w:basedOn w:val="TOC3"/>
    <w:next w:val="Normal"/>
    <w:uiPriority w:val="39"/>
    <w:rsid w:val="00FD2AED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qFormat/>
    <w:rsid w:val="00301868"/>
    <w:pPr>
      <w:spacing w:before="240" w:after="240"/>
      <w:ind w:left="567" w:right="567"/>
    </w:pPr>
    <w:rPr>
      <w:i/>
      <w:iCs/>
      <w:color w:val="002654" w:themeColor="accent1"/>
    </w:rPr>
  </w:style>
  <w:style w:type="paragraph" w:styleId="TOC2">
    <w:name w:val="toc 2"/>
    <w:basedOn w:val="Normal"/>
    <w:next w:val="Normal"/>
    <w:uiPriority w:val="39"/>
    <w:rsid w:val="00491CFF"/>
    <w:pPr>
      <w:tabs>
        <w:tab w:val="right" w:leader="dot" w:pos="9917"/>
      </w:tabs>
      <w:spacing w:before="60" w:after="60"/>
      <w:ind w:right="567"/>
    </w:pPr>
    <w:rPr>
      <w:b/>
    </w:rPr>
  </w:style>
  <w:style w:type="paragraph" w:styleId="TOC3">
    <w:name w:val="toc 3"/>
    <w:basedOn w:val="Normal"/>
    <w:next w:val="Normal"/>
    <w:uiPriority w:val="39"/>
    <w:rsid w:val="003B25B0"/>
    <w:pPr>
      <w:tabs>
        <w:tab w:val="right" w:leader="dot" w:pos="9917"/>
      </w:tabs>
      <w:spacing w:before="60" w:after="60"/>
      <w:ind w:right="567"/>
    </w:pPr>
  </w:style>
  <w:style w:type="character" w:customStyle="1" w:styleId="QuoteChar">
    <w:name w:val="Quote Char"/>
    <w:basedOn w:val="DefaultParagraphFont"/>
    <w:link w:val="Quote"/>
    <w:uiPriority w:val="8"/>
    <w:rsid w:val="00301868"/>
    <w:rPr>
      <w:i/>
      <w:iCs/>
      <w:color w:val="002654" w:themeColor="accent1"/>
    </w:rPr>
  </w:style>
  <w:style w:type="paragraph" w:styleId="Footer">
    <w:name w:val="footer"/>
    <w:basedOn w:val="Normal"/>
    <w:link w:val="FooterChar"/>
    <w:uiPriority w:val="99"/>
    <w:rsid w:val="004A4E97"/>
    <w:pPr>
      <w:jc w:val="center"/>
    </w:pPr>
    <w:rPr>
      <w:color w:val="002654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A4E97"/>
    <w:rPr>
      <w:color w:val="002654" w:themeColor="accent1"/>
      <w:sz w:val="18"/>
    </w:rPr>
  </w:style>
  <w:style w:type="paragraph" w:styleId="Header">
    <w:name w:val="header"/>
    <w:basedOn w:val="Normal"/>
    <w:link w:val="HeaderChar"/>
    <w:uiPriority w:val="99"/>
    <w:rsid w:val="0000683E"/>
    <w:rPr>
      <w:color w:val="002654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0683E"/>
    <w:rPr>
      <w:color w:val="002654" w:themeColor="accent1"/>
      <w:sz w:val="16"/>
    </w:rPr>
  </w:style>
  <w:style w:type="table" w:styleId="TableGrid">
    <w:name w:val="Table Grid"/>
    <w:aliases w:val="Table No Border"/>
    <w:basedOn w:val="TableNormal"/>
    <w:uiPriority w:val="39"/>
    <w:rsid w:val="00017D71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TableText">
    <w:name w:val="Table Text"/>
    <w:basedOn w:val="Normal"/>
    <w:uiPriority w:val="3"/>
    <w:qFormat/>
    <w:rsid w:val="00017D71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F02D95"/>
    <w:rPr>
      <w:b/>
    </w:rPr>
  </w:style>
  <w:style w:type="paragraph" w:customStyle="1" w:styleId="TableBullet">
    <w:name w:val="Table Bullet"/>
    <w:basedOn w:val="TableText"/>
    <w:uiPriority w:val="4"/>
    <w:qFormat/>
    <w:rsid w:val="00845B0B"/>
    <w:pPr>
      <w:numPr>
        <w:numId w:val="12"/>
      </w:numPr>
    </w:pPr>
  </w:style>
  <w:style w:type="paragraph" w:customStyle="1" w:styleId="TableBullet2">
    <w:name w:val="Table Bullet 2"/>
    <w:basedOn w:val="TableBullet"/>
    <w:uiPriority w:val="19"/>
    <w:rsid w:val="00845B0B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845B0B"/>
    <w:pPr>
      <w:numPr>
        <w:numId w:val="1"/>
      </w:numPr>
    </w:pPr>
  </w:style>
  <w:style w:type="paragraph" w:customStyle="1" w:styleId="TableNumber2">
    <w:name w:val="Table Number 2"/>
    <w:basedOn w:val="TableNumber"/>
    <w:uiPriority w:val="19"/>
    <w:rsid w:val="00017D71"/>
    <w:pPr>
      <w:numPr>
        <w:ilvl w:val="1"/>
      </w:numPr>
    </w:pPr>
  </w:style>
  <w:style w:type="numbering" w:customStyle="1" w:styleId="ListTableBullet">
    <w:name w:val="List_TableBullet"/>
    <w:uiPriority w:val="99"/>
    <w:rsid w:val="00845B0B"/>
    <w:pPr>
      <w:numPr>
        <w:numId w:val="8"/>
      </w:numPr>
    </w:pPr>
  </w:style>
  <w:style w:type="numbering" w:customStyle="1" w:styleId="ListTableNumber">
    <w:name w:val="List_TableNumber"/>
    <w:uiPriority w:val="99"/>
    <w:rsid w:val="00845B0B"/>
    <w:pPr>
      <w:numPr>
        <w:numId w:val="9"/>
      </w:numPr>
    </w:pPr>
  </w:style>
  <w:style w:type="paragraph" w:customStyle="1" w:styleId="CoverDetails">
    <w:name w:val="Cover Details"/>
    <w:basedOn w:val="Normal"/>
    <w:next w:val="BodyText"/>
    <w:uiPriority w:val="14"/>
    <w:rsid w:val="00A47DD8"/>
    <w:pPr>
      <w:spacing w:after="240"/>
    </w:pPr>
    <w:rPr>
      <w:b/>
      <w:color w:val="002654" w:themeColor="accent1"/>
    </w:rPr>
  </w:style>
  <w:style w:type="paragraph" w:customStyle="1" w:styleId="AppendixH2">
    <w:name w:val="Appendix H2"/>
    <w:basedOn w:val="Heading2"/>
    <w:next w:val="BodyText"/>
    <w:uiPriority w:val="9"/>
    <w:rsid w:val="00B86BDF"/>
    <w:pPr>
      <w:numPr>
        <w:numId w:val="20"/>
      </w:numPr>
    </w:pPr>
  </w:style>
  <w:style w:type="paragraph" w:customStyle="1" w:styleId="AppendixH3">
    <w:name w:val="Appendix H3"/>
    <w:basedOn w:val="Heading3"/>
    <w:next w:val="BodyText"/>
    <w:uiPriority w:val="9"/>
    <w:rsid w:val="00B86BDF"/>
    <w:pPr>
      <w:numPr>
        <w:numId w:val="20"/>
      </w:numPr>
    </w:pPr>
  </w:style>
  <w:style w:type="numbering" w:customStyle="1" w:styleId="ListAppendix">
    <w:name w:val="List_Appendix"/>
    <w:uiPriority w:val="99"/>
    <w:rsid w:val="00B86BDF"/>
    <w:pPr>
      <w:numPr>
        <w:numId w:val="3"/>
      </w:numPr>
    </w:pPr>
  </w:style>
  <w:style w:type="paragraph" w:styleId="TOC8">
    <w:name w:val="toc 8"/>
    <w:basedOn w:val="TOC2"/>
    <w:next w:val="Normal"/>
    <w:uiPriority w:val="39"/>
    <w:rsid w:val="00444B39"/>
    <w:pPr>
      <w:tabs>
        <w:tab w:val="left" w:pos="567"/>
      </w:tabs>
      <w:ind w:hanging="567"/>
    </w:pPr>
  </w:style>
  <w:style w:type="paragraph" w:styleId="TableofFigures">
    <w:name w:val="table of figures"/>
    <w:basedOn w:val="Normal"/>
    <w:next w:val="Normal"/>
    <w:uiPriority w:val="99"/>
    <w:semiHidden/>
    <w:rsid w:val="00017D71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15"/>
    <w:rsid w:val="00017D71"/>
    <w:rPr>
      <w:color w:val="002654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D2AED"/>
    <w:rPr>
      <w:iCs/>
      <w:color w:val="272727" w:themeColor="text1" w:themeTint="D8"/>
      <w:sz w:val="20"/>
      <w:szCs w:val="21"/>
    </w:rPr>
  </w:style>
  <w:style w:type="paragraph" w:styleId="FootnoteText">
    <w:name w:val="footnote text"/>
    <w:basedOn w:val="Normal"/>
    <w:link w:val="FootnoteTextChar"/>
    <w:uiPriority w:val="99"/>
    <w:rsid w:val="00017D71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7D71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017D71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017D71"/>
    <w:rPr>
      <w:color w:val="002654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096"/>
    <w:rPr>
      <w:color w:val="605E5C"/>
      <w:shd w:val="clear" w:color="auto" w:fill="E1DFDD"/>
    </w:rPr>
  </w:style>
  <w:style w:type="paragraph" w:customStyle="1" w:styleId="PulloutText">
    <w:name w:val="Pullout Text"/>
    <w:basedOn w:val="Normal"/>
    <w:uiPriority w:val="7"/>
    <w:qFormat/>
    <w:rsid w:val="00515D5E"/>
    <w:pPr>
      <w:spacing w:before="120" w:after="120" w:line="264" w:lineRule="auto"/>
    </w:pPr>
    <w:rPr>
      <w:color w:val="002654" w:themeColor="accent1"/>
      <w:sz w:val="26"/>
    </w:rPr>
  </w:style>
  <w:style w:type="paragraph" w:styleId="BodyTextIndent">
    <w:name w:val="Body Text Indent"/>
    <w:basedOn w:val="Normal"/>
    <w:link w:val="BodyTextIndentChar"/>
    <w:uiPriority w:val="6"/>
    <w:rsid w:val="007430BA"/>
    <w:pPr>
      <w:spacing w:before="120" w:after="120"/>
      <w:ind w:left="851"/>
    </w:pPr>
  </w:style>
  <w:style w:type="character" w:customStyle="1" w:styleId="BodyTextIndentChar">
    <w:name w:val="Body Text Indent Char"/>
    <w:basedOn w:val="DefaultParagraphFont"/>
    <w:link w:val="BodyTextIndent"/>
    <w:uiPriority w:val="6"/>
    <w:rsid w:val="00A47DD8"/>
    <w:rPr>
      <w:sz w:val="20"/>
    </w:rPr>
  </w:style>
  <w:style w:type="paragraph" w:customStyle="1" w:styleId="IntroParagraph">
    <w:name w:val="Intro Paragraph"/>
    <w:basedOn w:val="Normal"/>
    <w:uiPriority w:val="7"/>
    <w:qFormat/>
    <w:rsid w:val="00521C0A"/>
    <w:pPr>
      <w:spacing w:before="240" w:after="240"/>
    </w:pPr>
    <w:rPr>
      <w:color w:val="002654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02"/>
    <w:rPr>
      <w:rFonts w:ascii="Segoe UI" w:hAnsi="Segoe UI" w:cs="Segoe UI"/>
      <w:sz w:val="18"/>
      <w:szCs w:val="18"/>
    </w:rPr>
  </w:style>
  <w:style w:type="paragraph" w:customStyle="1" w:styleId="DividerTitle">
    <w:name w:val="Divider Title"/>
    <w:basedOn w:val="Normal"/>
    <w:uiPriority w:val="9"/>
    <w:rsid w:val="00F02D95"/>
    <w:pPr>
      <w:framePr w:hSpace="181" w:wrap="around" w:vAnchor="page" w:hAnchor="margin" w:xAlign="right" w:y="10491"/>
      <w:suppressOverlap/>
    </w:pPr>
    <w:rPr>
      <w:color w:val="002654" w:themeColor="accent1"/>
      <w:sz w:val="60"/>
    </w:rPr>
  </w:style>
  <w:style w:type="paragraph" w:customStyle="1" w:styleId="DividerSubtitle">
    <w:name w:val="Divider Subtitle"/>
    <w:basedOn w:val="Normal"/>
    <w:next w:val="BodyText"/>
    <w:uiPriority w:val="9"/>
    <w:rsid w:val="00F02D95"/>
    <w:pPr>
      <w:spacing w:after="360"/>
    </w:pPr>
    <w:rPr>
      <w:b/>
      <w:color w:val="002654" w:themeColor="accent1"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13E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E3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E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E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E39"/>
    <w:rPr>
      <w:b/>
      <w:bCs/>
      <w:sz w:val="20"/>
      <w:szCs w:val="20"/>
    </w:rPr>
  </w:style>
  <w:style w:type="paragraph" w:customStyle="1" w:styleId="QuoteSource">
    <w:name w:val="Quote Source"/>
    <w:basedOn w:val="Quote"/>
    <w:uiPriority w:val="8"/>
    <w:qFormat/>
    <w:rsid w:val="00301868"/>
    <w:rPr>
      <w:i w:val="0"/>
      <w:sz w:val="18"/>
    </w:rPr>
  </w:style>
  <w:style w:type="table" w:customStyle="1" w:styleId="GradientLinedTable">
    <w:name w:val="Gradient Lined Table"/>
    <w:basedOn w:val="TableNormal"/>
    <w:uiPriority w:val="99"/>
    <w:rsid w:val="00DC02F8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top w:val="nil"/>
        </w:tcBorders>
        <w:shd w:val="clear" w:color="auto" w:fill="auto"/>
      </w:tcPr>
    </w:tblStylePr>
    <w:tblStylePr w:type="lastRow">
      <w:rPr>
        <w:b/>
      </w:rPr>
    </w:tblStylePr>
    <w:tblStylePr w:type="firstCol">
      <w:rPr>
        <w:color w:val="FFFFFF" w:themeColor="background1"/>
      </w:rPr>
      <w:tblPr/>
      <w:tcPr>
        <w:shd w:val="clear" w:color="auto" w:fill="002654" w:themeFill="accent1"/>
      </w:tcPr>
    </w:tblStylePr>
    <w:tblStylePr w:type="lastCol">
      <w:tblPr/>
      <w:tcPr>
        <w:shd w:val="clear" w:color="auto" w:fill="D9DEE5"/>
      </w:tcPr>
    </w:tblStylePr>
    <w:tblStylePr w:type="band2Vert">
      <w:tblPr/>
      <w:tcPr>
        <w:shd w:val="clear" w:color="auto" w:fill="D9DEE5"/>
      </w:tcPr>
    </w:tblStylePr>
    <w:tblStylePr w:type="band2Horz">
      <w:tblPr/>
      <w:tcPr>
        <w:shd w:val="clear" w:color="auto" w:fill="D9DEE5"/>
      </w:tcPr>
    </w:tblStylePr>
    <w:tblStylePr w:type="swCell">
      <w:rPr>
        <w:color w:val="auto"/>
      </w:rPr>
    </w:tblStylePr>
  </w:style>
  <w:style w:type="table" w:customStyle="1" w:styleId="GradientGridTable">
    <w:name w:val="Gradient Grid Table"/>
    <w:basedOn w:val="TableNormal"/>
    <w:uiPriority w:val="99"/>
    <w:rsid w:val="00DC02F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</w:tblStylePr>
    <w:tblStylePr w:type="lastRow">
      <w:rPr>
        <w:b/>
      </w:rPr>
    </w:tblStylePr>
    <w:tblStylePr w:type="firstCol">
      <w:rPr>
        <w:color w:val="FFFFFF" w:themeColor="background1"/>
      </w:rPr>
      <w:tblPr/>
      <w:tcPr>
        <w:shd w:val="clear" w:color="auto" w:fill="002654" w:themeFill="accent1"/>
      </w:tcPr>
    </w:tblStylePr>
    <w:tblStylePr w:type="lastCol">
      <w:tblPr/>
      <w:tcPr>
        <w:shd w:val="clear" w:color="auto" w:fill="D9DEE5"/>
      </w:tcPr>
    </w:tblStylePr>
    <w:tblStylePr w:type="band2Vert">
      <w:tblPr/>
      <w:tcPr>
        <w:shd w:val="clear" w:color="auto" w:fill="D9DEE5"/>
      </w:tcPr>
    </w:tblStylePr>
    <w:tblStylePr w:type="band2Horz">
      <w:tblPr/>
      <w:tcPr>
        <w:shd w:val="clear" w:color="auto" w:fill="D9DEE5"/>
      </w:tcPr>
    </w:tblStylePr>
  </w:style>
  <w:style w:type="table" w:customStyle="1" w:styleId="GradientUnlinedTable">
    <w:name w:val="Gradient Unlined Table"/>
    <w:basedOn w:val="TableNormal"/>
    <w:uiPriority w:val="99"/>
    <w:rsid w:val="00D36047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color w:val="FFFFFF" w:themeColor="background1"/>
      </w:rPr>
    </w:tblStylePr>
    <w:tblStylePr w:type="lastRow">
      <w:rPr>
        <w:b/>
      </w:rPr>
    </w:tblStylePr>
    <w:tblStylePr w:type="lastCol">
      <w:tblPr/>
      <w:tcPr>
        <w:shd w:val="clear" w:color="auto" w:fill="D9DEE5"/>
      </w:tcPr>
    </w:tblStylePr>
    <w:tblStylePr w:type="band2Vert">
      <w:tblPr/>
      <w:tcPr>
        <w:shd w:val="clear" w:color="auto" w:fill="D9DEE5"/>
      </w:tcPr>
    </w:tblStylePr>
    <w:tblStylePr w:type="band2Horz">
      <w:tblPr/>
      <w:tcPr>
        <w:shd w:val="clear" w:color="auto" w:fill="D9DEE5"/>
      </w:tcPr>
    </w:tblStylePr>
  </w:style>
  <w:style w:type="table" w:customStyle="1" w:styleId="BlueTable">
    <w:name w:val="Blue Table"/>
    <w:basedOn w:val="TableNormal"/>
    <w:uiPriority w:val="99"/>
    <w:rsid w:val="00D36047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D9DEE5"/>
    </w:tcPr>
    <w:tblStylePr w:type="firstRow">
      <w:rPr>
        <w:color w:val="FFFFFF" w:themeColor="background1"/>
      </w:rPr>
      <w:tblPr/>
      <w:tcPr>
        <w:shd w:val="clear" w:color="auto" w:fill="002654" w:themeFill="accent1"/>
      </w:tcPr>
    </w:tblStylePr>
    <w:tblStylePr w:type="lastRow">
      <w:rPr>
        <w:b/>
      </w:rPr>
    </w:tblStylePr>
    <w:tblStylePr w:type="firstCol">
      <w:rPr>
        <w:color w:val="FFFFFF" w:themeColor="background1"/>
      </w:rPr>
      <w:tblPr/>
      <w:tcPr>
        <w:shd w:val="clear" w:color="auto" w:fill="002654" w:themeFill="accent1"/>
      </w:tcPr>
    </w:tblStylePr>
    <w:tblStylePr w:type="lastCol">
      <w:tblPr/>
      <w:tcPr>
        <w:shd w:val="clear" w:color="auto" w:fill="B3BECC"/>
      </w:tcPr>
    </w:tblStylePr>
    <w:tblStylePr w:type="band2Vert">
      <w:tblPr/>
      <w:tcPr>
        <w:shd w:val="clear" w:color="auto" w:fill="B3BECC"/>
      </w:tcPr>
    </w:tblStylePr>
    <w:tblStylePr w:type="band2Horz">
      <w:tblPr/>
      <w:tcPr>
        <w:shd w:val="clear" w:color="auto" w:fill="B3BECC"/>
      </w:tcPr>
    </w:tblStylePr>
  </w:style>
  <w:style w:type="table" w:customStyle="1" w:styleId="Table3">
    <w:name w:val="Table 3"/>
    <w:basedOn w:val="TableNormal"/>
    <w:uiPriority w:val="99"/>
    <w:rsid w:val="00D36047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D9E9E5"/>
    </w:tcPr>
    <w:tblStylePr w:type="firstRow">
      <w:rPr>
        <w:color w:val="FFFFFF" w:themeColor="background1"/>
      </w:rPr>
      <w:tblPr/>
      <w:tcPr>
        <w:shd w:val="clear" w:color="auto" w:fill="006B54" w:themeFill="accent3"/>
      </w:tcPr>
    </w:tblStylePr>
    <w:tblStylePr w:type="lastRow">
      <w:rPr>
        <w:b/>
      </w:rPr>
    </w:tblStylePr>
    <w:tblStylePr w:type="firstCol">
      <w:rPr>
        <w:color w:val="FFFFFF" w:themeColor="background1"/>
      </w:rPr>
      <w:tblPr/>
      <w:tcPr>
        <w:shd w:val="clear" w:color="auto" w:fill="006B54" w:themeFill="accent3"/>
      </w:tcPr>
    </w:tblStylePr>
    <w:tblStylePr w:type="lastCol">
      <w:tblPr/>
      <w:tcPr>
        <w:shd w:val="clear" w:color="auto" w:fill="B3D3CC"/>
      </w:tcPr>
    </w:tblStylePr>
    <w:tblStylePr w:type="band2Vert">
      <w:tblPr/>
      <w:tcPr>
        <w:shd w:val="clear" w:color="auto" w:fill="B3D3CC"/>
      </w:tcPr>
    </w:tblStylePr>
    <w:tblStylePr w:type="band2Horz">
      <w:tblPr/>
      <w:tcPr>
        <w:shd w:val="clear" w:color="auto" w:fill="B3D3CC"/>
      </w:tcPr>
    </w:tblStylePr>
  </w:style>
  <w:style w:type="paragraph" w:styleId="TOC7">
    <w:name w:val="toc 7"/>
    <w:basedOn w:val="Normal"/>
    <w:next w:val="Normal"/>
    <w:uiPriority w:val="39"/>
    <w:unhideWhenUsed/>
    <w:rsid w:val="00032857"/>
    <w:pPr>
      <w:pBdr>
        <w:between w:val="single" w:sz="4" w:space="1" w:color="484848" w:themeColor="text2"/>
      </w:pBdr>
      <w:tabs>
        <w:tab w:val="left" w:pos="1701"/>
        <w:tab w:val="right" w:leader="dot" w:pos="9917"/>
      </w:tabs>
      <w:spacing w:before="180" w:after="60"/>
      <w:ind w:left="1701" w:hanging="1701"/>
    </w:pPr>
    <w:rPr>
      <w:rFonts w:eastAsiaTheme="minorEastAsia"/>
      <w:b/>
      <w:noProof/>
      <w:lang w:eastAsia="en-AU"/>
    </w:rPr>
  </w:style>
  <w:style w:type="paragraph" w:customStyle="1" w:styleId="AppendixTableCaption">
    <w:name w:val="Appendix Table Caption"/>
    <w:basedOn w:val="TableCaption"/>
    <w:next w:val="BodyText"/>
    <w:uiPriority w:val="99"/>
    <w:semiHidden/>
    <w:qFormat/>
    <w:rsid w:val="00BF7022"/>
    <w:pPr>
      <w:tabs>
        <w:tab w:val="clear" w:pos="1276"/>
      </w:tabs>
    </w:pPr>
  </w:style>
  <w:style w:type="paragraph" w:customStyle="1" w:styleId="AppendixFigureCaption">
    <w:name w:val="Appendix Figure Caption"/>
    <w:basedOn w:val="Caption"/>
    <w:next w:val="FigureStyle"/>
    <w:uiPriority w:val="99"/>
    <w:semiHidden/>
    <w:qFormat/>
    <w:rsid w:val="00BF7022"/>
    <w:pPr>
      <w:tabs>
        <w:tab w:val="clear" w:pos="1276"/>
      </w:tabs>
    </w:pPr>
  </w:style>
  <w:style w:type="paragraph" w:customStyle="1" w:styleId="TableSubheading">
    <w:name w:val="Table Subheading"/>
    <w:basedOn w:val="TableHeading"/>
    <w:uiPriority w:val="3"/>
    <w:qFormat/>
    <w:rsid w:val="00954283"/>
    <w:rPr>
      <w:color w:val="FFFFFF" w:themeColor="background1"/>
    </w:rPr>
  </w:style>
  <w:style w:type="paragraph" w:styleId="TOC9">
    <w:name w:val="toc 9"/>
    <w:basedOn w:val="Normal"/>
    <w:next w:val="Normal"/>
    <w:uiPriority w:val="39"/>
    <w:rsid w:val="00444B39"/>
    <w:pPr>
      <w:tabs>
        <w:tab w:val="left" w:pos="1418"/>
        <w:tab w:val="right" w:leader="dot" w:pos="9633"/>
      </w:tabs>
      <w:spacing w:before="60" w:after="60"/>
      <w:ind w:left="1418" w:right="567" w:hanging="1418"/>
    </w:pPr>
  </w:style>
  <w:style w:type="paragraph" w:customStyle="1" w:styleId="AppendixH1">
    <w:name w:val="Appendix H1"/>
    <w:basedOn w:val="Normal"/>
    <w:next w:val="BodyText"/>
    <w:uiPriority w:val="9"/>
    <w:rsid w:val="00B86BDF"/>
    <w:pPr>
      <w:pageBreakBefore/>
      <w:numPr>
        <w:numId w:val="20"/>
      </w:numPr>
      <w:spacing w:before="360" w:after="240"/>
      <w:outlineLvl w:val="0"/>
    </w:pPr>
    <w:rPr>
      <w:b/>
      <w:color w:val="002654" w:themeColor="accent1"/>
      <w:sz w:val="24"/>
    </w:rPr>
  </w:style>
  <w:style w:type="paragraph" w:customStyle="1" w:styleId="AttachmentH1">
    <w:name w:val="Attachment H1"/>
    <w:basedOn w:val="Normal"/>
    <w:next w:val="BodyText"/>
    <w:uiPriority w:val="99"/>
    <w:semiHidden/>
    <w:qFormat/>
    <w:rsid w:val="00300389"/>
    <w:pPr>
      <w:numPr>
        <w:numId w:val="10"/>
      </w:numPr>
      <w:spacing w:before="360" w:after="240"/>
      <w:outlineLvl w:val="0"/>
    </w:pPr>
    <w:rPr>
      <w:b/>
      <w:sz w:val="32"/>
    </w:rPr>
  </w:style>
  <w:style w:type="paragraph" w:customStyle="1" w:styleId="AttachmentH2">
    <w:name w:val="Attachment H2"/>
    <w:basedOn w:val="Heading2"/>
    <w:next w:val="BodyText"/>
    <w:uiPriority w:val="99"/>
    <w:semiHidden/>
    <w:qFormat/>
    <w:rsid w:val="0036724E"/>
    <w:pPr>
      <w:numPr>
        <w:numId w:val="10"/>
      </w:numPr>
      <w:tabs>
        <w:tab w:val="num" w:pos="2268"/>
      </w:tabs>
    </w:pPr>
  </w:style>
  <w:style w:type="paragraph" w:customStyle="1" w:styleId="AttachmentH3">
    <w:name w:val="Attachment H3"/>
    <w:basedOn w:val="Heading3"/>
    <w:next w:val="BodyText"/>
    <w:uiPriority w:val="99"/>
    <w:semiHidden/>
    <w:qFormat/>
    <w:rsid w:val="0036724E"/>
    <w:pPr>
      <w:numPr>
        <w:numId w:val="10"/>
      </w:numPr>
      <w:tabs>
        <w:tab w:val="num" w:pos="2268"/>
      </w:tabs>
    </w:pPr>
  </w:style>
  <w:style w:type="character" w:customStyle="1" w:styleId="Heading8Char">
    <w:name w:val="Heading 8 Char"/>
    <w:basedOn w:val="DefaultParagraphFont"/>
    <w:link w:val="Heading8"/>
    <w:uiPriority w:val="99"/>
    <w:semiHidden/>
    <w:rsid w:val="00FD2AED"/>
    <w:rPr>
      <w:rFonts w:eastAsiaTheme="majorEastAsia" w:cstheme="majorBidi"/>
      <w:color w:val="272727" w:themeColor="text1" w:themeTint="D8"/>
      <w:sz w:val="20"/>
      <w:szCs w:val="21"/>
    </w:rPr>
  </w:style>
  <w:style w:type="paragraph" w:customStyle="1" w:styleId="PulloutHeading">
    <w:name w:val="Pullout Heading"/>
    <w:basedOn w:val="Normal"/>
    <w:uiPriority w:val="7"/>
    <w:qFormat/>
    <w:rsid w:val="00515D5E"/>
    <w:pPr>
      <w:spacing w:before="120" w:after="120"/>
    </w:pPr>
    <w:rPr>
      <w:rFonts w:asciiTheme="majorHAnsi" w:hAnsiTheme="majorHAnsi"/>
      <w:b/>
      <w:color w:val="002654" w:themeColor="accent1"/>
      <w:sz w:val="26"/>
    </w:rPr>
  </w:style>
  <w:style w:type="paragraph" w:customStyle="1" w:styleId="PulloutTextLined">
    <w:name w:val="Pullout Text Lined"/>
    <w:basedOn w:val="PulloutText"/>
    <w:uiPriority w:val="8"/>
    <w:rsid w:val="00515D5E"/>
    <w:pPr>
      <w:pBdr>
        <w:top w:val="single" w:sz="8" w:space="6" w:color="002654" w:themeColor="accent1"/>
        <w:bottom w:val="single" w:sz="8" w:space="6" w:color="002654" w:themeColor="accent1"/>
      </w:pBdr>
      <w:spacing w:line="216" w:lineRule="auto"/>
      <w:jc w:val="center"/>
    </w:pPr>
  </w:style>
  <w:style w:type="paragraph" w:customStyle="1" w:styleId="ClauseNumber">
    <w:name w:val="Clause Number"/>
    <w:basedOn w:val="Normal"/>
    <w:next w:val="BodyTextIndent"/>
    <w:uiPriority w:val="6"/>
    <w:qFormat/>
    <w:rsid w:val="008F36C5"/>
    <w:pPr>
      <w:keepNext/>
      <w:keepLines/>
      <w:numPr>
        <w:numId w:val="19"/>
      </w:numPr>
      <w:spacing w:before="240" w:after="120"/>
    </w:pPr>
    <w:rPr>
      <w:b/>
      <w:color w:val="002654" w:themeColor="accent1"/>
    </w:rPr>
  </w:style>
  <w:style w:type="paragraph" w:customStyle="1" w:styleId="ClauseNumber2">
    <w:name w:val="Clause Number 2"/>
    <w:basedOn w:val="Normal"/>
    <w:next w:val="BodyTextIndent"/>
    <w:uiPriority w:val="6"/>
    <w:qFormat/>
    <w:rsid w:val="008F36C5"/>
    <w:pPr>
      <w:numPr>
        <w:ilvl w:val="1"/>
        <w:numId w:val="19"/>
      </w:numPr>
      <w:spacing w:before="120" w:after="120"/>
    </w:pPr>
  </w:style>
  <w:style w:type="paragraph" w:customStyle="1" w:styleId="ClauseNumber3">
    <w:name w:val="Clause Number 3"/>
    <w:basedOn w:val="ClauseNumber2"/>
    <w:uiPriority w:val="6"/>
    <w:qFormat/>
    <w:rsid w:val="00F909B2"/>
    <w:pPr>
      <w:numPr>
        <w:ilvl w:val="2"/>
      </w:numPr>
      <w:spacing w:before="60" w:after="60"/>
    </w:pPr>
  </w:style>
  <w:style w:type="paragraph" w:customStyle="1" w:styleId="ClauseNumber4">
    <w:name w:val="Clause Number 4"/>
    <w:basedOn w:val="ClauseNumber3"/>
    <w:uiPriority w:val="6"/>
    <w:qFormat/>
    <w:rsid w:val="00F909B2"/>
    <w:pPr>
      <w:numPr>
        <w:ilvl w:val="3"/>
      </w:numPr>
    </w:pPr>
  </w:style>
  <w:style w:type="paragraph" w:customStyle="1" w:styleId="ClauseNumber5">
    <w:name w:val="Clause Number 5"/>
    <w:basedOn w:val="ClauseNumber4"/>
    <w:uiPriority w:val="6"/>
    <w:qFormat/>
    <w:rsid w:val="00F909B2"/>
    <w:pPr>
      <w:numPr>
        <w:ilvl w:val="4"/>
      </w:numPr>
    </w:pPr>
  </w:style>
  <w:style w:type="numbering" w:customStyle="1" w:styleId="ListClauseNumber">
    <w:name w:val="List_ClauseNumber"/>
    <w:uiPriority w:val="99"/>
    <w:rsid w:val="008F36C5"/>
    <w:pPr>
      <w:numPr>
        <w:numId w:val="14"/>
      </w:numPr>
    </w:pPr>
  </w:style>
  <w:style w:type="paragraph" w:customStyle="1" w:styleId="ClauseNumber6">
    <w:name w:val="Clause Number 6"/>
    <w:basedOn w:val="ClauseNumber5"/>
    <w:uiPriority w:val="6"/>
    <w:qFormat/>
    <w:rsid w:val="00F909B2"/>
    <w:pPr>
      <w:numPr>
        <w:ilvl w:val="5"/>
      </w:numPr>
    </w:pPr>
  </w:style>
  <w:style w:type="table" w:styleId="TableGridLight">
    <w:name w:val="Grid Table Light"/>
    <w:basedOn w:val="TableNormal"/>
    <w:uiPriority w:val="40"/>
    <w:rsid w:val="005177C4"/>
    <w:pPr>
      <w:spacing w:after="0" w:line="240" w:lineRule="auto"/>
    </w:pPr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3">
    <w:name w:val="Grid Table 4 Accent 3"/>
    <w:basedOn w:val="TableNormal"/>
    <w:uiPriority w:val="49"/>
    <w:rsid w:val="00AF27ED"/>
    <w:pPr>
      <w:spacing w:after="0" w:line="240" w:lineRule="auto"/>
    </w:pPr>
    <w:tblPr>
      <w:tblStyleRowBandSize w:val="1"/>
      <w:tblStyleColBandSize w:val="1"/>
      <w:tblBorders>
        <w:top w:val="single" w:sz="4" w:space="0" w:color="0DFFCA" w:themeColor="accent3" w:themeTint="99"/>
        <w:left w:val="single" w:sz="4" w:space="0" w:color="0DFFCA" w:themeColor="accent3" w:themeTint="99"/>
        <w:bottom w:val="single" w:sz="4" w:space="0" w:color="0DFFCA" w:themeColor="accent3" w:themeTint="99"/>
        <w:right w:val="single" w:sz="4" w:space="0" w:color="0DFFCA" w:themeColor="accent3" w:themeTint="99"/>
        <w:insideH w:val="single" w:sz="4" w:space="0" w:color="0DFFCA" w:themeColor="accent3" w:themeTint="99"/>
        <w:insideV w:val="single" w:sz="4" w:space="0" w:color="0DFF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B54" w:themeColor="accent3"/>
          <w:left w:val="single" w:sz="4" w:space="0" w:color="006B54" w:themeColor="accent3"/>
          <w:bottom w:val="single" w:sz="4" w:space="0" w:color="006B54" w:themeColor="accent3"/>
          <w:right w:val="single" w:sz="4" w:space="0" w:color="006B54" w:themeColor="accent3"/>
          <w:insideH w:val="nil"/>
          <w:insideV w:val="nil"/>
        </w:tcBorders>
        <w:shd w:val="clear" w:color="auto" w:fill="006B54" w:themeFill="accent3"/>
      </w:tcPr>
    </w:tblStylePr>
    <w:tblStylePr w:type="lastRow">
      <w:rPr>
        <w:b/>
        <w:bCs/>
      </w:rPr>
      <w:tblPr/>
      <w:tcPr>
        <w:tcBorders>
          <w:top w:val="double" w:sz="4" w:space="0" w:color="006B5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FED" w:themeFill="accent3" w:themeFillTint="33"/>
      </w:tcPr>
    </w:tblStylePr>
    <w:tblStylePr w:type="band1Horz">
      <w:tblPr/>
      <w:tcPr>
        <w:shd w:val="clear" w:color="auto" w:fill="AEFFED" w:themeFill="accent3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45209A"/>
    <w:pPr>
      <w:widowControl w:val="0"/>
      <w:autoSpaceDE w:val="0"/>
      <w:autoSpaceDN w:val="0"/>
      <w:ind w:left="200"/>
    </w:pPr>
    <w:rPr>
      <w:rFonts w:ascii="Montserrat" w:eastAsia="Montserrat" w:hAnsi="Montserrat" w:cs="Montserra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cole@pmsa-schools.edu.au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scgs.qld.edu.a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merville.qld.edu.a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layfield.qld.edu.au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bc.qld.edu.au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admin@pmsa-schools.edu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PMSA">
      <a:dk1>
        <a:sysClr val="windowText" lastClr="000000"/>
      </a:dk1>
      <a:lt1>
        <a:sysClr val="window" lastClr="FFFFFF"/>
      </a:lt1>
      <a:dk2>
        <a:srgbClr val="484848"/>
      </a:dk2>
      <a:lt2>
        <a:srgbClr val="E4E4E4"/>
      </a:lt2>
      <a:accent1>
        <a:srgbClr val="002654"/>
      </a:accent1>
      <a:accent2>
        <a:srgbClr val="BBBFCB"/>
      </a:accent2>
      <a:accent3>
        <a:srgbClr val="006B54"/>
      </a:accent3>
      <a:accent4>
        <a:srgbClr val="B4D3CD"/>
      </a:accent4>
      <a:accent5>
        <a:srgbClr val="FFD140"/>
      </a:accent5>
      <a:accent6>
        <a:srgbClr val="FFF1BF"/>
      </a:accent6>
      <a:hlink>
        <a:srgbClr val="002654"/>
      </a:hlink>
      <a:folHlink>
        <a:srgbClr val="00265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3"/>
            </a:gs>
            <a:gs pos="99000">
              <a:schemeClr val="accent1"/>
            </a:gs>
          </a:gsLst>
          <a:lin ang="0" scaled="1"/>
        </a:gra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2023-05-15T00:00:00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4C8598-CD3C-494F-BB93-6ECEA75D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Face-to-Face Training</vt:lpstr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Face-to-Face Training</dc:title>
  <dc:subject/>
  <dc:creator>Miranda Hunt</dc:creator>
  <cp:keywords/>
  <dc:description/>
  <cp:lastModifiedBy>Graham Cole</cp:lastModifiedBy>
  <cp:revision>81</cp:revision>
  <cp:lastPrinted>2022-11-03T00:00:00Z</cp:lastPrinted>
  <dcterms:created xsi:type="dcterms:W3CDTF">2023-09-06T01:37:00Z</dcterms:created>
  <dcterms:modified xsi:type="dcterms:W3CDTF">2025-03-12T02:49:00Z</dcterms:modified>
</cp:coreProperties>
</file>