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D22B2A">
      <w:r w:rsidRPr="00D22B2A">
        <w:rPr>
          <w:noProof/>
          <w:lang w:eastAsia="en-A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-819151</wp:posOffset>
            </wp:positionV>
            <wp:extent cx="7332866" cy="1042987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29" cy="104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D22B2A" w:rsidP="00914C3C">
      <w:pPr>
        <w:tabs>
          <w:tab w:val="left" w:pos="1395"/>
        </w:tabs>
      </w:pPr>
      <w:bookmarkStart w:id="0" w:name="_GoBack"/>
      <w:r w:rsidRPr="00D22B2A">
        <w:rPr>
          <w:noProof/>
          <w:lang w:eastAsia="en-A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-828676</wp:posOffset>
            </wp:positionH>
            <wp:positionV relativeFrom="paragraph">
              <wp:posOffset>-838200</wp:posOffset>
            </wp:positionV>
            <wp:extent cx="7366349" cy="1047750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76" cy="104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E6689F" w:rsidP="00914C3C">
      <w:pPr>
        <w:jc w:val="right"/>
      </w:pPr>
      <w:r w:rsidRPr="00E6689F">
        <w:rPr>
          <w:noProof/>
          <w:lang w:eastAsia="en-A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-866775</wp:posOffset>
            </wp:positionV>
            <wp:extent cx="7405382" cy="10506075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453" cy="1051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E6689F" w:rsidP="00914C3C">
      <w:pPr>
        <w:jc w:val="right"/>
        <w:rPr>
          <w:noProof/>
          <w:lang w:eastAsia="en-AU"/>
        </w:rPr>
      </w:pPr>
      <w:r w:rsidRPr="00E6689F">
        <w:rPr>
          <w:noProof/>
          <w:lang w:eastAsia="en-A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-819150</wp:posOffset>
            </wp:positionV>
            <wp:extent cx="7334250" cy="104051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11" cy="1040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>
      <w:pPr>
        <w:jc w:val="right"/>
      </w:pPr>
    </w:p>
    <w:sectPr w:rsidR="00914C3C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1664A4"/>
    <w:rsid w:val="002E72BE"/>
    <w:rsid w:val="00317E04"/>
    <w:rsid w:val="00796520"/>
    <w:rsid w:val="007A11EE"/>
    <w:rsid w:val="007A30B2"/>
    <w:rsid w:val="007F35D2"/>
    <w:rsid w:val="008B2E48"/>
    <w:rsid w:val="00914C3C"/>
    <w:rsid w:val="00D22B2A"/>
    <w:rsid w:val="00E6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</Words>
  <Characters>249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3</cp:revision>
  <dcterms:created xsi:type="dcterms:W3CDTF">2017-11-20T21:58:00Z</dcterms:created>
  <dcterms:modified xsi:type="dcterms:W3CDTF">2017-11-20T22:41:00Z</dcterms:modified>
</cp:coreProperties>
</file>