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467BB" w14:textId="4A9EBDC5" w:rsidR="00695F5C" w:rsidRDefault="00695F5C" w:rsidP="009E3A0E">
      <w:pPr>
        <w:rPr>
          <w:rFonts w:ascii="Segoe Print" w:hAnsi="Segoe Print" w:cstheme="minorHAnsi"/>
          <w:sz w:val="28"/>
          <w:szCs w:val="28"/>
        </w:rPr>
      </w:pPr>
      <w:r>
        <w:rPr>
          <w:noProof/>
        </w:rPr>
        <w:drawing>
          <wp:anchor distT="0" distB="0" distL="114300" distR="114300" simplePos="0" relativeHeight="251666432" behindDoc="1" locked="0" layoutInCell="1" allowOverlap="1" wp14:anchorId="543EABAE" wp14:editId="154E788C">
            <wp:simplePos x="0" y="0"/>
            <wp:positionH relativeFrom="page">
              <wp:align>right</wp:align>
            </wp:positionH>
            <wp:positionV relativeFrom="paragraph">
              <wp:posOffset>466533</wp:posOffset>
            </wp:positionV>
            <wp:extent cx="7547610" cy="2687955"/>
            <wp:effectExtent l="0" t="0" r="0" b="0"/>
            <wp:wrapTight wrapText="bothSides">
              <wp:wrapPolygon edited="0">
                <wp:start x="0" y="0"/>
                <wp:lineTo x="0" y="21432"/>
                <wp:lineTo x="21535" y="21432"/>
                <wp:lineTo x="215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7">
                      <a:extLst>
                        <a:ext uri="{28A0092B-C50C-407E-A947-70E740481C1C}">
                          <a14:useLocalDpi xmlns:a14="http://schemas.microsoft.com/office/drawing/2010/main" val="0"/>
                        </a:ext>
                      </a:extLst>
                    </a:blip>
                    <a:srcRect t="10003" b="60579"/>
                    <a:stretch/>
                  </pic:blipFill>
                  <pic:spPr bwMode="auto">
                    <a:xfrm>
                      <a:off x="0" y="0"/>
                      <a:ext cx="7547610" cy="2687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D45363" w14:textId="23C46E48" w:rsidR="00C12EFB" w:rsidRDefault="0000329D" w:rsidP="009E3A0E">
      <w:pPr>
        <w:rPr>
          <w:rFonts w:ascii="Segoe Print" w:hAnsi="Segoe Print" w:cstheme="minorHAnsi"/>
          <w:b/>
          <w:bCs/>
          <w:noProof/>
          <w:color w:val="9933FF"/>
          <w:sz w:val="28"/>
          <w:szCs w:val="28"/>
        </w:rPr>
      </w:pPr>
      <w:r>
        <w:rPr>
          <w:noProof/>
        </w:rPr>
        <w:drawing>
          <wp:anchor distT="0" distB="0" distL="114300" distR="114300" simplePos="0" relativeHeight="251670528" behindDoc="1" locked="0" layoutInCell="1" allowOverlap="1" wp14:anchorId="0B7E85BC" wp14:editId="4EF0BD05">
            <wp:simplePos x="0" y="0"/>
            <wp:positionH relativeFrom="margin">
              <wp:posOffset>2689860</wp:posOffset>
            </wp:positionH>
            <wp:positionV relativeFrom="paragraph">
              <wp:posOffset>2833370</wp:posOffset>
            </wp:positionV>
            <wp:extent cx="2091690" cy="2788920"/>
            <wp:effectExtent l="285750" t="266700" r="289560" b="278130"/>
            <wp:wrapTight wrapText="bothSides">
              <wp:wrapPolygon edited="0">
                <wp:start x="-590" y="-2066"/>
                <wp:lineTo x="-2951" y="-1770"/>
                <wp:lineTo x="-2951" y="20803"/>
                <wp:lineTo x="-2557" y="21984"/>
                <wp:lineTo x="-590" y="23311"/>
                <wp:lineTo x="-393" y="23607"/>
                <wp:lineTo x="21836" y="23607"/>
                <wp:lineTo x="22033" y="23311"/>
                <wp:lineTo x="24197" y="21984"/>
                <wp:lineTo x="24393" y="590"/>
                <wp:lineTo x="22426" y="-1623"/>
                <wp:lineTo x="22230" y="-2066"/>
                <wp:lineTo x="-590" y="-206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1690" cy="27889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01D8CAFB" wp14:editId="29E7CF5A">
            <wp:simplePos x="0" y="0"/>
            <wp:positionH relativeFrom="column">
              <wp:posOffset>4876800</wp:posOffset>
            </wp:positionH>
            <wp:positionV relativeFrom="paragraph">
              <wp:posOffset>2836545</wp:posOffset>
            </wp:positionV>
            <wp:extent cx="2108835" cy="2811780"/>
            <wp:effectExtent l="285750" t="266700" r="291465" b="274320"/>
            <wp:wrapTight wrapText="bothSides">
              <wp:wrapPolygon edited="0">
                <wp:start x="-585" y="-2049"/>
                <wp:lineTo x="-2927" y="-1756"/>
                <wp:lineTo x="-2927" y="20780"/>
                <wp:lineTo x="-2537" y="21805"/>
                <wp:lineTo x="-585" y="23268"/>
                <wp:lineTo x="-390" y="23561"/>
                <wp:lineTo x="21659" y="23561"/>
                <wp:lineTo x="21854" y="23268"/>
                <wp:lineTo x="24195" y="21805"/>
                <wp:lineTo x="24390" y="585"/>
                <wp:lineTo x="22244" y="-1610"/>
                <wp:lineTo x="22049" y="-2049"/>
                <wp:lineTo x="-585" y="-204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835" cy="28117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noProof/>
        </w:rPr>
        <mc:AlternateContent>
          <mc:Choice Requires="wps">
            <w:drawing>
              <wp:anchor distT="0" distB="0" distL="114300" distR="114300" simplePos="0" relativeHeight="251669504" behindDoc="0" locked="0" layoutInCell="1" allowOverlap="1" wp14:anchorId="729914A0" wp14:editId="1A6017DC">
                <wp:simplePos x="0" y="0"/>
                <wp:positionH relativeFrom="page">
                  <wp:posOffset>-178390</wp:posOffset>
                </wp:positionH>
                <wp:positionV relativeFrom="paragraph">
                  <wp:posOffset>2951005</wp:posOffset>
                </wp:positionV>
                <wp:extent cx="3233612" cy="2914536"/>
                <wp:effectExtent l="19050" t="209550" r="43180" b="38735"/>
                <wp:wrapNone/>
                <wp:docPr id="8" name="Teardrop 8"/>
                <wp:cNvGraphicFramePr/>
                <a:graphic xmlns:a="http://schemas.openxmlformats.org/drawingml/2006/main">
                  <a:graphicData uri="http://schemas.microsoft.com/office/word/2010/wordprocessingShape">
                    <wps:wsp>
                      <wps:cNvSpPr/>
                      <wps:spPr>
                        <a:xfrm rot="21214822">
                          <a:off x="0" y="0"/>
                          <a:ext cx="3233612" cy="2914536"/>
                        </a:xfrm>
                        <a:custGeom>
                          <a:avLst/>
                          <a:gdLst>
                            <a:gd name="connsiteX0" fmla="*/ 0 w 3233612"/>
                            <a:gd name="connsiteY0" fmla="*/ 1457268 h 2914536"/>
                            <a:gd name="connsiteX1" fmla="*/ 1616806 w 3233612"/>
                            <a:gd name="connsiteY1" fmla="*/ 0 h 2914536"/>
                            <a:gd name="connsiteX2" fmla="*/ 3233612 w 3233612"/>
                            <a:gd name="connsiteY2" fmla="*/ 0 h 2914536"/>
                            <a:gd name="connsiteX3" fmla="*/ 3233612 w 3233612"/>
                            <a:gd name="connsiteY3" fmla="*/ 1457268 h 2914536"/>
                            <a:gd name="connsiteX4" fmla="*/ 1616806 w 3233612"/>
                            <a:gd name="connsiteY4" fmla="*/ 2914536 h 2914536"/>
                            <a:gd name="connsiteX5" fmla="*/ 0 w 3233612"/>
                            <a:gd name="connsiteY5" fmla="*/ 1457268 h 2914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33612" h="2914536" fill="none" extrusionOk="0">
                              <a:moveTo>
                                <a:pt x="0" y="1457268"/>
                              </a:moveTo>
                              <a:cubicBezTo>
                                <a:pt x="17687" y="614899"/>
                                <a:pt x="613823" y="-126087"/>
                                <a:pt x="1616806" y="0"/>
                              </a:cubicBezTo>
                              <a:cubicBezTo>
                                <a:pt x="1817914" y="74838"/>
                                <a:pt x="3018141" y="-100157"/>
                                <a:pt x="3233612" y="0"/>
                              </a:cubicBezTo>
                              <a:cubicBezTo>
                                <a:pt x="3362728" y="271259"/>
                                <a:pt x="3152485" y="1012064"/>
                                <a:pt x="3233612" y="1457268"/>
                              </a:cubicBezTo>
                              <a:cubicBezTo>
                                <a:pt x="3323692" y="2201177"/>
                                <a:pt x="2623615" y="2915364"/>
                                <a:pt x="1616806" y="2914536"/>
                              </a:cubicBezTo>
                              <a:cubicBezTo>
                                <a:pt x="617303" y="2961482"/>
                                <a:pt x="-11917" y="2245672"/>
                                <a:pt x="0" y="1457268"/>
                              </a:cubicBezTo>
                              <a:close/>
                            </a:path>
                            <a:path w="3233612" h="2914536" stroke="0" extrusionOk="0">
                              <a:moveTo>
                                <a:pt x="0" y="1457268"/>
                              </a:moveTo>
                              <a:cubicBezTo>
                                <a:pt x="13347" y="773311"/>
                                <a:pt x="687064" y="-47443"/>
                                <a:pt x="1616806" y="0"/>
                              </a:cubicBezTo>
                              <a:cubicBezTo>
                                <a:pt x="2003702" y="-8742"/>
                                <a:pt x="2774507" y="-19921"/>
                                <a:pt x="3233612" y="0"/>
                              </a:cubicBezTo>
                              <a:cubicBezTo>
                                <a:pt x="3176596" y="528591"/>
                                <a:pt x="3217008" y="1195268"/>
                                <a:pt x="3233612" y="1457268"/>
                              </a:cubicBezTo>
                              <a:cubicBezTo>
                                <a:pt x="3225696" y="2271611"/>
                                <a:pt x="2537758" y="2947427"/>
                                <a:pt x="1616806" y="2914536"/>
                              </a:cubicBezTo>
                              <a:cubicBezTo>
                                <a:pt x="717670" y="2937231"/>
                                <a:pt x="120742" y="2232114"/>
                                <a:pt x="0" y="1457268"/>
                              </a:cubicBezTo>
                              <a:close/>
                            </a:path>
                          </a:pathLst>
                        </a:custGeom>
                        <a:solidFill>
                          <a:schemeClr val="accent4">
                            <a:lumMod val="60000"/>
                            <a:lumOff val="40000"/>
                          </a:schemeClr>
                        </a:solidFill>
                        <a:ln>
                          <a:extLst>
                            <a:ext uri="{C807C97D-BFC1-408E-A445-0C87EB9F89A2}">
                              <ask:lineSketchStyleProps xmlns:ask="http://schemas.microsoft.com/office/drawing/2018/sketchyshapes" sd="3297780147">
                                <a:prstGeom prst="teardrop">
                                  <a:avLst/>
                                </a:prstGeom>
                                <ask:type>
                                  <ask:lineSketchCurve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7EE9F1EA" w14:textId="3CC69299" w:rsidR="00E869C5" w:rsidRPr="006422AA" w:rsidRDefault="006422AA" w:rsidP="006422AA">
                            <w:pPr>
                              <w:rPr>
                                <w:i/>
                                <w:iCs/>
                                <w:color w:val="000000" w:themeColor="text1"/>
                                <w:sz w:val="24"/>
                                <w:szCs w:val="24"/>
                              </w:rPr>
                            </w:pPr>
                            <w:r w:rsidRPr="006422AA">
                              <w:rPr>
                                <w:i/>
                                <w:iCs/>
                                <w:color w:val="000000" w:themeColor="text1"/>
                                <w:sz w:val="24"/>
                                <w:szCs w:val="24"/>
                              </w:rPr>
                              <w:t xml:space="preserve">We acknowledge the </w:t>
                            </w:r>
                            <w:proofErr w:type="spellStart"/>
                            <w:r w:rsidRPr="006422AA">
                              <w:rPr>
                                <w:i/>
                                <w:iCs/>
                                <w:color w:val="000000" w:themeColor="text1"/>
                                <w:sz w:val="24"/>
                                <w:szCs w:val="24"/>
                              </w:rPr>
                              <w:t>Yalukit</w:t>
                            </w:r>
                            <w:proofErr w:type="spellEnd"/>
                            <w:r w:rsidRPr="006422AA">
                              <w:rPr>
                                <w:i/>
                                <w:iCs/>
                                <w:color w:val="000000" w:themeColor="text1"/>
                                <w:sz w:val="24"/>
                                <w:szCs w:val="24"/>
                              </w:rPr>
                              <w:t xml:space="preserve"> </w:t>
                            </w:r>
                            <w:proofErr w:type="spellStart"/>
                            <w:r w:rsidRPr="006422AA">
                              <w:rPr>
                                <w:i/>
                                <w:iCs/>
                                <w:color w:val="000000" w:themeColor="text1"/>
                                <w:sz w:val="24"/>
                                <w:szCs w:val="24"/>
                              </w:rPr>
                              <w:t>Willam</w:t>
                            </w:r>
                            <w:proofErr w:type="spellEnd"/>
                            <w:r w:rsidRPr="006422AA">
                              <w:rPr>
                                <w:i/>
                                <w:iCs/>
                                <w:color w:val="000000" w:themeColor="text1"/>
                                <w:sz w:val="24"/>
                                <w:szCs w:val="24"/>
                              </w:rPr>
                              <w:t xml:space="preserve"> Clan of the Boonwurrung - as the Traditional Owners of Port Phillip, the land where St Mary's is situated, and we pay our respects to all Aboriginal and Torres Strait Islander people and their Elders, both past, present, and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914A0" id="Teardrop 8" o:spid="_x0000_s1026" style="position:absolute;margin-left:-14.05pt;margin-top:232.35pt;width:254.6pt;height:229.5pt;rotation:-420717fd;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233612,29145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" adj="-11796480,,5400" path="m,1457268c,652441,723869,,1616806,l3233612,r,1457268c3233612,2262095,2509743,2914536,1616806,2914536,723869,2914536,,2262095,,1457268xe" fillcolor="#ffd966 [1943]" strokecolor="#70ad47 [3209]" strokeweight="1pt">
                <v:stroke joinstyle="miter"/>
                <v:formulas/>
                <v:path arrowok="t" o:connecttype="custom" o:connectlocs="0,1457268;1616806,0;3233612,0;3233612,1457268;1616806,2914536;0,1457268" o:connectangles="0,0,0,0,0,0" textboxrect="0,0,3233612,2914536"/>
                <v:textbox>
                  <w:txbxContent>
                    <w:p w14:paraId="7EE9F1EA" w14:textId="3CC69299" w:rsidR="00E869C5" w:rsidRPr="006422AA" w:rsidRDefault="006422AA" w:rsidP="006422AA">
                      <w:pPr>
                        <w:rPr>
                          <w:i/>
                          <w:iCs/>
                          <w:color w:val="000000" w:themeColor="text1"/>
                          <w:sz w:val="24"/>
                          <w:szCs w:val="24"/>
                        </w:rPr>
                      </w:pPr>
                      <w:r w:rsidRPr="006422AA">
                        <w:rPr>
                          <w:i/>
                          <w:iCs/>
                          <w:color w:val="000000" w:themeColor="text1"/>
                          <w:sz w:val="24"/>
                          <w:szCs w:val="24"/>
                        </w:rPr>
                        <w:t xml:space="preserve">We acknowledge the </w:t>
                      </w:r>
                      <w:proofErr w:type="spellStart"/>
                      <w:r w:rsidRPr="006422AA">
                        <w:rPr>
                          <w:i/>
                          <w:iCs/>
                          <w:color w:val="000000" w:themeColor="text1"/>
                          <w:sz w:val="24"/>
                          <w:szCs w:val="24"/>
                        </w:rPr>
                        <w:t>Yalukit</w:t>
                      </w:r>
                      <w:proofErr w:type="spellEnd"/>
                      <w:r w:rsidRPr="006422AA">
                        <w:rPr>
                          <w:i/>
                          <w:iCs/>
                          <w:color w:val="000000" w:themeColor="text1"/>
                          <w:sz w:val="24"/>
                          <w:szCs w:val="24"/>
                        </w:rPr>
                        <w:t xml:space="preserve"> </w:t>
                      </w:r>
                      <w:proofErr w:type="spellStart"/>
                      <w:r w:rsidRPr="006422AA">
                        <w:rPr>
                          <w:i/>
                          <w:iCs/>
                          <w:color w:val="000000" w:themeColor="text1"/>
                          <w:sz w:val="24"/>
                          <w:szCs w:val="24"/>
                        </w:rPr>
                        <w:t>Willam</w:t>
                      </w:r>
                      <w:proofErr w:type="spellEnd"/>
                      <w:r w:rsidRPr="006422AA">
                        <w:rPr>
                          <w:i/>
                          <w:iCs/>
                          <w:color w:val="000000" w:themeColor="text1"/>
                          <w:sz w:val="24"/>
                          <w:szCs w:val="24"/>
                        </w:rPr>
                        <w:t xml:space="preserve"> Clan of the Boonwurrung - as the Traditional Owners of Port Phillip, the land where St Mary's is situated, and we pay our respects to all Aboriginal and Torres Strait Islander people and their Elders, both past, present, and future.</w:t>
                      </w:r>
                    </w:p>
                  </w:txbxContent>
                </v:textbox>
                <w10:wrap anchorx="page"/>
              </v:shape>
            </w:pict>
          </mc:Fallback>
        </mc:AlternateContent>
      </w:r>
      <w:r w:rsidR="002378B8" w:rsidRPr="002378B8">
        <w:rPr>
          <w:rFonts w:ascii="Segoe Print" w:hAnsi="Segoe Print" w:cstheme="minorHAnsi"/>
          <w:b/>
          <w:bCs/>
          <w:noProof/>
          <w:color w:val="9933FF"/>
          <w:sz w:val="28"/>
          <w:szCs w:val="28"/>
        </w:rPr>
        <w:t xml:space="preserve"> </w:t>
      </w:r>
    </w:p>
    <w:p w14:paraId="7C849022" w14:textId="04EDB10F" w:rsidR="00E869C5" w:rsidRPr="00E869C5" w:rsidRDefault="00E869C5" w:rsidP="00E869C5"/>
    <w:p w14:paraId="32BB208F" w14:textId="2E72D6FA" w:rsidR="00E869C5" w:rsidRPr="00E869C5" w:rsidRDefault="00E869C5" w:rsidP="00E869C5"/>
    <w:p w14:paraId="65FA817B" w14:textId="71075B0C" w:rsidR="00E869C5" w:rsidRPr="00E869C5" w:rsidRDefault="00E869C5" w:rsidP="00E869C5"/>
    <w:p w14:paraId="5CA17146" w14:textId="504AD7CC" w:rsidR="00E869C5" w:rsidRPr="00E869C5" w:rsidRDefault="00E869C5" w:rsidP="00E869C5"/>
    <w:p w14:paraId="235160C0" w14:textId="51E7957D" w:rsidR="00E869C5" w:rsidRPr="00E869C5" w:rsidRDefault="00E869C5" w:rsidP="00E869C5"/>
    <w:p w14:paraId="11B562AA" w14:textId="5430760A" w:rsidR="00E869C5" w:rsidRPr="00E869C5" w:rsidRDefault="00E869C5" w:rsidP="00E869C5"/>
    <w:p w14:paraId="14265AC9" w14:textId="319B4203" w:rsidR="00E869C5" w:rsidRPr="00E869C5" w:rsidRDefault="00E869C5" w:rsidP="00E869C5"/>
    <w:p w14:paraId="2145A153" w14:textId="45016C00" w:rsidR="00E869C5" w:rsidRPr="00E869C5" w:rsidRDefault="00E869C5" w:rsidP="00E869C5"/>
    <w:p w14:paraId="5534CFD5" w14:textId="2BFF06DD" w:rsidR="00E869C5" w:rsidRPr="00E869C5" w:rsidRDefault="0000329D" w:rsidP="00E869C5">
      <w:r>
        <w:rPr>
          <w:noProof/>
        </w:rPr>
        <mc:AlternateContent>
          <mc:Choice Requires="wps">
            <w:drawing>
              <wp:anchor distT="0" distB="0" distL="114300" distR="114300" simplePos="0" relativeHeight="251675648" behindDoc="0" locked="0" layoutInCell="1" allowOverlap="1" wp14:anchorId="71B71111" wp14:editId="5F5DFF60">
                <wp:simplePos x="0" y="0"/>
                <wp:positionH relativeFrom="column">
                  <wp:posOffset>2446020</wp:posOffset>
                </wp:positionH>
                <wp:positionV relativeFrom="paragraph">
                  <wp:posOffset>209550</wp:posOffset>
                </wp:positionV>
                <wp:extent cx="3604260" cy="502920"/>
                <wp:effectExtent l="19050" t="19050" r="34290" b="30480"/>
                <wp:wrapNone/>
                <wp:docPr id="15" name="Rectangle 15"/>
                <wp:cNvGraphicFramePr/>
                <a:graphic xmlns:a="http://schemas.openxmlformats.org/drawingml/2006/main">
                  <a:graphicData uri="http://schemas.microsoft.com/office/word/2010/wordprocessingShape">
                    <wps:wsp>
                      <wps:cNvSpPr/>
                      <wps:spPr>
                        <a:xfrm>
                          <a:off x="0" y="0"/>
                          <a:ext cx="3604260" cy="502920"/>
                        </a:xfrm>
                        <a:custGeom>
                          <a:avLst/>
                          <a:gdLst>
                            <a:gd name="connsiteX0" fmla="*/ 0 w 3604260"/>
                            <a:gd name="connsiteY0" fmla="*/ 0 h 502920"/>
                            <a:gd name="connsiteX1" fmla="*/ 636753 w 3604260"/>
                            <a:gd name="connsiteY1" fmla="*/ 0 h 502920"/>
                            <a:gd name="connsiteX2" fmla="*/ 1201420 w 3604260"/>
                            <a:gd name="connsiteY2" fmla="*/ 0 h 502920"/>
                            <a:gd name="connsiteX3" fmla="*/ 1874215 w 3604260"/>
                            <a:gd name="connsiteY3" fmla="*/ 0 h 502920"/>
                            <a:gd name="connsiteX4" fmla="*/ 2474925 w 3604260"/>
                            <a:gd name="connsiteY4" fmla="*/ 0 h 502920"/>
                            <a:gd name="connsiteX5" fmla="*/ 3003550 w 3604260"/>
                            <a:gd name="connsiteY5" fmla="*/ 0 h 502920"/>
                            <a:gd name="connsiteX6" fmla="*/ 3604260 w 3604260"/>
                            <a:gd name="connsiteY6" fmla="*/ 0 h 502920"/>
                            <a:gd name="connsiteX7" fmla="*/ 3604260 w 3604260"/>
                            <a:gd name="connsiteY7" fmla="*/ 502920 h 502920"/>
                            <a:gd name="connsiteX8" fmla="*/ 2967507 w 3604260"/>
                            <a:gd name="connsiteY8" fmla="*/ 502920 h 502920"/>
                            <a:gd name="connsiteX9" fmla="*/ 2366797 w 3604260"/>
                            <a:gd name="connsiteY9" fmla="*/ 502920 h 502920"/>
                            <a:gd name="connsiteX10" fmla="*/ 1730045 w 3604260"/>
                            <a:gd name="connsiteY10" fmla="*/ 502920 h 502920"/>
                            <a:gd name="connsiteX11" fmla="*/ 1057250 w 3604260"/>
                            <a:gd name="connsiteY11" fmla="*/ 502920 h 502920"/>
                            <a:gd name="connsiteX12" fmla="*/ 0 w 3604260"/>
                            <a:gd name="connsiteY12" fmla="*/ 502920 h 502920"/>
                            <a:gd name="connsiteX13" fmla="*/ 0 w 3604260"/>
                            <a:gd name="connsiteY13" fmla="*/ 0 h 502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604260" h="502920" fill="none" extrusionOk="0">
                              <a:moveTo>
                                <a:pt x="0" y="0"/>
                              </a:moveTo>
                              <a:cubicBezTo>
                                <a:pt x="227583" y="26781"/>
                                <a:pt x="435658" y="12734"/>
                                <a:pt x="636753" y="0"/>
                              </a:cubicBezTo>
                              <a:cubicBezTo>
                                <a:pt x="837848" y="-12734"/>
                                <a:pt x="1053454" y="-1480"/>
                                <a:pt x="1201420" y="0"/>
                              </a:cubicBezTo>
                              <a:cubicBezTo>
                                <a:pt x="1349386" y="1480"/>
                                <a:pt x="1603812" y="21322"/>
                                <a:pt x="1874215" y="0"/>
                              </a:cubicBezTo>
                              <a:cubicBezTo>
                                <a:pt x="2144619" y="-21322"/>
                                <a:pt x="2212910" y="-27815"/>
                                <a:pt x="2474925" y="0"/>
                              </a:cubicBezTo>
                              <a:cubicBezTo>
                                <a:pt x="2736940" y="27815"/>
                                <a:pt x="2768971" y="-3399"/>
                                <a:pt x="3003550" y="0"/>
                              </a:cubicBezTo>
                              <a:cubicBezTo>
                                <a:pt x="3238129" y="3399"/>
                                <a:pt x="3449833" y="20692"/>
                                <a:pt x="3604260" y="0"/>
                              </a:cubicBezTo>
                              <a:cubicBezTo>
                                <a:pt x="3602053" y="195982"/>
                                <a:pt x="3583395" y="271861"/>
                                <a:pt x="3604260" y="502920"/>
                              </a:cubicBezTo>
                              <a:cubicBezTo>
                                <a:pt x="3466484" y="480737"/>
                                <a:pt x="3194164" y="507007"/>
                                <a:pt x="2967507" y="502920"/>
                              </a:cubicBezTo>
                              <a:cubicBezTo>
                                <a:pt x="2740850" y="498833"/>
                                <a:pt x="2553752" y="506851"/>
                                <a:pt x="2366797" y="502920"/>
                              </a:cubicBezTo>
                              <a:cubicBezTo>
                                <a:pt x="2179842" y="498990"/>
                                <a:pt x="1999337" y="480770"/>
                                <a:pt x="1730045" y="502920"/>
                              </a:cubicBezTo>
                              <a:cubicBezTo>
                                <a:pt x="1460753" y="525070"/>
                                <a:pt x="1370298" y="481933"/>
                                <a:pt x="1057250" y="502920"/>
                              </a:cubicBezTo>
                              <a:cubicBezTo>
                                <a:pt x="744203" y="523907"/>
                                <a:pt x="379131" y="529317"/>
                                <a:pt x="0" y="502920"/>
                              </a:cubicBezTo>
                              <a:cubicBezTo>
                                <a:pt x="-7031" y="388338"/>
                                <a:pt x="-22237" y="185728"/>
                                <a:pt x="0" y="0"/>
                              </a:cubicBezTo>
                              <a:close/>
                            </a:path>
                            <a:path w="3604260" h="502920" stroke="0" extrusionOk="0">
                              <a:moveTo>
                                <a:pt x="0" y="0"/>
                              </a:moveTo>
                              <a:cubicBezTo>
                                <a:pt x="186424" y="13302"/>
                                <a:pt x="336830" y="-20893"/>
                                <a:pt x="492582" y="0"/>
                              </a:cubicBezTo>
                              <a:cubicBezTo>
                                <a:pt x="648334" y="20893"/>
                                <a:pt x="903131" y="-15462"/>
                                <a:pt x="1165377" y="0"/>
                              </a:cubicBezTo>
                              <a:cubicBezTo>
                                <a:pt x="1427624" y="15462"/>
                                <a:pt x="1533262" y="9754"/>
                                <a:pt x="1838173" y="0"/>
                              </a:cubicBezTo>
                              <a:cubicBezTo>
                                <a:pt x="2143084" y="-9754"/>
                                <a:pt x="2190673" y="22738"/>
                                <a:pt x="2510968" y="0"/>
                              </a:cubicBezTo>
                              <a:cubicBezTo>
                                <a:pt x="2831264" y="-22738"/>
                                <a:pt x="2932832" y="-27772"/>
                                <a:pt x="3075635" y="0"/>
                              </a:cubicBezTo>
                              <a:cubicBezTo>
                                <a:pt x="3218438" y="27772"/>
                                <a:pt x="3412163" y="14072"/>
                                <a:pt x="3604260" y="0"/>
                              </a:cubicBezTo>
                              <a:cubicBezTo>
                                <a:pt x="3620220" y="244182"/>
                                <a:pt x="3585595" y="370228"/>
                                <a:pt x="3604260" y="502920"/>
                              </a:cubicBezTo>
                              <a:cubicBezTo>
                                <a:pt x="3494414" y="513860"/>
                                <a:pt x="3215496" y="501385"/>
                                <a:pt x="3111678" y="502920"/>
                              </a:cubicBezTo>
                              <a:cubicBezTo>
                                <a:pt x="3007860" y="504455"/>
                                <a:pt x="2812396" y="519534"/>
                                <a:pt x="2547010" y="502920"/>
                              </a:cubicBezTo>
                              <a:cubicBezTo>
                                <a:pt x="2281624" y="486306"/>
                                <a:pt x="2254596" y="513808"/>
                                <a:pt x="2054428" y="502920"/>
                              </a:cubicBezTo>
                              <a:cubicBezTo>
                                <a:pt x="1854260" y="492032"/>
                                <a:pt x="1733059" y="499847"/>
                                <a:pt x="1453718" y="502920"/>
                              </a:cubicBezTo>
                              <a:cubicBezTo>
                                <a:pt x="1174377" y="505994"/>
                                <a:pt x="1007592" y="530939"/>
                                <a:pt x="816966" y="502920"/>
                              </a:cubicBezTo>
                              <a:cubicBezTo>
                                <a:pt x="626340" y="474901"/>
                                <a:pt x="381172" y="541679"/>
                                <a:pt x="0" y="502920"/>
                              </a:cubicBezTo>
                              <a:cubicBezTo>
                                <a:pt x="-7577" y="343234"/>
                                <a:pt x="-8682" y="118395"/>
                                <a:pt x="0" y="0"/>
                              </a:cubicBezTo>
                              <a:close/>
                            </a:path>
                          </a:pathLst>
                        </a:custGeom>
                        <a:solidFill>
                          <a:schemeClr val="bg1">
                            <a:lumMod val="50000"/>
                          </a:schemeClr>
                        </a:solidFill>
                        <a:ln>
                          <a:extLst>
                            <a:ext uri="{C807C97D-BFC1-408E-A445-0C87EB9F89A2}">
                              <ask:lineSketchStyleProps xmlns:ask="http://schemas.microsoft.com/office/drawing/2018/sketchyshapes" sd="3463710285">
                                <a:prstGeom prst="rect">
                                  <a:avLst/>
                                </a:prstGeom>
                                <ask:type>
                                  <ask:lineSketchFreehand/>
                                </ask:type>
                              </ask:lineSketchStyleProps>
                            </a:ext>
                          </a:extLst>
                        </a:ln>
                      </wps:spPr>
                      <wps:style>
                        <a:lnRef idx="2">
                          <a:schemeClr val="dk1">
                            <a:shade val="50000"/>
                          </a:schemeClr>
                        </a:lnRef>
                        <a:fillRef idx="1">
                          <a:schemeClr val="dk1"/>
                        </a:fillRef>
                        <a:effectRef idx="0">
                          <a:schemeClr val="dk1"/>
                        </a:effectRef>
                        <a:fontRef idx="minor">
                          <a:schemeClr val="lt1"/>
                        </a:fontRef>
                      </wps:style>
                      <wps:txbx>
                        <w:txbxContent>
                          <w:p w14:paraId="5BED91B7" w14:textId="77777777" w:rsidR="0000329D" w:rsidRPr="0000329D" w:rsidRDefault="0000329D" w:rsidP="0000329D">
                            <w:pPr>
                              <w:rPr>
                                <w:color w:val="FFFFFF" w:themeColor="background1"/>
                              </w:rPr>
                            </w:pPr>
                            <w:r w:rsidRPr="0000329D">
                              <w:rPr>
                                <w:color w:val="FFFFFF" w:themeColor="background1"/>
                              </w:rPr>
                              <w:t xml:space="preserve">It is never too late to join in on all the fun at TheirCare :) - Enrol using the website: www.theircare.com.au and click on ‘Book Now’ in the top </w:t>
                            </w:r>
                            <w:proofErr w:type="gramStart"/>
                            <w:r w:rsidRPr="0000329D">
                              <w:rPr>
                                <w:color w:val="FFFFFF" w:themeColor="background1"/>
                              </w:rPr>
                              <w:t>right hand</w:t>
                            </w:r>
                            <w:proofErr w:type="gramEnd"/>
                            <w:r w:rsidRPr="0000329D">
                              <w:rPr>
                                <w:color w:val="FFFFFF" w:themeColor="background1"/>
                              </w:rPr>
                              <w:t xml:space="preserve"> corner to register your child’s details.</w:t>
                            </w:r>
                          </w:p>
                          <w:p w14:paraId="512C8D35" w14:textId="77777777" w:rsidR="0000329D" w:rsidRDefault="0000329D" w:rsidP="000032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71111" id="Rectangle 15" o:spid="_x0000_s1027" style="position:absolute;margin-left:192.6pt;margin-top:16.5pt;width:283.8pt;height:39.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" fillcolor="#7f7f7f [1612]" strokecolor="black [1600]" strokeweight="1pt">
                <v:textbox>
                  <w:txbxContent>
                    <w:p w14:paraId="5BED91B7" w14:textId="77777777" w:rsidR="0000329D" w:rsidRPr="0000329D" w:rsidRDefault="0000329D" w:rsidP="0000329D">
                      <w:pPr>
                        <w:rPr>
                          <w:color w:val="FFFFFF" w:themeColor="background1"/>
                        </w:rPr>
                      </w:pPr>
                      <w:r w:rsidRPr="0000329D">
                        <w:rPr>
                          <w:color w:val="FFFFFF" w:themeColor="background1"/>
                        </w:rPr>
                        <w:t xml:space="preserve">It is never too late to join in on all the fun at TheirCare :) - Enrol using the website: www.theircare.com.au and click on ‘Book Now’ in the top </w:t>
                      </w:r>
                      <w:proofErr w:type="gramStart"/>
                      <w:r w:rsidRPr="0000329D">
                        <w:rPr>
                          <w:color w:val="FFFFFF" w:themeColor="background1"/>
                        </w:rPr>
                        <w:t>right hand</w:t>
                      </w:r>
                      <w:proofErr w:type="gramEnd"/>
                      <w:r w:rsidRPr="0000329D">
                        <w:rPr>
                          <w:color w:val="FFFFFF" w:themeColor="background1"/>
                        </w:rPr>
                        <w:t xml:space="preserve"> corner to register your child’s details.</w:t>
                      </w:r>
                    </w:p>
                    <w:p w14:paraId="512C8D35" w14:textId="77777777" w:rsidR="0000329D" w:rsidRDefault="0000329D" w:rsidP="0000329D">
                      <w:pPr>
                        <w:jc w:val="center"/>
                      </w:pPr>
                    </w:p>
                  </w:txbxContent>
                </v:textbox>
              </v:rect>
            </w:pict>
          </mc:Fallback>
        </mc:AlternateContent>
      </w:r>
    </w:p>
    <w:p w14:paraId="7430CA64" w14:textId="371C311A" w:rsidR="00E869C5" w:rsidRPr="00E869C5" w:rsidRDefault="00AC47D7" w:rsidP="00E869C5">
      <w:r>
        <w:rPr>
          <w:noProof/>
        </w:rPr>
        <w:drawing>
          <wp:anchor distT="0" distB="0" distL="114300" distR="114300" simplePos="0" relativeHeight="251697152" behindDoc="1" locked="0" layoutInCell="1" allowOverlap="1" wp14:anchorId="029D9DFA" wp14:editId="12B75CFE">
            <wp:simplePos x="0" y="0"/>
            <wp:positionH relativeFrom="margin">
              <wp:posOffset>1813560</wp:posOffset>
            </wp:positionH>
            <wp:positionV relativeFrom="paragraph">
              <wp:posOffset>7620</wp:posOffset>
            </wp:positionV>
            <wp:extent cx="541020" cy="541020"/>
            <wp:effectExtent l="0" t="0" r="0" b="0"/>
            <wp:wrapTight wrapText="bothSides">
              <wp:wrapPolygon edited="0">
                <wp:start x="0" y="0"/>
                <wp:lineTo x="0" y="20535"/>
                <wp:lineTo x="20535" y="20535"/>
                <wp:lineTo x="20535" y="0"/>
                <wp:lineTo x="0" y="0"/>
              </wp:wrapPolygon>
            </wp:wrapTight>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pic:spPr>
                </pic:pic>
              </a:graphicData>
            </a:graphic>
            <wp14:sizeRelH relativeFrom="margin">
              <wp14:pctWidth>0</wp14:pctWidth>
            </wp14:sizeRelH>
            <wp14:sizeRelV relativeFrom="margin">
              <wp14:pctHeight>0</wp14:pctHeight>
            </wp14:sizeRelV>
          </wp:anchor>
        </w:drawing>
      </w:r>
    </w:p>
    <w:p w14:paraId="11079A73" w14:textId="3C51F2FA" w:rsidR="00E869C5" w:rsidRPr="00E869C5" w:rsidRDefault="0000329D" w:rsidP="00E869C5">
      <w:r>
        <w:rPr>
          <w:rFonts w:ascii="Segoe Print" w:hAnsi="Segoe Print" w:cstheme="minorHAnsi"/>
          <w:b/>
          <w:bCs/>
          <w:noProof/>
          <w:color w:val="9933FF"/>
          <w:sz w:val="28"/>
          <w:szCs w:val="28"/>
        </w:rPr>
        <mc:AlternateContent>
          <mc:Choice Requires="wps">
            <w:drawing>
              <wp:anchor distT="0" distB="0" distL="114300" distR="114300" simplePos="0" relativeHeight="251667456" behindDoc="0" locked="0" layoutInCell="1" allowOverlap="1" wp14:anchorId="5FADBA18" wp14:editId="50124E26">
                <wp:simplePos x="0" y="0"/>
                <wp:positionH relativeFrom="margin">
                  <wp:posOffset>-171450</wp:posOffset>
                </wp:positionH>
                <wp:positionV relativeFrom="paragraph">
                  <wp:posOffset>312420</wp:posOffset>
                </wp:positionV>
                <wp:extent cx="3836670" cy="2019300"/>
                <wp:effectExtent l="19050" t="19050" r="11430" b="19050"/>
                <wp:wrapNone/>
                <wp:docPr id="2" name="Rectangle 2"/>
                <wp:cNvGraphicFramePr/>
                <a:graphic xmlns:a="http://schemas.openxmlformats.org/drawingml/2006/main">
                  <a:graphicData uri="http://schemas.microsoft.com/office/word/2010/wordprocessingShape">
                    <wps:wsp>
                      <wps:cNvSpPr/>
                      <wps:spPr>
                        <a:xfrm>
                          <a:off x="0" y="0"/>
                          <a:ext cx="3836670" cy="2019300"/>
                        </a:xfrm>
                        <a:prstGeom prst="rect">
                          <a:avLst/>
                        </a:prstGeom>
                        <a:solidFill>
                          <a:schemeClr val="bg2">
                            <a:lumMod val="90000"/>
                          </a:schemeClr>
                        </a:solidFill>
                        <a:ln w="28575">
                          <a:solidFill>
                            <a:srgbClr val="92D050"/>
                          </a:solidFill>
                          <a:prstDash val="sysDash"/>
                        </a:ln>
                      </wps:spPr>
                      <wps:style>
                        <a:lnRef idx="2">
                          <a:schemeClr val="accent6"/>
                        </a:lnRef>
                        <a:fillRef idx="1">
                          <a:schemeClr val="lt1"/>
                        </a:fillRef>
                        <a:effectRef idx="0">
                          <a:schemeClr val="accent6"/>
                        </a:effectRef>
                        <a:fontRef idx="minor">
                          <a:schemeClr val="dk1"/>
                        </a:fontRef>
                      </wps:style>
                      <wps:txbx>
                        <w:txbxContent>
                          <w:p w14:paraId="35A1D05C" w14:textId="77777777" w:rsidR="00E869C5" w:rsidRPr="006A4FBE" w:rsidRDefault="00E869C5" w:rsidP="00E869C5">
                            <w:pPr>
                              <w:rPr>
                                <w:b/>
                                <w:bCs/>
                                <w:sz w:val="32"/>
                                <w:szCs w:val="32"/>
                                <w:u w:val="single"/>
                              </w:rPr>
                            </w:pPr>
                            <w:r w:rsidRPr="006A4FBE">
                              <w:rPr>
                                <w:b/>
                                <w:bCs/>
                                <w:sz w:val="32"/>
                                <w:szCs w:val="32"/>
                                <w:u w:val="single"/>
                              </w:rPr>
                              <w:t>What’s been happening:</w:t>
                            </w:r>
                          </w:p>
                          <w:p w14:paraId="1BC33224" w14:textId="36F0EF94" w:rsidR="00E869C5" w:rsidRDefault="00E869C5" w:rsidP="00E869C5">
                            <w:r>
                              <w:t>The last couple of weeks at TheirCare have been fantastic. We have explored different ways to develop our sense of agency, that is taking initiative to design our own interest. The children enjoyed working collaboratively to build their house using the c</w:t>
                            </w:r>
                            <w:r w:rsidR="004612C2">
                              <w:t>ard</w:t>
                            </w:r>
                            <w:r>
                              <w:t xml:space="preserve">board boxes, creative mind’s theme, and using our fine motor skills to catch and kick balls. The children demonstrated a range of skills </w:t>
                            </w:r>
                            <w:r w:rsidR="004612C2">
                              <w:t>with</w:t>
                            </w:r>
                            <w:r>
                              <w:t xml:space="preserve"> creativity, group work, social and literature skills. </w:t>
                            </w:r>
                          </w:p>
                          <w:p w14:paraId="741AA155" w14:textId="77777777" w:rsidR="00E869C5" w:rsidRDefault="00E869C5" w:rsidP="00E869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DBA18" id="Rectangle 2" o:spid="_x0000_s1028" style="position:absolute;margin-left:-13.5pt;margin-top:24.6pt;width:302.1pt;height:15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" fillcolor="#cfcdcd [2894]" strokecolor="#92d050" strokeweight="2.25pt">
                <v:stroke dashstyle="3 1"/>
                <v:textbox>
                  <w:txbxContent>
                    <w:p w14:paraId="35A1D05C" w14:textId="77777777" w:rsidR="00E869C5" w:rsidRPr="006A4FBE" w:rsidRDefault="00E869C5" w:rsidP="00E869C5">
                      <w:pPr>
                        <w:rPr>
                          <w:b/>
                          <w:bCs/>
                          <w:sz w:val="32"/>
                          <w:szCs w:val="32"/>
                          <w:u w:val="single"/>
                        </w:rPr>
                      </w:pPr>
                      <w:r w:rsidRPr="006A4FBE">
                        <w:rPr>
                          <w:b/>
                          <w:bCs/>
                          <w:sz w:val="32"/>
                          <w:szCs w:val="32"/>
                          <w:u w:val="single"/>
                        </w:rPr>
                        <w:t>What’s been happening:</w:t>
                      </w:r>
                    </w:p>
                    <w:p w14:paraId="1BC33224" w14:textId="36F0EF94" w:rsidR="00E869C5" w:rsidRDefault="00E869C5" w:rsidP="00E869C5">
                      <w:r>
                        <w:t>The last couple of weeks at TheirCare have been fantastic. We have explored different ways to develop our sense of agency, that is taking initiative to design our own interest. The children enjoyed working collaboratively to build their house using the c</w:t>
                      </w:r>
                      <w:r w:rsidR="004612C2">
                        <w:t>ard</w:t>
                      </w:r>
                      <w:r>
                        <w:t xml:space="preserve">board boxes, creative mind’s theme, and using our fine motor skills to catch and kick balls. The children demonstrated a range of skills </w:t>
                      </w:r>
                      <w:r w:rsidR="004612C2">
                        <w:t>with</w:t>
                      </w:r>
                      <w:r>
                        <w:t xml:space="preserve"> creativity, group work, social and literature skills. </w:t>
                      </w:r>
                    </w:p>
                    <w:p w14:paraId="741AA155" w14:textId="77777777" w:rsidR="00E869C5" w:rsidRDefault="00E869C5" w:rsidP="00E869C5">
                      <w:pPr>
                        <w:jc w:val="center"/>
                      </w:pPr>
                    </w:p>
                  </w:txbxContent>
                </v:textbox>
                <w10:wrap anchorx="margin"/>
              </v:rect>
            </w:pict>
          </mc:Fallback>
        </mc:AlternateContent>
      </w:r>
    </w:p>
    <w:p w14:paraId="49819C1E" w14:textId="1C59D602" w:rsidR="00E869C5" w:rsidRPr="00E869C5" w:rsidRDefault="006A4FBE" w:rsidP="00E869C5">
      <w:r>
        <w:rPr>
          <w:noProof/>
        </w:rPr>
        <w:drawing>
          <wp:anchor distT="0" distB="0" distL="114300" distR="114300" simplePos="0" relativeHeight="251672576" behindDoc="1" locked="0" layoutInCell="1" allowOverlap="1" wp14:anchorId="51FBB7E7" wp14:editId="368A0458">
            <wp:simplePos x="0" y="0"/>
            <wp:positionH relativeFrom="margin">
              <wp:posOffset>3994150</wp:posOffset>
            </wp:positionH>
            <wp:positionV relativeFrom="paragraph">
              <wp:posOffset>14605</wp:posOffset>
            </wp:positionV>
            <wp:extent cx="2697480" cy="2023110"/>
            <wp:effectExtent l="228600" t="228600" r="236220" b="224790"/>
            <wp:wrapTight wrapText="bothSides">
              <wp:wrapPolygon edited="0">
                <wp:start x="-1831" y="-2441"/>
                <wp:lineTo x="-1831" y="23797"/>
                <wp:lineTo x="23339" y="23797"/>
                <wp:lineTo x="23339" y="-2441"/>
                <wp:lineTo x="-1831" y="-244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7480" cy="202311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51B17316" w14:textId="1E6BA6E1" w:rsidR="00E869C5" w:rsidRPr="00E869C5" w:rsidRDefault="00E869C5" w:rsidP="00E869C5"/>
    <w:p w14:paraId="490D35B0" w14:textId="7FBE003D" w:rsidR="00E869C5" w:rsidRPr="00E869C5" w:rsidRDefault="00E869C5" w:rsidP="00E869C5"/>
    <w:p w14:paraId="727F6908" w14:textId="6D038787" w:rsidR="00E869C5" w:rsidRPr="00E869C5" w:rsidRDefault="00E869C5" w:rsidP="00E869C5"/>
    <w:p w14:paraId="54046DD6" w14:textId="75FA8472" w:rsidR="00E869C5" w:rsidRPr="00E869C5" w:rsidRDefault="00E869C5" w:rsidP="00E869C5"/>
    <w:p w14:paraId="37EF4FC5" w14:textId="791635A2" w:rsidR="00E869C5" w:rsidRDefault="00E869C5" w:rsidP="00E869C5">
      <w:pPr>
        <w:tabs>
          <w:tab w:val="left" w:pos="2832"/>
        </w:tabs>
      </w:pPr>
      <w:r>
        <w:tab/>
      </w:r>
    </w:p>
    <w:p w14:paraId="64A666E2" w14:textId="62614B47" w:rsidR="00E869C5" w:rsidRDefault="00E869C5" w:rsidP="00E869C5">
      <w:pPr>
        <w:tabs>
          <w:tab w:val="left" w:pos="2832"/>
        </w:tabs>
      </w:pPr>
    </w:p>
    <w:p w14:paraId="684F71CB" w14:textId="0CAE7630" w:rsidR="00E869C5" w:rsidRDefault="00E869C5" w:rsidP="00E869C5">
      <w:pPr>
        <w:tabs>
          <w:tab w:val="left" w:pos="2832"/>
        </w:tabs>
      </w:pPr>
    </w:p>
    <w:p w14:paraId="4455DA1A" w14:textId="2F6E21AB" w:rsidR="00E869C5" w:rsidRDefault="00E869C5" w:rsidP="00E869C5">
      <w:pPr>
        <w:tabs>
          <w:tab w:val="left" w:pos="2832"/>
        </w:tabs>
      </w:pPr>
    </w:p>
    <w:p w14:paraId="1A070488" w14:textId="5D136868" w:rsidR="00E869C5" w:rsidRDefault="00E869C5" w:rsidP="00E869C5">
      <w:pPr>
        <w:tabs>
          <w:tab w:val="left" w:pos="2832"/>
        </w:tabs>
      </w:pPr>
    </w:p>
    <w:p w14:paraId="7CBA4891" w14:textId="765E91CD" w:rsidR="00E869C5" w:rsidRDefault="0000329D" w:rsidP="00E869C5">
      <w:pPr>
        <w:tabs>
          <w:tab w:val="left" w:pos="2832"/>
        </w:tabs>
      </w:pPr>
      <w:r>
        <w:rPr>
          <w:rFonts w:ascii="Segoe Print" w:hAnsi="Segoe Print" w:cstheme="minorHAnsi"/>
          <w:b/>
          <w:bCs/>
          <w:noProof/>
          <w:color w:val="9933FF"/>
          <w:sz w:val="28"/>
          <w:szCs w:val="28"/>
        </w:rPr>
        <mc:AlternateContent>
          <mc:Choice Requires="wps">
            <w:drawing>
              <wp:anchor distT="0" distB="0" distL="114300" distR="114300" simplePos="0" relativeHeight="251668480" behindDoc="0" locked="0" layoutInCell="1" allowOverlap="1" wp14:anchorId="080EC395" wp14:editId="6402197E">
                <wp:simplePos x="0" y="0"/>
                <wp:positionH relativeFrom="page">
                  <wp:posOffset>153670</wp:posOffset>
                </wp:positionH>
                <wp:positionV relativeFrom="paragraph">
                  <wp:posOffset>259715</wp:posOffset>
                </wp:positionV>
                <wp:extent cx="3230880" cy="3954780"/>
                <wp:effectExtent l="19050" t="19050" r="45720" b="45720"/>
                <wp:wrapNone/>
                <wp:docPr id="4" name="Hexagon 4"/>
                <wp:cNvGraphicFramePr/>
                <a:graphic xmlns:a="http://schemas.openxmlformats.org/drawingml/2006/main">
                  <a:graphicData uri="http://schemas.microsoft.com/office/word/2010/wordprocessingShape">
                    <wps:wsp>
                      <wps:cNvSpPr/>
                      <wps:spPr>
                        <a:xfrm>
                          <a:off x="0" y="0"/>
                          <a:ext cx="3230880" cy="3954780"/>
                        </a:xfrm>
                        <a:custGeom>
                          <a:avLst/>
                          <a:gdLst>
                            <a:gd name="connsiteX0" fmla="*/ 0 w 3230880"/>
                            <a:gd name="connsiteY0" fmla="*/ 1977390 h 3954780"/>
                            <a:gd name="connsiteX1" fmla="*/ 201930 w 3230880"/>
                            <a:gd name="connsiteY1" fmla="*/ 1483043 h 3954780"/>
                            <a:gd name="connsiteX2" fmla="*/ 379628 w 3230880"/>
                            <a:gd name="connsiteY2" fmla="*/ 1048017 h 3954780"/>
                            <a:gd name="connsiteX3" fmla="*/ 597713 w 3230880"/>
                            <a:gd name="connsiteY3" fmla="*/ 514122 h 3954780"/>
                            <a:gd name="connsiteX4" fmla="*/ 807720 w 3230880"/>
                            <a:gd name="connsiteY4" fmla="*/ 1 h 3954780"/>
                            <a:gd name="connsiteX5" fmla="*/ 1362354 w 3230880"/>
                            <a:gd name="connsiteY5" fmla="*/ 1 h 3954780"/>
                            <a:gd name="connsiteX6" fmla="*/ 1916989 w 3230880"/>
                            <a:gd name="connsiteY6" fmla="*/ 1 h 3954780"/>
                            <a:gd name="connsiteX7" fmla="*/ 2423160 w 3230880"/>
                            <a:gd name="connsiteY7" fmla="*/ 1 h 3954780"/>
                            <a:gd name="connsiteX8" fmla="*/ 2608936 w 3230880"/>
                            <a:gd name="connsiteY8" fmla="*/ 454800 h 3954780"/>
                            <a:gd name="connsiteX9" fmla="*/ 2818943 w 3230880"/>
                            <a:gd name="connsiteY9" fmla="*/ 968922 h 3954780"/>
                            <a:gd name="connsiteX10" fmla="*/ 3028950 w 3230880"/>
                            <a:gd name="connsiteY10" fmla="*/ 1483043 h 3954780"/>
                            <a:gd name="connsiteX11" fmla="*/ 3230880 w 3230880"/>
                            <a:gd name="connsiteY11" fmla="*/ 1977390 h 3954780"/>
                            <a:gd name="connsiteX12" fmla="*/ 3037027 w 3230880"/>
                            <a:gd name="connsiteY12" fmla="*/ 2451963 h 3954780"/>
                            <a:gd name="connsiteX13" fmla="*/ 2859329 w 3230880"/>
                            <a:gd name="connsiteY13" fmla="*/ 2886989 h 3954780"/>
                            <a:gd name="connsiteX14" fmla="*/ 2681630 w 3230880"/>
                            <a:gd name="connsiteY14" fmla="*/ 3322015 h 3954780"/>
                            <a:gd name="connsiteX15" fmla="*/ 2423160 w 3230880"/>
                            <a:gd name="connsiteY15" fmla="*/ 3954779 h 3954780"/>
                            <a:gd name="connsiteX16" fmla="*/ 1868526 w 3230880"/>
                            <a:gd name="connsiteY16" fmla="*/ 3954779 h 3954780"/>
                            <a:gd name="connsiteX17" fmla="*/ 1362354 w 3230880"/>
                            <a:gd name="connsiteY17" fmla="*/ 3954779 h 3954780"/>
                            <a:gd name="connsiteX18" fmla="*/ 807720 w 3230880"/>
                            <a:gd name="connsiteY18" fmla="*/ 3954779 h 3954780"/>
                            <a:gd name="connsiteX19" fmla="*/ 613867 w 3230880"/>
                            <a:gd name="connsiteY19" fmla="*/ 3480206 h 3954780"/>
                            <a:gd name="connsiteX20" fmla="*/ 420014 w 3230880"/>
                            <a:gd name="connsiteY20" fmla="*/ 3005632 h 3954780"/>
                            <a:gd name="connsiteX21" fmla="*/ 234239 w 3230880"/>
                            <a:gd name="connsiteY21" fmla="*/ 2550833 h 3954780"/>
                            <a:gd name="connsiteX22" fmla="*/ 0 w 3230880"/>
                            <a:gd name="connsiteY22" fmla="*/ 1977390 h 3954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230880" h="3954780" fill="none" extrusionOk="0">
                              <a:moveTo>
                                <a:pt x="0" y="1977390"/>
                              </a:moveTo>
                              <a:cubicBezTo>
                                <a:pt x="-7248" y="1856091"/>
                                <a:pt x="149231" y="1716233"/>
                                <a:pt x="201930" y="1483043"/>
                              </a:cubicBezTo>
                              <a:cubicBezTo>
                                <a:pt x="254629" y="1249853"/>
                                <a:pt x="371787" y="1156941"/>
                                <a:pt x="379628" y="1048017"/>
                              </a:cubicBezTo>
                              <a:cubicBezTo>
                                <a:pt x="387469" y="939093"/>
                                <a:pt x="554573" y="666544"/>
                                <a:pt x="597713" y="514122"/>
                              </a:cubicBezTo>
                              <a:cubicBezTo>
                                <a:pt x="640853" y="361700"/>
                                <a:pt x="759710" y="143860"/>
                                <a:pt x="807720" y="1"/>
                              </a:cubicBezTo>
                              <a:cubicBezTo>
                                <a:pt x="967540" y="-40084"/>
                                <a:pt x="1142438" y="24113"/>
                                <a:pt x="1362354" y="1"/>
                              </a:cubicBezTo>
                              <a:cubicBezTo>
                                <a:pt x="1582270" y="-24111"/>
                                <a:pt x="1654753" y="3620"/>
                                <a:pt x="1916989" y="1"/>
                              </a:cubicBezTo>
                              <a:cubicBezTo>
                                <a:pt x="2179225" y="-3618"/>
                                <a:pt x="2232949" y="50983"/>
                                <a:pt x="2423160" y="1"/>
                              </a:cubicBezTo>
                              <a:cubicBezTo>
                                <a:pt x="2497343" y="180178"/>
                                <a:pt x="2503030" y="251246"/>
                                <a:pt x="2608936" y="454800"/>
                              </a:cubicBezTo>
                              <a:cubicBezTo>
                                <a:pt x="2714842" y="658354"/>
                                <a:pt x="2708918" y="790346"/>
                                <a:pt x="2818943" y="968922"/>
                              </a:cubicBezTo>
                              <a:cubicBezTo>
                                <a:pt x="2928968" y="1147498"/>
                                <a:pt x="2904534" y="1266494"/>
                                <a:pt x="3028950" y="1483043"/>
                              </a:cubicBezTo>
                              <a:cubicBezTo>
                                <a:pt x="3153366" y="1699591"/>
                                <a:pt x="3098003" y="1818020"/>
                                <a:pt x="3230880" y="1977390"/>
                              </a:cubicBezTo>
                              <a:cubicBezTo>
                                <a:pt x="3182878" y="2190525"/>
                                <a:pt x="3063094" y="2247537"/>
                                <a:pt x="3037027" y="2451963"/>
                              </a:cubicBezTo>
                              <a:cubicBezTo>
                                <a:pt x="3010961" y="2656389"/>
                                <a:pt x="2911243" y="2656538"/>
                                <a:pt x="2859329" y="2886989"/>
                              </a:cubicBezTo>
                              <a:cubicBezTo>
                                <a:pt x="2807414" y="3117440"/>
                                <a:pt x="2708958" y="3192794"/>
                                <a:pt x="2681630" y="3322015"/>
                              </a:cubicBezTo>
                              <a:cubicBezTo>
                                <a:pt x="2654302" y="3451236"/>
                                <a:pt x="2489939" y="3620651"/>
                                <a:pt x="2423160" y="3954779"/>
                              </a:cubicBezTo>
                              <a:cubicBezTo>
                                <a:pt x="2264051" y="3995589"/>
                                <a:pt x="2121504" y="3933774"/>
                                <a:pt x="1868526" y="3954779"/>
                              </a:cubicBezTo>
                              <a:cubicBezTo>
                                <a:pt x="1615548" y="3975784"/>
                                <a:pt x="1477812" y="3924286"/>
                                <a:pt x="1362354" y="3954779"/>
                              </a:cubicBezTo>
                              <a:cubicBezTo>
                                <a:pt x="1246896" y="3985272"/>
                                <a:pt x="1074454" y="3918916"/>
                                <a:pt x="807720" y="3954779"/>
                              </a:cubicBezTo>
                              <a:cubicBezTo>
                                <a:pt x="677824" y="3731083"/>
                                <a:pt x="720047" y="3588926"/>
                                <a:pt x="613867" y="3480206"/>
                              </a:cubicBezTo>
                              <a:cubicBezTo>
                                <a:pt x="507688" y="3371486"/>
                                <a:pt x="509588" y="3184618"/>
                                <a:pt x="420014" y="3005632"/>
                              </a:cubicBezTo>
                              <a:cubicBezTo>
                                <a:pt x="330440" y="2826646"/>
                                <a:pt x="366794" y="2726338"/>
                                <a:pt x="234239" y="2550833"/>
                              </a:cubicBezTo>
                              <a:cubicBezTo>
                                <a:pt x="101684" y="2375328"/>
                                <a:pt x="165315" y="2221455"/>
                                <a:pt x="0" y="1977390"/>
                              </a:cubicBezTo>
                              <a:close/>
                            </a:path>
                            <a:path w="3230880" h="3954780" stroke="0" extrusionOk="0">
                              <a:moveTo>
                                <a:pt x="0" y="1977390"/>
                              </a:moveTo>
                              <a:cubicBezTo>
                                <a:pt x="56716" y="1830344"/>
                                <a:pt x="126417" y="1708930"/>
                                <a:pt x="201930" y="1483043"/>
                              </a:cubicBezTo>
                              <a:cubicBezTo>
                                <a:pt x="277443" y="1257156"/>
                                <a:pt x="378102" y="1179944"/>
                                <a:pt x="420014" y="949148"/>
                              </a:cubicBezTo>
                              <a:cubicBezTo>
                                <a:pt x="461926" y="718352"/>
                                <a:pt x="572591" y="718272"/>
                                <a:pt x="605790" y="494348"/>
                              </a:cubicBezTo>
                              <a:cubicBezTo>
                                <a:pt x="638989" y="270424"/>
                                <a:pt x="759148" y="196863"/>
                                <a:pt x="807720" y="1"/>
                              </a:cubicBezTo>
                              <a:cubicBezTo>
                                <a:pt x="953331" y="-26414"/>
                                <a:pt x="1161769" y="55838"/>
                                <a:pt x="1330046" y="1"/>
                              </a:cubicBezTo>
                              <a:cubicBezTo>
                                <a:pt x="1498323" y="-55836"/>
                                <a:pt x="1687598" y="20819"/>
                                <a:pt x="1836217" y="1"/>
                              </a:cubicBezTo>
                              <a:cubicBezTo>
                                <a:pt x="1984836" y="-20817"/>
                                <a:pt x="2302362" y="66203"/>
                                <a:pt x="2423160" y="1"/>
                              </a:cubicBezTo>
                              <a:cubicBezTo>
                                <a:pt x="2480315" y="80397"/>
                                <a:pt x="2554424" y="335880"/>
                                <a:pt x="2600858" y="435027"/>
                              </a:cubicBezTo>
                              <a:cubicBezTo>
                                <a:pt x="2647292" y="534174"/>
                                <a:pt x="2693530" y="673850"/>
                                <a:pt x="2786634" y="889826"/>
                              </a:cubicBezTo>
                              <a:cubicBezTo>
                                <a:pt x="2879738" y="1105803"/>
                                <a:pt x="2922845" y="1276244"/>
                                <a:pt x="2980487" y="1364399"/>
                              </a:cubicBezTo>
                              <a:cubicBezTo>
                                <a:pt x="3038129" y="1452554"/>
                                <a:pt x="3063589" y="1776525"/>
                                <a:pt x="3230880" y="1977390"/>
                              </a:cubicBezTo>
                              <a:cubicBezTo>
                                <a:pt x="3204810" y="2159366"/>
                                <a:pt x="3059330" y="2383657"/>
                                <a:pt x="3020873" y="2491511"/>
                              </a:cubicBezTo>
                              <a:cubicBezTo>
                                <a:pt x="2982416" y="2599365"/>
                                <a:pt x="2901213" y="2771395"/>
                                <a:pt x="2835097" y="2946311"/>
                              </a:cubicBezTo>
                              <a:cubicBezTo>
                                <a:pt x="2768981" y="3121227"/>
                                <a:pt x="2702684" y="3268259"/>
                                <a:pt x="2625090" y="3460432"/>
                              </a:cubicBezTo>
                              <a:cubicBezTo>
                                <a:pt x="2547496" y="3652605"/>
                                <a:pt x="2449645" y="3748016"/>
                                <a:pt x="2423160" y="3954779"/>
                              </a:cubicBezTo>
                              <a:cubicBezTo>
                                <a:pt x="2269782" y="3997297"/>
                                <a:pt x="2116038" y="3913862"/>
                                <a:pt x="1868526" y="3954779"/>
                              </a:cubicBezTo>
                              <a:cubicBezTo>
                                <a:pt x="1621014" y="3995696"/>
                                <a:pt x="1543933" y="3894776"/>
                                <a:pt x="1362354" y="3954779"/>
                              </a:cubicBezTo>
                              <a:cubicBezTo>
                                <a:pt x="1180775" y="4014782"/>
                                <a:pt x="1011960" y="3895810"/>
                                <a:pt x="807720" y="3954779"/>
                              </a:cubicBezTo>
                              <a:cubicBezTo>
                                <a:pt x="722122" y="3750358"/>
                                <a:pt x="747421" y="3640228"/>
                                <a:pt x="597713" y="3440658"/>
                              </a:cubicBezTo>
                              <a:cubicBezTo>
                                <a:pt x="448005" y="3241088"/>
                                <a:pt x="500699" y="3188291"/>
                                <a:pt x="411937" y="2985858"/>
                              </a:cubicBezTo>
                              <a:cubicBezTo>
                                <a:pt x="323175" y="2783425"/>
                                <a:pt x="309395" y="2607229"/>
                                <a:pt x="210007" y="2491511"/>
                              </a:cubicBezTo>
                              <a:cubicBezTo>
                                <a:pt x="110619" y="2375793"/>
                                <a:pt x="97875" y="2096934"/>
                                <a:pt x="0" y="1977390"/>
                              </a:cubicBezTo>
                              <a:close/>
                            </a:path>
                          </a:pathLst>
                        </a:custGeom>
                        <a:solidFill>
                          <a:schemeClr val="accent2">
                            <a:lumMod val="60000"/>
                            <a:lumOff val="40000"/>
                          </a:schemeClr>
                        </a:solidFill>
                        <a:ln w="19050">
                          <a:solidFill>
                            <a:schemeClr val="tx1"/>
                          </a:solidFill>
                          <a:extLst>
                            <a:ext uri="{C807C97D-BFC1-408E-A445-0C87EB9F89A2}">
                              <ask:lineSketchStyleProps xmlns:ask="http://schemas.microsoft.com/office/drawing/2018/sketchyshapes" sd="1832077957">
                                <a:prstGeom prst="hexagon">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5793ABB3" w14:textId="53B7986E" w:rsidR="00E869C5" w:rsidRDefault="00E869C5" w:rsidP="00E869C5">
                            <w:r>
                              <w:t>Our weekly menu consists of a variety of vegetables, fruits, and light healthy snacks. It is developed using the Australian Guide to Healthy eating and incorporates voiced suggestions made by the children. Our meals vary, including vegetarian noodles, nachos, sushi, rice paper rolls, and toasties. Children’s health care needs and dietary requirements are tak</w:t>
                            </w:r>
                            <w:r w:rsidR="004612C2">
                              <w:t>en</w:t>
                            </w:r>
                            <w:r>
                              <w:t xml:space="preserve"> into consideration when planning our menus. </w:t>
                            </w:r>
                          </w:p>
                          <w:p w14:paraId="21F12FA6" w14:textId="77777777" w:rsidR="00E869C5" w:rsidRDefault="00E869C5" w:rsidP="00E869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EC39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9" type="#_x0000_t9" style="position:absolute;margin-left:12.1pt;margin-top:20.45pt;width:254.4pt;height:311.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" fillcolor="#f4b083 [1941]" strokecolor="black [3213]" strokeweight="1.5pt">
                <v:textbox>
                  <w:txbxContent>
                    <w:p w14:paraId="5793ABB3" w14:textId="53B7986E" w:rsidR="00E869C5" w:rsidRDefault="00E869C5" w:rsidP="00E869C5">
                      <w:r>
                        <w:t>Our weekly menu consists of a variety of vegetables, fruits, and light healthy snacks. It is developed using the Australian Guide to Healthy eating and incorporates voiced suggestions made by the children. Our meals vary, including vegetarian noodles, nachos, sushi, rice paper rolls, and toasties. Children’s health care needs and dietary requirements are tak</w:t>
                      </w:r>
                      <w:r w:rsidR="004612C2">
                        <w:t>en</w:t>
                      </w:r>
                      <w:r>
                        <w:t xml:space="preserve"> into consideration when planning our menus. </w:t>
                      </w:r>
                    </w:p>
                    <w:p w14:paraId="21F12FA6" w14:textId="77777777" w:rsidR="00E869C5" w:rsidRDefault="00E869C5" w:rsidP="00E869C5">
                      <w:pPr>
                        <w:jc w:val="center"/>
                      </w:pPr>
                    </w:p>
                  </w:txbxContent>
                </v:textbox>
                <w10:wrap anchorx="page"/>
              </v:shape>
            </w:pict>
          </mc:Fallback>
        </mc:AlternateContent>
      </w:r>
    </w:p>
    <w:p w14:paraId="4A8DD22C" w14:textId="1D5335E2" w:rsidR="00E869C5" w:rsidRPr="00E869C5" w:rsidRDefault="006422AA" w:rsidP="00E869C5">
      <w:pPr>
        <w:tabs>
          <w:tab w:val="left" w:pos="2832"/>
        </w:tabs>
      </w:pPr>
      <w:r>
        <w:rPr>
          <w:noProof/>
        </w:rPr>
        <mc:AlternateContent>
          <mc:Choice Requires="wps">
            <w:drawing>
              <wp:anchor distT="0" distB="0" distL="114300" distR="114300" simplePos="0" relativeHeight="251686912" behindDoc="0" locked="0" layoutInCell="1" allowOverlap="1" wp14:anchorId="4DFE1A54" wp14:editId="4137863F">
                <wp:simplePos x="0" y="0"/>
                <wp:positionH relativeFrom="column">
                  <wp:posOffset>3771900</wp:posOffset>
                </wp:positionH>
                <wp:positionV relativeFrom="paragraph">
                  <wp:posOffset>243840</wp:posOffset>
                </wp:positionV>
                <wp:extent cx="2667000" cy="41275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2667000" cy="412750"/>
                        </a:xfrm>
                        <a:prstGeom prst="rect">
                          <a:avLst/>
                        </a:prstGeom>
                        <a:solidFill>
                          <a:schemeClr val="bg1">
                            <a:lumMod val="75000"/>
                          </a:schemeClr>
                        </a:solidFill>
                        <a:ln>
                          <a:noFill/>
                        </a:ln>
                      </wps:spPr>
                      <wps:txbx>
                        <w:txbxContent>
                          <w:p w14:paraId="41EA0BA4" w14:textId="5A612A48" w:rsidR="006A4FBE" w:rsidRPr="006A4FBE" w:rsidRDefault="00DF144A" w:rsidP="006A4FBE">
                            <w:pPr>
                              <w:tabs>
                                <w:tab w:val="left" w:pos="2832"/>
                              </w:tabs>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44A">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Educator o</w:t>
                            </w: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E1A54" id="_x0000_t202" coordsize="21600,21600" o:spt="202" path="m,l,21600r21600,l21600,xe">
                <v:stroke joinstyle="miter"/>
                <v:path gradientshapeok="t" o:connecttype="rect"/>
              </v:shapetype>
              <v:shape id="Text Box 20" o:spid="_x0000_s1030" type="#_x0000_t202" style="position:absolute;margin-left:297pt;margin-top:19.2pt;width:210pt;height: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" fillcolor="#bfbfbf [2412]" stroked="f">
                <v:textbox>
                  <w:txbxContent>
                    <w:p w14:paraId="41EA0BA4" w14:textId="5A612A48" w:rsidR="006A4FBE" w:rsidRPr="006A4FBE" w:rsidRDefault="00DF144A" w:rsidP="006A4FBE">
                      <w:pPr>
                        <w:tabs>
                          <w:tab w:val="left" w:pos="2832"/>
                        </w:tabs>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44A">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Educator o</w:t>
                      </w: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 the week</w:t>
                      </w:r>
                    </w:p>
                  </w:txbxContent>
                </v:textbox>
              </v:shape>
            </w:pict>
          </mc:Fallback>
        </mc:AlternateContent>
      </w:r>
      <w:r w:rsidR="00EB524A">
        <w:rPr>
          <w:noProof/>
        </w:rPr>
        <mc:AlternateContent>
          <mc:Choice Requires="wps">
            <w:drawing>
              <wp:anchor distT="0" distB="0" distL="114300" distR="114300" simplePos="0" relativeHeight="251691008" behindDoc="0" locked="0" layoutInCell="1" allowOverlap="1" wp14:anchorId="3141CC6E" wp14:editId="1C3E6E1A">
                <wp:simplePos x="0" y="0"/>
                <wp:positionH relativeFrom="column">
                  <wp:posOffset>571500</wp:posOffset>
                </wp:positionH>
                <wp:positionV relativeFrom="paragraph">
                  <wp:posOffset>8255</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269509" w14:textId="0A7F7D53" w:rsidR="00EB524A" w:rsidRPr="00EB524A" w:rsidRDefault="00EB524A" w:rsidP="00EB524A">
                            <w:pPr>
                              <w:tabs>
                                <w:tab w:val="left" w:pos="2832"/>
                              </w:tabs>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24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Weekly Menu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41CC6E" id="Text Box 23" o:spid="_x0000_s1031" type="#_x0000_t202" style="position:absolute;margin-left:45pt;margin-top:.65pt;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" filled="f" stroked="f">
                <v:textbox style="mso-fit-shape-to-text:t">
                  <w:txbxContent>
                    <w:p w14:paraId="7C269509" w14:textId="0A7F7D53" w:rsidR="00EB524A" w:rsidRPr="00EB524A" w:rsidRDefault="00EB524A" w:rsidP="00EB524A">
                      <w:pPr>
                        <w:tabs>
                          <w:tab w:val="left" w:pos="2832"/>
                        </w:tabs>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24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Weekly Menu</w:t>
                      </w:r>
                    </w:p>
                  </w:txbxContent>
                </v:textbox>
              </v:shape>
            </w:pict>
          </mc:Fallback>
        </mc:AlternateContent>
      </w:r>
      <w:r w:rsidR="006A4FBE">
        <w:rPr>
          <w:noProof/>
        </w:rPr>
        <mc:AlternateContent>
          <mc:Choice Requires="wps">
            <w:drawing>
              <wp:anchor distT="0" distB="0" distL="114300" distR="114300" simplePos="0" relativeHeight="251680768" behindDoc="0" locked="0" layoutInCell="1" allowOverlap="1" wp14:anchorId="14D3187F" wp14:editId="18D32241">
                <wp:simplePos x="0" y="0"/>
                <wp:positionH relativeFrom="column">
                  <wp:posOffset>3246120</wp:posOffset>
                </wp:positionH>
                <wp:positionV relativeFrom="paragraph">
                  <wp:posOffset>248920</wp:posOffset>
                </wp:positionV>
                <wp:extent cx="3657600" cy="3055620"/>
                <wp:effectExtent l="0" t="0" r="19050" b="11430"/>
                <wp:wrapNone/>
                <wp:docPr id="18" name="Rectangle 18"/>
                <wp:cNvGraphicFramePr/>
                <a:graphic xmlns:a="http://schemas.openxmlformats.org/drawingml/2006/main">
                  <a:graphicData uri="http://schemas.microsoft.com/office/word/2010/wordprocessingShape">
                    <wps:wsp>
                      <wps:cNvSpPr/>
                      <wps:spPr>
                        <a:xfrm>
                          <a:off x="0" y="0"/>
                          <a:ext cx="3657600" cy="305562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72572" id="Rectangle 18" o:spid="_x0000_s1026" style="position:absolute;margin-left:255.6pt;margin-top:19.6pt;width:4in;height:240.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" fillcolor="#c3c3c3 [2166]" strokecolor="#a5a5a5 [3206]" strokeweight=".5pt">
                <v:fill color2="#b6b6b6 [2614]" rotate="t" colors="0 #d2d2d2;.5 #c8c8c8;1 silver" focus="100%" type="gradient">
                  <o:fill v:ext="view" type="gradientUnscaled"/>
                </v:fill>
              </v:rect>
            </w:pict>
          </mc:Fallback>
        </mc:AlternateContent>
      </w:r>
      <w:r w:rsidR="006A4FBE">
        <w:rPr>
          <w:noProof/>
        </w:rPr>
        <mc:AlternateContent>
          <mc:Choice Requires="wps">
            <w:drawing>
              <wp:anchor distT="0" distB="0" distL="114300" distR="114300" simplePos="0" relativeHeight="251684864" behindDoc="0" locked="0" layoutInCell="1" allowOverlap="1" wp14:anchorId="28865C6E" wp14:editId="4594BC68">
                <wp:simplePos x="0" y="0"/>
                <wp:positionH relativeFrom="column">
                  <wp:posOffset>3398520</wp:posOffset>
                </wp:positionH>
                <wp:positionV relativeFrom="paragraph">
                  <wp:posOffset>271780</wp:posOffset>
                </wp:positionV>
                <wp:extent cx="3657600" cy="305562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4E5F78" w14:textId="27B28E03" w:rsidR="006A4FBE" w:rsidRPr="006A4FBE" w:rsidRDefault="006A4FBE" w:rsidP="006A4FBE">
                            <w:pPr>
                              <w:tabs>
                                <w:tab w:val="left" w:pos="2832"/>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865C6E" id="Text Box 1" o:spid="_x0000_s1032" type="#_x0000_t202" style="position:absolute;margin-left:267.6pt;margin-top:21.4pt;width:4in;height:240.6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" filled="f" stroked="f">
                <v:textbox style="mso-fit-shape-to-text:t">
                  <w:txbxContent>
                    <w:p w14:paraId="464E5F78" w14:textId="27B28E03" w:rsidR="006A4FBE" w:rsidRPr="006A4FBE" w:rsidRDefault="006A4FBE" w:rsidP="006A4FBE">
                      <w:pPr>
                        <w:tabs>
                          <w:tab w:val="left" w:pos="2832"/>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D430C69" w14:textId="17292F1A" w:rsidR="00E869C5" w:rsidRPr="00E869C5" w:rsidRDefault="00DF144A" w:rsidP="00E869C5">
      <w:r>
        <w:rPr>
          <w:noProof/>
        </w:rPr>
        <w:drawing>
          <wp:anchor distT="0" distB="0" distL="114300" distR="114300" simplePos="0" relativeHeight="251682816" behindDoc="1" locked="0" layoutInCell="1" allowOverlap="1" wp14:anchorId="6A17F48E" wp14:editId="152980A8">
            <wp:simplePos x="0" y="0"/>
            <wp:positionH relativeFrom="column">
              <wp:posOffset>3638550</wp:posOffset>
            </wp:positionH>
            <wp:positionV relativeFrom="paragraph">
              <wp:posOffset>626110</wp:posOffset>
            </wp:positionV>
            <wp:extent cx="2903220" cy="1935480"/>
            <wp:effectExtent l="0" t="0" r="0" b="7620"/>
            <wp:wrapTight wrapText="bothSides">
              <wp:wrapPolygon edited="0">
                <wp:start x="0" y="0"/>
                <wp:lineTo x="0" y="21472"/>
                <wp:lineTo x="21402" y="21472"/>
                <wp:lineTo x="21402" y="0"/>
                <wp:lineTo x="0" y="0"/>
              </wp:wrapPolygon>
            </wp:wrapTight>
            <wp:docPr id="16" name="Picture 16" descr="A picture containing tree, out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outdoor, person, pers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3220" cy="1935480"/>
                    </a:xfrm>
                    <a:prstGeom prst="rect">
                      <a:avLst/>
                    </a:prstGeom>
                    <a:noFill/>
                  </pic:spPr>
                </pic:pic>
              </a:graphicData>
            </a:graphic>
          </wp:anchor>
        </w:drawing>
      </w:r>
      <w:r w:rsidR="00AC47D7">
        <w:rPr>
          <w:noProof/>
        </w:rPr>
        <w:drawing>
          <wp:anchor distT="0" distB="0" distL="114300" distR="114300" simplePos="0" relativeHeight="251698176" behindDoc="1" locked="0" layoutInCell="1" allowOverlap="1" wp14:anchorId="03D07A6A" wp14:editId="3F644F8D">
            <wp:simplePos x="0" y="0"/>
            <wp:positionH relativeFrom="margin">
              <wp:posOffset>2430780</wp:posOffset>
            </wp:positionH>
            <wp:positionV relativeFrom="paragraph">
              <wp:posOffset>5807710</wp:posOffset>
            </wp:positionV>
            <wp:extent cx="1397635" cy="2252980"/>
            <wp:effectExtent l="0" t="0" r="0" b="0"/>
            <wp:wrapTight wrapText="bothSides">
              <wp:wrapPolygon edited="0">
                <wp:start x="0" y="0"/>
                <wp:lineTo x="0" y="21369"/>
                <wp:lineTo x="21198" y="21369"/>
                <wp:lineTo x="21198" y="0"/>
                <wp:lineTo x="0" y="0"/>
              </wp:wrapPolygon>
            </wp:wrapTight>
            <wp:docPr id="28" name="Picture 28" descr="Tall palm trees, against a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ll palm trees, against a blue s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7635" cy="2252980"/>
                    </a:xfrm>
                    <a:prstGeom prst="rect">
                      <a:avLst/>
                    </a:prstGeom>
                  </pic:spPr>
                </pic:pic>
              </a:graphicData>
            </a:graphic>
            <wp14:sizeRelH relativeFrom="margin">
              <wp14:pctWidth>0</wp14:pctWidth>
            </wp14:sizeRelH>
            <wp14:sizeRelV relativeFrom="margin">
              <wp14:pctHeight>0</wp14:pctHeight>
            </wp14:sizeRelV>
          </wp:anchor>
        </w:drawing>
      </w:r>
      <w:r w:rsidR="00AC47D7">
        <w:rPr>
          <w:noProof/>
        </w:rPr>
        <w:drawing>
          <wp:anchor distT="0" distB="0" distL="114300" distR="114300" simplePos="0" relativeHeight="251674624" behindDoc="1" locked="0" layoutInCell="1" allowOverlap="1" wp14:anchorId="070BBC76" wp14:editId="494F1ECF">
            <wp:simplePos x="0" y="0"/>
            <wp:positionH relativeFrom="margin">
              <wp:posOffset>198120</wp:posOffset>
            </wp:positionH>
            <wp:positionV relativeFrom="paragraph">
              <wp:posOffset>5617210</wp:posOffset>
            </wp:positionV>
            <wp:extent cx="1895475" cy="2527300"/>
            <wp:effectExtent l="0" t="0" r="9525" b="6350"/>
            <wp:wrapTight wrapText="bothSides">
              <wp:wrapPolygon edited="0">
                <wp:start x="0" y="0"/>
                <wp:lineTo x="0" y="21491"/>
                <wp:lineTo x="21491" y="21491"/>
                <wp:lineTo x="21491" y="0"/>
                <wp:lineTo x="0" y="0"/>
              </wp:wrapPolygon>
            </wp:wrapTight>
            <wp:docPr id="13" name="Picture 13" descr="A picture containing floor, indoor, build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floor, indoor, building, roo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2527300"/>
                    </a:xfrm>
                    <a:prstGeom prst="rect">
                      <a:avLst/>
                    </a:prstGeom>
                    <a:noFill/>
                  </pic:spPr>
                </pic:pic>
              </a:graphicData>
            </a:graphic>
            <wp14:sizeRelH relativeFrom="margin">
              <wp14:pctWidth>0</wp14:pctWidth>
            </wp14:sizeRelH>
            <wp14:sizeRelV relativeFrom="margin">
              <wp14:pctHeight>0</wp14:pctHeight>
            </wp14:sizeRelV>
          </wp:anchor>
        </w:drawing>
      </w:r>
      <w:r w:rsidR="00AC47D7">
        <w:rPr>
          <w:noProof/>
        </w:rPr>
        <w:drawing>
          <wp:anchor distT="0" distB="0" distL="114300" distR="114300" simplePos="0" relativeHeight="251673600" behindDoc="1" locked="0" layoutInCell="1" allowOverlap="1" wp14:anchorId="46C87AE7" wp14:editId="677DE63F">
            <wp:simplePos x="0" y="0"/>
            <wp:positionH relativeFrom="margin">
              <wp:posOffset>106680</wp:posOffset>
            </wp:positionH>
            <wp:positionV relativeFrom="paragraph">
              <wp:posOffset>3727450</wp:posOffset>
            </wp:positionV>
            <wp:extent cx="2479040" cy="1859280"/>
            <wp:effectExtent l="0" t="0" r="0" b="7620"/>
            <wp:wrapTight wrapText="bothSides">
              <wp:wrapPolygon edited="0">
                <wp:start x="0" y="0"/>
                <wp:lineTo x="0" y="21467"/>
                <wp:lineTo x="21412" y="21467"/>
                <wp:lineTo x="214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9040" cy="1859280"/>
                    </a:xfrm>
                    <a:prstGeom prst="rect">
                      <a:avLst/>
                    </a:prstGeom>
                    <a:noFill/>
                  </pic:spPr>
                </pic:pic>
              </a:graphicData>
            </a:graphic>
            <wp14:sizeRelH relativeFrom="margin">
              <wp14:pctWidth>0</wp14:pctWidth>
            </wp14:sizeRelH>
            <wp14:sizeRelV relativeFrom="margin">
              <wp14:pctHeight>0</wp14:pctHeight>
            </wp14:sizeRelV>
          </wp:anchor>
        </w:drawing>
      </w:r>
      <w:r w:rsidR="00AC47D7">
        <w:rPr>
          <w:noProof/>
        </w:rPr>
        <mc:AlternateContent>
          <mc:Choice Requires="wps">
            <w:drawing>
              <wp:anchor distT="0" distB="0" distL="114300" distR="114300" simplePos="0" relativeHeight="251692032" behindDoc="0" locked="0" layoutInCell="1" allowOverlap="1" wp14:anchorId="47C8550B" wp14:editId="72E23489">
                <wp:simplePos x="0" y="0"/>
                <wp:positionH relativeFrom="page">
                  <wp:posOffset>4610100</wp:posOffset>
                </wp:positionH>
                <wp:positionV relativeFrom="paragraph">
                  <wp:posOffset>3681730</wp:posOffset>
                </wp:positionV>
                <wp:extent cx="2933700" cy="4160520"/>
                <wp:effectExtent l="0" t="0" r="19050" b="11430"/>
                <wp:wrapNone/>
                <wp:docPr id="24" name="Rectangle: Rounded Corners 24"/>
                <wp:cNvGraphicFramePr/>
                <a:graphic xmlns:a="http://schemas.openxmlformats.org/drawingml/2006/main">
                  <a:graphicData uri="http://schemas.microsoft.com/office/word/2010/wordprocessingShape">
                    <wps:wsp>
                      <wps:cNvSpPr/>
                      <wps:spPr>
                        <a:xfrm>
                          <a:off x="0" y="0"/>
                          <a:ext cx="2933700" cy="4160520"/>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35A2E4A5" w14:textId="2CBF48C5" w:rsidR="00AC47D7" w:rsidRPr="00AC47D7" w:rsidRDefault="00AC47D7" w:rsidP="00EB524A">
                            <w:pPr>
                              <w:rPr>
                                <w:b/>
                                <w:bCs/>
                                <w:sz w:val="40"/>
                                <w:szCs w:val="40"/>
                              </w:rPr>
                            </w:pPr>
                            <w:r w:rsidRPr="00AC47D7">
                              <w:rPr>
                                <w:b/>
                                <w:bCs/>
                                <w:sz w:val="40"/>
                                <w:szCs w:val="40"/>
                              </w:rPr>
                              <w:t>Feedback</w:t>
                            </w:r>
                          </w:p>
                          <w:p w14:paraId="4E75E24C" w14:textId="7E98FA17" w:rsidR="00EB524A" w:rsidRPr="00EB524A" w:rsidRDefault="00EB524A" w:rsidP="00EB524A">
                            <w:pPr>
                              <w:rPr>
                                <w:sz w:val="24"/>
                                <w:szCs w:val="24"/>
                              </w:rPr>
                            </w:pPr>
                            <w:r w:rsidRPr="00EB524A">
                              <w:rPr>
                                <w:sz w:val="24"/>
                                <w:szCs w:val="24"/>
                              </w:rPr>
                              <w:t xml:space="preserve">At St Mary TheirCare, we appreciate when we receive constructive feedback from the community, as we are constantly reflecting on the ways to strive and adapt our current program. All suggestions and ideas collected from families, </w:t>
                            </w:r>
                            <w:proofErr w:type="gramStart"/>
                            <w:r w:rsidRPr="00EB524A">
                              <w:rPr>
                                <w:sz w:val="24"/>
                                <w:szCs w:val="24"/>
                              </w:rPr>
                              <w:t>carers</w:t>
                            </w:r>
                            <w:proofErr w:type="gramEnd"/>
                            <w:r w:rsidRPr="00EB524A">
                              <w:rPr>
                                <w:sz w:val="24"/>
                                <w:szCs w:val="24"/>
                              </w:rPr>
                              <w:t xml:space="preserve"> and children, are recognised to ensure we deliver the highest standard program that is tailored to all. Please feel free to speak to one of our staff members or add comments </w:t>
                            </w:r>
                            <w:r w:rsidR="004612C2">
                              <w:rPr>
                                <w:sz w:val="24"/>
                                <w:szCs w:val="24"/>
                              </w:rPr>
                              <w:t>i</w:t>
                            </w:r>
                            <w:r w:rsidRPr="00EB524A">
                              <w:rPr>
                                <w:sz w:val="24"/>
                                <w:szCs w:val="24"/>
                              </w:rPr>
                              <w:t>n the parent info book</w:t>
                            </w:r>
                          </w:p>
                          <w:p w14:paraId="1922BD73" w14:textId="77777777" w:rsidR="00EB524A" w:rsidRDefault="00EB524A" w:rsidP="00EB52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8550B" id="Rectangle: Rounded Corners 24" o:spid="_x0000_s1033" style="position:absolute;margin-left:363pt;margin-top:289.9pt;width:231pt;height:327.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" fillcolor="#e2efd9 [665]" strokecolor="#70ad47 [3209]" strokeweight="1pt">
                <v:stroke joinstyle="miter"/>
                <v:textbox>
                  <w:txbxContent>
                    <w:p w14:paraId="35A2E4A5" w14:textId="2CBF48C5" w:rsidR="00AC47D7" w:rsidRPr="00AC47D7" w:rsidRDefault="00AC47D7" w:rsidP="00EB524A">
                      <w:pPr>
                        <w:rPr>
                          <w:b/>
                          <w:bCs/>
                          <w:sz w:val="40"/>
                          <w:szCs w:val="40"/>
                        </w:rPr>
                      </w:pPr>
                      <w:r w:rsidRPr="00AC47D7">
                        <w:rPr>
                          <w:b/>
                          <w:bCs/>
                          <w:sz w:val="40"/>
                          <w:szCs w:val="40"/>
                        </w:rPr>
                        <w:t>Feedback</w:t>
                      </w:r>
                    </w:p>
                    <w:p w14:paraId="4E75E24C" w14:textId="7E98FA17" w:rsidR="00EB524A" w:rsidRPr="00EB524A" w:rsidRDefault="00EB524A" w:rsidP="00EB524A">
                      <w:pPr>
                        <w:rPr>
                          <w:sz w:val="24"/>
                          <w:szCs w:val="24"/>
                        </w:rPr>
                      </w:pPr>
                      <w:r w:rsidRPr="00EB524A">
                        <w:rPr>
                          <w:sz w:val="24"/>
                          <w:szCs w:val="24"/>
                        </w:rPr>
                        <w:t xml:space="preserve">At St Mary TheirCare, we appreciate when we receive constructive feedback from the community, as we are constantly reflecting on the ways to strive and adapt our current program. All suggestions and ideas collected from families, </w:t>
                      </w:r>
                      <w:proofErr w:type="gramStart"/>
                      <w:r w:rsidRPr="00EB524A">
                        <w:rPr>
                          <w:sz w:val="24"/>
                          <w:szCs w:val="24"/>
                        </w:rPr>
                        <w:t>carers</w:t>
                      </w:r>
                      <w:proofErr w:type="gramEnd"/>
                      <w:r w:rsidRPr="00EB524A">
                        <w:rPr>
                          <w:sz w:val="24"/>
                          <w:szCs w:val="24"/>
                        </w:rPr>
                        <w:t xml:space="preserve"> and children, are recognised to ensure we deliver the highest standard program that is tailored to all. Please feel free to speak to one of our staff members or add comments </w:t>
                      </w:r>
                      <w:r w:rsidR="004612C2">
                        <w:rPr>
                          <w:sz w:val="24"/>
                          <w:szCs w:val="24"/>
                        </w:rPr>
                        <w:t>i</w:t>
                      </w:r>
                      <w:r w:rsidRPr="00EB524A">
                        <w:rPr>
                          <w:sz w:val="24"/>
                          <w:szCs w:val="24"/>
                        </w:rPr>
                        <w:t>n the parent info book</w:t>
                      </w:r>
                    </w:p>
                    <w:p w14:paraId="1922BD73" w14:textId="77777777" w:rsidR="00EB524A" w:rsidRDefault="00EB524A" w:rsidP="00EB524A">
                      <w:pPr>
                        <w:jc w:val="center"/>
                      </w:pPr>
                    </w:p>
                  </w:txbxContent>
                </v:textbox>
                <w10:wrap anchorx="page"/>
              </v:roundrect>
            </w:pict>
          </mc:Fallback>
        </mc:AlternateContent>
      </w:r>
      <w:r w:rsidR="006A4FBE">
        <w:rPr>
          <w:noProof/>
        </w:rPr>
        <mc:AlternateContent>
          <mc:Choice Requires="wps">
            <w:drawing>
              <wp:anchor distT="0" distB="0" distL="114300" distR="114300" simplePos="0" relativeHeight="251688960" behindDoc="0" locked="0" layoutInCell="1" allowOverlap="1" wp14:anchorId="3CFD83DB" wp14:editId="18DCC036">
                <wp:simplePos x="0" y="0"/>
                <wp:positionH relativeFrom="column">
                  <wp:posOffset>4091940</wp:posOffset>
                </wp:positionH>
                <wp:positionV relativeFrom="paragraph">
                  <wp:posOffset>2432050</wp:posOffset>
                </wp:positionV>
                <wp:extent cx="1805940" cy="36576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05940" cy="365760"/>
                        </a:xfrm>
                        <a:prstGeom prst="rect">
                          <a:avLst/>
                        </a:prstGeom>
                        <a:noFill/>
                        <a:ln>
                          <a:noFill/>
                        </a:ln>
                      </wps:spPr>
                      <wps:txbx>
                        <w:txbxContent>
                          <w:p w14:paraId="4769F341" w14:textId="789542F5" w:rsidR="006A4FBE" w:rsidRPr="00550941" w:rsidRDefault="006A4FBE" w:rsidP="006A4FBE">
                            <w:pPr>
                              <w:tabs>
                                <w:tab w:val="left" w:pos="2832"/>
                              </w:tabs>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941">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James</w:t>
                            </w:r>
                            <w:r w:rsidR="00550941" w:rsidRPr="00550941">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D83DB" id="Text Box 21" o:spid="_x0000_s1034" type="#_x0000_t202" style="position:absolute;margin-left:322.2pt;margin-top:191.5pt;width:142.2pt;height:2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" filled="f" stroked="f">
                <v:textbox>
                  <w:txbxContent>
                    <w:p w14:paraId="4769F341" w14:textId="789542F5" w:rsidR="006A4FBE" w:rsidRPr="00550941" w:rsidRDefault="006A4FBE" w:rsidP="006A4FBE">
                      <w:pPr>
                        <w:tabs>
                          <w:tab w:val="left" w:pos="2832"/>
                        </w:tabs>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941">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James</w:t>
                      </w:r>
                      <w:r w:rsidR="00550941" w:rsidRPr="00550941">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txbxContent>
                </v:textbox>
              </v:shape>
            </w:pict>
          </mc:Fallback>
        </mc:AlternateContent>
      </w:r>
    </w:p>
    <w:sectPr w:rsidR="00E869C5" w:rsidRPr="00E869C5" w:rsidSect="00863E77">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E0EAE" w14:textId="77777777" w:rsidR="006415A2" w:rsidRDefault="006415A2" w:rsidP="00DA22F6">
      <w:pPr>
        <w:spacing w:after="0" w:line="240" w:lineRule="auto"/>
      </w:pPr>
      <w:r>
        <w:separator/>
      </w:r>
    </w:p>
  </w:endnote>
  <w:endnote w:type="continuationSeparator" w:id="0">
    <w:p w14:paraId="59779319" w14:textId="77777777" w:rsidR="006415A2" w:rsidRDefault="006415A2" w:rsidP="00DA2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re Sugar">
    <w:altName w:val="Calibri"/>
    <w:panose1 w:val="00000000000000000000"/>
    <w:charset w:val="00"/>
    <w:family w:val="swiss"/>
    <w:notTrueType/>
    <w:pitch w:val="default"/>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4C6F2" w14:textId="64A35B33" w:rsidR="00DA22F6" w:rsidRDefault="00235D5D">
    <w:pPr>
      <w:pStyle w:val="Footer"/>
    </w:pPr>
    <w:r w:rsidRPr="00A72A0A">
      <w:rPr>
        <w:noProof/>
      </w:rPr>
      <mc:AlternateContent>
        <mc:Choice Requires="wps">
          <w:drawing>
            <wp:anchor distT="0" distB="0" distL="114300" distR="114300" simplePos="0" relativeHeight="251663360" behindDoc="0" locked="0" layoutInCell="1" allowOverlap="1" wp14:anchorId="4EABEEA9" wp14:editId="6BE9466B">
              <wp:simplePos x="0" y="0"/>
              <wp:positionH relativeFrom="margin">
                <wp:posOffset>2230636</wp:posOffset>
              </wp:positionH>
              <wp:positionV relativeFrom="bottomMargin">
                <wp:posOffset>-112275</wp:posOffset>
              </wp:positionV>
              <wp:extent cx="2245995" cy="59563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2245995" cy="595630"/>
                      </a:xfrm>
                      <a:prstGeom prst="rect">
                        <a:avLst/>
                      </a:prstGeom>
                      <a:noFill/>
                      <a:ln w="6350">
                        <a:noFill/>
                      </a:ln>
                    </wps:spPr>
                    <wps:txbx>
                      <w:txbxContent>
                        <w:p w14:paraId="67636AFB" w14:textId="77777777" w:rsidR="00DA22F6" w:rsidRPr="00400728" w:rsidRDefault="00DA22F6" w:rsidP="00DA22F6">
                          <w:pPr>
                            <w:pStyle w:val="Heading5"/>
                            <w:rPr>
                              <w:b/>
                              <w:bCs/>
                            </w:rPr>
                          </w:pPr>
                          <w:r w:rsidRPr="00400728">
                            <w:rPr>
                              <w:b/>
                              <w:bCs/>
                            </w:rPr>
                            <w:t>Contact Head Office</w:t>
                          </w:r>
                        </w:p>
                        <w:p w14:paraId="6C0C0190" w14:textId="77777777" w:rsidR="00DA22F6" w:rsidRPr="00A72A0A" w:rsidRDefault="00DA22F6" w:rsidP="00DA22F6">
                          <w:pPr>
                            <w:pStyle w:val="TCFooterWhite"/>
                          </w:pPr>
                          <w:r w:rsidRPr="00A72A0A">
                            <w:t>Phone: 1300 072 410</w:t>
                          </w:r>
                          <w:r w:rsidRPr="00A72A0A">
                            <w:br/>
                            <w:t>Email: info@theircare.com.au</w:t>
                          </w:r>
                        </w:p>
                        <w:p w14:paraId="23A4DE1C" w14:textId="77777777" w:rsidR="00DA22F6" w:rsidRPr="00E7279F" w:rsidRDefault="00DA22F6" w:rsidP="00DA22F6">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BEEA9" id="_x0000_t202" coordsize="21600,21600" o:spt="202" path="m,l,21600r21600,l21600,xe">
              <v:stroke joinstyle="miter"/>
              <v:path gradientshapeok="t" o:connecttype="rect"/>
            </v:shapetype>
            <v:shape id="Text Box 135" o:spid="_x0000_s1036" type="#_x0000_t202" style="position:absolute;margin-left:175.65pt;margin-top:-8.85pt;width:176.85pt;height:46.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" filled="f" stroked="f" strokeweight=".5pt">
              <v:textbox>
                <w:txbxContent>
                  <w:p w14:paraId="67636AFB" w14:textId="77777777" w:rsidR="00DA22F6" w:rsidRPr="00400728" w:rsidRDefault="00DA22F6" w:rsidP="00DA22F6">
                    <w:pPr>
                      <w:pStyle w:val="Heading5"/>
                      <w:rPr>
                        <w:b/>
                        <w:bCs/>
                      </w:rPr>
                    </w:pPr>
                    <w:r w:rsidRPr="00400728">
                      <w:rPr>
                        <w:b/>
                        <w:bCs/>
                      </w:rPr>
                      <w:t>Contact Head Office</w:t>
                    </w:r>
                  </w:p>
                  <w:p w14:paraId="6C0C0190" w14:textId="77777777" w:rsidR="00DA22F6" w:rsidRPr="00A72A0A" w:rsidRDefault="00DA22F6" w:rsidP="00DA22F6">
                    <w:pPr>
                      <w:pStyle w:val="TCFooterWhite"/>
                    </w:pPr>
                    <w:r w:rsidRPr="00A72A0A">
                      <w:t>Phone: 1300 072 410</w:t>
                    </w:r>
                    <w:r w:rsidRPr="00A72A0A">
                      <w:br/>
                      <w:t>Email: info@theircare.com.au</w:t>
                    </w:r>
                  </w:p>
                  <w:p w14:paraId="23A4DE1C" w14:textId="77777777" w:rsidR="00DA22F6" w:rsidRPr="00E7279F" w:rsidRDefault="00DA22F6" w:rsidP="00DA22F6">
                    <w:pPr>
                      <w:pStyle w:val="Header"/>
                    </w:pPr>
                  </w:p>
                </w:txbxContent>
              </v:textbox>
              <w10:wrap anchorx="margin" anchory="margin"/>
            </v:shape>
          </w:pict>
        </mc:Fallback>
      </mc:AlternateContent>
    </w:r>
    <w:r w:rsidR="00DA22F6" w:rsidRPr="00A72A0A">
      <w:rPr>
        <w:noProof/>
      </w:rPr>
      <mc:AlternateContent>
        <mc:Choice Requires="wps">
          <w:drawing>
            <wp:anchor distT="0" distB="0" distL="114300" distR="114300" simplePos="0" relativeHeight="251661312" behindDoc="0" locked="0" layoutInCell="1" allowOverlap="1" wp14:anchorId="62DF5395" wp14:editId="25BC8DB0">
              <wp:simplePos x="0" y="0"/>
              <wp:positionH relativeFrom="page">
                <wp:align>left</wp:align>
              </wp:positionH>
              <wp:positionV relativeFrom="page">
                <wp:posOffset>9859441</wp:posOffset>
              </wp:positionV>
              <wp:extent cx="2994331" cy="2439473"/>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2994331" cy="2439473"/>
                      </a:xfrm>
                      <a:prstGeom prst="rect">
                        <a:avLst/>
                      </a:prstGeom>
                      <a:noFill/>
                      <a:ln w="6350">
                        <a:noFill/>
                      </a:ln>
                    </wps:spPr>
                    <wps:txbx>
                      <w:txbxContent>
                        <w:p w14:paraId="51E59A98" w14:textId="77777777" w:rsidR="00DA22F6" w:rsidRPr="00400728" w:rsidRDefault="00DA22F6" w:rsidP="00DA22F6">
                          <w:pPr>
                            <w:pStyle w:val="Heading5"/>
                            <w:rPr>
                              <w:b/>
                              <w:bCs/>
                            </w:rPr>
                          </w:pPr>
                          <w:r w:rsidRPr="00400728">
                            <w:rPr>
                              <w:b/>
                              <w:bCs/>
                            </w:rPr>
                            <w:t>Contact Service</w:t>
                          </w:r>
                        </w:p>
                        <w:p w14:paraId="70688E69" w14:textId="5E5EE636" w:rsidR="00DA22F6" w:rsidRDefault="00DA22F6" w:rsidP="00DA22F6">
                          <w:pPr>
                            <w:pStyle w:val="TCFooterWhite"/>
                          </w:pPr>
                          <w:r w:rsidRPr="004B1990">
                            <w:t xml:space="preserve">Phone: </w:t>
                          </w:r>
                          <w:r>
                            <w:t>04</w:t>
                          </w:r>
                          <w:r w:rsidR="001708AB">
                            <w:t>75 577 404</w:t>
                          </w:r>
                        </w:p>
                        <w:p w14:paraId="762C4023" w14:textId="3FBECD15" w:rsidR="00DA22F6" w:rsidRPr="004B1990" w:rsidRDefault="00DA22F6" w:rsidP="00DA22F6">
                          <w:pPr>
                            <w:pStyle w:val="TCFooterWhite"/>
                          </w:pPr>
                          <w:r w:rsidRPr="004B1990">
                            <w:t xml:space="preserve">Email: </w:t>
                          </w:r>
                          <w:r w:rsidR="001708AB">
                            <w:t>stmarysstkilda@theircare.com.au</w:t>
                          </w:r>
                        </w:p>
                        <w:p w14:paraId="1AA5716F" w14:textId="77777777" w:rsidR="00DA22F6" w:rsidRDefault="00DA22F6" w:rsidP="00DA2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F5395" id="Text Box 134" o:spid="_x0000_s1037" type="#_x0000_t202" style="position:absolute;margin-left:0;margin-top:776.35pt;width:235.75pt;height:192.1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" filled="f" stroked="f" strokeweight=".5pt">
              <v:textbox>
                <w:txbxContent>
                  <w:p w14:paraId="51E59A98" w14:textId="77777777" w:rsidR="00DA22F6" w:rsidRPr="00400728" w:rsidRDefault="00DA22F6" w:rsidP="00DA22F6">
                    <w:pPr>
                      <w:pStyle w:val="Heading5"/>
                      <w:rPr>
                        <w:b/>
                        <w:bCs/>
                      </w:rPr>
                    </w:pPr>
                    <w:r w:rsidRPr="00400728">
                      <w:rPr>
                        <w:b/>
                        <w:bCs/>
                      </w:rPr>
                      <w:t>Contact Service</w:t>
                    </w:r>
                  </w:p>
                  <w:p w14:paraId="70688E69" w14:textId="5E5EE636" w:rsidR="00DA22F6" w:rsidRDefault="00DA22F6" w:rsidP="00DA22F6">
                    <w:pPr>
                      <w:pStyle w:val="TCFooterWhite"/>
                    </w:pPr>
                    <w:r w:rsidRPr="004B1990">
                      <w:t xml:space="preserve">Phone: </w:t>
                    </w:r>
                    <w:r>
                      <w:t>04</w:t>
                    </w:r>
                    <w:r w:rsidR="001708AB">
                      <w:t>75 577 404</w:t>
                    </w:r>
                  </w:p>
                  <w:p w14:paraId="762C4023" w14:textId="3FBECD15" w:rsidR="00DA22F6" w:rsidRPr="004B1990" w:rsidRDefault="00DA22F6" w:rsidP="00DA22F6">
                    <w:pPr>
                      <w:pStyle w:val="TCFooterWhite"/>
                    </w:pPr>
                    <w:r w:rsidRPr="004B1990">
                      <w:t xml:space="preserve">Email: </w:t>
                    </w:r>
                    <w:r w:rsidR="001708AB">
                      <w:t>stmarysstkilda@theircare.com.au</w:t>
                    </w:r>
                  </w:p>
                  <w:p w14:paraId="1AA5716F" w14:textId="77777777" w:rsidR="00DA22F6" w:rsidRDefault="00DA22F6" w:rsidP="00DA22F6"/>
                </w:txbxContent>
              </v:textbox>
              <w10:wrap anchorx="page" anchory="page"/>
            </v:shape>
          </w:pict>
        </mc:Fallback>
      </mc:AlternateContent>
    </w:r>
    <w:r w:rsidR="00DA22F6" w:rsidRPr="00A72A0A">
      <w:rPr>
        <w:noProof/>
      </w:rPr>
      <mc:AlternateContent>
        <mc:Choice Requires="wps">
          <w:drawing>
            <wp:anchor distT="0" distB="0" distL="114300" distR="114300" simplePos="0" relativeHeight="251665408" behindDoc="0" locked="0" layoutInCell="1" allowOverlap="1" wp14:anchorId="12C6708E" wp14:editId="37F2514C">
              <wp:simplePos x="0" y="0"/>
              <wp:positionH relativeFrom="column">
                <wp:posOffset>4251804</wp:posOffset>
              </wp:positionH>
              <wp:positionV relativeFrom="page">
                <wp:align>bottom</wp:align>
              </wp:positionV>
              <wp:extent cx="2245995" cy="82423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245995" cy="824230"/>
                      </a:xfrm>
                      <a:prstGeom prst="rect">
                        <a:avLst/>
                      </a:prstGeom>
                      <a:noFill/>
                      <a:ln w="6350">
                        <a:noFill/>
                      </a:ln>
                    </wps:spPr>
                    <wps:txbx>
                      <w:txbxContent>
                        <w:p w14:paraId="74B55F07" w14:textId="77777777" w:rsidR="00DA22F6" w:rsidRPr="00400728" w:rsidRDefault="00DA22F6" w:rsidP="00DA22F6">
                          <w:pPr>
                            <w:pStyle w:val="Heading5"/>
                            <w:rPr>
                              <w:b/>
                              <w:bCs/>
                            </w:rPr>
                          </w:pPr>
                          <w:r w:rsidRPr="00400728">
                            <w:rPr>
                              <w:b/>
                              <w:bCs/>
                            </w:rPr>
                            <w:t>Times</w:t>
                          </w:r>
                        </w:p>
                        <w:p w14:paraId="6D0B79B7" w14:textId="77777777" w:rsidR="00DA22F6" w:rsidRPr="00A72A0A" w:rsidRDefault="00DA22F6" w:rsidP="00DA22F6">
                          <w:pPr>
                            <w:pStyle w:val="TCFooterWhite"/>
                          </w:pPr>
                          <w:r w:rsidRPr="00A72A0A">
                            <w:t xml:space="preserve">Before School: </w:t>
                          </w:r>
                          <w:r w:rsidRPr="004E3801">
                            <w:t xml:space="preserve">7:00am – </w:t>
                          </w:r>
                          <w:r>
                            <w:t>9:00</w:t>
                          </w:r>
                          <w:r w:rsidRPr="004E3801">
                            <w:t>am</w:t>
                          </w:r>
                          <w:r w:rsidRPr="004E3801">
                            <w:br/>
                            <w:t>After School: 3:30pm – 6:00pm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708E" id="Text Box 136" o:spid="_x0000_s1038" type="#_x0000_t202" style="position:absolute;margin-left:334.8pt;margin-top:0;width:176.85pt;height:64.9pt;z-index:251665408;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" filled="f" stroked="f" strokeweight=".5pt">
              <v:textbox>
                <w:txbxContent>
                  <w:p w14:paraId="74B55F07" w14:textId="77777777" w:rsidR="00DA22F6" w:rsidRPr="00400728" w:rsidRDefault="00DA22F6" w:rsidP="00DA22F6">
                    <w:pPr>
                      <w:pStyle w:val="Heading5"/>
                      <w:rPr>
                        <w:b/>
                        <w:bCs/>
                      </w:rPr>
                    </w:pPr>
                    <w:r w:rsidRPr="00400728">
                      <w:rPr>
                        <w:b/>
                        <w:bCs/>
                      </w:rPr>
                      <w:t>Times</w:t>
                    </w:r>
                  </w:p>
                  <w:p w14:paraId="6D0B79B7" w14:textId="77777777" w:rsidR="00DA22F6" w:rsidRPr="00A72A0A" w:rsidRDefault="00DA22F6" w:rsidP="00DA22F6">
                    <w:pPr>
                      <w:pStyle w:val="TCFooterWhite"/>
                    </w:pPr>
                    <w:r w:rsidRPr="00A72A0A">
                      <w:t xml:space="preserve">Before School: </w:t>
                    </w:r>
                    <w:r w:rsidRPr="004E3801">
                      <w:t xml:space="preserve">7:00am – </w:t>
                    </w:r>
                    <w:r>
                      <w:t>9:00</w:t>
                    </w:r>
                    <w:r w:rsidRPr="004E3801">
                      <w:t>am</w:t>
                    </w:r>
                    <w:r w:rsidRPr="004E3801">
                      <w:br/>
                      <w:t>After School: 3:30pm – 6:00pm</w:t>
                    </w:r>
                  </w:p>
                </w:txbxContent>
              </v:textbox>
              <w10:wrap anchory="page"/>
            </v:shape>
          </w:pict>
        </mc:Fallback>
      </mc:AlternateContent>
    </w:r>
    <w:r w:rsidR="00DA22F6" w:rsidRPr="00E72F84">
      <w:rPr>
        <w:noProof/>
      </w:rPr>
      <w:drawing>
        <wp:anchor distT="0" distB="0" distL="114300" distR="114300" simplePos="0" relativeHeight="251659264" behindDoc="1" locked="0" layoutInCell="1" allowOverlap="1" wp14:anchorId="4986C06C" wp14:editId="193FC066">
          <wp:simplePos x="0" y="0"/>
          <wp:positionH relativeFrom="page">
            <wp:align>left</wp:align>
          </wp:positionH>
          <wp:positionV relativeFrom="paragraph">
            <wp:posOffset>-284672</wp:posOffset>
          </wp:positionV>
          <wp:extent cx="8680450" cy="1071880"/>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0450" cy="10718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56E42" w14:textId="77777777" w:rsidR="006415A2" w:rsidRDefault="006415A2" w:rsidP="00DA22F6">
      <w:pPr>
        <w:spacing w:after="0" w:line="240" w:lineRule="auto"/>
      </w:pPr>
      <w:r>
        <w:separator/>
      </w:r>
    </w:p>
  </w:footnote>
  <w:footnote w:type="continuationSeparator" w:id="0">
    <w:p w14:paraId="3626A2BA" w14:textId="77777777" w:rsidR="006415A2" w:rsidRDefault="006415A2" w:rsidP="00DA22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FBB67" w14:textId="55E03496" w:rsidR="00DA22F6" w:rsidRDefault="00DA22F6">
    <w:pPr>
      <w:pStyle w:val="Header"/>
    </w:pPr>
    <w:r w:rsidRPr="00551E77">
      <w:rPr>
        <w:noProof/>
        <w:color w:val="9933FF"/>
        <w:sz w:val="18"/>
        <w:szCs w:val="18"/>
      </w:rPr>
      <w:drawing>
        <wp:anchor distT="0" distB="0" distL="114300" distR="114300" simplePos="0" relativeHeight="251669504" behindDoc="0" locked="0" layoutInCell="1" allowOverlap="1" wp14:anchorId="154E52C9" wp14:editId="22AB8E0C">
          <wp:simplePos x="0" y="0"/>
          <wp:positionH relativeFrom="page">
            <wp:posOffset>250166</wp:posOffset>
          </wp:positionH>
          <wp:positionV relativeFrom="page">
            <wp:posOffset>86635</wp:posOffset>
          </wp:positionV>
          <wp:extent cx="3146188" cy="840658"/>
          <wp:effectExtent l="0" t="0" r="0" b="0"/>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46188" cy="84065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1" layoutInCell="1" allowOverlap="1" wp14:anchorId="2F1F1916" wp14:editId="57123117">
              <wp:simplePos x="0" y="0"/>
              <wp:positionH relativeFrom="page">
                <wp:posOffset>3782695</wp:posOffset>
              </wp:positionH>
              <wp:positionV relativeFrom="topMargin">
                <wp:posOffset>133985</wp:posOffset>
              </wp:positionV>
              <wp:extent cx="3777615" cy="84709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3777615" cy="847090"/>
                      </a:xfrm>
                      <a:prstGeom prst="rect">
                        <a:avLst/>
                      </a:prstGeom>
                      <a:solidFill>
                        <a:schemeClr val="lt1"/>
                      </a:solidFill>
                      <a:ln w="6350">
                        <a:noFill/>
                      </a:ln>
                    </wps:spPr>
                    <wps:txbx>
                      <w:txbxContent>
                        <w:p w14:paraId="109EEB2C" w14:textId="1F56EECE" w:rsidR="00DA22F6" w:rsidRDefault="00AF7B9A" w:rsidP="00DA22F6">
                          <w:pPr>
                            <w:pStyle w:val="Heading4"/>
                            <w:ind w:left="0"/>
                            <w:jc w:val="left"/>
                            <w:rPr>
                              <w:sz w:val="36"/>
                              <w:szCs w:val="36"/>
                            </w:rPr>
                          </w:pPr>
                          <w:r>
                            <w:rPr>
                              <w:sz w:val="36"/>
                              <w:szCs w:val="36"/>
                            </w:rPr>
                            <w:t xml:space="preserve">                     St Mary</w:t>
                          </w:r>
                          <w:r w:rsidR="00FC485E">
                            <w:rPr>
                              <w:sz w:val="36"/>
                              <w:szCs w:val="36"/>
                            </w:rPr>
                            <w:t>’s</w:t>
                          </w:r>
                          <w:r>
                            <w:rPr>
                              <w:sz w:val="36"/>
                              <w:szCs w:val="36"/>
                            </w:rPr>
                            <w:t xml:space="preserve"> Primary School</w:t>
                          </w:r>
                        </w:p>
                        <w:p w14:paraId="3BB0BF97" w14:textId="744B4B92" w:rsidR="00DA22F6" w:rsidRPr="00A12A33" w:rsidRDefault="00DA22F6" w:rsidP="00DA22F6">
                          <w:pPr>
                            <w:pStyle w:val="Heading4"/>
                            <w:rPr>
                              <w:sz w:val="36"/>
                              <w:szCs w:val="36"/>
                            </w:rPr>
                          </w:pPr>
                          <w:r w:rsidRPr="00A12A33">
                            <w:rPr>
                              <w:sz w:val="36"/>
                              <w:szCs w:val="36"/>
                            </w:rPr>
                            <w:t xml:space="preserve">Newsletter </w:t>
                          </w:r>
                          <w:r>
                            <w:rPr>
                              <w:sz w:val="36"/>
                              <w:szCs w:val="36"/>
                            </w:rPr>
                            <w:t xml:space="preserve">– </w:t>
                          </w:r>
                          <w:r w:rsidR="00AF7B9A">
                            <w:rPr>
                              <w:sz w:val="36"/>
                              <w:szCs w:val="36"/>
                            </w:rPr>
                            <w:t>August</w:t>
                          </w:r>
                          <w:r w:rsidRPr="00A12A33">
                            <w:rPr>
                              <w:sz w:val="36"/>
                              <w:szCs w:val="3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F1916" id="_x0000_t202" coordsize="21600,21600" o:spt="202" path="m,l,21600r21600,l21600,xe">
              <v:stroke joinstyle="miter"/>
              <v:path gradientshapeok="t" o:connecttype="rect"/>
            </v:shapetype>
            <v:shape id="Text Box 139" o:spid="_x0000_s1035" type="#_x0000_t202" style="position:absolute;margin-left:297.85pt;margin-top:10.55pt;width:297.45pt;height:66.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" fillcolor="white [3201]" stroked="f" strokeweight=".5pt">
              <v:textbox>
                <w:txbxContent>
                  <w:p w14:paraId="109EEB2C" w14:textId="1F56EECE" w:rsidR="00DA22F6" w:rsidRDefault="00AF7B9A" w:rsidP="00DA22F6">
                    <w:pPr>
                      <w:pStyle w:val="Heading4"/>
                      <w:ind w:left="0"/>
                      <w:jc w:val="left"/>
                      <w:rPr>
                        <w:sz w:val="36"/>
                        <w:szCs w:val="36"/>
                      </w:rPr>
                    </w:pPr>
                    <w:r>
                      <w:rPr>
                        <w:sz w:val="36"/>
                        <w:szCs w:val="36"/>
                      </w:rPr>
                      <w:t xml:space="preserve">                     St Mary</w:t>
                    </w:r>
                    <w:r w:rsidR="00FC485E">
                      <w:rPr>
                        <w:sz w:val="36"/>
                        <w:szCs w:val="36"/>
                      </w:rPr>
                      <w:t>’s</w:t>
                    </w:r>
                    <w:r>
                      <w:rPr>
                        <w:sz w:val="36"/>
                        <w:szCs w:val="36"/>
                      </w:rPr>
                      <w:t xml:space="preserve"> Primary School</w:t>
                    </w:r>
                  </w:p>
                  <w:p w14:paraId="3BB0BF97" w14:textId="744B4B92" w:rsidR="00DA22F6" w:rsidRPr="00A12A33" w:rsidRDefault="00DA22F6" w:rsidP="00DA22F6">
                    <w:pPr>
                      <w:pStyle w:val="Heading4"/>
                      <w:rPr>
                        <w:sz w:val="36"/>
                        <w:szCs w:val="36"/>
                      </w:rPr>
                    </w:pPr>
                    <w:r w:rsidRPr="00A12A33">
                      <w:rPr>
                        <w:sz w:val="36"/>
                        <w:szCs w:val="36"/>
                      </w:rPr>
                      <w:t xml:space="preserve">Newsletter </w:t>
                    </w:r>
                    <w:r>
                      <w:rPr>
                        <w:sz w:val="36"/>
                        <w:szCs w:val="36"/>
                      </w:rPr>
                      <w:t xml:space="preserve">– </w:t>
                    </w:r>
                    <w:r w:rsidR="00AF7B9A">
                      <w:rPr>
                        <w:sz w:val="36"/>
                        <w:szCs w:val="36"/>
                      </w:rPr>
                      <w:t>August</w:t>
                    </w:r>
                    <w:r w:rsidRPr="00A12A33">
                      <w:rPr>
                        <w:sz w:val="36"/>
                        <w:szCs w:val="36"/>
                      </w:rPr>
                      <w:t xml:space="preserve"> 2022</w:t>
                    </w:r>
                  </w:p>
                </w:txbxContent>
              </v:textbox>
              <w10:wrap anchorx="page"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C41EA9"/>
    <w:multiLevelType w:val="hybridMultilevel"/>
    <w:tmpl w:val="27C4D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3320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A0E"/>
    <w:rsid w:val="0000329D"/>
    <w:rsid w:val="001708AB"/>
    <w:rsid w:val="00235D5D"/>
    <w:rsid w:val="002378B8"/>
    <w:rsid w:val="004612C2"/>
    <w:rsid w:val="00550941"/>
    <w:rsid w:val="005F78D4"/>
    <w:rsid w:val="00640827"/>
    <w:rsid w:val="006415A2"/>
    <w:rsid w:val="006422AA"/>
    <w:rsid w:val="00695F5C"/>
    <w:rsid w:val="006A4FBE"/>
    <w:rsid w:val="00820897"/>
    <w:rsid w:val="00863E77"/>
    <w:rsid w:val="008C687A"/>
    <w:rsid w:val="009E3A0E"/>
    <w:rsid w:val="00A23692"/>
    <w:rsid w:val="00AB5FC3"/>
    <w:rsid w:val="00AC47D7"/>
    <w:rsid w:val="00AF7B9A"/>
    <w:rsid w:val="00C12EFB"/>
    <w:rsid w:val="00CB1CD6"/>
    <w:rsid w:val="00DA22F6"/>
    <w:rsid w:val="00DF144A"/>
    <w:rsid w:val="00E85660"/>
    <w:rsid w:val="00E869C5"/>
    <w:rsid w:val="00EB524A"/>
    <w:rsid w:val="00FC48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08B5D"/>
  <w15:chartTrackingRefBased/>
  <w15:docId w15:val="{180975D6-095E-4918-A5A1-8F6B6ED2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9C5"/>
  </w:style>
  <w:style w:type="paragraph" w:styleId="Heading4">
    <w:name w:val="heading 4"/>
    <w:aliases w:val="TC Newsletter Date"/>
    <w:basedOn w:val="Normal"/>
    <w:next w:val="Normal"/>
    <w:link w:val="Heading4Char"/>
    <w:uiPriority w:val="9"/>
    <w:unhideWhenUsed/>
    <w:qFormat/>
    <w:rsid w:val="00DA22F6"/>
    <w:pPr>
      <w:keepNext/>
      <w:keepLines/>
      <w:spacing w:before="40" w:after="120" w:line="240" w:lineRule="auto"/>
      <w:ind w:left="-709"/>
      <w:jc w:val="right"/>
      <w:outlineLvl w:val="3"/>
    </w:pPr>
    <w:rPr>
      <w:rFonts w:ascii="Calibri" w:eastAsiaTheme="majorEastAsia" w:hAnsi="Calibri" w:cstheme="majorBidi"/>
      <w:b/>
      <w:iCs/>
      <w:color w:val="009DDB"/>
    </w:rPr>
  </w:style>
  <w:style w:type="paragraph" w:styleId="Heading5">
    <w:name w:val="heading 5"/>
    <w:basedOn w:val="Normal"/>
    <w:next w:val="Normal"/>
    <w:link w:val="Heading5Char"/>
    <w:uiPriority w:val="9"/>
    <w:semiHidden/>
    <w:unhideWhenUsed/>
    <w:qFormat/>
    <w:rsid w:val="00DA22F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A0E"/>
    <w:pPr>
      <w:ind w:left="720"/>
      <w:contextualSpacing/>
    </w:pPr>
  </w:style>
  <w:style w:type="paragraph" w:customStyle="1" w:styleId="Default">
    <w:name w:val="Default"/>
    <w:rsid w:val="009E3A0E"/>
    <w:pPr>
      <w:autoSpaceDE w:val="0"/>
      <w:autoSpaceDN w:val="0"/>
      <w:adjustRightInd w:val="0"/>
      <w:spacing w:after="0" w:line="240" w:lineRule="auto"/>
    </w:pPr>
    <w:rPr>
      <w:rFonts w:ascii="More Sugar" w:hAnsi="More Sugar" w:cs="More Sugar"/>
      <w:color w:val="000000"/>
      <w:sz w:val="24"/>
      <w:szCs w:val="24"/>
    </w:rPr>
  </w:style>
  <w:style w:type="paragraph" w:styleId="Header">
    <w:name w:val="header"/>
    <w:basedOn w:val="Normal"/>
    <w:link w:val="HeaderChar"/>
    <w:uiPriority w:val="99"/>
    <w:unhideWhenUsed/>
    <w:rsid w:val="00DA22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2F6"/>
  </w:style>
  <w:style w:type="paragraph" w:styleId="Footer">
    <w:name w:val="footer"/>
    <w:basedOn w:val="Normal"/>
    <w:link w:val="FooterChar"/>
    <w:uiPriority w:val="99"/>
    <w:unhideWhenUsed/>
    <w:rsid w:val="00DA22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2F6"/>
  </w:style>
  <w:style w:type="character" w:customStyle="1" w:styleId="Heading5Char">
    <w:name w:val="Heading 5 Char"/>
    <w:basedOn w:val="DefaultParagraphFont"/>
    <w:link w:val="Heading5"/>
    <w:uiPriority w:val="9"/>
    <w:semiHidden/>
    <w:rsid w:val="00DA22F6"/>
    <w:rPr>
      <w:rFonts w:asciiTheme="majorHAnsi" w:eastAsiaTheme="majorEastAsia" w:hAnsiTheme="majorHAnsi" w:cstheme="majorBidi"/>
      <w:color w:val="2F5496" w:themeColor="accent1" w:themeShade="BF"/>
    </w:rPr>
  </w:style>
  <w:style w:type="paragraph" w:customStyle="1" w:styleId="TCFooterWhite">
    <w:name w:val="TC Footer White"/>
    <w:basedOn w:val="Normal"/>
    <w:qFormat/>
    <w:rsid w:val="00DA22F6"/>
    <w:pPr>
      <w:spacing w:after="0" w:line="240" w:lineRule="auto"/>
    </w:pPr>
    <w:rPr>
      <w:rFonts w:eastAsiaTheme="minorEastAsia"/>
      <w:color w:val="FFFFFF" w:themeColor="background1"/>
      <w:sz w:val="20"/>
      <w:szCs w:val="20"/>
    </w:rPr>
  </w:style>
  <w:style w:type="character" w:customStyle="1" w:styleId="Heading4Char">
    <w:name w:val="Heading 4 Char"/>
    <w:aliases w:val="TC Newsletter Date Char"/>
    <w:basedOn w:val="DefaultParagraphFont"/>
    <w:link w:val="Heading4"/>
    <w:uiPriority w:val="9"/>
    <w:rsid w:val="00DA22F6"/>
    <w:rPr>
      <w:rFonts w:ascii="Calibri" w:eastAsiaTheme="majorEastAsia" w:hAnsi="Calibri" w:cstheme="majorBidi"/>
      <w:b/>
      <w:iCs/>
      <w:color w:val="009DD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campbellfieldheights</dc:creator>
  <cp:keywords/>
  <dc:description/>
  <cp:lastModifiedBy>St Marys St Kilda Coordinator</cp:lastModifiedBy>
  <cp:revision>3</cp:revision>
  <dcterms:created xsi:type="dcterms:W3CDTF">2022-08-08T04:58:00Z</dcterms:created>
  <dcterms:modified xsi:type="dcterms:W3CDTF">2022-08-08T04:59:00Z</dcterms:modified>
</cp:coreProperties>
</file>