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F4E30" w:rsidRDefault="00CF5059">
      <w:pPr>
        <w:pStyle w:val="BodyText"/>
        <w:rPr>
          <w:rFonts w:ascii="Times New Roman"/>
          <w:sz w:val="12"/>
        </w:rPr>
      </w:pPr>
      <w:r>
        <w:rPr>
          <w:noProof/>
          <w:lang w:eastAsia="en-AU"/>
        </w:rPr>
        <mc:AlternateContent>
          <mc:Choice Requires="wps">
            <w:drawing>
              <wp:anchor distT="0" distB="0" distL="114300" distR="114300" simplePos="0" relativeHeight="15729664" behindDoc="0" locked="0" layoutInCell="1" allowOverlap="1">
                <wp:simplePos x="0" y="0"/>
                <wp:positionH relativeFrom="column">
                  <wp:posOffset>57150</wp:posOffset>
                </wp:positionH>
                <wp:positionV relativeFrom="paragraph">
                  <wp:posOffset>-6351</wp:posOffset>
                </wp:positionV>
                <wp:extent cx="3134995" cy="662305"/>
                <wp:effectExtent l="0" t="0" r="8255"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662305"/>
                        </a:xfrm>
                        <a:prstGeom prst="rect">
                          <a:avLst/>
                        </a:prstGeom>
                        <a:solidFill>
                          <a:srgbClr val="7325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E30" w:rsidRDefault="0021374D">
                            <w:pPr>
                              <w:spacing w:before="79" w:line="406" w:lineRule="exact"/>
                              <w:ind w:left="1043" w:right="881"/>
                              <w:jc w:val="center"/>
                              <w:rPr>
                                <w:b/>
                                <w:sz w:val="36"/>
                              </w:rPr>
                            </w:pPr>
                            <w:r>
                              <w:rPr>
                                <w:b/>
                                <w:color w:val="FABA31"/>
                                <w:sz w:val="36"/>
                              </w:rPr>
                              <w:t>The Surveys</w:t>
                            </w:r>
                          </w:p>
                          <w:p w:rsidR="006F4E30" w:rsidRDefault="0021374D">
                            <w:pPr>
                              <w:spacing w:line="337" w:lineRule="exact"/>
                              <w:ind w:left="1043" w:right="885"/>
                              <w:jc w:val="center"/>
                              <w:rPr>
                                <w:sz w:val="30"/>
                              </w:rPr>
                            </w:pPr>
                            <w:r>
                              <w:rPr>
                                <w:color w:val="FFFFFF"/>
                                <w:sz w:val="30"/>
                              </w:rPr>
                              <w:t>What do they include?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4.5pt;margin-top:-.5pt;width:246.85pt;height:52.15pt;z-index:1572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" fillcolor="#73254d" stroked="f">
                <v:textbox inset="0,0,0,0">
                  <w:txbxContent>
                    <w:p w:rsidR="006F4E30" w:rsidRDefault="0021374D">
                      <w:pPr>
                        <w:spacing w:before="79" w:line="406" w:lineRule="exact"/>
                        <w:ind w:left="1043" w:right="881"/>
                        <w:jc w:val="center"/>
                        <w:rPr>
                          <w:b/>
                          <w:sz w:val="36"/>
                        </w:rPr>
                      </w:pPr>
                      <w:r>
                        <w:rPr>
                          <w:b/>
                          <w:color w:val="FABA31"/>
                          <w:sz w:val="36"/>
                        </w:rPr>
                        <w:t>The Surveys</w:t>
                      </w:r>
                    </w:p>
                    <w:p w:rsidR="006F4E30" w:rsidRDefault="0021374D">
                      <w:pPr>
                        <w:spacing w:line="337" w:lineRule="exact"/>
                        <w:ind w:left="1043" w:right="885"/>
                        <w:jc w:val="center"/>
                        <w:rPr>
                          <w:sz w:val="30"/>
                        </w:rPr>
                      </w:pPr>
                      <w:r>
                        <w:rPr>
                          <w:color w:val="FFFFFF"/>
                          <w:sz w:val="30"/>
                        </w:rPr>
                        <w:t>What do they include?</w:t>
                      </w:r>
                    </w:p>
                  </w:txbxContent>
                </v:textbox>
              </v:shape>
            </w:pict>
          </mc:Fallback>
        </mc:AlternateContent>
      </w:r>
      <w:r w:rsidR="009F448A">
        <w:rPr>
          <w:noProof/>
          <w:lang w:eastAsia="en-AU"/>
        </w:rPr>
        <mc:AlternateContent>
          <mc:Choice Requires="wpg">
            <w:drawing>
              <wp:anchor distT="0" distB="0" distL="114300" distR="114300" simplePos="0" relativeHeight="487484928" behindDoc="1" locked="0" layoutInCell="1" allowOverlap="1">
                <wp:simplePos x="0" y="0"/>
                <wp:positionH relativeFrom="page">
                  <wp:posOffset>167640</wp:posOffset>
                </wp:positionH>
                <wp:positionV relativeFrom="page">
                  <wp:posOffset>0</wp:posOffset>
                </wp:positionV>
                <wp:extent cx="10342880" cy="7560945"/>
                <wp:effectExtent l="0" t="0" r="1270" b="190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2880" cy="7560945"/>
                          <a:chOff x="266" y="0"/>
                          <a:chExt cx="16288" cy="11907"/>
                        </a:xfrm>
                      </wpg:grpSpPr>
                      <pic:pic xmlns:pic="http://schemas.openxmlformats.org/drawingml/2006/picture">
                        <pic:nvPicPr>
                          <pic:cNvPr id="17"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05" y="256"/>
                            <a:ext cx="16249" cy="1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23"/>
                        <wps:cNvSpPr>
                          <a:spLocks/>
                        </wps:cNvSpPr>
                        <wps:spPr bwMode="auto">
                          <a:xfrm>
                            <a:off x="266" y="0"/>
                            <a:ext cx="16271" cy="11907"/>
                          </a:xfrm>
                          <a:custGeom>
                            <a:avLst/>
                            <a:gdLst>
                              <a:gd name="T0" fmla="+- 0 5219 267"/>
                              <a:gd name="T1" fmla="*/ T0 w 16271"/>
                              <a:gd name="T2" fmla="*/ 2463 h 11907"/>
                              <a:gd name="T3" fmla="+- 0 267 267"/>
                              <a:gd name="T4" fmla="*/ T3 w 16271"/>
                              <a:gd name="T5" fmla="*/ 2463 h 11907"/>
                              <a:gd name="T6" fmla="+- 0 267 267"/>
                              <a:gd name="T7" fmla="*/ T6 w 16271"/>
                              <a:gd name="T8" fmla="*/ 3885 h 11907"/>
                              <a:gd name="T9" fmla="+- 0 5219 267"/>
                              <a:gd name="T10" fmla="*/ T9 w 16271"/>
                              <a:gd name="T11" fmla="*/ 3885 h 11907"/>
                              <a:gd name="T12" fmla="+- 0 5219 267"/>
                              <a:gd name="T13" fmla="*/ T12 w 16271"/>
                              <a:gd name="T14" fmla="*/ 2463 h 11907"/>
                              <a:gd name="T15" fmla="+- 0 16537 267"/>
                              <a:gd name="T16" fmla="*/ T15 w 16271"/>
                              <a:gd name="T17" fmla="*/ 2463 h 11907"/>
                              <a:gd name="T18" fmla="+- 0 15229 267"/>
                              <a:gd name="T19" fmla="*/ T18 w 16271"/>
                              <a:gd name="T20" fmla="*/ 2463 h 11907"/>
                              <a:gd name="T21" fmla="+- 0 16051 267"/>
                              <a:gd name="T22" fmla="*/ T21 w 16271"/>
                              <a:gd name="T23" fmla="*/ 205 h 11907"/>
                              <a:gd name="T24" fmla="+- 0 15488 267"/>
                              <a:gd name="T25" fmla="*/ T24 w 16271"/>
                              <a:gd name="T26" fmla="*/ 0 h 11907"/>
                              <a:gd name="T27" fmla="+- 0 14682 267"/>
                              <a:gd name="T28" fmla="*/ T27 w 16271"/>
                              <a:gd name="T29" fmla="*/ 0 h 11907"/>
                              <a:gd name="T30" fmla="+- 0 13786 267"/>
                              <a:gd name="T31" fmla="*/ T30 w 16271"/>
                              <a:gd name="T32" fmla="*/ 2463 h 11907"/>
                              <a:gd name="T33" fmla="+- 0 5508 267"/>
                              <a:gd name="T34" fmla="*/ T33 w 16271"/>
                              <a:gd name="T35" fmla="*/ 2463 h 11907"/>
                              <a:gd name="T36" fmla="+- 0 5508 267"/>
                              <a:gd name="T37" fmla="*/ T36 w 16271"/>
                              <a:gd name="T38" fmla="*/ 3885 h 11907"/>
                              <a:gd name="T39" fmla="+- 0 13268 267"/>
                              <a:gd name="T40" fmla="*/ T39 w 16271"/>
                              <a:gd name="T41" fmla="*/ 3885 h 11907"/>
                              <a:gd name="T42" fmla="+- 0 10350 267"/>
                              <a:gd name="T43" fmla="*/ T42 w 16271"/>
                              <a:gd name="T44" fmla="*/ 11906 h 11907"/>
                              <a:gd name="T45" fmla="+- 0 11793 267"/>
                              <a:gd name="T46" fmla="*/ T45 w 16271"/>
                              <a:gd name="T47" fmla="*/ 11906 h 11907"/>
                              <a:gd name="T48" fmla="+- 0 14712 267"/>
                              <a:gd name="T49" fmla="*/ T48 w 16271"/>
                              <a:gd name="T50" fmla="*/ 3885 h 11907"/>
                              <a:gd name="T51" fmla="+- 0 16537 267"/>
                              <a:gd name="T52" fmla="*/ T51 w 16271"/>
                              <a:gd name="T53" fmla="*/ 3885 h 11907"/>
                              <a:gd name="T54" fmla="+- 0 16537 267"/>
                              <a:gd name="T55" fmla="*/ T54 w 16271"/>
                              <a:gd name="T56" fmla="*/ 2463 h 1190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16271" h="11907">
                                <a:moveTo>
                                  <a:pt x="4952" y="2463"/>
                                </a:moveTo>
                                <a:lnTo>
                                  <a:pt x="0" y="2463"/>
                                </a:lnTo>
                                <a:lnTo>
                                  <a:pt x="0" y="3885"/>
                                </a:lnTo>
                                <a:lnTo>
                                  <a:pt x="4952" y="3885"/>
                                </a:lnTo>
                                <a:lnTo>
                                  <a:pt x="4952" y="2463"/>
                                </a:lnTo>
                                <a:close/>
                                <a:moveTo>
                                  <a:pt x="16270" y="2463"/>
                                </a:moveTo>
                                <a:lnTo>
                                  <a:pt x="14962" y="2463"/>
                                </a:lnTo>
                                <a:lnTo>
                                  <a:pt x="15784" y="205"/>
                                </a:lnTo>
                                <a:lnTo>
                                  <a:pt x="15221" y="0"/>
                                </a:lnTo>
                                <a:lnTo>
                                  <a:pt x="14415" y="0"/>
                                </a:lnTo>
                                <a:lnTo>
                                  <a:pt x="13519" y="2463"/>
                                </a:lnTo>
                                <a:lnTo>
                                  <a:pt x="5241" y="2463"/>
                                </a:lnTo>
                                <a:lnTo>
                                  <a:pt x="5241" y="3885"/>
                                </a:lnTo>
                                <a:lnTo>
                                  <a:pt x="13001" y="3885"/>
                                </a:lnTo>
                                <a:lnTo>
                                  <a:pt x="10083" y="11906"/>
                                </a:lnTo>
                                <a:lnTo>
                                  <a:pt x="11526" y="11906"/>
                                </a:lnTo>
                                <a:lnTo>
                                  <a:pt x="14445" y="3885"/>
                                </a:lnTo>
                                <a:lnTo>
                                  <a:pt x="16270" y="3885"/>
                                </a:lnTo>
                                <a:lnTo>
                                  <a:pt x="16270" y="2463"/>
                                </a:lnTo>
                                <a:close/>
                              </a:path>
                            </a:pathLst>
                          </a:custGeom>
                          <a:solidFill>
                            <a:srgbClr val="FBD184">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22"/>
                        <wps:cNvSpPr>
                          <a:spLocks/>
                        </wps:cNvSpPr>
                        <wps:spPr bwMode="auto">
                          <a:xfrm>
                            <a:off x="10145" y="0"/>
                            <a:ext cx="6157" cy="11907"/>
                          </a:xfrm>
                          <a:custGeom>
                            <a:avLst/>
                            <a:gdLst>
                              <a:gd name="T0" fmla="+- 0 12086 10145"/>
                              <a:gd name="T1" fmla="*/ T0 w 6157"/>
                              <a:gd name="T2" fmla="*/ 11637 h 11907"/>
                              <a:gd name="T3" fmla="+- 0 10145 10145"/>
                              <a:gd name="T4" fmla="*/ T3 w 6157"/>
                              <a:gd name="T5" fmla="*/ 11637 h 11907"/>
                              <a:gd name="T6" fmla="+- 0 10145 10145"/>
                              <a:gd name="T7" fmla="*/ T6 w 6157"/>
                              <a:gd name="T8" fmla="*/ 11906 h 11907"/>
                              <a:gd name="T9" fmla="+- 0 12086 10145"/>
                              <a:gd name="T10" fmla="*/ T9 w 6157"/>
                              <a:gd name="T11" fmla="*/ 11906 h 11907"/>
                              <a:gd name="T12" fmla="+- 0 12086 10145"/>
                              <a:gd name="T13" fmla="*/ T12 w 6157"/>
                              <a:gd name="T14" fmla="*/ 11637 h 11907"/>
                              <a:gd name="T15" fmla="+- 0 16302 10145"/>
                              <a:gd name="T16" fmla="*/ T15 w 6157"/>
                              <a:gd name="T17" fmla="*/ 0 h 11907"/>
                              <a:gd name="T18" fmla="+- 0 14361 10145"/>
                              <a:gd name="T19" fmla="*/ T18 w 6157"/>
                              <a:gd name="T20" fmla="*/ 0 h 11907"/>
                              <a:gd name="T21" fmla="+- 0 14361 10145"/>
                              <a:gd name="T22" fmla="*/ T21 w 6157"/>
                              <a:gd name="T23" fmla="*/ 257 h 11907"/>
                              <a:gd name="T24" fmla="+- 0 16302 10145"/>
                              <a:gd name="T25" fmla="*/ T24 w 6157"/>
                              <a:gd name="T26" fmla="*/ 257 h 11907"/>
                              <a:gd name="T27" fmla="+- 0 16302 10145"/>
                              <a:gd name="T28" fmla="*/ T27 w 6157"/>
                              <a:gd name="T29" fmla="*/ 0 h 1190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6157" h="11907">
                                <a:moveTo>
                                  <a:pt x="1941" y="11637"/>
                                </a:moveTo>
                                <a:lnTo>
                                  <a:pt x="0" y="11637"/>
                                </a:lnTo>
                                <a:lnTo>
                                  <a:pt x="0" y="11906"/>
                                </a:lnTo>
                                <a:lnTo>
                                  <a:pt x="1941" y="11906"/>
                                </a:lnTo>
                                <a:lnTo>
                                  <a:pt x="1941" y="11637"/>
                                </a:lnTo>
                                <a:close/>
                                <a:moveTo>
                                  <a:pt x="6157" y="0"/>
                                </a:moveTo>
                                <a:lnTo>
                                  <a:pt x="4216" y="0"/>
                                </a:lnTo>
                                <a:lnTo>
                                  <a:pt x="4216" y="257"/>
                                </a:lnTo>
                                <a:lnTo>
                                  <a:pt x="6157" y="257"/>
                                </a:lnTo>
                                <a:lnTo>
                                  <a:pt x="61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0"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688" y="10907"/>
                            <a:ext cx="1375"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19"/>
                        <wps:cNvSpPr>
                          <a:spLocks noChangeArrowheads="1"/>
                        </wps:cNvSpPr>
                        <wps:spPr bwMode="auto">
                          <a:xfrm>
                            <a:off x="282" y="1174"/>
                            <a:ext cx="4937" cy="10448"/>
                          </a:xfrm>
                          <a:prstGeom prst="rect">
                            <a:avLst/>
                          </a:prstGeom>
                          <a:solidFill>
                            <a:srgbClr val="FFF3CC">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8"/>
                        <wps:cNvSpPr>
                          <a:spLocks/>
                        </wps:cNvSpPr>
                        <wps:spPr bwMode="auto">
                          <a:xfrm>
                            <a:off x="5218" y="17"/>
                            <a:ext cx="6268" cy="11889"/>
                          </a:xfrm>
                          <a:custGeom>
                            <a:avLst/>
                            <a:gdLst>
                              <a:gd name="T0" fmla="+- 0 5508 5219"/>
                              <a:gd name="T1" fmla="*/ T0 w 6268"/>
                              <a:gd name="T2" fmla="+- 0 18 18"/>
                              <a:gd name="T3" fmla="*/ 18 h 11889"/>
                              <a:gd name="T4" fmla="+- 0 5219 5219"/>
                              <a:gd name="T5" fmla="*/ T4 w 6268"/>
                              <a:gd name="T6" fmla="+- 0 18 18"/>
                              <a:gd name="T7" fmla="*/ 18 h 11889"/>
                              <a:gd name="T8" fmla="+- 0 5219 5219"/>
                              <a:gd name="T9" fmla="*/ T8 w 6268"/>
                              <a:gd name="T10" fmla="+- 0 11883 18"/>
                              <a:gd name="T11" fmla="*/ 11883 h 11889"/>
                              <a:gd name="T12" fmla="+- 0 5508 5219"/>
                              <a:gd name="T13" fmla="*/ T12 w 6268"/>
                              <a:gd name="T14" fmla="+- 0 11883 18"/>
                              <a:gd name="T15" fmla="*/ 11883 h 11889"/>
                              <a:gd name="T16" fmla="+- 0 5508 5219"/>
                              <a:gd name="T17" fmla="*/ T16 w 6268"/>
                              <a:gd name="T18" fmla="+- 0 18 18"/>
                              <a:gd name="T19" fmla="*/ 18 h 11889"/>
                              <a:gd name="T20" fmla="+- 0 11486 5219"/>
                              <a:gd name="T21" fmla="*/ T20 w 6268"/>
                              <a:gd name="T22" fmla="+- 0 18 18"/>
                              <a:gd name="T23" fmla="*/ 18 h 11889"/>
                              <a:gd name="T24" fmla="+- 0 11190 5219"/>
                              <a:gd name="T25" fmla="*/ T24 w 6268"/>
                              <a:gd name="T26" fmla="+- 0 18 18"/>
                              <a:gd name="T27" fmla="*/ 18 h 11889"/>
                              <a:gd name="T28" fmla="+- 0 11190 5219"/>
                              <a:gd name="T29" fmla="*/ T28 w 6268"/>
                              <a:gd name="T30" fmla="+- 0 11906 18"/>
                              <a:gd name="T31" fmla="*/ 11906 h 11889"/>
                              <a:gd name="T32" fmla="+- 0 11486 5219"/>
                              <a:gd name="T33" fmla="*/ T32 w 6268"/>
                              <a:gd name="T34" fmla="+- 0 11906 18"/>
                              <a:gd name="T35" fmla="*/ 11906 h 11889"/>
                              <a:gd name="T36" fmla="+- 0 11486 5219"/>
                              <a:gd name="T37" fmla="*/ T36 w 6268"/>
                              <a:gd name="T38" fmla="+- 0 18 18"/>
                              <a:gd name="T39" fmla="*/ 18 h 11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68" h="11889">
                                <a:moveTo>
                                  <a:pt x="289" y="0"/>
                                </a:moveTo>
                                <a:lnTo>
                                  <a:pt x="0" y="0"/>
                                </a:lnTo>
                                <a:lnTo>
                                  <a:pt x="0" y="11865"/>
                                </a:lnTo>
                                <a:lnTo>
                                  <a:pt x="289" y="11865"/>
                                </a:lnTo>
                                <a:lnTo>
                                  <a:pt x="289" y="0"/>
                                </a:lnTo>
                                <a:close/>
                                <a:moveTo>
                                  <a:pt x="6267" y="0"/>
                                </a:moveTo>
                                <a:lnTo>
                                  <a:pt x="5971" y="0"/>
                                </a:lnTo>
                                <a:lnTo>
                                  <a:pt x="5971" y="11888"/>
                                </a:lnTo>
                                <a:lnTo>
                                  <a:pt x="6267" y="11888"/>
                                </a:lnTo>
                                <a:lnTo>
                                  <a:pt x="62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C3C90" id="Group 17" o:spid="_x0000_s1026" style="position:absolute;margin-left:13.2pt;margin-top:0;width:814.4pt;height:595.35pt;z-index:-15831552;mso-position-horizontal-relative:page;mso-position-vertical-relative:page" coordorigin="266" coordsize="16288,119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305;top:256;width:16249;height:1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">
                  <v:imagedata r:id="rId7" o:title=""/>
                </v:shape>
                <v:shape id="AutoShape 23" o:spid="_x0000_s1028" style="position:absolute;left:266;width:16271;height:11907;visibility:visible;mso-wrap-style:square;v-text-anchor:top" coordsize="16271,1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" path="m4952,2463l,2463,,3885r4952,l4952,2463xm16270,2463r-1308,l15784,205,15221,r-806,l13519,2463r-8278,l5241,3885r7760,l10083,11906r1443,l14445,3885r1825,l16270,2463xe" fillcolor="#fbd184" stroked="f">
                  <v:fill opacity="32639f"/>
                  <v:path arrowok="t" o:connecttype="custom" o:connectlocs="4952,2463;0,2463;0,3885;4952,3885;4952,2463;16270,2463;14962,2463;15784,205;15221,0;14415,0;13519,2463;5241,2463;5241,3885;13001,3885;10083,11906;11526,11906;14445,3885;16270,3885;16270,2463" o:connectangles="0,0,0,0,0,0,0,0,0,0,0,0,0,0,0,0,0,0,0"/>
                </v:shape>
                <v:shape id="AutoShape 22" o:spid="_x0000_s1029" style="position:absolute;left:10145;width:6157;height:11907;visibility:visible;mso-wrap-style:square;v-text-anchor:top" coordsize="6157,1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" path="m1941,11637l,11637r,269l1941,11906r,-269xm6157,l4216,r,257l6157,257,6157,xe" stroked="f">
                  <v:path arrowok="t" o:connecttype="custom" o:connectlocs="1941,11637;0,11637;0,11906;1941,11906;1941,11637;6157,0;4216,0;4216,257;6157,257;6157,0" o:connectangles="0,0,0,0,0,0,0,0,0,0"/>
                </v:shape>
                <v:shape id="Picture 20" o:spid="_x0000_s1030" type="#_x0000_t75" alt="Related image" style="position:absolute;left:11688;top:10907;width:1375;height: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">
                  <v:imagedata r:id="rId8" o:title="Related image"/>
                </v:shape>
                <v:rect id="Rectangle 19" o:spid="_x0000_s1031" style="position:absolute;left:282;top:1174;width:4937;height:10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" fillcolor="#fff3cc" stroked="f">
                  <v:fill opacity="32639f"/>
                </v:rect>
                <v:shape id="AutoShape 18" o:spid="_x0000_s1032" style="position:absolute;left:5218;top:17;width:6268;height:11889;visibility:visible;mso-wrap-style:square;v-text-anchor:top" coordsize="6268,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" path="m289,l,,,11865r289,l289,xm6267,l5971,r,11888l6267,11888,6267,xe" stroked="f">
                  <v:path arrowok="t" o:connecttype="custom" o:connectlocs="289,18;0,18;0,11883;289,11883;289,18;6267,18;5971,18;5971,11906;6267,11906;6267,18" o:connectangles="0,0,0,0,0,0,0,0,0,0"/>
                </v:shape>
                <w10:wrap anchorx="page" anchory="page"/>
              </v:group>
            </w:pict>
          </mc:Fallback>
        </mc:AlternateContent>
      </w:r>
    </w:p>
    <w:p w:rsidR="006F4E30" w:rsidRDefault="006F4E30">
      <w:pPr>
        <w:rPr>
          <w:rFonts w:ascii="Times New Roman"/>
          <w:sz w:val="12"/>
        </w:rPr>
        <w:sectPr w:rsidR="006F4E30">
          <w:type w:val="continuous"/>
          <w:pgSz w:w="16840" w:h="11910" w:orient="landscape"/>
          <w:pgMar w:top="260" w:right="180" w:bottom="0" w:left="180" w:header="720" w:footer="720" w:gutter="0"/>
          <w:cols w:space="720"/>
        </w:sectPr>
      </w:pPr>
    </w:p>
    <w:p w:rsidR="006F4E30" w:rsidRDefault="006F4E30">
      <w:pPr>
        <w:pStyle w:val="BodyText"/>
        <w:rPr>
          <w:rFonts w:ascii="Times New Roman"/>
        </w:rPr>
      </w:pPr>
    </w:p>
    <w:p w:rsidR="006F4E30" w:rsidRDefault="006F4E30">
      <w:pPr>
        <w:pStyle w:val="BodyText"/>
        <w:rPr>
          <w:rFonts w:ascii="Times New Roman"/>
        </w:rPr>
      </w:pPr>
    </w:p>
    <w:p w:rsidR="006F4E30" w:rsidRDefault="006F4E30">
      <w:pPr>
        <w:pStyle w:val="BodyText"/>
        <w:rPr>
          <w:rFonts w:ascii="Times New Roman"/>
        </w:rPr>
      </w:pPr>
    </w:p>
    <w:p w:rsidR="006F4E30" w:rsidRDefault="006F4E30">
      <w:pPr>
        <w:pStyle w:val="BodyText"/>
        <w:rPr>
          <w:rFonts w:ascii="Times New Roman"/>
        </w:rPr>
      </w:pPr>
    </w:p>
    <w:p w:rsidR="006F4E30" w:rsidRDefault="006F4E30">
      <w:pPr>
        <w:pStyle w:val="BodyText"/>
        <w:rPr>
          <w:rFonts w:ascii="Times New Roman"/>
        </w:rPr>
      </w:pPr>
    </w:p>
    <w:p w:rsidR="006F4E30" w:rsidRDefault="00CC4683">
      <w:pPr>
        <w:pStyle w:val="BodyText"/>
        <w:rPr>
          <w:rFonts w:ascii="Times New Roman"/>
        </w:rPr>
      </w:pPr>
      <w:r>
        <w:rPr>
          <w:noProof/>
          <w:lang w:eastAsia="en-AU"/>
        </w:rPr>
        <mc:AlternateContent>
          <mc:Choice Requires="wps">
            <w:drawing>
              <wp:anchor distT="0" distB="0" distL="114300" distR="114300" simplePos="0" relativeHeight="487491072" behindDoc="0" locked="0" layoutInCell="1" allowOverlap="1">
                <wp:simplePos x="0" y="0"/>
                <wp:positionH relativeFrom="page">
                  <wp:posOffset>190500</wp:posOffset>
                </wp:positionH>
                <wp:positionV relativeFrom="paragraph">
                  <wp:posOffset>48895</wp:posOffset>
                </wp:positionV>
                <wp:extent cx="3134995" cy="5942965"/>
                <wp:effectExtent l="0" t="0" r="8255"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5942965"/>
                        </a:xfrm>
                        <a:prstGeom prst="rect">
                          <a:avLst/>
                        </a:prstGeom>
                        <a:solidFill>
                          <a:srgbClr val="FFF8E1">
                            <a:alpha val="49412"/>
                          </a:srgbClr>
                        </a:solidFill>
                        <a:ln>
                          <a:noFill/>
                        </a:ln>
                        <a:extLst/>
                      </wps:spPr>
                      <wps:txbx>
                        <w:txbxContent>
                          <w:p w:rsidR="00CF5059" w:rsidRDefault="00CF5059" w:rsidP="00CC4683">
                            <w:pPr>
                              <w:ind w:left="142"/>
                              <w:rPr>
                                <w:b/>
                                <w:sz w:val="23"/>
                              </w:rPr>
                            </w:pPr>
                            <w:r>
                              <w:rPr>
                                <w:b/>
                                <w:color w:val="73254D"/>
                                <w:sz w:val="23"/>
                              </w:rPr>
                              <w:t>The Profile Questionnaire:</w:t>
                            </w:r>
                          </w:p>
                          <w:p w:rsidR="00CF5059" w:rsidRDefault="00CF5059" w:rsidP="00CC4683">
                            <w:pPr>
                              <w:ind w:left="142" w:right="625"/>
                              <w:rPr>
                                <w:sz w:val="20"/>
                              </w:rPr>
                            </w:pPr>
                            <w:r>
                              <w:rPr>
                                <w:color w:val="201D1E"/>
                                <w:sz w:val="20"/>
                              </w:rPr>
                              <w:t>The Profile Questionnaire is a short introductory set of questions to gather information about the respondents. This will allow the results to be</w:t>
                            </w:r>
                            <w:r w:rsidRPr="00CF5059">
                              <w:rPr>
                                <w:color w:val="201D1E"/>
                                <w:sz w:val="20"/>
                              </w:rPr>
                              <w:t xml:space="preserve"> </w:t>
                            </w:r>
                            <w:r>
                              <w:rPr>
                                <w:color w:val="201D1E"/>
                                <w:sz w:val="20"/>
                              </w:rPr>
                              <w:t>differentiated in terms</w:t>
                            </w:r>
                            <w:r w:rsidR="00CC4683">
                              <w:rPr>
                                <w:color w:val="201D1E"/>
                                <w:sz w:val="20"/>
                              </w:rPr>
                              <w:t xml:space="preserve"> </w:t>
                            </w:r>
                            <w:r>
                              <w:rPr>
                                <w:color w:val="201D1E"/>
                                <w:sz w:val="20"/>
                              </w:rPr>
                              <w:t>of groups of respondents according to categories such as age, role, religion, practice.</w:t>
                            </w:r>
                          </w:p>
                          <w:p w:rsidR="00CF5059" w:rsidRDefault="00CF5059" w:rsidP="00CC4683">
                            <w:pPr>
                              <w:pStyle w:val="BodyText"/>
                              <w:ind w:left="142"/>
                              <w:rPr>
                                <w:sz w:val="18"/>
                              </w:rPr>
                            </w:pPr>
                          </w:p>
                          <w:p w:rsidR="00CF5059" w:rsidRDefault="00CF5059" w:rsidP="00CC4683">
                            <w:pPr>
                              <w:ind w:left="142"/>
                              <w:rPr>
                                <w:b/>
                                <w:sz w:val="23"/>
                              </w:rPr>
                            </w:pPr>
                            <w:r>
                              <w:rPr>
                                <w:b/>
                                <w:color w:val="73254D"/>
                                <w:sz w:val="23"/>
                              </w:rPr>
                              <w:t>The Post Critical Belief Scale (PCB):</w:t>
                            </w:r>
                          </w:p>
                          <w:p w:rsidR="006F4E30" w:rsidRDefault="009F448A" w:rsidP="00CC4683">
                            <w:pPr>
                              <w:ind w:left="142"/>
                              <w:rPr>
                                <w:sz w:val="20"/>
                              </w:rPr>
                            </w:pPr>
                            <w:r>
                              <w:rPr>
                                <w:color w:val="201D1E"/>
                                <w:sz w:val="20"/>
                              </w:rPr>
                              <w:t xml:space="preserve">The Post Critical Belief Scale will assist schools in </w:t>
                            </w:r>
                            <w:r w:rsidR="0021374D">
                              <w:rPr>
                                <w:color w:val="201D1E"/>
                                <w:sz w:val="20"/>
                              </w:rPr>
                              <w:t>profiling and measuring the different attitudes toward religion that exist among their Catholic education community.</w:t>
                            </w:r>
                          </w:p>
                          <w:p w:rsidR="006F4E30" w:rsidRDefault="006F4E30" w:rsidP="00CC4683">
                            <w:pPr>
                              <w:pStyle w:val="BodyText"/>
                              <w:ind w:left="142"/>
                              <w:rPr>
                                <w:sz w:val="18"/>
                              </w:rPr>
                            </w:pPr>
                          </w:p>
                          <w:p w:rsidR="006F4E30" w:rsidRDefault="0021374D" w:rsidP="00CC4683">
                            <w:pPr>
                              <w:ind w:left="142"/>
                              <w:rPr>
                                <w:b/>
                                <w:sz w:val="23"/>
                              </w:rPr>
                            </w:pPr>
                            <w:r>
                              <w:rPr>
                                <w:b/>
                                <w:color w:val="73254D"/>
                                <w:sz w:val="23"/>
                              </w:rPr>
                              <w:t>The Melbourne Scale:</w:t>
                            </w:r>
                          </w:p>
                          <w:p w:rsidR="006F4E30" w:rsidRDefault="0021374D" w:rsidP="00CC4683">
                            <w:pPr>
                              <w:ind w:left="142" w:right="109"/>
                              <w:rPr>
                                <w:sz w:val="20"/>
                              </w:rPr>
                            </w:pPr>
                            <w:r>
                              <w:rPr>
                                <w:color w:val="201D1E"/>
                                <w:sz w:val="20"/>
                              </w:rPr>
                              <w:t>The Melbourne Scale profiles the characteristics and response of the school as an institution in a pluralist context. The Melbourne Scale has two parts: Part A identifies how community members perceive the Catholic school responding to its pluralist situation. Part B identifies how the community would like the school to respond as a Catholic school.</w:t>
                            </w:r>
                          </w:p>
                          <w:p w:rsidR="006F4E30" w:rsidRDefault="006F4E30" w:rsidP="00CC4683">
                            <w:pPr>
                              <w:pStyle w:val="BodyText"/>
                              <w:ind w:left="142"/>
                              <w:rPr>
                                <w:sz w:val="17"/>
                              </w:rPr>
                            </w:pPr>
                          </w:p>
                          <w:p w:rsidR="006F4E30" w:rsidRDefault="0021374D" w:rsidP="00CC4683">
                            <w:pPr>
                              <w:ind w:left="142"/>
                              <w:rPr>
                                <w:b/>
                                <w:sz w:val="23"/>
                              </w:rPr>
                            </w:pPr>
                            <w:r>
                              <w:rPr>
                                <w:b/>
                                <w:color w:val="73254D"/>
                                <w:sz w:val="23"/>
                              </w:rPr>
                              <w:t>The Victoria Scale:</w:t>
                            </w:r>
                          </w:p>
                          <w:p w:rsidR="006F4E30" w:rsidRDefault="0021374D" w:rsidP="00CC4683">
                            <w:pPr>
                              <w:ind w:left="142"/>
                              <w:rPr>
                                <w:sz w:val="20"/>
                              </w:rPr>
                            </w:pPr>
                            <w:r>
                              <w:rPr>
                                <w:color w:val="201D1E"/>
                                <w:sz w:val="20"/>
                              </w:rPr>
                              <w:t>The Victorian Scale explores the ways in which a</w:t>
                            </w:r>
                          </w:p>
                          <w:p w:rsidR="006F4E30" w:rsidRDefault="0021374D" w:rsidP="00CC4683">
                            <w:pPr>
                              <w:ind w:left="142"/>
                              <w:rPr>
                                <w:sz w:val="20"/>
                              </w:rPr>
                            </w:pPr>
                            <w:r>
                              <w:rPr>
                                <w:color w:val="201D1E"/>
                                <w:sz w:val="20"/>
                              </w:rPr>
                              <w:t>Catholic school, in a multicultural and multi-religious society, manages the twofold challenge of defining its individual character as well as exercising solidarity.</w:t>
                            </w:r>
                          </w:p>
                          <w:p w:rsidR="006F4E30" w:rsidRDefault="0021374D" w:rsidP="00CC4683">
                            <w:pPr>
                              <w:ind w:left="142"/>
                              <w:rPr>
                                <w:sz w:val="20"/>
                              </w:rPr>
                            </w:pPr>
                            <w:r>
                              <w:rPr>
                                <w:color w:val="201D1E"/>
                                <w:sz w:val="20"/>
                              </w:rPr>
                              <w:t>Part A identifies how community members perceive</w:t>
                            </w:r>
                          </w:p>
                          <w:p w:rsidR="006F4E30" w:rsidRDefault="0021374D" w:rsidP="00CC4683">
                            <w:pPr>
                              <w:ind w:left="142" w:right="171"/>
                              <w:jc w:val="both"/>
                              <w:rPr>
                                <w:sz w:val="20"/>
                              </w:rPr>
                            </w:pPr>
                            <w:r>
                              <w:rPr>
                                <w:color w:val="201D1E"/>
                                <w:sz w:val="20"/>
                              </w:rPr>
                              <w:t>the Catholic school responding to this challenge.</w:t>
                            </w:r>
                            <w:r>
                              <w:rPr>
                                <w:color w:val="201D1E"/>
                                <w:spacing w:val="-34"/>
                                <w:sz w:val="20"/>
                              </w:rPr>
                              <w:t xml:space="preserve"> </w:t>
                            </w:r>
                            <w:r>
                              <w:rPr>
                                <w:color w:val="201D1E"/>
                                <w:sz w:val="20"/>
                              </w:rPr>
                              <w:t>Part B identifies how the community would like the school to respond as a Catholic</w:t>
                            </w:r>
                            <w:r>
                              <w:rPr>
                                <w:color w:val="201D1E"/>
                                <w:spacing w:val="-4"/>
                                <w:sz w:val="20"/>
                              </w:rPr>
                              <w:t xml:space="preserve"> </w:t>
                            </w:r>
                            <w:r>
                              <w:rPr>
                                <w:color w:val="201D1E"/>
                                <w:sz w:val="20"/>
                              </w:rPr>
                              <w:t>school.</w:t>
                            </w:r>
                          </w:p>
                          <w:p w:rsidR="006F4E30" w:rsidRDefault="006F4E30" w:rsidP="00CC4683">
                            <w:pPr>
                              <w:pStyle w:val="BodyText"/>
                              <w:ind w:left="142"/>
                              <w:rPr>
                                <w:sz w:val="18"/>
                              </w:rPr>
                            </w:pPr>
                          </w:p>
                          <w:p w:rsidR="006F4E30" w:rsidRDefault="0021374D" w:rsidP="00CC4683">
                            <w:pPr>
                              <w:ind w:left="142"/>
                              <w:rPr>
                                <w:b/>
                                <w:sz w:val="23"/>
                              </w:rPr>
                            </w:pPr>
                            <w:r>
                              <w:rPr>
                                <w:b/>
                                <w:color w:val="73254D"/>
                                <w:sz w:val="23"/>
                              </w:rPr>
                              <w:t>The Doyle Questionnaire:</w:t>
                            </w:r>
                          </w:p>
                          <w:p w:rsidR="006F4E30" w:rsidRDefault="0021374D" w:rsidP="00CC4683">
                            <w:pPr>
                              <w:ind w:left="142" w:right="109"/>
                              <w:rPr>
                                <w:sz w:val="20"/>
                              </w:rPr>
                            </w:pPr>
                            <w:r>
                              <w:rPr>
                                <w:color w:val="201D1E"/>
                                <w:sz w:val="20"/>
                              </w:rPr>
                              <w:t>The Doyle Questionnaire is a set of questions about relevant aspects of Catholic School identity that should be included in a thorough investigation of school identity and that may not be represented,</w:t>
                            </w:r>
                          </w:p>
                          <w:p w:rsidR="006F4E30" w:rsidRDefault="0021374D" w:rsidP="00CC4683">
                            <w:pPr>
                              <w:ind w:left="142"/>
                              <w:rPr>
                                <w:sz w:val="20"/>
                              </w:rPr>
                            </w:pPr>
                            <w:r>
                              <w:rPr>
                                <w:color w:val="201D1E"/>
                                <w:sz w:val="20"/>
                              </w:rPr>
                              <w:t>or may be under-represented, in the other questionnaires. This is also in two parts.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5pt;margin-top:3.85pt;width:246.85pt;height:467.95pt;z-index:48749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" fillcolor="#fff8e1" stroked="f">
                <v:fill opacity="32382f"/>
                <v:textbox inset="0,0,0,0">
                  <w:txbxContent>
                    <w:p w:rsidR="00CF5059" w:rsidRDefault="00CF5059" w:rsidP="00CC4683">
                      <w:pPr>
                        <w:ind w:left="142"/>
                        <w:rPr>
                          <w:b/>
                          <w:sz w:val="23"/>
                        </w:rPr>
                      </w:pPr>
                      <w:r>
                        <w:rPr>
                          <w:b/>
                          <w:color w:val="73254D"/>
                          <w:sz w:val="23"/>
                        </w:rPr>
                        <w:t>The Profile Questionnaire:</w:t>
                      </w:r>
                    </w:p>
                    <w:p w:rsidR="00CF5059" w:rsidRDefault="00CF5059" w:rsidP="00CC4683">
                      <w:pPr>
                        <w:ind w:left="142" w:right="625"/>
                        <w:rPr>
                          <w:sz w:val="20"/>
                        </w:rPr>
                      </w:pPr>
                      <w:r>
                        <w:rPr>
                          <w:color w:val="201D1E"/>
                          <w:sz w:val="20"/>
                        </w:rPr>
                        <w:t>The Profile Questionnaire is a short introductory set of questions to gather information about the respondents. This will allow the results to be</w:t>
                      </w:r>
                      <w:r w:rsidRPr="00CF5059">
                        <w:rPr>
                          <w:color w:val="201D1E"/>
                          <w:sz w:val="20"/>
                        </w:rPr>
                        <w:t xml:space="preserve"> </w:t>
                      </w:r>
                      <w:r>
                        <w:rPr>
                          <w:color w:val="201D1E"/>
                          <w:sz w:val="20"/>
                        </w:rPr>
                        <w:t>differentiated in terms</w:t>
                      </w:r>
                      <w:r w:rsidR="00CC4683">
                        <w:rPr>
                          <w:color w:val="201D1E"/>
                          <w:sz w:val="20"/>
                        </w:rPr>
                        <w:t xml:space="preserve"> </w:t>
                      </w:r>
                      <w:r>
                        <w:rPr>
                          <w:color w:val="201D1E"/>
                          <w:sz w:val="20"/>
                        </w:rPr>
                        <w:t>of groups of respondents according to categories such as age, role, religion, practice.</w:t>
                      </w:r>
                    </w:p>
                    <w:p w:rsidR="00CF5059" w:rsidRDefault="00CF5059" w:rsidP="00CC4683">
                      <w:pPr>
                        <w:pStyle w:val="BodyText"/>
                        <w:ind w:left="142"/>
                        <w:rPr>
                          <w:sz w:val="18"/>
                        </w:rPr>
                      </w:pPr>
                    </w:p>
                    <w:p w:rsidR="00CF5059" w:rsidRDefault="00CF5059" w:rsidP="00CC4683">
                      <w:pPr>
                        <w:ind w:left="142"/>
                        <w:rPr>
                          <w:b/>
                          <w:sz w:val="23"/>
                        </w:rPr>
                      </w:pPr>
                      <w:r>
                        <w:rPr>
                          <w:b/>
                          <w:color w:val="73254D"/>
                          <w:sz w:val="23"/>
                        </w:rPr>
                        <w:t>The Post Critical Belief Scale (PCB):</w:t>
                      </w:r>
                    </w:p>
                    <w:p w:rsidR="006F4E30" w:rsidRDefault="009F448A" w:rsidP="00CC4683">
                      <w:pPr>
                        <w:ind w:left="142"/>
                        <w:rPr>
                          <w:sz w:val="20"/>
                        </w:rPr>
                      </w:pPr>
                      <w:r>
                        <w:rPr>
                          <w:color w:val="201D1E"/>
                          <w:sz w:val="20"/>
                        </w:rPr>
                        <w:t xml:space="preserve">The Post Critical Belief Scale will assist schools in </w:t>
                      </w:r>
                      <w:r w:rsidR="0021374D">
                        <w:rPr>
                          <w:color w:val="201D1E"/>
                          <w:sz w:val="20"/>
                        </w:rPr>
                        <w:t>profiling and measuring the different attitudes toward religion that exist among their Catholic education community.</w:t>
                      </w:r>
                    </w:p>
                    <w:p w:rsidR="006F4E30" w:rsidRDefault="006F4E30" w:rsidP="00CC4683">
                      <w:pPr>
                        <w:pStyle w:val="BodyText"/>
                        <w:ind w:left="142"/>
                        <w:rPr>
                          <w:sz w:val="18"/>
                        </w:rPr>
                      </w:pPr>
                    </w:p>
                    <w:p w:rsidR="006F4E30" w:rsidRDefault="0021374D" w:rsidP="00CC4683">
                      <w:pPr>
                        <w:ind w:left="142"/>
                        <w:rPr>
                          <w:b/>
                          <w:sz w:val="23"/>
                        </w:rPr>
                      </w:pPr>
                      <w:r>
                        <w:rPr>
                          <w:b/>
                          <w:color w:val="73254D"/>
                          <w:sz w:val="23"/>
                        </w:rPr>
                        <w:t>The Melbourne Scale:</w:t>
                      </w:r>
                    </w:p>
                    <w:p w:rsidR="006F4E30" w:rsidRDefault="0021374D" w:rsidP="00CC4683">
                      <w:pPr>
                        <w:ind w:left="142" w:right="109"/>
                        <w:rPr>
                          <w:sz w:val="20"/>
                        </w:rPr>
                      </w:pPr>
                      <w:r>
                        <w:rPr>
                          <w:color w:val="201D1E"/>
                          <w:sz w:val="20"/>
                        </w:rPr>
                        <w:t>The Melbourne Scale profiles the characteristics and response of the school as an institution in a pluralist context. The Melbourne Scale has two parts: Part A identifies how community members perceive the Catholic school responding to its pluralist situation. Part B identifies how the community would like the school to respond as a Catholic school.</w:t>
                      </w:r>
                    </w:p>
                    <w:p w:rsidR="006F4E30" w:rsidRDefault="006F4E30" w:rsidP="00CC4683">
                      <w:pPr>
                        <w:pStyle w:val="BodyText"/>
                        <w:ind w:left="142"/>
                        <w:rPr>
                          <w:sz w:val="17"/>
                        </w:rPr>
                      </w:pPr>
                    </w:p>
                    <w:p w:rsidR="006F4E30" w:rsidRDefault="0021374D" w:rsidP="00CC4683">
                      <w:pPr>
                        <w:ind w:left="142"/>
                        <w:rPr>
                          <w:b/>
                          <w:sz w:val="23"/>
                        </w:rPr>
                      </w:pPr>
                      <w:r>
                        <w:rPr>
                          <w:b/>
                          <w:color w:val="73254D"/>
                          <w:sz w:val="23"/>
                        </w:rPr>
                        <w:t>The Victoria Scale:</w:t>
                      </w:r>
                    </w:p>
                    <w:p w:rsidR="006F4E30" w:rsidRDefault="0021374D" w:rsidP="00CC4683">
                      <w:pPr>
                        <w:ind w:left="142"/>
                        <w:rPr>
                          <w:sz w:val="20"/>
                        </w:rPr>
                      </w:pPr>
                      <w:r>
                        <w:rPr>
                          <w:color w:val="201D1E"/>
                          <w:sz w:val="20"/>
                        </w:rPr>
                        <w:t>The Victorian Scale explores the ways in which a</w:t>
                      </w:r>
                    </w:p>
                    <w:p w:rsidR="006F4E30" w:rsidRDefault="0021374D" w:rsidP="00CC4683">
                      <w:pPr>
                        <w:ind w:left="142"/>
                        <w:rPr>
                          <w:sz w:val="20"/>
                        </w:rPr>
                      </w:pPr>
                      <w:r>
                        <w:rPr>
                          <w:color w:val="201D1E"/>
                          <w:sz w:val="20"/>
                        </w:rPr>
                        <w:t>Catholic school, in a multicultural and multi-religious society, manages the twofold challenge of defining its individual character as well as exercising solidarity.</w:t>
                      </w:r>
                    </w:p>
                    <w:p w:rsidR="006F4E30" w:rsidRDefault="0021374D" w:rsidP="00CC4683">
                      <w:pPr>
                        <w:ind w:left="142"/>
                        <w:rPr>
                          <w:sz w:val="20"/>
                        </w:rPr>
                      </w:pPr>
                      <w:r>
                        <w:rPr>
                          <w:color w:val="201D1E"/>
                          <w:sz w:val="20"/>
                        </w:rPr>
                        <w:t>Part A identifies how community members perceive</w:t>
                      </w:r>
                    </w:p>
                    <w:p w:rsidR="006F4E30" w:rsidRDefault="0021374D" w:rsidP="00CC4683">
                      <w:pPr>
                        <w:ind w:left="142" w:right="171"/>
                        <w:jc w:val="both"/>
                        <w:rPr>
                          <w:sz w:val="20"/>
                        </w:rPr>
                      </w:pPr>
                      <w:r>
                        <w:rPr>
                          <w:color w:val="201D1E"/>
                          <w:sz w:val="20"/>
                        </w:rPr>
                        <w:t>the Catholic school responding to this challenge.</w:t>
                      </w:r>
                      <w:r>
                        <w:rPr>
                          <w:color w:val="201D1E"/>
                          <w:spacing w:val="-34"/>
                          <w:sz w:val="20"/>
                        </w:rPr>
                        <w:t xml:space="preserve"> </w:t>
                      </w:r>
                      <w:r>
                        <w:rPr>
                          <w:color w:val="201D1E"/>
                          <w:sz w:val="20"/>
                        </w:rPr>
                        <w:t>Part B identifies how the community would like the school to respond as a Catholic</w:t>
                      </w:r>
                      <w:r>
                        <w:rPr>
                          <w:color w:val="201D1E"/>
                          <w:spacing w:val="-4"/>
                          <w:sz w:val="20"/>
                        </w:rPr>
                        <w:t xml:space="preserve"> </w:t>
                      </w:r>
                      <w:r>
                        <w:rPr>
                          <w:color w:val="201D1E"/>
                          <w:sz w:val="20"/>
                        </w:rPr>
                        <w:t>school.</w:t>
                      </w:r>
                    </w:p>
                    <w:p w:rsidR="006F4E30" w:rsidRDefault="006F4E30" w:rsidP="00CC4683">
                      <w:pPr>
                        <w:pStyle w:val="BodyText"/>
                        <w:ind w:left="142"/>
                        <w:rPr>
                          <w:sz w:val="18"/>
                        </w:rPr>
                      </w:pPr>
                    </w:p>
                    <w:p w:rsidR="006F4E30" w:rsidRDefault="0021374D" w:rsidP="00CC4683">
                      <w:pPr>
                        <w:ind w:left="142"/>
                        <w:rPr>
                          <w:b/>
                          <w:sz w:val="23"/>
                        </w:rPr>
                      </w:pPr>
                      <w:r>
                        <w:rPr>
                          <w:b/>
                          <w:color w:val="73254D"/>
                          <w:sz w:val="23"/>
                        </w:rPr>
                        <w:t>The Doyle Questionnaire:</w:t>
                      </w:r>
                    </w:p>
                    <w:p w:rsidR="006F4E30" w:rsidRDefault="0021374D" w:rsidP="00CC4683">
                      <w:pPr>
                        <w:ind w:left="142" w:right="109"/>
                        <w:rPr>
                          <w:sz w:val="20"/>
                        </w:rPr>
                      </w:pPr>
                      <w:r>
                        <w:rPr>
                          <w:color w:val="201D1E"/>
                          <w:sz w:val="20"/>
                        </w:rPr>
                        <w:t>The Doyle Questionnaire is a set of questions about relevant aspects of Catholic School identity that should be included in a thorough investigation of school identity and that may not be represented,</w:t>
                      </w:r>
                    </w:p>
                    <w:p w:rsidR="006F4E30" w:rsidRDefault="0021374D" w:rsidP="00CC4683">
                      <w:pPr>
                        <w:ind w:left="142"/>
                        <w:rPr>
                          <w:sz w:val="20"/>
                        </w:rPr>
                      </w:pPr>
                      <w:r>
                        <w:rPr>
                          <w:color w:val="201D1E"/>
                          <w:sz w:val="20"/>
                        </w:rPr>
                        <w:t>or may be under-represented, in the other questionnaires. This is also in two parts.</w:t>
                      </w:r>
                    </w:p>
                  </w:txbxContent>
                </v:textbox>
                <w10:wrap anchorx="page"/>
              </v:shape>
            </w:pict>
          </mc:Fallback>
        </mc:AlternateContent>
      </w:r>
    </w:p>
    <w:p w:rsidR="006F4E30" w:rsidRDefault="006F4E30">
      <w:pPr>
        <w:pStyle w:val="BodyText"/>
        <w:rPr>
          <w:rFonts w:ascii="Times New Roman"/>
        </w:rPr>
      </w:pPr>
    </w:p>
    <w:p w:rsidR="006F4E30" w:rsidRDefault="006F4E30">
      <w:pPr>
        <w:pStyle w:val="BodyText"/>
        <w:rPr>
          <w:rFonts w:ascii="Times New Roman"/>
        </w:rPr>
      </w:pPr>
    </w:p>
    <w:p w:rsidR="006F4E30" w:rsidRDefault="0021374D">
      <w:pPr>
        <w:pStyle w:val="BodyText"/>
        <w:rPr>
          <w:b/>
          <w:sz w:val="40"/>
        </w:rPr>
      </w:pPr>
      <w:r>
        <w:br w:type="column"/>
      </w:r>
    </w:p>
    <w:p w:rsidR="006F4E30" w:rsidRDefault="006F4E30">
      <w:pPr>
        <w:pStyle w:val="BodyText"/>
        <w:rPr>
          <w:b/>
          <w:sz w:val="40"/>
        </w:rPr>
      </w:pPr>
    </w:p>
    <w:p w:rsidR="006F4E30" w:rsidRDefault="0021374D" w:rsidP="009876FF">
      <w:pPr>
        <w:pStyle w:val="Heading2"/>
        <w:spacing w:before="230" w:line="220" w:lineRule="auto"/>
        <w:ind w:left="142" w:right="19" w:firstLine="15"/>
      </w:pPr>
      <w:r>
        <w:rPr>
          <w:noProof/>
          <w:lang w:eastAsia="en-AU"/>
        </w:rPr>
        <mc:AlternateContent>
          <mc:Choice Requires="wps">
            <w:drawing>
              <wp:anchor distT="0" distB="0" distL="114300" distR="114300" simplePos="0" relativeHeight="15731712" behindDoc="0" locked="0" layoutInCell="1" allowOverlap="1">
                <wp:simplePos x="0" y="0"/>
                <wp:positionH relativeFrom="page">
                  <wp:posOffset>3497580</wp:posOffset>
                </wp:positionH>
                <wp:positionV relativeFrom="paragraph">
                  <wp:posOffset>-678180</wp:posOffset>
                </wp:positionV>
                <wp:extent cx="3608705" cy="662305"/>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662305"/>
                        </a:xfrm>
                        <a:prstGeom prst="rect">
                          <a:avLst/>
                        </a:prstGeom>
                        <a:solidFill>
                          <a:srgbClr val="7325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E30" w:rsidRDefault="0021374D">
                            <w:pPr>
                              <w:spacing w:before="274"/>
                              <w:ind w:left="1702"/>
                              <w:rPr>
                                <w:b/>
                                <w:sz w:val="36"/>
                              </w:rPr>
                            </w:pPr>
                            <w:r>
                              <w:rPr>
                                <w:b/>
                                <w:color w:val="FABA31"/>
                                <w:sz w:val="36"/>
                              </w:rPr>
                              <w:t>Survey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75.4pt;margin-top:-53.4pt;width:284.15pt;height:52.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" fillcolor="#73254d" stroked="f">
                <v:textbox inset="0,0,0,0">
                  <w:txbxContent>
                    <w:p w:rsidR="006F4E30" w:rsidRDefault="0021374D">
                      <w:pPr>
                        <w:spacing w:before="274"/>
                        <w:ind w:left="1702"/>
                        <w:rPr>
                          <w:b/>
                          <w:sz w:val="36"/>
                        </w:rPr>
                      </w:pPr>
                      <w:r>
                        <w:rPr>
                          <w:b/>
                          <w:color w:val="FABA31"/>
                          <w:sz w:val="36"/>
                        </w:rPr>
                        <w:t>Survey Period</w:t>
                      </w:r>
                    </w:p>
                  </w:txbxContent>
                </v:textbox>
                <w10:wrap anchorx="page"/>
              </v:shape>
            </w:pict>
          </mc:Fallback>
        </mc:AlternateContent>
      </w:r>
      <w:r>
        <w:rPr>
          <w:color w:val="73254D"/>
        </w:rPr>
        <w:t xml:space="preserve">Monday </w:t>
      </w:r>
      <w:r w:rsidR="00465F05">
        <w:rPr>
          <w:color w:val="73254D"/>
        </w:rPr>
        <w:t>1</w:t>
      </w:r>
      <w:r w:rsidR="00D52F20">
        <w:rPr>
          <w:color w:val="73254D"/>
        </w:rPr>
        <w:t>4</w:t>
      </w:r>
      <w:r>
        <w:rPr>
          <w:color w:val="73254D"/>
        </w:rPr>
        <w:t xml:space="preserve"> February to </w:t>
      </w:r>
      <w:r w:rsidR="00465F05">
        <w:rPr>
          <w:color w:val="73254D"/>
        </w:rPr>
        <w:t>Thursday</w:t>
      </w:r>
      <w:r>
        <w:rPr>
          <w:color w:val="73254D"/>
        </w:rPr>
        <w:t xml:space="preserve"> </w:t>
      </w:r>
      <w:r w:rsidR="00465F05">
        <w:rPr>
          <w:color w:val="73254D"/>
        </w:rPr>
        <w:t>1</w:t>
      </w:r>
      <w:r w:rsidR="00D52F20">
        <w:rPr>
          <w:color w:val="73254D"/>
        </w:rPr>
        <w:t>4</w:t>
      </w:r>
      <w:r w:rsidR="00465F05">
        <w:rPr>
          <w:color w:val="73254D"/>
        </w:rPr>
        <w:t xml:space="preserve"> April</w:t>
      </w:r>
      <w:r>
        <w:rPr>
          <w:color w:val="73254D"/>
        </w:rPr>
        <w:t xml:space="preserve"> 202</w:t>
      </w:r>
      <w:r w:rsidR="00D52F20">
        <w:rPr>
          <w:color w:val="73254D"/>
        </w:rPr>
        <w:t>2</w:t>
      </w:r>
    </w:p>
    <w:p w:rsidR="006F4E30" w:rsidRDefault="006F4E30">
      <w:pPr>
        <w:pStyle w:val="BodyText"/>
        <w:spacing w:before="1"/>
        <w:rPr>
          <w:b/>
          <w:sz w:val="52"/>
        </w:rPr>
      </w:pPr>
    </w:p>
    <w:p w:rsidR="006F4E30" w:rsidRDefault="0021374D" w:rsidP="00BD7FB7">
      <w:pPr>
        <w:spacing w:line="311" w:lineRule="exact"/>
        <w:ind w:left="400"/>
        <w:rPr>
          <w:b/>
          <w:sz w:val="28"/>
        </w:rPr>
      </w:pPr>
      <w:r>
        <w:rPr>
          <w:b/>
          <w:color w:val="73254D"/>
          <w:sz w:val="28"/>
        </w:rPr>
        <w:t>Project website address:</w:t>
      </w:r>
    </w:p>
    <w:p w:rsidR="006F4E30" w:rsidRDefault="00BD7FB7" w:rsidP="00BD7FB7">
      <w:pPr>
        <w:pStyle w:val="Heading1"/>
        <w:spacing w:before="0"/>
        <w:ind w:left="142" w:right="26"/>
      </w:pPr>
      <w:bookmarkStart w:id="1" w:name="_Hlk95056228"/>
      <w:r>
        <w:rPr>
          <w:sz w:val="22"/>
        </w:rPr>
        <w:t xml:space="preserve">     </w:t>
      </w:r>
      <w:hyperlink r:id="rId9" w:history="1">
        <w:r w:rsidR="00690E65" w:rsidRPr="00690E65">
          <w:rPr>
            <w:rStyle w:val="Hyperlink"/>
            <w:sz w:val="22"/>
          </w:rPr>
          <w:t>https://ecsi.site/au/assessing/</w:t>
        </w:r>
      </w:hyperlink>
      <w:bookmarkEnd w:id="1"/>
      <w:r w:rsidR="0021374D">
        <w:rPr>
          <w:b w:val="0"/>
        </w:rPr>
        <w:br w:type="column"/>
      </w:r>
      <w:r w:rsidR="0021374D">
        <w:rPr>
          <w:color w:val="73254D"/>
        </w:rPr>
        <w:t>ENHANCING</w:t>
      </w:r>
    </w:p>
    <w:p w:rsidR="006F4E30" w:rsidRDefault="0021374D" w:rsidP="00BD7FB7">
      <w:pPr>
        <w:spacing w:before="10" w:line="228" w:lineRule="auto"/>
        <w:ind w:left="909" w:right="1428" w:hanging="118"/>
        <w:rPr>
          <w:b/>
          <w:sz w:val="60"/>
        </w:rPr>
      </w:pPr>
      <w:r>
        <w:rPr>
          <w:b/>
          <w:color w:val="73254D"/>
          <w:sz w:val="60"/>
        </w:rPr>
        <w:t>Catholic School Identity</w:t>
      </w:r>
    </w:p>
    <w:p w:rsidR="006F4E30" w:rsidRDefault="0021374D">
      <w:pPr>
        <w:pStyle w:val="Heading1"/>
        <w:spacing w:before="0" w:line="646" w:lineRule="exact"/>
        <w:jc w:val="center"/>
      </w:pPr>
      <w:r>
        <w:rPr>
          <w:color w:val="73254D"/>
        </w:rPr>
        <w:t>PROJECT</w:t>
      </w:r>
    </w:p>
    <w:p w:rsidR="006F4E30" w:rsidRDefault="0021374D">
      <w:pPr>
        <w:spacing w:line="295" w:lineRule="exact"/>
        <w:ind w:left="137" w:right="790"/>
        <w:jc w:val="center"/>
        <w:rPr>
          <w:sz w:val="28"/>
        </w:rPr>
      </w:pPr>
      <w:r>
        <w:rPr>
          <w:color w:val="73254D"/>
          <w:sz w:val="28"/>
        </w:rPr>
        <w:t>and</w:t>
      </w:r>
    </w:p>
    <w:p w:rsidR="006F4E30" w:rsidRDefault="0021374D">
      <w:pPr>
        <w:pStyle w:val="Heading1"/>
        <w:spacing w:line="228" w:lineRule="auto"/>
        <w:ind w:left="940" w:right="1578" w:firstLine="33"/>
      </w:pPr>
      <w:r>
        <w:rPr>
          <w:color w:val="73254D"/>
        </w:rPr>
        <w:t>School Review</w:t>
      </w:r>
    </w:p>
    <w:p w:rsidR="006F4E30" w:rsidRDefault="006F4E30">
      <w:pPr>
        <w:spacing w:line="228" w:lineRule="auto"/>
        <w:sectPr w:rsidR="006F4E30">
          <w:type w:val="continuous"/>
          <w:pgSz w:w="16840" w:h="11910" w:orient="landscape"/>
          <w:pgMar w:top="260" w:right="180" w:bottom="0" w:left="180" w:header="720" w:footer="720" w:gutter="0"/>
          <w:cols w:num="3" w:space="720" w:equalWidth="0">
            <w:col w:w="4651" w:space="1486"/>
            <w:col w:w="4137" w:space="1600"/>
            <w:col w:w="4606"/>
          </w:cols>
        </w:sectPr>
      </w:pPr>
    </w:p>
    <w:p w:rsidR="006F4E30" w:rsidRDefault="00D52F20" w:rsidP="00D52F20">
      <w:pPr>
        <w:pStyle w:val="BodyText"/>
        <w:tabs>
          <w:tab w:val="left" w:pos="7753"/>
        </w:tabs>
        <w:rPr>
          <w:b/>
          <w:sz w:val="20"/>
        </w:rPr>
      </w:pPr>
      <w:r>
        <w:rPr>
          <w:b/>
          <w:sz w:val="20"/>
        </w:rPr>
        <w:tab/>
      </w:r>
    </w:p>
    <w:p w:rsidR="006F4E30" w:rsidRDefault="006F4E30">
      <w:pPr>
        <w:pStyle w:val="BodyText"/>
        <w:spacing w:before="4"/>
        <w:rPr>
          <w:b/>
          <w:sz w:val="23"/>
        </w:rPr>
      </w:pPr>
    </w:p>
    <w:p w:rsidR="006F4E30" w:rsidRDefault="00072F30">
      <w:pPr>
        <w:pStyle w:val="BodyText"/>
        <w:ind w:left="11306"/>
        <w:rPr>
          <w:sz w:val="20"/>
        </w:rPr>
      </w:pPr>
      <w:r>
        <w:rPr>
          <w:noProof/>
          <w:lang w:eastAsia="en-AU"/>
        </w:rPr>
        <mc:AlternateContent>
          <mc:Choice Requires="wps">
            <w:drawing>
              <wp:anchor distT="0" distB="0" distL="114300" distR="114300" simplePos="0" relativeHeight="15731200" behindDoc="0" locked="0" layoutInCell="1" allowOverlap="1">
                <wp:simplePos x="0" y="0"/>
                <wp:positionH relativeFrom="page">
                  <wp:posOffset>3498850</wp:posOffset>
                </wp:positionH>
                <wp:positionV relativeFrom="paragraph">
                  <wp:posOffset>1127126</wp:posOffset>
                </wp:positionV>
                <wp:extent cx="3608705" cy="2146300"/>
                <wp:effectExtent l="0" t="0" r="0" b="63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2146300"/>
                        </a:xfrm>
                        <a:prstGeom prst="rect">
                          <a:avLst/>
                        </a:prstGeom>
                        <a:solidFill>
                          <a:srgbClr val="FFF3CC">
                            <a:alpha val="2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E30" w:rsidRDefault="0021374D">
                            <w:pPr>
                              <w:spacing w:before="1"/>
                              <w:ind w:left="481" w:right="486"/>
                              <w:jc w:val="center"/>
                              <w:rPr>
                                <w:b/>
                                <w:sz w:val="32"/>
                              </w:rPr>
                            </w:pPr>
                            <w:r>
                              <w:rPr>
                                <w:b/>
                                <w:color w:val="73254D"/>
                                <w:sz w:val="32"/>
                              </w:rPr>
                              <w:t>Contact Details:</w:t>
                            </w:r>
                            <w:r w:rsidR="00690E65" w:rsidRPr="00690E65">
                              <w:rPr>
                                <w:noProof/>
                                <w:sz w:val="24"/>
                                <w:lang w:eastAsia="en-AU"/>
                              </w:rPr>
                              <w:t xml:space="preserve"> </w:t>
                            </w:r>
                          </w:p>
                          <w:p w:rsidR="00C770A1" w:rsidRDefault="00C770A1" w:rsidP="002D0A2C">
                            <w:pPr>
                              <w:spacing w:before="1"/>
                              <w:ind w:right="9"/>
                              <w:jc w:val="center"/>
                              <w:rPr>
                                <w:sz w:val="24"/>
                              </w:rPr>
                            </w:pPr>
                            <w:r>
                              <w:rPr>
                                <w:sz w:val="24"/>
                              </w:rPr>
                              <w:t xml:space="preserve">For further information, please </w:t>
                            </w:r>
                          </w:p>
                          <w:p w:rsidR="00537B57" w:rsidRDefault="00C770A1" w:rsidP="002D0A2C">
                            <w:pPr>
                              <w:spacing w:before="1"/>
                              <w:ind w:right="9"/>
                              <w:jc w:val="center"/>
                              <w:rPr>
                                <w:sz w:val="24"/>
                              </w:rPr>
                            </w:pPr>
                            <w:r>
                              <w:rPr>
                                <w:sz w:val="24"/>
                              </w:rPr>
                              <w:t xml:space="preserve">contact your school Principal </w:t>
                            </w:r>
                          </w:p>
                          <w:p w:rsidR="00C770A1" w:rsidRDefault="00C770A1" w:rsidP="002D0A2C">
                            <w:pPr>
                              <w:spacing w:before="1"/>
                              <w:ind w:right="9"/>
                              <w:jc w:val="center"/>
                              <w:rPr>
                                <w:sz w:val="24"/>
                              </w:rPr>
                            </w:pPr>
                          </w:p>
                          <w:p w:rsidR="00C770A1" w:rsidRDefault="00C770A1" w:rsidP="002D0A2C">
                            <w:pPr>
                              <w:spacing w:before="1"/>
                              <w:ind w:right="9"/>
                              <w:jc w:val="center"/>
                              <w:rPr>
                                <w:sz w:val="24"/>
                              </w:rPr>
                            </w:pPr>
                            <w:r>
                              <w:rPr>
                                <w:sz w:val="24"/>
                              </w:rPr>
                              <w:t>or</w:t>
                            </w:r>
                          </w:p>
                          <w:p w:rsidR="006F4E30" w:rsidRDefault="006F4E30">
                            <w:pPr>
                              <w:pStyle w:val="BodyText"/>
                              <w:spacing w:before="9"/>
                              <w:rPr>
                                <w:sz w:val="24"/>
                              </w:rPr>
                            </w:pPr>
                          </w:p>
                          <w:p w:rsidR="006F4E30" w:rsidRDefault="0021374D">
                            <w:pPr>
                              <w:spacing w:before="1"/>
                              <w:ind w:left="482" w:right="486"/>
                              <w:jc w:val="center"/>
                              <w:rPr>
                                <w:b/>
                                <w:sz w:val="24"/>
                              </w:rPr>
                            </w:pPr>
                            <w:r>
                              <w:rPr>
                                <w:b/>
                                <w:sz w:val="24"/>
                              </w:rPr>
                              <w:t>Mr Dom Ryan</w:t>
                            </w:r>
                          </w:p>
                          <w:p w:rsidR="006F4E30" w:rsidRDefault="0021374D">
                            <w:pPr>
                              <w:spacing w:before="24" w:line="264" w:lineRule="auto"/>
                              <w:ind w:left="118" w:right="120"/>
                              <w:jc w:val="center"/>
                              <w:rPr>
                                <w:sz w:val="24"/>
                              </w:rPr>
                            </w:pPr>
                            <w:r>
                              <w:rPr>
                                <w:sz w:val="24"/>
                              </w:rPr>
                              <w:t xml:space="preserve">Manager: Catholic Identity and Religious Education </w:t>
                            </w:r>
                            <w:r w:rsidR="00C770A1">
                              <w:rPr>
                                <w:sz w:val="24"/>
                              </w:rPr>
                              <w:t>Diocese of Sale Catholic Education Limited</w:t>
                            </w:r>
                          </w:p>
                          <w:p w:rsidR="006F4E30" w:rsidRDefault="0021374D">
                            <w:pPr>
                              <w:spacing w:line="271" w:lineRule="exact"/>
                              <w:ind w:left="483" w:right="485"/>
                              <w:jc w:val="center"/>
                              <w:rPr>
                                <w:sz w:val="24"/>
                              </w:rPr>
                            </w:pPr>
                            <w:r>
                              <w:rPr>
                                <w:sz w:val="24"/>
                              </w:rPr>
                              <w:t>Phone: 5622 6600</w:t>
                            </w:r>
                          </w:p>
                          <w:p w:rsidR="00537B57" w:rsidRDefault="00537D12">
                            <w:pPr>
                              <w:spacing w:before="26"/>
                              <w:ind w:left="483" w:right="486"/>
                              <w:jc w:val="center"/>
                              <w:rPr>
                                <w:sz w:val="24"/>
                              </w:rPr>
                            </w:pPr>
                            <w:hyperlink r:id="rId10" w:history="1">
                              <w:r w:rsidR="00C770A1" w:rsidRPr="007429A9">
                                <w:rPr>
                                  <w:rStyle w:val="Hyperlink"/>
                                  <w:sz w:val="24"/>
                                </w:rPr>
                                <w:t>dryan@doscel.catholic.edu.au</w:t>
                              </w:r>
                            </w:hyperlink>
                            <w:r w:rsidR="00537B57">
                              <w:rPr>
                                <w:sz w:val="24"/>
                              </w:rPr>
                              <w:t xml:space="preserve"> </w:t>
                            </w:r>
                          </w:p>
                          <w:p w:rsidR="006F4E30" w:rsidRDefault="00537B57">
                            <w:pPr>
                              <w:spacing w:before="26"/>
                              <w:ind w:left="483" w:right="486"/>
                              <w:jc w:val="center"/>
                              <w:rPr>
                                <w:sz w:val="24"/>
                              </w:rPr>
                            </w:pP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75.5pt;margin-top:88.75pt;width:284.15pt;height:16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" fillcolor="#fff3cc" stroked="f">
                <v:fill opacity="19532f"/>
                <v:textbox inset="0,0,0,0">
                  <w:txbxContent>
                    <w:p w:rsidR="006F4E30" w:rsidRDefault="0021374D">
                      <w:pPr>
                        <w:spacing w:before="1"/>
                        <w:ind w:left="481" w:right="486"/>
                        <w:jc w:val="center"/>
                        <w:rPr>
                          <w:b/>
                          <w:sz w:val="32"/>
                        </w:rPr>
                      </w:pPr>
                      <w:r>
                        <w:rPr>
                          <w:b/>
                          <w:color w:val="73254D"/>
                          <w:sz w:val="32"/>
                        </w:rPr>
                        <w:t>Contact Details:</w:t>
                      </w:r>
                      <w:r w:rsidR="00690E65" w:rsidRPr="00690E65">
                        <w:rPr>
                          <w:noProof/>
                          <w:sz w:val="24"/>
                          <w:lang w:eastAsia="en-AU"/>
                        </w:rPr>
                        <w:t xml:space="preserve"> </w:t>
                      </w:r>
                    </w:p>
                    <w:p w:rsidR="00C770A1" w:rsidRDefault="00C770A1" w:rsidP="002D0A2C">
                      <w:pPr>
                        <w:spacing w:before="1"/>
                        <w:ind w:right="9"/>
                        <w:jc w:val="center"/>
                        <w:rPr>
                          <w:sz w:val="24"/>
                        </w:rPr>
                      </w:pPr>
                      <w:r>
                        <w:rPr>
                          <w:sz w:val="24"/>
                        </w:rPr>
                        <w:t xml:space="preserve">For further information, please </w:t>
                      </w:r>
                    </w:p>
                    <w:p w:rsidR="00537B57" w:rsidRDefault="00C770A1" w:rsidP="002D0A2C">
                      <w:pPr>
                        <w:spacing w:before="1"/>
                        <w:ind w:right="9"/>
                        <w:jc w:val="center"/>
                        <w:rPr>
                          <w:sz w:val="24"/>
                        </w:rPr>
                      </w:pPr>
                      <w:r>
                        <w:rPr>
                          <w:sz w:val="24"/>
                        </w:rPr>
                        <w:t xml:space="preserve">contact your school Principal </w:t>
                      </w:r>
                    </w:p>
                    <w:p w:rsidR="00C770A1" w:rsidRDefault="00C770A1" w:rsidP="002D0A2C">
                      <w:pPr>
                        <w:spacing w:before="1"/>
                        <w:ind w:right="9"/>
                        <w:jc w:val="center"/>
                        <w:rPr>
                          <w:sz w:val="24"/>
                        </w:rPr>
                      </w:pPr>
                    </w:p>
                    <w:p w:rsidR="00C770A1" w:rsidRDefault="00C770A1" w:rsidP="002D0A2C">
                      <w:pPr>
                        <w:spacing w:before="1"/>
                        <w:ind w:right="9"/>
                        <w:jc w:val="center"/>
                        <w:rPr>
                          <w:sz w:val="24"/>
                        </w:rPr>
                      </w:pPr>
                      <w:r>
                        <w:rPr>
                          <w:sz w:val="24"/>
                        </w:rPr>
                        <w:t>or</w:t>
                      </w:r>
                    </w:p>
                    <w:p w:rsidR="006F4E30" w:rsidRDefault="006F4E30">
                      <w:pPr>
                        <w:pStyle w:val="BodyText"/>
                        <w:spacing w:before="9"/>
                        <w:rPr>
                          <w:sz w:val="24"/>
                        </w:rPr>
                      </w:pPr>
                    </w:p>
                    <w:p w:rsidR="006F4E30" w:rsidRDefault="0021374D">
                      <w:pPr>
                        <w:spacing w:before="1"/>
                        <w:ind w:left="482" w:right="486"/>
                        <w:jc w:val="center"/>
                        <w:rPr>
                          <w:b/>
                          <w:sz w:val="24"/>
                        </w:rPr>
                      </w:pPr>
                      <w:r>
                        <w:rPr>
                          <w:b/>
                          <w:sz w:val="24"/>
                        </w:rPr>
                        <w:t>Mr Dom Ryan</w:t>
                      </w:r>
                    </w:p>
                    <w:p w:rsidR="006F4E30" w:rsidRDefault="0021374D">
                      <w:pPr>
                        <w:spacing w:before="24" w:line="264" w:lineRule="auto"/>
                        <w:ind w:left="118" w:right="120"/>
                        <w:jc w:val="center"/>
                        <w:rPr>
                          <w:sz w:val="24"/>
                        </w:rPr>
                      </w:pPr>
                      <w:r>
                        <w:rPr>
                          <w:sz w:val="24"/>
                        </w:rPr>
                        <w:t xml:space="preserve">Manager: Catholic Identity and Religious Education </w:t>
                      </w:r>
                      <w:r w:rsidR="00C770A1">
                        <w:rPr>
                          <w:sz w:val="24"/>
                        </w:rPr>
                        <w:t>Diocese of Sale Catholic Education Limited</w:t>
                      </w:r>
                    </w:p>
                    <w:p w:rsidR="006F4E30" w:rsidRDefault="0021374D">
                      <w:pPr>
                        <w:spacing w:line="271" w:lineRule="exact"/>
                        <w:ind w:left="483" w:right="485"/>
                        <w:jc w:val="center"/>
                        <w:rPr>
                          <w:sz w:val="24"/>
                        </w:rPr>
                      </w:pPr>
                      <w:r>
                        <w:rPr>
                          <w:sz w:val="24"/>
                        </w:rPr>
                        <w:t>Phone: 5622 6600</w:t>
                      </w:r>
                    </w:p>
                    <w:p w:rsidR="00537B57" w:rsidRDefault="005A50C6">
                      <w:pPr>
                        <w:spacing w:before="26"/>
                        <w:ind w:left="483" w:right="486"/>
                        <w:jc w:val="center"/>
                        <w:rPr>
                          <w:sz w:val="24"/>
                        </w:rPr>
                      </w:pPr>
                      <w:hyperlink r:id="rId11" w:history="1">
                        <w:r w:rsidR="00C770A1" w:rsidRPr="007429A9">
                          <w:rPr>
                            <w:rStyle w:val="Hyperlink"/>
                            <w:sz w:val="24"/>
                          </w:rPr>
                          <w:t>dryan@doscel.catholic.edu.au</w:t>
                        </w:r>
                      </w:hyperlink>
                      <w:r w:rsidR="00537B57">
                        <w:rPr>
                          <w:sz w:val="24"/>
                        </w:rPr>
                        <w:t xml:space="preserve"> </w:t>
                      </w:r>
                    </w:p>
                    <w:p w:rsidR="006F4E30" w:rsidRDefault="00537B57">
                      <w:pPr>
                        <w:spacing w:before="26"/>
                        <w:ind w:left="483" w:right="486"/>
                        <w:jc w:val="center"/>
                        <w:rPr>
                          <w:sz w:val="24"/>
                        </w:rPr>
                      </w:pPr>
                      <w:r>
                        <w:rPr>
                          <w:sz w:val="24"/>
                        </w:rPr>
                        <w:t xml:space="preserve">  </w:t>
                      </w:r>
                    </w:p>
                  </w:txbxContent>
                </v:textbox>
                <w10:wrap anchorx="page"/>
              </v:shape>
            </w:pict>
          </mc:Fallback>
        </mc:AlternateContent>
      </w:r>
      <w:r w:rsidR="00690E65" w:rsidRPr="00690E65">
        <w:rPr>
          <w:noProof/>
          <w:lang w:eastAsia="en-AU"/>
        </w:rPr>
        <w:drawing>
          <wp:anchor distT="0" distB="0" distL="114300" distR="114300" simplePos="0" relativeHeight="487490048" behindDoc="0" locked="0" layoutInCell="1" allowOverlap="1">
            <wp:simplePos x="0" y="0"/>
            <wp:positionH relativeFrom="column">
              <wp:posOffset>7277431</wp:posOffset>
            </wp:positionH>
            <wp:positionV relativeFrom="paragraph">
              <wp:posOffset>2018665</wp:posOffset>
            </wp:positionV>
            <wp:extent cx="901700" cy="1038860"/>
            <wp:effectExtent l="0" t="0" r="0" b="0"/>
            <wp:wrapNone/>
            <wp:docPr id="28" name="Picture 28" descr="W:\GENERAL OFFICE\RESOURCES\LOGOS\DOSCEL\DOSCEL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ENERAL OFFICE\RESOURCES\LOGOS\DOSCEL\DOSCEL_Symbo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170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74D">
        <w:rPr>
          <w:noProof/>
          <w:sz w:val="20"/>
          <w:lang w:eastAsia="en-AU"/>
        </w:rPr>
        <mc:AlternateContent>
          <mc:Choice Requires="wps">
            <w:drawing>
              <wp:inline distT="0" distB="0" distL="0" distR="0">
                <wp:extent cx="3218180" cy="2018030"/>
                <wp:effectExtent l="0" t="0" r="3810" b="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018030"/>
                        </a:xfrm>
                        <a:prstGeom prst="rect">
                          <a:avLst/>
                        </a:prstGeom>
                        <a:solidFill>
                          <a:srgbClr val="7325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E30" w:rsidRDefault="0021374D">
                            <w:pPr>
                              <w:spacing w:before="229" w:line="228" w:lineRule="auto"/>
                              <w:ind w:left="381" w:right="384" w:firstLine="1"/>
                              <w:jc w:val="center"/>
                              <w:rPr>
                                <w:sz w:val="36"/>
                              </w:rPr>
                            </w:pPr>
                            <w:r>
                              <w:rPr>
                                <w:color w:val="FFFFFF"/>
                                <w:sz w:val="36"/>
                              </w:rPr>
                              <w:t>Catholic schools today are challenged to express their Catholic identity in work and practice and to better</w:t>
                            </w:r>
                          </w:p>
                          <w:p w:rsidR="006F4E30" w:rsidRDefault="0021374D">
                            <w:pPr>
                              <w:spacing w:line="228" w:lineRule="auto"/>
                              <w:ind w:left="251" w:right="252"/>
                              <w:jc w:val="center"/>
                              <w:rPr>
                                <w:sz w:val="36"/>
                              </w:rPr>
                            </w:pPr>
                            <w:r>
                              <w:rPr>
                                <w:color w:val="FFFFFF"/>
                                <w:sz w:val="36"/>
                              </w:rPr>
                              <w:t>understand the potential that is present in the school to enhance this identity.</w:t>
                            </w:r>
                          </w:p>
                        </w:txbxContent>
                      </wps:txbx>
                      <wps:bodyPr rot="0" vert="horz" wrap="square" lIns="0" tIns="0" rIns="0" bIns="0" anchor="t" anchorCtr="0" upright="1">
                        <a:noAutofit/>
                      </wps:bodyPr>
                    </wps:wsp>
                  </a:graphicData>
                </a:graphic>
              </wp:inline>
            </w:drawing>
          </mc:Choice>
          <mc:Fallback>
            <w:pict>
              <v:shape id="Text Box 16" o:spid="_x0000_s1030" type="#_x0000_t202" style="width:253.4pt;height:1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" fillcolor="#73254d" stroked="f">
                <v:textbox inset="0,0,0,0">
                  <w:txbxContent>
                    <w:p w:rsidR="006F4E30" w:rsidRDefault="0021374D">
                      <w:pPr>
                        <w:spacing w:before="229" w:line="228" w:lineRule="auto"/>
                        <w:ind w:left="381" w:right="384" w:firstLine="1"/>
                        <w:jc w:val="center"/>
                        <w:rPr>
                          <w:sz w:val="36"/>
                        </w:rPr>
                      </w:pPr>
                      <w:r>
                        <w:rPr>
                          <w:color w:val="FFFFFF"/>
                          <w:sz w:val="36"/>
                        </w:rPr>
                        <w:t>Catholic schools today are challenged to express their Catholic identity in work and practice and to better</w:t>
                      </w:r>
                    </w:p>
                    <w:p w:rsidR="006F4E30" w:rsidRDefault="0021374D">
                      <w:pPr>
                        <w:spacing w:line="228" w:lineRule="auto"/>
                        <w:ind w:left="251" w:right="252"/>
                        <w:jc w:val="center"/>
                        <w:rPr>
                          <w:sz w:val="36"/>
                        </w:rPr>
                      </w:pPr>
                      <w:r>
                        <w:rPr>
                          <w:color w:val="FFFFFF"/>
                          <w:sz w:val="36"/>
                        </w:rPr>
                        <w:t>understand the potential that is present in the school to enhance this identity.</w:t>
                      </w:r>
                    </w:p>
                  </w:txbxContent>
                </v:textbox>
                <w10:anchorlock/>
              </v:shape>
            </w:pict>
          </mc:Fallback>
        </mc:AlternateContent>
      </w:r>
    </w:p>
    <w:p w:rsidR="006F4E30" w:rsidRDefault="006F4E30">
      <w:pPr>
        <w:pStyle w:val="BodyText"/>
        <w:rPr>
          <w:b/>
          <w:sz w:val="20"/>
        </w:rPr>
      </w:pPr>
    </w:p>
    <w:p w:rsidR="006F4E30" w:rsidRDefault="006F4E30">
      <w:pPr>
        <w:pStyle w:val="BodyText"/>
        <w:rPr>
          <w:b/>
          <w:sz w:val="20"/>
        </w:rPr>
      </w:pPr>
    </w:p>
    <w:p w:rsidR="006F4E30" w:rsidRDefault="00690E65">
      <w:pPr>
        <w:pStyle w:val="BodyText"/>
        <w:rPr>
          <w:b/>
          <w:sz w:val="20"/>
        </w:rPr>
      </w:pPr>
      <w:r>
        <w:rPr>
          <w:noProof/>
          <w:lang w:eastAsia="en-AU"/>
        </w:rPr>
        <mc:AlternateContent>
          <mc:Choice Requires="wps">
            <w:drawing>
              <wp:anchor distT="0" distB="0" distL="114300" distR="114300" simplePos="0" relativeHeight="487486464" behindDoc="1" locked="0" layoutInCell="1" allowOverlap="1">
                <wp:simplePos x="0" y="0"/>
                <wp:positionH relativeFrom="page">
                  <wp:posOffset>8375447</wp:posOffset>
                </wp:positionH>
                <wp:positionV relativeFrom="paragraph">
                  <wp:posOffset>80721</wp:posOffset>
                </wp:positionV>
                <wp:extent cx="2195195" cy="958292"/>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958292"/>
                        </a:xfrm>
                        <a:prstGeom prst="rect">
                          <a:avLst/>
                        </a:prstGeom>
                        <a:solidFill>
                          <a:srgbClr val="FFFFFF">
                            <a:alpha val="2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E30" w:rsidRDefault="0021374D">
                            <w:pPr>
                              <w:spacing w:before="90" w:line="225" w:lineRule="auto"/>
                              <w:ind w:left="142"/>
                              <w:rPr>
                                <w:i/>
                                <w:sz w:val="23"/>
                              </w:rPr>
                            </w:pPr>
                            <w:r>
                              <w:rPr>
                                <w:i/>
                                <w:color w:val="73254D"/>
                                <w:sz w:val="23"/>
                              </w:rPr>
                              <w:t>This work is supported by the Diocese of Sale, Catholic Education Ltd. (DOSCEL) in collaboration with the Catholic</w:t>
                            </w:r>
                            <w:r w:rsidR="00690E65">
                              <w:rPr>
                                <w:i/>
                                <w:color w:val="73254D"/>
                                <w:sz w:val="23"/>
                              </w:rPr>
                              <w:t xml:space="preserve"> University in Leuven, Belgium.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659.5pt;margin-top:6.35pt;width:172.85pt;height:75.4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" stroked="f">
                <v:fill opacity="19532f"/>
                <v:textbox inset="0,0,0,0">
                  <w:txbxContent>
                    <w:p w:rsidR="006F4E30" w:rsidRDefault="0021374D">
                      <w:pPr>
                        <w:spacing w:before="90" w:line="225" w:lineRule="auto"/>
                        <w:ind w:left="142"/>
                        <w:rPr>
                          <w:i/>
                          <w:sz w:val="23"/>
                        </w:rPr>
                      </w:pPr>
                      <w:r>
                        <w:rPr>
                          <w:i/>
                          <w:color w:val="73254D"/>
                          <w:sz w:val="23"/>
                        </w:rPr>
                        <w:t>This work is supported by the Diocese of Sale, Catholic Education Ltd. (DOSCEL) in collaboration with the Catholic</w:t>
                      </w:r>
                      <w:r w:rsidR="00690E65">
                        <w:rPr>
                          <w:i/>
                          <w:color w:val="73254D"/>
                          <w:sz w:val="23"/>
                        </w:rPr>
                        <w:t xml:space="preserve"> University in Leuven, Belgium.</w:t>
                      </w:r>
                    </w:p>
                  </w:txbxContent>
                </v:textbox>
                <w10:wrap anchorx="page"/>
              </v:shape>
            </w:pict>
          </mc:Fallback>
        </mc:AlternateContent>
      </w:r>
    </w:p>
    <w:p w:rsidR="006F4E30" w:rsidRDefault="006F4E30">
      <w:pPr>
        <w:pStyle w:val="BodyText"/>
        <w:rPr>
          <w:b/>
          <w:sz w:val="20"/>
        </w:rPr>
      </w:pPr>
    </w:p>
    <w:p w:rsidR="006F4E30" w:rsidRDefault="006F4E30">
      <w:pPr>
        <w:pStyle w:val="BodyText"/>
        <w:rPr>
          <w:b/>
          <w:sz w:val="20"/>
        </w:rPr>
      </w:pPr>
    </w:p>
    <w:p w:rsidR="006F4E30" w:rsidRDefault="006F4E30">
      <w:pPr>
        <w:pStyle w:val="BodyText"/>
        <w:rPr>
          <w:b/>
          <w:sz w:val="20"/>
        </w:rPr>
      </w:pPr>
    </w:p>
    <w:p w:rsidR="006F4E30" w:rsidRDefault="006F4E30">
      <w:pPr>
        <w:pStyle w:val="BodyText"/>
        <w:rPr>
          <w:b/>
          <w:sz w:val="20"/>
        </w:rPr>
      </w:pPr>
    </w:p>
    <w:p w:rsidR="006F4E30" w:rsidRDefault="006F4E30">
      <w:pPr>
        <w:pStyle w:val="BodyText"/>
        <w:spacing w:before="1"/>
        <w:rPr>
          <w:b/>
          <w:sz w:val="19"/>
        </w:rPr>
      </w:pPr>
    </w:p>
    <w:p w:rsidR="006F4E30" w:rsidRDefault="006F4E30">
      <w:pPr>
        <w:spacing w:before="197"/>
        <w:ind w:right="321"/>
        <w:jc w:val="right"/>
        <w:rPr>
          <w:i/>
          <w:sz w:val="23"/>
        </w:rPr>
      </w:pPr>
    </w:p>
    <w:p w:rsidR="006F4E30" w:rsidRDefault="006F4E30">
      <w:pPr>
        <w:jc w:val="right"/>
        <w:rPr>
          <w:sz w:val="23"/>
        </w:rPr>
        <w:sectPr w:rsidR="006F4E30">
          <w:type w:val="continuous"/>
          <w:pgSz w:w="16840" w:h="11910" w:orient="landscape"/>
          <w:pgMar w:top="260" w:right="180" w:bottom="0" w:left="180" w:header="720" w:footer="720" w:gutter="0"/>
          <w:cols w:space="720"/>
        </w:sectPr>
      </w:pPr>
    </w:p>
    <w:p w:rsidR="006F4E30" w:rsidRDefault="0021374D">
      <w:pPr>
        <w:tabs>
          <w:tab w:val="left" w:pos="7805"/>
          <w:tab w:val="left" w:pos="12902"/>
        </w:tabs>
        <w:spacing w:before="62"/>
        <w:ind w:left="1774"/>
        <w:rPr>
          <w:b/>
          <w:sz w:val="36"/>
        </w:rPr>
      </w:pPr>
      <w:r>
        <w:rPr>
          <w:b/>
          <w:color w:val="FABA31"/>
          <w:sz w:val="36"/>
        </w:rPr>
        <w:lastRenderedPageBreak/>
        <w:t>Background</w:t>
      </w:r>
      <w:r>
        <w:rPr>
          <w:b/>
          <w:color w:val="FABA31"/>
          <w:sz w:val="36"/>
        </w:rPr>
        <w:tab/>
        <w:t>Goal</w:t>
      </w:r>
      <w:r>
        <w:rPr>
          <w:b/>
          <w:color w:val="FABA31"/>
          <w:sz w:val="36"/>
        </w:rPr>
        <w:tab/>
        <w:t>Processes</w:t>
      </w:r>
    </w:p>
    <w:p w:rsidR="006F4E30" w:rsidRDefault="006F4E30">
      <w:pPr>
        <w:pStyle w:val="BodyText"/>
        <w:rPr>
          <w:b/>
          <w:sz w:val="20"/>
        </w:rPr>
      </w:pPr>
    </w:p>
    <w:p w:rsidR="006F4E30" w:rsidRDefault="006F4E30">
      <w:pPr>
        <w:pStyle w:val="BodyText"/>
        <w:spacing w:before="2"/>
        <w:rPr>
          <w:b/>
          <w:sz w:val="16"/>
        </w:rPr>
      </w:pPr>
    </w:p>
    <w:p w:rsidR="006F4E30" w:rsidRDefault="006F4E30">
      <w:pPr>
        <w:rPr>
          <w:sz w:val="16"/>
        </w:rPr>
        <w:sectPr w:rsidR="006F4E30">
          <w:pgSz w:w="16840" w:h="11910" w:orient="landscape"/>
          <w:pgMar w:top="400" w:right="180" w:bottom="280" w:left="180" w:header="720" w:footer="720" w:gutter="0"/>
          <w:cols w:space="720"/>
        </w:sectPr>
      </w:pPr>
    </w:p>
    <w:p w:rsidR="006F4E30" w:rsidRDefault="0021374D">
      <w:pPr>
        <w:pStyle w:val="BodyText"/>
        <w:spacing w:before="168" w:line="295" w:lineRule="auto"/>
        <w:ind w:left="276" w:right="362" w:firstLine="386"/>
      </w:pPr>
      <w:r>
        <w:rPr>
          <w:noProof/>
          <w:lang w:eastAsia="en-AU"/>
        </w:rPr>
        <mc:AlternateContent>
          <mc:Choice Requires="wpg">
            <w:drawing>
              <wp:anchor distT="0" distB="0" distL="114300" distR="114300" simplePos="0" relativeHeight="487488000" behindDoc="1" locked="0" layoutInCell="1" allowOverlap="1">
                <wp:simplePos x="0" y="0"/>
                <wp:positionH relativeFrom="page">
                  <wp:posOffset>169545</wp:posOffset>
                </wp:positionH>
                <wp:positionV relativeFrom="page">
                  <wp:posOffset>0</wp:posOffset>
                </wp:positionV>
                <wp:extent cx="10352405" cy="754380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2405" cy="7543800"/>
                          <a:chOff x="267" y="0"/>
                          <a:chExt cx="16303" cy="11880"/>
                        </a:xfrm>
                      </wpg:grpSpPr>
                      <wps:wsp>
                        <wps:cNvPr id="4" name="Freeform 12"/>
                        <wps:cNvSpPr>
                          <a:spLocks/>
                        </wps:cNvSpPr>
                        <wps:spPr bwMode="auto">
                          <a:xfrm>
                            <a:off x="282" y="0"/>
                            <a:ext cx="16271" cy="11256"/>
                          </a:xfrm>
                          <a:custGeom>
                            <a:avLst/>
                            <a:gdLst>
                              <a:gd name="T0" fmla="+- 0 16553 282"/>
                              <a:gd name="T1" fmla="*/ T0 w 16271"/>
                              <a:gd name="T2" fmla="*/ 2662 h 11256"/>
                              <a:gd name="T3" fmla="+- 0 15402 282"/>
                              <a:gd name="T4" fmla="*/ T3 w 16271"/>
                              <a:gd name="T5" fmla="*/ 2662 h 11256"/>
                              <a:gd name="T6" fmla="+- 0 16268 282"/>
                              <a:gd name="T7" fmla="*/ T6 w 16271"/>
                              <a:gd name="T8" fmla="*/ 283 h 11256"/>
                              <a:gd name="T9" fmla="+- 0 15488 282"/>
                              <a:gd name="T10" fmla="*/ T9 w 16271"/>
                              <a:gd name="T11" fmla="*/ 0 h 11256"/>
                              <a:gd name="T12" fmla="+- 0 14877 282"/>
                              <a:gd name="T13" fmla="*/ T12 w 16271"/>
                              <a:gd name="T14" fmla="*/ 0 h 11256"/>
                              <a:gd name="T15" fmla="+- 0 13908 282"/>
                              <a:gd name="T16" fmla="*/ T15 w 16271"/>
                              <a:gd name="T17" fmla="*/ 2662 h 11256"/>
                              <a:gd name="T18" fmla="+- 0 282 282"/>
                              <a:gd name="T19" fmla="*/ T18 w 16271"/>
                              <a:gd name="T20" fmla="*/ 2662 h 11256"/>
                              <a:gd name="T21" fmla="+- 0 282 282"/>
                              <a:gd name="T22" fmla="*/ T21 w 16271"/>
                              <a:gd name="T23" fmla="*/ 4039 h 11256"/>
                              <a:gd name="T24" fmla="+- 0 13407 282"/>
                              <a:gd name="T25" fmla="*/ T24 w 16271"/>
                              <a:gd name="T26" fmla="*/ 4039 h 11256"/>
                              <a:gd name="T27" fmla="+- 0 10957 282"/>
                              <a:gd name="T28" fmla="*/ T27 w 16271"/>
                              <a:gd name="T29" fmla="*/ 10776 h 11256"/>
                              <a:gd name="T30" fmla="+- 0 12276 282"/>
                              <a:gd name="T31" fmla="*/ T30 w 16271"/>
                              <a:gd name="T32" fmla="*/ 11256 h 11256"/>
                              <a:gd name="T33" fmla="+- 0 14901 282"/>
                              <a:gd name="T34" fmla="*/ T33 w 16271"/>
                              <a:gd name="T35" fmla="*/ 4039 h 11256"/>
                              <a:gd name="T36" fmla="+- 0 16553 282"/>
                              <a:gd name="T37" fmla="*/ T36 w 16271"/>
                              <a:gd name="T38" fmla="*/ 4039 h 11256"/>
                              <a:gd name="T39" fmla="+- 0 16553 282"/>
                              <a:gd name="T40" fmla="*/ T39 w 16271"/>
                              <a:gd name="T41" fmla="*/ 2662 h 1125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6271" h="11256">
                                <a:moveTo>
                                  <a:pt x="16271" y="2662"/>
                                </a:moveTo>
                                <a:lnTo>
                                  <a:pt x="15120" y="2662"/>
                                </a:lnTo>
                                <a:lnTo>
                                  <a:pt x="15986" y="283"/>
                                </a:lnTo>
                                <a:lnTo>
                                  <a:pt x="15206" y="0"/>
                                </a:lnTo>
                                <a:lnTo>
                                  <a:pt x="14595" y="0"/>
                                </a:lnTo>
                                <a:lnTo>
                                  <a:pt x="13626" y="2662"/>
                                </a:lnTo>
                                <a:lnTo>
                                  <a:pt x="0" y="2662"/>
                                </a:lnTo>
                                <a:lnTo>
                                  <a:pt x="0" y="4039"/>
                                </a:lnTo>
                                <a:lnTo>
                                  <a:pt x="13125" y="4039"/>
                                </a:lnTo>
                                <a:lnTo>
                                  <a:pt x="10675" y="10776"/>
                                </a:lnTo>
                                <a:lnTo>
                                  <a:pt x="11994" y="11256"/>
                                </a:lnTo>
                                <a:lnTo>
                                  <a:pt x="14619" y="4039"/>
                                </a:lnTo>
                                <a:lnTo>
                                  <a:pt x="16271" y="4039"/>
                                </a:lnTo>
                                <a:lnTo>
                                  <a:pt x="16271" y="2662"/>
                                </a:lnTo>
                                <a:close/>
                              </a:path>
                            </a:pathLst>
                          </a:custGeom>
                          <a:solidFill>
                            <a:srgbClr val="FABA31">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6" y="10262"/>
                            <a:ext cx="16287"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10"/>
                        <wps:cNvSpPr>
                          <a:spLocks noChangeArrowheads="1"/>
                        </wps:cNvSpPr>
                        <wps:spPr bwMode="auto">
                          <a:xfrm>
                            <a:off x="14361" y="0"/>
                            <a:ext cx="1941"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266" y="257"/>
                            <a:ext cx="16287" cy="893"/>
                          </a:xfrm>
                          <a:prstGeom prst="rect">
                            <a:avLst/>
                          </a:prstGeom>
                          <a:solidFill>
                            <a:srgbClr val="7325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266" y="1149"/>
                            <a:ext cx="16287" cy="8779"/>
                          </a:xfrm>
                          <a:prstGeom prst="rect">
                            <a:avLst/>
                          </a:prstGeom>
                          <a:solidFill>
                            <a:srgbClr val="FFF3CC">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266" y="9927"/>
                            <a:ext cx="16303" cy="336"/>
                          </a:xfrm>
                          <a:prstGeom prst="rect">
                            <a:avLst/>
                          </a:prstGeom>
                          <a:solidFill>
                            <a:srgbClr val="7325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
                        <wps:cNvCnPr>
                          <a:cxnSpLocks noChangeShapeType="1"/>
                        </wps:cNvCnPr>
                        <wps:spPr bwMode="auto">
                          <a:xfrm>
                            <a:off x="5713" y="11462"/>
                            <a:ext cx="0" cy="407"/>
                          </a:xfrm>
                          <a:prstGeom prst="line">
                            <a:avLst/>
                          </a:prstGeom>
                          <a:noFill/>
                          <a:ln w="12700">
                            <a:solidFill>
                              <a:srgbClr val="FFFFFF"/>
                            </a:solidFill>
                            <a:prstDash val="sysDot"/>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1216" y="11403"/>
                            <a:ext cx="1" cy="422"/>
                          </a:xfrm>
                          <a:prstGeom prst="line">
                            <a:avLst/>
                          </a:prstGeom>
                          <a:noFill/>
                          <a:ln w="12700">
                            <a:solidFill>
                              <a:srgbClr val="FFFFF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BD1A4A" id="Group 4" o:spid="_x0000_s1026" style="position:absolute;margin-left:13.35pt;margin-top:0;width:815.15pt;height:594pt;z-index:-15828480;mso-position-horizontal-relative:page;mso-position-vertical-relative:page" coordorigin="267" coordsize="16303,11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">
                <v:shape id="Freeform 12" o:spid="_x0000_s1027" style="position:absolute;left:282;width:16271;height:11256;visibility:visible;mso-wrap-style:square;v-text-anchor:top" coordsize="16271,1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" path="m16271,2662r-1151,l15986,283,15206,r-611,l13626,2662,,2662,,4039r13125,l10675,10776r1319,480l14619,4039r1652,l16271,2662xe" fillcolor="#faba31" stroked="f">
                  <v:fill opacity="32639f"/>
                  <v:path arrowok="t" o:connecttype="custom" o:connectlocs="16271,2662;15120,2662;15986,283;15206,0;14595,0;13626,2662;0,2662;0,4039;13125,4039;10675,10776;11994,11256;14619,4039;16271,4039;16271,2662" o:connectangles="0,0,0,0,0,0,0,0,0,0,0,0,0,0"/>
                </v:shape>
                <v:shape id="Picture 11" o:spid="_x0000_s1028" type="#_x0000_t75" style="position:absolute;left:266;top:10262;width:16287;height:1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">
                  <v:imagedata r:id="rId16" o:title=""/>
                </v:shape>
                <v:rect id="Rectangle 10" o:spid="_x0000_s1029" style="position:absolute;left:14361;width:1941;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9" o:spid="_x0000_s1030" style="position:absolute;left:266;top:257;width:16287;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" fillcolor="#73254d" stroked="f"/>
                <v:rect id="Rectangle 8" o:spid="_x0000_s1031" style="position:absolute;left:266;top:1149;width:16287;height:8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" fillcolor="#fff3cc" stroked="f">
                  <v:fill opacity="32639f"/>
                </v:rect>
                <v:rect id="Rectangle 7" o:spid="_x0000_s1032" style="position:absolute;left:266;top:9927;width:1630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" fillcolor="#73254d" stroked="f"/>
                <v:line id="Line 6" o:spid="_x0000_s1033" style="position:absolute;visibility:visible;mso-wrap-style:square" from="5713,11462" to="5713,1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" strokecolor="white" strokeweight="1pt">
                  <v:stroke dashstyle="1 1"/>
                </v:line>
                <v:line id="Line 5" o:spid="_x0000_s1034" style="position:absolute;visibility:visible;mso-wrap-style:square" from="11216,11403" to="11217,1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" strokecolor="white" strokeweight="1pt">
                  <v:stroke dashstyle="1 1"/>
                </v:line>
                <w10:wrap anchorx="page" anchory="page"/>
              </v:group>
            </w:pict>
          </mc:Fallback>
        </mc:AlternateContent>
      </w:r>
      <w:r>
        <w:rPr>
          <w:noProof/>
          <w:lang w:eastAsia="en-AU"/>
        </w:rPr>
        <mc:AlternateContent>
          <mc:Choice Requires="wps">
            <w:drawing>
              <wp:anchor distT="0" distB="0" distL="114300" distR="114300" simplePos="0" relativeHeight="487488512" behindDoc="1" locked="0" layoutInCell="1" allowOverlap="1">
                <wp:simplePos x="0" y="0"/>
                <wp:positionH relativeFrom="page">
                  <wp:posOffset>289560</wp:posOffset>
                </wp:positionH>
                <wp:positionV relativeFrom="paragraph">
                  <wp:posOffset>-31115</wp:posOffset>
                </wp:positionV>
                <wp:extent cx="223520"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E30" w:rsidRDefault="0021374D">
                            <w:pPr>
                              <w:spacing w:line="660" w:lineRule="exact"/>
                              <w:rPr>
                                <w:rFonts w:ascii="Calibri"/>
                                <w:sz w:val="66"/>
                              </w:rPr>
                            </w:pPr>
                            <w:r>
                              <w:rPr>
                                <w:rFonts w:ascii="Calibri"/>
                                <w:color w:val="201D1E"/>
                                <w:sz w:val="6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22.8pt;margin-top:-2.45pt;width:17.6pt;height:33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h/sQIAAK8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" filled="f" stroked="f">
                <v:textbox inset="0,0,0,0">
                  <w:txbxContent>
                    <w:p w:rsidR="006F4E30" w:rsidRDefault="0021374D">
                      <w:pPr>
                        <w:spacing w:line="660" w:lineRule="exact"/>
                        <w:rPr>
                          <w:rFonts w:ascii="Calibri"/>
                          <w:sz w:val="66"/>
                        </w:rPr>
                      </w:pPr>
                      <w:r>
                        <w:rPr>
                          <w:rFonts w:ascii="Calibri"/>
                          <w:color w:val="201D1E"/>
                          <w:sz w:val="66"/>
                        </w:rPr>
                        <w:t>C</w:t>
                      </w:r>
                    </w:p>
                  </w:txbxContent>
                </v:textbox>
                <w10:wrap anchorx="page"/>
              </v:shape>
            </w:pict>
          </mc:Fallback>
        </mc:AlternateContent>
      </w:r>
      <w:proofErr w:type="spellStart"/>
      <w:r>
        <w:rPr>
          <w:color w:val="201D1E"/>
        </w:rPr>
        <w:t>atholic</w:t>
      </w:r>
      <w:proofErr w:type="spellEnd"/>
      <w:r>
        <w:rPr>
          <w:color w:val="201D1E"/>
        </w:rPr>
        <w:t xml:space="preserve"> schools across Victoria were created through the vision, dedication, hard work and commitment of the whole Catholic community.</w:t>
      </w:r>
    </w:p>
    <w:p w:rsidR="006F4E30" w:rsidRDefault="0021374D">
      <w:pPr>
        <w:pStyle w:val="BodyText"/>
        <w:spacing w:before="143" w:line="295" w:lineRule="auto"/>
        <w:ind w:left="276" w:right="56"/>
      </w:pPr>
      <w:r>
        <w:rPr>
          <w:color w:val="201D1E"/>
        </w:rPr>
        <w:t>Today, schools are challenged to express their distinctiveness, identity and vision as Catholic schools in a society where the Christian faith is increasingly marginalised.</w:t>
      </w:r>
    </w:p>
    <w:p w:rsidR="006F4E30" w:rsidRDefault="0021374D">
      <w:pPr>
        <w:pStyle w:val="BodyText"/>
        <w:spacing w:before="143" w:line="295" w:lineRule="auto"/>
        <w:ind w:left="276" w:right="62"/>
      </w:pPr>
      <w:r>
        <w:rPr>
          <w:color w:val="201D1E"/>
        </w:rPr>
        <w:t xml:space="preserve">The </w:t>
      </w:r>
      <w:r w:rsidR="00D10FC8">
        <w:rPr>
          <w:color w:val="201D1E"/>
        </w:rPr>
        <w:t>Diocese of Sale Catholic Education Limited</w:t>
      </w:r>
      <w:r>
        <w:rPr>
          <w:color w:val="201D1E"/>
        </w:rPr>
        <w:t xml:space="preserve"> aims to assist schools to understand better how their Catholic identity is expressed in work and</w:t>
      </w:r>
      <w:r>
        <w:rPr>
          <w:color w:val="201D1E"/>
          <w:spacing w:val="-1"/>
        </w:rPr>
        <w:t xml:space="preserve"> </w:t>
      </w:r>
      <w:r>
        <w:rPr>
          <w:color w:val="201D1E"/>
        </w:rPr>
        <w:t>practice.</w:t>
      </w:r>
    </w:p>
    <w:p w:rsidR="006F4E30" w:rsidRDefault="0021374D">
      <w:pPr>
        <w:pStyle w:val="BodyText"/>
        <w:spacing w:before="143" w:line="295" w:lineRule="auto"/>
        <w:ind w:left="276" w:right="38"/>
      </w:pPr>
      <w:r>
        <w:rPr>
          <w:color w:val="201D1E"/>
        </w:rPr>
        <w:t>To assist schools in facing these present realities, the Catholic Education Commission of Victoria and the Catholic Education Offices of Melbourne, Ballarat, Sandhurst and Sale have entered into a partnership with the Catholic University in Leuven, to profile and enhance the Catholic identity of the schools in each of the dioceses in Victoria through the use of a number of surveys and</w:t>
      </w:r>
      <w:r>
        <w:rPr>
          <w:color w:val="201D1E"/>
          <w:spacing w:val="-4"/>
        </w:rPr>
        <w:t xml:space="preserve"> </w:t>
      </w:r>
      <w:r>
        <w:rPr>
          <w:color w:val="201D1E"/>
        </w:rPr>
        <w:t>questionnaires.</w:t>
      </w:r>
    </w:p>
    <w:p w:rsidR="006F4E30" w:rsidRDefault="006F4E30">
      <w:pPr>
        <w:pStyle w:val="BodyText"/>
        <w:spacing w:before="4"/>
      </w:pPr>
    </w:p>
    <w:p w:rsidR="006F4E30" w:rsidRDefault="0021374D">
      <w:pPr>
        <w:spacing w:line="225" w:lineRule="auto"/>
        <w:ind w:left="568" w:right="217" w:firstLine="345"/>
        <w:rPr>
          <w:sz w:val="48"/>
        </w:rPr>
      </w:pPr>
      <w:r>
        <w:rPr>
          <w:color w:val="B98D94"/>
          <w:sz w:val="48"/>
        </w:rPr>
        <w:t>Catholic Identity of Catholic Schools</w:t>
      </w:r>
    </w:p>
    <w:p w:rsidR="006F4E30" w:rsidRDefault="0021374D">
      <w:pPr>
        <w:pStyle w:val="BodyText"/>
        <w:spacing w:before="144" w:line="295" w:lineRule="auto"/>
        <w:ind w:left="276" w:right="216" w:firstLine="369"/>
      </w:pPr>
      <w:r>
        <w:br w:type="column"/>
      </w:r>
      <w:proofErr w:type="spellStart"/>
      <w:r>
        <w:rPr>
          <w:color w:val="201D1E"/>
        </w:rPr>
        <w:t>ur</w:t>
      </w:r>
      <w:proofErr w:type="spellEnd"/>
      <w:r>
        <w:rPr>
          <w:color w:val="201D1E"/>
        </w:rPr>
        <w:t xml:space="preserve"> goal is to assist schools to understand better how their Catholic identity is expressed in work and practice and to support schools in their future development.</w:t>
      </w:r>
    </w:p>
    <w:p w:rsidR="006F4E30" w:rsidRDefault="0021374D">
      <w:pPr>
        <w:pStyle w:val="Heading4"/>
        <w:spacing w:before="143"/>
        <w:ind w:left="276"/>
      </w:pPr>
      <w:r>
        <w:rPr>
          <w:noProof/>
          <w:lang w:eastAsia="en-AU"/>
        </w:rPr>
        <mc:AlternateContent>
          <mc:Choice Requires="wps">
            <w:drawing>
              <wp:anchor distT="0" distB="0" distL="114300" distR="114300" simplePos="0" relativeHeight="487489024" behindDoc="1" locked="0" layoutInCell="1" allowOverlap="1">
                <wp:simplePos x="0" y="0"/>
                <wp:positionH relativeFrom="page">
                  <wp:posOffset>3600450</wp:posOffset>
                </wp:positionH>
                <wp:positionV relativeFrom="paragraph">
                  <wp:posOffset>-925830</wp:posOffset>
                </wp:positionV>
                <wp:extent cx="277495" cy="419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E30" w:rsidRDefault="0021374D">
                            <w:pPr>
                              <w:spacing w:line="660" w:lineRule="exact"/>
                              <w:rPr>
                                <w:rFonts w:ascii="Calibri"/>
                                <w:sz w:val="66"/>
                              </w:rPr>
                            </w:pPr>
                            <w:r>
                              <w:rPr>
                                <w:rFonts w:ascii="Calibri"/>
                                <w:color w:val="201D1E"/>
                                <w:sz w:val="6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283.5pt;margin-top:-72.9pt;width:21.85pt;height:33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EBsQIAAK8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" filled="f" stroked="f">
                <v:textbox inset="0,0,0,0">
                  <w:txbxContent>
                    <w:p w:rsidR="006F4E30" w:rsidRDefault="0021374D">
                      <w:pPr>
                        <w:spacing w:line="660" w:lineRule="exact"/>
                        <w:rPr>
                          <w:rFonts w:ascii="Calibri"/>
                          <w:sz w:val="66"/>
                        </w:rPr>
                      </w:pPr>
                      <w:r>
                        <w:rPr>
                          <w:rFonts w:ascii="Calibri"/>
                          <w:color w:val="201D1E"/>
                          <w:sz w:val="66"/>
                        </w:rPr>
                        <w:t>O</w:t>
                      </w:r>
                    </w:p>
                  </w:txbxContent>
                </v:textbox>
                <w10:wrap anchorx="page"/>
              </v:shape>
            </w:pict>
          </mc:Fallback>
        </mc:AlternateContent>
      </w:r>
      <w:r>
        <w:rPr>
          <w:color w:val="201D1E"/>
        </w:rPr>
        <w:t>The main questions being explored are:</w:t>
      </w:r>
    </w:p>
    <w:p w:rsidR="006F4E30" w:rsidRDefault="0021374D">
      <w:pPr>
        <w:pStyle w:val="ListParagraph"/>
        <w:numPr>
          <w:ilvl w:val="0"/>
          <w:numId w:val="1"/>
        </w:numPr>
        <w:tabs>
          <w:tab w:val="left" w:pos="416"/>
        </w:tabs>
        <w:spacing w:before="59"/>
        <w:ind w:left="415"/>
      </w:pPr>
      <w:r>
        <w:rPr>
          <w:color w:val="201D1E"/>
        </w:rPr>
        <w:t>How is Catholic identity lived and shaped in</w:t>
      </w:r>
      <w:r>
        <w:rPr>
          <w:color w:val="201D1E"/>
          <w:spacing w:val="-18"/>
        </w:rPr>
        <w:t xml:space="preserve"> </w:t>
      </w:r>
      <w:proofErr w:type="gramStart"/>
      <w:r>
        <w:rPr>
          <w:color w:val="201D1E"/>
        </w:rPr>
        <w:t>the</w:t>
      </w:r>
      <w:proofErr w:type="gramEnd"/>
    </w:p>
    <w:p w:rsidR="006F4E30" w:rsidRDefault="0021374D">
      <w:pPr>
        <w:pStyle w:val="BodyText"/>
        <w:spacing w:before="57"/>
        <w:ind w:left="460"/>
      </w:pPr>
      <w:r>
        <w:rPr>
          <w:color w:val="201D1E"/>
        </w:rPr>
        <w:t>school?</w:t>
      </w:r>
    </w:p>
    <w:p w:rsidR="006F4E30" w:rsidRDefault="0021374D">
      <w:pPr>
        <w:pStyle w:val="ListParagraph"/>
        <w:numPr>
          <w:ilvl w:val="0"/>
          <w:numId w:val="1"/>
        </w:numPr>
        <w:tabs>
          <w:tab w:val="left" w:pos="411"/>
        </w:tabs>
        <w:spacing w:before="59"/>
        <w:ind w:left="410" w:hanging="135"/>
      </w:pPr>
      <w:r>
        <w:rPr>
          <w:color w:val="201D1E"/>
        </w:rPr>
        <w:t>What is the preferred</w:t>
      </w:r>
      <w:r>
        <w:rPr>
          <w:color w:val="201D1E"/>
          <w:spacing w:val="-6"/>
        </w:rPr>
        <w:t xml:space="preserve"> </w:t>
      </w:r>
      <w:r>
        <w:rPr>
          <w:color w:val="201D1E"/>
        </w:rPr>
        <w:t>situation?</w:t>
      </w:r>
    </w:p>
    <w:p w:rsidR="006F4E30" w:rsidRDefault="0021374D">
      <w:pPr>
        <w:pStyle w:val="ListParagraph"/>
        <w:numPr>
          <w:ilvl w:val="0"/>
          <w:numId w:val="1"/>
        </w:numPr>
        <w:tabs>
          <w:tab w:val="left" w:pos="411"/>
        </w:tabs>
        <w:spacing w:before="59" w:line="295" w:lineRule="auto"/>
        <w:ind w:right="756" w:hanging="185"/>
      </w:pPr>
      <w:r>
        <w:rPr>
          <w:color w:val="201D1E"/>
        </w:rPr>
        <w:t>What is the potential present in the school to realise its preferred Catholic</w:t>
      </w:r>
      <w:r>
        <w:rPr>
          <w:color w:val="201D1E"/>
          <w:spacing w:val="-7"/>
        </w:rPr>
        <w:t xml:space="preserve"> </w:t>
      </w:r>
      <w:r>
        <w:rPr>
          <w:color w:val="201D1E"/>
        </w:rPr>
        <w:t>identity?</w:t>
      </w:r>
    </w:p>
    <w:p w:rsidR="006F4E30" w:rsidRDefault="006F4E30">
      <w:pPr>
        <w:pStyle w:val="BodyText"/>
        <w:spacing w:before="4"/>
        <w:rPr>
          <w:sz w:val="24"/>
        </w:rPr>
      </w:pPr>
    </w:p>
    <w:p w:rsidR="006F4E30" w:rsidRDefault="0021374D">
      <w:pPr>
        <w:spacing w:before="1"/>
        <w:ind w:left="328" w:right="31"/>
        <w:jc w:val="center"/>
        <w:rPr>
          <w:b/>
          <w:i/>
          <w:sz w:val="24"/>
        </w:rPr>
      </w:pPr>
      <w:r>
        <w:rPr>
          <w:b/>
          <w:i/>
          <w:color w:val="73254D"/>
          <w:sz w:val="24"/>
        </w:rPr>
        <w:t>To meet this goal the involvement of the</w:t>
      </w:r>
    </w:p>
    <w:p w:rsidR="006F4E30" w:rsidRDefault="0021374D">
      <w:pPr>
        <w:spacing w:before="64"/>
        <w:ind w:left="282" w:right="31"/>
        <w:jc w:val="center"/>
        <w:rPr>
          <w:b/>
          <w:i/>
          <w:sz w:val="24"/>
        </w:rPr>
      </w:pPr>
      <w:r>
        <w:rPr>
          <w:b/>
          <w:i/>
          <w:color w:val="73254D"/>
          <w:sz w:val="24"/>
        </w:rPr>
        <w:t xml:space="preserve">school staff, students and parents </w:t>
      </w:r>
      <w:proofErr w:type="gramStart"/>
      <w:r>
        <w:rPr>
          <w:b/>
          <w:i/>
          <w:color w:val="73254D"/>
          <w:sz w:val="24"/>
        </w:rPr>
        <w:t>is</w:t>
      </w:r>
      <w:proofErr w:type="gramEnd"/>
      <w:r>
        <w:rPr>
          <w:b/>
          <w:i/>
          <w:color w:val="73254D"/>
          <w:sz w:val="24"/>
        </w:rPr>
        <w:t xml:space="preserve"> needed.</w:t>
      </w:r>
    </w:p>
    <w:p w:rsidR="006F4E30" w:rsidRDefault="006F4E30">
      <w:pPr>
        <w:pStyle w:val="BodyText"/>
        <w:spacing w:before="3"/>
        <w:rPr>
          <w:b/>
          <w:i/>
          <w:sz w:val="30"/>
        </w:rPr>
      </w:pPr>
    </w:p>
    <w:p w:rsidR="006F4E30" w:rsidRDefault="0021374D">
      <w:pPr>
        <w:pStyle w:val="BodyText"/>
        <w:spacing w:line="295" w:lineRule="auto"/>
        <w:ind w:left="276" w:right="118"/>
      </w:pPr>
      <w:r>
        <w:rPr>
          <w:color w:val="201D1E"/>
        </w:rPr>
        <w:t>During the School Review process each school is invited to explore ways to promote and enhance the Catholic identity of the school through engaging with the data from the Catholic Identity Surveys.</w:t>
      </w:r>
    </w:p>
    <w:p w:rsidR="006F4E30" w:rsidRDefault="0021374D">
      <w:pPr>
        <w:pStyle w:val="BodyText"/>
        <w:spacing w:before="143" w:line="295" w:lineRule="auto"/>
        <w:ind w:left="276" w:right="38"/>
        <w:jc w:val="both"/>
      </w:pPr>
      <w:r>
        <w:rPr>
          <w:color w:val="201D1E"/>
        </w:rPr>
        <w:t>Participation in the four on-line Surveys and a Profile Questionnaire will enable each participating school to gather responses from students, staff and parents.</w:t>
      </w:r>
    </w:p>
    <w:p w:rsidR="006F4E30" w:rsidRDefault="0021374D">
      <w:pPr>
        <w:pStyle w:val="BodyText"/>
        <w:spacing w:line="295" w:lineRule="auto"/>
        <w:ind w:left="276" w:right="155"/>
      </w:pPr>
      <w:r>
        <w:rPr>
          <w:color w:val="201D1E"/>
        </w:rPr>
        <w:t>Insights gained from this data will enrich the preparations for the School’s review process and action plans for the school in the post review phase.</w:t>
      </w:r>
    </w:p>
    <w:p w:rsidR="006F4E30" w:rsidRDefault="0021374D">
      <w:pPr>
        <w:pStyle w:val="Heading3"/>
        <w:spacing w:before="92" w:line="312" w:lineRule="auto"/>
        <w:ind w:left="1221" w:right="1283" w:firstLine="88"/>
        <w:jc w:val="left"/>
      </w:pPr>
      <w:r>
        <w:rPr>
          <w:b w:val="0"/>
          <w:i w:val="0"/>
        </w:rPr>
        <w:br w:type="column"/>
      </w:r>
      <w:r>
        <w:rPr>
          <w:color w:val="73254D"/>
        </w:rPr>
        <w:t>Who will be engaged in completing the surveys?</w:t>
      </w:r>
    </w:p>
    <w:p w:rsidR="006F4E30" w:rsidRDefault="0021374D">
      <w:pPr>
        <w:pStyle w:val="Heading4"/>
        <w:spacing w:line="228" w:lineRule="auto"/>
        <w:ind w:right="704"/>
      </w:pPr>
      <w:r>
        <w:rPr>
          <w:color w:val="201D1E"/>
        </w:rPr>
        <w:t>The surveys will be conducted across the following groups in schools:</w:t>
      </w:r>
    </w:p>
    <w:p w:rsidR="006F4E30" w:rsidRDefault="0021374D">
      <w:pPr>
        <w:pStyle w:val="ListParagraph"/>
        <w:numPr>
          <w:ilvl w:val="1"/>
          <w:numId w:val="1"/>
        </w:numPr>
        <w:tabs>
          <w:tab w:val="left" w:pos="1008"/>
        </w:tabs>
        <w:spacing w:before="92"/>
      </w:pPr>
      <w:r>
        <w:rPr>
          <w:color w:val="201D1E"/>
        </w:rPr>
        <w:t>Grade 5 and /or 6</w:t>
      </w:r>
      <w:r>
        <w:rPr>
          <w:color w:val="201D1E"/>
          <w:spacing w:val="-8"/>
        </w:rPr>
        <w:t xml:space="preserve"> </w:t>
      </w:r>
      <w:r>
        <w:rPr>
          <w:color w:val="201D1E"/>
        </w:rPr>
        <w:t>students</w:t>
      </w:r>
    </w:p>
    <w:p w:rsidR="006F4E30" w:rsidRDefault="0021374D">
      <w:pPr>
        <w:pStyle w:val="ListParagraph"/>
        <w:numPr>
          <w:ilvl w:val="1"/>
          <w:numId w:val="1"/>
        </w:numPr>
        <w:tabs>
          <w:tab w:val="left" w:pos="1008"/>
        </w:tabs>
      </w:pPr>
      <w:r>
        <w:rPr>
          <w:color w:val="201D1E"/>
        </w:rPr>
        <w:t>Year 7 and /or 8</w:t>
      </w:r>
      <w:r>
        <w:rPr>
          <w:color w:val="201D1E"/>
          <w:spacing w:val="-7"/>
        </w:rPr>
        <w:t xml:space="preserve"> </w:t>
      </w:r>
      <w:r>
        <w:rPr>
          <w:color w:val="201D1E"/>
        </w:rPr>
        <w:t>students</w:t>
      </w:r>
    </w:p>
    <w:p w:rsidR="006F4E30" w:rsidRDefault="0021374D">
      <w:pPr>
        <w:pStyle w:val="ListParagraph"/>
        <w:numPr>
          <w:ilvl w:val="1"/>
          <w:numId w:val="1"/>
        </w:numPr>
        <w:tabs>
          <w:tab w:val="left" w:pos="1008"/>
        </w:tabs>
      </w:pPr>
      <w:r>
        <w:rPr>
          <w:color w:val="201D1E"/>
        </w:rPr>
        <w:t>Year 9 and /or 10</w:t>
      </w:r>
      <w:r>
        <w:rPr>
          <w:color w:val="201D1E"/>
          <w:spacing w:val="-7"/>
        </w:rPr>
        <w:t xml:space="preserve"> </w:t>
      </w:r>
      <w:r>
        <w:rPr>
          <w:color w:val="201D1E"/>
        </w:rPr>
        <w:t>students</w:t>
      </w:r>
    </w:p>
    <w:p w:rsidR="006F4E30" w:rsidRDefault="0021374D">
      <w:pPr>
        <w:pStyle w:val="ListParagraph"/>
        <w:numPr>
          <w:ilvl w:val="1"/>
          <w:numId w:val="1"/>
        </w:numPr>
        <w:tabs>
          <w:tab w:val="left" w:pos="1008"/>
        </w:tabs>
        <w:spacing w:before="207"/>
      </w:pPr>
      <w:r>
        <w:rPr>
          <w:color w:val="201D1E"/>
        </w:rPr>
        <w:t>Year 11 and /or 12</w:t>
      </w:r>
      <w:r>
        <w:rPr>
          <w:color w:val="201D1E"/>
          <w:spacing w:val="-7"/>
        </w:rPr>
        <w:t xml:space="preserve"> </w:t>
      </w:r>
      <w:r>
        <w:rPr>
          <w:color w:val="201D1E"/>
        </w:rPr>
        <w:t>students</w:t>
      </w:r>
    </w:p>
    <w:p w:rsidR="006F4E30" w:rsidRDefault="0021374D">
      <w:pPr>
        <w:pStyle w:val="ListParagraph"/>
        <w:numPr>
          <w:ilvl w:val="1"/>
          <w:numId w:val="1"/>
        </w:numPr>
        <w:tabs>
          <w:tab w:val="left" w:pos="1008"/>
        </w:tabs>
      </w:pPr>
      <w:r>
        <w:rPr>
          <w:color w:val="201D1E"/>
        </w:rPr>
        <w:t>Teachers /</w:t>
      </w:r>
      <w:r>
        <w:rPr>
          <w:color w:val="201D1E"/>
          <w:spacing w:val="-4"/>
        </w:rPr>
        <w:t xml:space="preserve"> </w:t>
      </w:r>
      <w:r>
        <w:rPr>
          <w:color w:val="201D1E"/>
        </w:rPr>
        <w:t>staff</w:t>
      </w:r>
    </w:p>
    <w:p w:rsidR="006F4E30" w:rsidRDefault="0021374D">
      <w:pPr>
        <w:pStyle w:val="ListParagraph"/>
        <w:numPr>
          <w:ilvl w:val="1"/>
          <w:numId w:val="1"/>
        </w:numPr>
        <w:tabs>
          <w:tab w:val="left" w:pos="1008"/>
        </w:tabs>
        <w:spacing w:before="205"/>
      </w:pPr>
      <w:r>
        <w:rPr>
          <w:color w:val="201D1E"/>
        </w:rPr>
        <w:t>Board</w:t>
      </w:r>
      <w:r>
        <w:rPr>
          <w:color w:val="201D1E"/>
          <w:spacing w:val="-3"/>
        </w:rPr>
        <w:t xml:space="preserve"> </w:t>
      </w:r>
      <w:r>
        <w:rPr>
          <w:color w:val="201D1E"/>
        </w:rPr>
        <w:t>members</w:t>
      </w:r>
    </w:p>
    <w:p w:rsidR="006F4E30" w:rsidRDefault="0021374D">
      <w:pPr>
        <w:pStyle w:val="ListParagraph"/>
        <w:numPr>
          <w:ilvl w:val="1"/>
          <w:numId w:val="1"/>
        </w:numPr>
        <w:tabs>
          <w:tab w:val="left" w:pos="1008"/>
        </w:tabs>
        <w:spacing w:before="209"/>
      </w:pPr>
      <w:r>
        <w:rPr>
          <w:color w:val="201D1E"/>
        </w:rPr>
        <w:t>Parents</w:t>
      </w:r>
    </w:p>
    <w:p w:rsidR="006F4E30" w:rsidRDefault="0021374D">
      <w:pPr>
        <w:pStyle w:val="BodyText"/>
        <w:spacing w:before="205"/>
        <w:ind w:left="275"/>
        <w:rPr>
          <w:b/>
        </w:rPr>
      </w:pPr>
      <w:r>
        <w:rPr>
          <w:color w:val="201D1E"/>
        </w:rPr>
        <w:t xml:space="preserve">Participating schools will be given </w:t>
      </w:r>
      <w:r>
        <w:rPr>
          <w:b/>
          <w:color w:val="201D1E"/>
        </w:rPr>
        <w:t>on-line,</w:t>
      </w:r>
    </w:p>
    <w:p w:rsidR="006F4E30" w:rsidRDefault="0021374D">
      <w:pPr>
        <w:spacing w:before="21" w:line="357" w:lineRule="auto"/>
        <w:ind w:left="275"/>
      </w:pPr>
      <w:r>
        <w:rPr>
          <w:b/>
          <w:color w:val="201D1E"/>
        </w:rPr>
        <w:t xml:space="preserve">password-protected access </w:t>
      </w:r>
      <w:r>
        <w:rPr>
          <w:color w:val="201D1E"/>
        </w:rPr>
        <w:t>to the surveys. Participants will complete:</w:t>
      </w:r>
    </w:p>
    <w:p w:rsidR="006F4E30" w:rsidRDefault="0021374D">
      <w:pPr>
        <w:pStyle w:val="ListParagraph"/>
        <w:numPr>
          <w:ilvl w:val="1"/>
          <w:numId w:val="1"/>
        </w:numPr>
        <w:tabs>
          <w:tab w:val="left" w:pos="953"/>
        </w:tabs>
        <w:spacing w:before="0" w:line="217" w:lineRule="exact"/>
        <w:ind w:left="952"/>
      </w:pPr>
      <w:r>
        <w:rPr>
          <w:color w:val="201D1E"/>
        </w:rPr>
        <w:t>The Profile</w:t>
      </w:r>
      <w:r>
        <w:rPr>
          <w:color w:val="201D1E"/>
          <w:spacing w:val="-3"/>
        </w:rPr>
        <w:t xml:space="preserve"> </w:t>
      </w:r>
      <w:r>
        <w:rPr>
          <w:color w:val="201D1E"/>
        </w:rPr>
        <w:t>Questionnaire</w:t>
      </w:r>
    </w:p>
    <w:p w:rsidR="006F4E30" w:rsidRDefault="0021374D">
      <w:pPr>
        <w:pStyle w:val="ListParagraph"/>
        <w:numPr>
          <w:ilvl w:val="1"/>
          <w:numId w:val="1"/>
        </w:numPr>
        <w:tabs>
          <w:tab w:val="left" w:pos="953"/>
        </w:tabs>
        <w:spacing w:before="207"/>
        <w:ind w:left="952"/>
      </w:pPr>
      <w:r>
        <w:rPr>
          <w:color w:val="201D1E"/>
        </w:rPr>
        <w:t>The Post-Critical Belief Scale</w:t>
      </w:r>
      <w:r>
        <w:rPr>
          <w:color w:val="201D1E"/>
          <w:spacing w:val="-7"/>
        </w:rPr>
        <w:t xml:space="preserve"> </w:t>
      </w:r>
      <w:r>
        <w:rPr>
          <w:color w:val="201D1E"/>
        </w:rPr>
        <w:t>(PCB)</w:t>
      </w:r>
    </w:p>
    <w:p w:rsidR="006F4E30" w:rsidRDefault="0021374D">
      <w:pPr>
        <w:pStyle w:val="ListParagraph"/>
        <w:numPr>
          <w:ilvl w:val="1"/>
          <w:numId w:val="1"/>
        </w:numPr>
        <w:tabs>
          <w:tab w:val="left" w:pos="953"/>
        </w:tabs>
        <w:ind w:left="952"/>
      </w:pPr>
      <w:r>
        <w:rPr>
          <w:color w:val="201D1E"/>
        </w:rPr>
        <w:t>The Melbourne</w:t>
      </w:r>
      <w:r>
        <w:rPr>
          <w:color w:val="201D1E"/>
          <w:spacing w:val="-3"/>
        </w:rPr>
        <w:t xml:space="preserve"> </w:t>
      </w:r>
      <w:r>
        <w:rPr>
          <w:color w:val="201D1E"/>
        </w:rPr>
        <w:t>Scale</w:t>
      </w:r>
    </w:p>
    <w:p w:rsidR="006F4E30" w:rsidRDefault="0021374D">
      <w:pPr>
        <w:pStyle w:val="ListParagraph"/>
        <w:numPr>
          <w:ilvl w:val="1"/>
          <w:numId w:val="1"/>
        </w:numPr>
        <w:tabs>
          <w:tab w:val="left" w:pos="953"/>
        </w:tabs>
        <w:ind w:left="952"/>
      </w:pPr>
      <w:r>
        <w:rPr>
          <w:color w:val="201D1E"/>
        </w:rPr>
        <w:t>The Victoria</w:t>
      </w:r>
      <w:r>
        <w:rPr>
          <w:color w:val="201D1E"/>
          <w:spacing w:val="-3"/>
        </w:rPr>
        <w:t xml:space="preserve"> </w:t>
      </w:r>
      <w:r>
        <w:rPr>
          <w:color w:val="201D1E"/>
        </w:rPr>
        <w:t>Scale</w:t>
      </w:r>
    </w:p>
    <w:p w:rsidR="006F4E30" w:rsidRDefault="0021374D">
      <w:pPr>
        <w:pStyle w:val="ListParagraph"/>
        <w:numPr>
          <w:ilvl w:val="1"/>
          <w:numId w:val="1"/>
        </w:numPr>
        <w:tabs>
          <w:tab w:val="left" w:pos="953"/>
        </w:tabs>
        <w:spacing w:before="208"/>
        <w:ind w:left="952"/>
      </w:pPr>
      <w:r>
        <w:rPr>
          <w:color w:val="201D1E"/>
        </w:rPr>
        <w:t>The Doyle</w:t>
      </w:r>
      <w:r>
        <w:rPr>
          <w:color w:val="201D1E"/>
          <w:spacing w:val="-3"/>
        </w:rPr>
        <w:t xml:space="preserve"> </w:t>
      </w:r>
      <w:r>
        <w:rPr>
          <w:color w:val="201D1E"/>
        </w:rPr>
        <w:t>Questionnaire</w:t>
      </w:r>
    </w:p>
    <w:sectPr w:rsidR="006F4E30">
      <w:type w:val="continuous"/>
      <w:pgSz w:w="16840" w:h="11910" w:orient="landscape"/>
      <w:pgMar w:top="260" w:right="180" w:bottom="0" w:left="180" w:header="720" w:footer="720" w:gutter="0"/>
      <w:cols w:num="3" w:space="720" w:equalWidth="0">
        <w:col w:w="4914" w:space="386"/>
        <w:col w:w="5502" w:space="326"/>
        <w:col w:w="53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2C46"/>
    <w:multiLevelType w:val="hybridMultilevel"/>
    <w:tmpl w:val="8456492A"/>
    <w:lvl w:ilvl="0" w:tplc="384C0836">
      <w:numFmt w:val="bullet"/>
      <w:lvlText w:val="•"/>
      <w:lvlJc w:val="left"/>
      <w:pPr>
        <w:ind w:left="460" w:hanging="140"/>
      </w:pPr>
      <w:rPr>
        <w:rFonts w:ascii="Arial" w:eastAsia="Arial" w:hAnsi="Arial" w:cs="Arial" w:hint="default"/>
        <w:color w:val="201D1E"/>
        <w:w w:val="100"/>
        <w:sz w:val="22"/>
        <w:szCs w:val="22"/>
        <w:lang w:val="en-AU" w:eastAsia="en-US" w:bidi="ar-SA"/>
      </w:rPr>
    </w:lvl>
    <w:lvl w:ilvl="1" w:tplc="7C44A562">
      <w:numFmt w:val="bullet"/>
      <w:lvlText w:val="•"/>
      <w:lvlJc w:val="left"/>
      <w:pPr>
        <w:ind w:left="1008" w:hanging="140"/>
      </w:pPr>
      <w:rPr>
        <w:rFonts w:ascii="Arial" w:eastAsia="Arial" w:hAnsi="Arial" w:cs="Arial" w:hint="default"/>
        <w:color w:val="201D1E"/>
        <w:w w:val="100"/>
        <w:sz w:val="22"/>
        <w:szCs w:val="22"/>
        <w:lang w:val="en-AU" w:eastAsia="en-US" w:bidi="ar-SA"/>
      </w:rPr>
    </w:lvl>
    <w:lvl w:ilvl="2" w:tplc="18DCFB92">
      <w:numFmt w:val="bullet"/>
      <w:lvlText w:val="•"/>
      <w:lvlJc w:val="left"/>
      <w:pPr>
        <w:ind w:left="852" w:hanging="140"/>
      </w:pPr>
      <w:rPr>
        <w:rFonts w:hint="default"/>
        <w:lang w:val="en-AU" w:eastAsia="en-US" w:bidi="ar-SA"/>
      </w:rPr>
    </w:lvl>
    <w:lvl w:ilvl="3" w:tplc="A7EEE152">
      <w:numFmt w:val="bullet"/>
      <w:lvlText w:val="•"/>
      <w:lvlJc w:val="left"/>
      <w:pPr>
        <w:ind w:left="705" w:hanging="140"/>
      </w:pPr>
      <w:rPr>
        <w:rFonts w:hint="default"/>
        <w:lang w:val="en-AU" w:eastAsia="en-US" w:bidi="ar-SA"/>
      </w:rPr>
    </w:lvl>
    <w:lvl w:ilvl="4" w:tplc="8B96835C">
      <w:numFmt w:val="bullet"/>
      <w:lvlText w:val="•"/>
      <w:lvlJc w:val="left"/>
      <w:pPr>
        <w:ind w:left="558" w:hanging="140"/>
      </w:pPr>
      <w:rPr>
        <w:rFonts w:hint="default"/>
        <w:lang w:val="en-AU" w:eastAsia="en-US" w:bidi="ar-SA"/>
      </w:rPr>
    </w:lvl>
    <w:lvl w:ilvl="5" w:tplc="DBD03830">
      <w:numFmt w:val="bullet"/>
      <w:lvlText w:val="•"/>
      <w:lvlJc w:val="left"/>
      <w:pPr>
        <w:ind w:left="410" w:hanging="140"/>
      </w:pPr>
      <w:rPr>
        <w:rFonts w:hint="default"/>
        <w:lang w:val="en-AU" w:eastAsia="en-US" w:bidi="ar-SA"/>
      </w:rPr>
    </w:lvl>
    <w:lvl w:ilvl="6" w:tplc="FB1873AC">
      <w:numFmt w:val="bullet"/>
      <w:lvlText w:val="•"/>
      <w:lvlJc w:val="left"/>
      <w:pPr>
        <w:ind w:left="263" w:hanging="140"/>
      </w:pPr>
      <w:rPr>
        <w:rFonts w:hint="default"/>
        <w:lang w:val="en-AU" w:eastAsia="en-US" w:bidi="ar-SA"/>
      </w:rPr>
    </w:lvl>
    <w:lvl w:ilvl="7" w:tplc="0C6CD170">
      <w:numFmt w:val="bullet"/>
      <w:lvlText w:val="•"/>
      <w:lvlJc w:val="left"/>
      <w:pPr>
        <w:ind w:left="116" w:hanging="140"/>
      </w:pPr>
      <w:rPr>
        <w:rFonts w:hint="default"/>
        <w:lang w:val="en-AU" w:eastAsia="en-US" w:bidi="ar-SA"/>
      </w:rPr>
    </w:lvl>
    <w:lvl w:ilvl="8" w:tplc="759673B2">
      <w:numFmt w:val="bullet"/>
      <w:lvlText w:val="•"/>
      <w:lvlJc w:val="left"/>
      <w:pPr>
        <w:ind w:left="-32" w:hanging="140"/>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30"/>
    <w:rsid w:val="00072F30"/>
    <w:rsid w:val="00135F03"/>
    <w:rsid w:val="0021374D"/>
    <w:rsid w:val="00215472"/>
    <w:rsid w:val="00235417"/>
    <w:rsid w:val="002D0A2C"/>
    <w:rsid w:val="00465F05"/>
    <w:rsid w:val="004C34DE"/>
    <w:rsid w:val="00537B57"/>
    <w:rsid w:val="00537D12"/>
    <w:rsid w:val="00675695"/>
    <w:rsid w:val="00690E65"/>
    <w:rsid w:val="006F4E30"/>
    <w:rsid w:val="00745944"/>
    <w:rsid w:val="008F420A"/>
    <w:rsid w:val="009876FF"/>
    <w:rsid w:val="009F448A"/>
    <w:rsid w:val="00A07B4D"/>
    <w:rsid w:val="00A52918"/>
    <w:rsid w:val="00AC3AC9"/>
    <w:rsid w:val="00BD7FB7"/>
    <w:rsid w:val="00C770A1"/>
    <w:rsid w:val="00CC4683"/>
    <w:rsid w:val="00CF5059"/>
    <w:rsid w:val="00D10FC8"/>
    <w:rsid w:val="00D52F20"/>
    <w:rsid w:val="00DA3376"/>
    <w:rsid w:val="00DC6826"/>
    <w:rsid w:val="00E56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C63DF-81C5-4A1B-BEC2-FF671F3B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spacing w:before="10"/>
      <w:ind w:left="138" w:right="790"/>
      <w:outlineLvl w:val="0"/>
    </w:pPr>
    <w:rPr>
      <w:b/>
      <w:bCs/>
      <w:sz w:val="60"/>
      <w:szCs w:val="60"/>
    </w:rPr>
  </w:style>
  <w:style w:type="paragraph" w:styleId="Heading2">
    <w:name w:val="heading 2"/>
    <w:basedOn w:val="Normal"/>
    <w:uiPriority w:val="9"/>
    <w:unhideWhenUsed/>
    <w:qFormat/>
    <w:pPr>
      <w:spacing w:before="62"/>
      <w:ind w:left="309"/>
      <w:outlineLvl w:val="1"/>
    </w:pPr>
    <w:rPr>
      <w:b/>
      <w:bCs/>
      <w:sz w:val="36"/>
      <w:szCs w:val="36"/>
    </w:rPr>
  </w:style>
  <w:style w:type="paragraph" w:styleId="Heading3">
    <w:name w:val="heading 3"/>
    <w:basedOn w:val="Normal"/>
    <w:uiPriority w:val="9"/>
    <w:unhideWhenUsed/>
    <w:qFormat/>
    <w:pPr>
      <w:spacing w:before="1"/>
      <w:ind w:left="282" w:right="31"/>
      <w:jc w:val="center"/>
      <w:outlineLvl w:val="2"/>
    </w:pPr>
    <w:rPr>
      <w:b/>
      <w:bCs/>
      <w:i/>
      <w:sz w:val="24"/>
      <w:szCs w:val="24"/>
    </w:rPr>
  </w:style>
  <w:style w:type="paragraph" w:styleId="Heading4">
    <w:name w:val="heading 4"/>
    <w:basedOn w:val="Normal"/>
    <w:uiPriority w:val="9"/>
    <w:unhideWhenUsed/>
    <w:qFormat/>
    <w:pPr>
      <w:spacing w:before="125"/>
      <w:ind w:left="275"/>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6"/>
      <w:ind w:left="1008" w:hanging="1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0E65"/>
    <w:rPr>
      <w:color w:val="0000FF" w:themeColor="hyperlink"/>
      <w:u w:val="single"/>
    </w:rPr>
  </w:style>
  <w:style w:type="character" w:styleId="UnresolvedMention">
    <w:name w:val="Unresolved Mention"/>
    <w:basedOn w:val="DefaultParagraphFont"/>
    <w:uiPriority w:val="99"/>
    <w:semiHidden/>
    <w:unhideWhenUsed/>
    <w:rsid w:val="00C77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29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ryan@doscel.catholic.edu.au" TargetMode="External"/><Relationship Id="rId5" Type="http://schemas.openxmlformats.org/officeDocument/2006/relationships/image" Target="media/image1.jpeg"/><Relationship Id="rId10" Type="http://schemas.openxmlformats.org/officeDocument/2006/relationships/hyperlink" Target="mailto:dryan@doscel.catholic.edu.au" TargetMode="External"/><Relationship Id="rId4" Type="http://schemas.openxmlformats.org/officeDocument/2006/relationships/webSettings" Target="webSettings.xml"/><Relationship Id="rId9" Type="http://schemas.openxmlformats.org/officeDocument/2006/relationships/hyperlink" Target="https://ecsi.site/au/ass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Op't Veld</dc:creator>
  <cp:lastModifiedBy>Michelle Hinds</cp:lastModifiedBy>
  <cp:revision>2</cp:revision>
  <dcterms:created xsi:type="dcterms:W3CDTF">2022-02-14T22:42:00Z</dcterms:created>
  <dcterms:modified xsi:type="dcterms:W3CDTF">2022-02-14T22:42:00Z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Publisher 2016</vt:lpwstr>
  </property>
  <property fmtid="{D5CDD505-2E9C-101B-9397-08002B2CF9AE}" pid="4" name="LastSaved">
    <vt:filetime>2020-12-02T00:00:00Z</vt:filetime>
  </property>
</Properties>
</file>