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4BCA337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54" w:rsidRPr="001A7454">
        <w:rPr>
          <w:noProof/>
          <w:sz w:val="28"/>
          <w:szCs w:val="28"/>
        </w:rPr>
        <w:t xml:space="preserve">Mexican </w:t>
      </w:r>
      <w:r w:rsidR="00A16785">
        <w:rPr>
          <w:noProof/>
          <w:sz w:val="28"/>
          <w:szCs w:val="28"/>
        </w:rPr>
        <w:t>Zucchini Green Rice</w:t>
      </w:r>
      <w:r w:rsidR="00800214">
        <w:rPr>
          <w:noProof/>
          <w:sz w:val="28"/>
          <w:szCs w:val="28"/>
        </w:rPr>
        <w:t xml:space="preserve"> (GF Fat free)</w:t>
      </w:r>
    </w:p>
    <w:p w14:paraId="0F13BBAA" w14:textId="4606BAD7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E42FC8" w:rsidRPr="00E42FC8">
        <w:rPr>
          <w:rFonts w:ascii="Palatino Linotype" w:hAnsi="Palatino Linotype"/>
          <w:b/>
          <w:i/>
        </w:rPr>
        <w:t xml:space="preserve"> </w:t>
      </w:r>
      <w:r w:rsidR="00AF4272">
        <w:t xml:space="preserve">SAKGP </w:t>
      </w:r>
      <w:r w:rsidR="00A16785">
        <w:t>Mexican Green Rice</w:t>
      </w:r>
    </w:p>
    <w:p w14:paraId="64B63914" w14:textId="3602FEE3" w:rsidR="00492540" w:rsidRDefault="00DA5971" w:rsidP="00E928E3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361A72">
        <w:rPr>
          <w:rFonts w:ascii="Palatino Linotype" w:hAnsi="Palatino Linotype"/>
          <w:i/>
        </w:rPr>
        <w:t xml:space="preserve">zucchini, </w:t>
      </w:r>
      <w:r w:rsidR="001A7454">
        <w:rPr>
          <w:rFonts w:ascii="Palatino Linotype" w:hAnsi="Palatino Linotype"/>
          <w:i/>
        </w:rPr>
        <w:t>coriander</w:t>
      </w:r>
      <w:r w:rsidR="00E928E3">
        <w:t xml:space="preserve">, </w:t>
      </w:r>
      <w:r w:rsidR="00E928E3" w:rsidRPr="00E928E3">
        <w:rPr>
          <w:rFonts w:ascii="Palatino Linotype" w:hAnsi="Palatino Linotype"/>
          <w:i/>
        </w:rPr>
        <w:t>parsley</w:t>
      </w:r>
      <w:r w:rsidR="00E928E3">
        <w:rPr>
          <w:rFonts w:ascii="Palatino Linotype" w:hAnsi="Palatino Linotype"/>
          <w:i/>
        </w:rPr>
        <w:t xml:space="preserve">, </w:t>
      </w:r>
      <w:r w:rsidR="00E928E3" w:rsidRPr="00E928E3">
        <w:rPr>
          <w:rFonts w:ascii="Palatino Linotype" w:hAnsi="Palatino Linotype"/>
          <w:i/>
        </w:rPr>
        <w:t xml:space="preserve">green </w:t>
      </w:r>
      <w:r w:rsidR="00361A72">
        <w:rPr>
          <w:rFonts w:ascii="Palatino Linotype" w:hAnsi="Palatino Linotype"/>
          <w:i/>
        </w:rPr>
        <w:t>chilli spring onions, garlic</w:t>
      </w:r>
    </w:p>
    <w:p w14:paraId="0F153FF8" w14:textId="77777777" w:rsidR="00CB18CF" w:rsidRPr="00C67970" w:rsidRDefault="00CB18CF" w:rsidP="00E928E3">
      <w:pPr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851698C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</w:t>
            </w:r>
            <w:r w:rsidR="00442468">
              <w:rPr>
                <w:rFonts w:ascii="Palatino Linotype" w:hAnsi="Palatino Linotype"/>
                <w:sz w:val="22"/>
                <w:szCs w:val="22"/>
              </w:rPr>
              <w:t>ander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37DE52BF" w14:textId="1EB7EEC7" w:rsidR="00A9722D" w:rsidRDefault="00A9722D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Food Processor</w:t>
            </w:r>
          </w:p>
          <w:p w14:paraId="79F70148" w14:textId="2104186B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  <w:r w:rsidR="001A7454">
              <w:rPr>
                <w:rFonts w:ascii="Palatino Linotype" w:hAnsi="Palatino Linotype"/>
                <w:sz w:val="22"/>
                <w:szCs w:val="22"/>
              </w:rPr>
              <w:t xml:space="preserve"> and jug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5C99F7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4ADBB507" w14:textId="3B145203" w:rsidR="00CC102A" w:rsidRDefault="00CC102A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Spatulas</w:t>
            </w:r>
          </w:p>
          <w:p w14:paraId="06F99836" w14:textId="3055F70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, 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6CE25255" w14:textId="6CF34ACB" w:rsidR="00E84BD9" w:rsidRDefault="00A56B87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Frypan</w:t>
            </w:r>
          </w:p>
          <w:p w14:paraId="41C1818D" w14:textId="1D12792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519BCC2B" w14:textId="0A1EA1D7" w:rsidR="003F39C7" w:rsidRDefault="003F39C7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 small zucchinis</w:t>
            </w:r>
          </w:p>
          <w:p w14:paraId="4A1FA027" w14:textId="431D2EDE" w:rsidR="0078656C" w:rsidRPr="0078656C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1 large handful of parsley, roughly chopped</w:t>
            </w:r>
          </w:p>
          <w:p w14:paraId="3A4FE56A" w14:textId="77777777" w:rsidR="0078656C" w:rsidRPr="0078656C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1 small handful of coriander, roughly chopped</w:t>
            </w:r>
          </w:p>
          <w:p w14:paraId="5BA90A28" w14:textId="6A1056A2" w:rsidR="0078656C" w:rsidRPr="0078656C" w:rsidRDefault="00CB18CF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spring </w:t>
            </w:r>
            <w:r w:rsidR="0078656C"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onion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78656C"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, roughly chopped</w:t>
            </w:r>
          </w:p>
          <w:p w14:paraId="7EF774E6" w14:textId="77777777" w:rsidR="0078656C" w:rsidRPr="0078656C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2 garlic cloves, roughly chopped</w:t>
            </w:r>
          </w:p>
          <w:p w14:paraId="3641AF39" w14:textId="77777777" w:rsidR="009501C3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2 green chillies, de-seeded and roughly chopped</w:t>
            </w:r>
          </w:p>
          <w:p w14:paraId="300117D2" w14:textId="17FC39DC" w:rsidR="009501C3" w:rsidRDefault="00AA0028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 </w:t>
            </w:r>
            <w:r w:rsidR="0078656C"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cups </w:t>
            </w:r>
            <w:r w:rsidR="009501C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water </w:t>
            </w:r>
          </w:p>
          <w:p w14:paraId="0829D89A" w14:textId="4584CAC1" w:rsidR="0078656C" w:rsidRPr="0078656C" w:rsidRDefault="009501C3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 tsp </w:t>
            </w:r>
            <w:r w:rsidR="0078656C"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chicken stock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powder</w:t>
            </w:r>
          </w:p>
          <w:p w14:paraId="48674F28" w14:textId="77777777" w:rsidR="0078656C" w:rsidRPr="0078656C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600 g long-grain white rice</w:t>
            </w:r>
          </w:p>
          <w:p w14:paraId="3A4FDF66" w14:textId="3E5488C0" w:rsidR="00E34941" w:rsidRPr="002258FD" w:rsidRDefault="0078656C" w:rsidP="0078656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78656C">
              <w:rPr>
                <w:rFonts w:ascii="Palatino Linotype" w:eastAsiaTheme="minorHAnsi" w:hAnsi="Palatino Linotype" w:cstheme="minorBidi"/>
                <w:sz w:val="22"/>
                <w:szCs w:val="22"/>
              </w:rPr>
              <w:t>salt, to taste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62D29631" w14:textId="2ADB88D5" w:rsidR="00EA6B5A" w:rsidRDefault="00BE1F06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Wash parsley and coriander </w:t>
      </w:r>
      <w:r w:rsidR="00EA6B5A">
        <w:rPr>
          <w:rFonts w:ascii="Palatino Linotype" w:hAnsi="Palatino Linotype"/>
        </w:rPr>
        <w:t>in a colander and roll in a tea towel to dry.</w:t>
      </w:r>
      <w:r w:rsidR="00C844B8">
        <w:rPr>
          <w:rFonts w:ascii="Palatino Linotype" w:hAnsi="Palatino Linotype"/>
        </w:rPr>
        <w:t xml:space="preserve"> Roughly chop the parsley and coriander (you can leave the </w:t>
      </w:r>
      <w:r w:rsidR="003F39C7">
        <w:rPr>
          <w:rFonts w:ascii="Palatino Linotype" w:hAnsi="Palatino Linotype"/>
        </w:rPr>
        <w:t>stems on)</w:t>
      </w:r>
    </w:p>
    <w:p w14:paraId="148E51C5" w14:textId="7529E211" w:rsidR="00257F83" w:rsidRDefault="00AD03E8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Roughly </w:t>
      </w:r>
      <w:r w:rsidR="00257F83">
        <w:rPr>
          <w:rFonts w:ascii="Palatino Linotype" w:hAnsi="Palatino Linotype"/>
        </w:rPr>
        <w:t xml:space="preserve">chop </w:t>
      </w:r>
      <w:r w:rsidR="00160A21">
        <w:rPr>
          <w:rFonts w:ascii="Palatino Linotype" w:hAnsi="Palatino Linotype"/>
        </w:rPr>
        <w:t>4 spring onion</w:t>
      </w:r>
      <w:r w:rsidR="00581623">
        <w:rPr>
          <w:rFonts w:ascii="Palatino Linotype" w:hAnsi="Palatino Linotype"/>
        </w:rPr>
        <w:t>s</w:t>
      </w:r>
    </w:p>
    <w:p w14:paraId="7B88357C" w14:textId="50D7A8CE" w:rsidR="00581623" w:rsidRPr="00257F83" w:rsidRDefault="00650B68" w:rsidP="0058162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Cut 2 green chillies in half, remove the seeds and roughly chop</w:t>
      </w:r>
    </w:p>
    <w:p w14:paraId="53DA4598" w14:textId="19BD89DA" w:rsid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Peel and chop </w:t>
      </w:r>
      <w:r w:rsidRPr="00257F83">
        <w:rPr>
          <w:rFonts w:ascii="Palatino Linotype" w:hAnsi="Palatino Linotype"/>
        </w:rPr>
        <w:t>2 garli</w:t>
      </w:r>
      <w:r w:rsidR="00AD03E8">
        <w:rPr>
          <w:rFonts w:ascii="Palatino Linotype" w:hAnsi="Palatino Linotype"/>
        </w:rPr>
        <w:t xml:space="preserve">c </w:t>
      </w:r>
      <w:r w:rsidR="00E66227">
        <w:rPr>
          <w:rFonts w:ascii="Palatino Linotype" w:hAnsi="Palatino Linotype"/>
        </w:rPr>
        <w:t>c</w:t>
      </w:r>
      <w:r w:rsidRPr="00257F83">
        <w:rPr>
          <w:rFonts w:ascii="Palatino Linotype" w:hAnsi="Palatino Linotype"/>
        </w:rPr>
        <w:t>loves</w:t>
      </w:r>
      <w:r w:rsidR="001E667A">
        <w:rPr>
          <w:rFonts w:ascii="Palatino Linotype" w:hAnsi="Palatino Linotype"/>
        </w:rPr>
        <w:t>.</w:t>
      </w:r>
    </w:p>
    <w:p w14:paraId="10EA5667" w14:textId="50CEB6C2" w:rsidR="001E667A" w:rsidRDefault="001E667A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Chop zucchinis into rounds and chop</w:t>
      </w:r>
      <w:r w:rsidR="002C31E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rounds into small pieces.</w:t>
      </w:r>
    </w:p>
    <w:p w14:paraId="6389CF03" w14:textId="2C66D1B6" w:rsidR="00E66227" w:rsidRDefault="002C31E6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Mix 5 tsp chicken stock with 4½ cups of water.</w:t>
      </w:r>
    </w:p>
    <w:p w14:paraId="5720C532" w14:textId="38D2EA0D" w:rsidR="00B36C40" w:rsidRPr="00257F83" w:rsidRDefault="00B36C40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Weigh out 600g </w:t>
      </w:r>
      <w:r w:rsidR="00F25012">
        <w:rPr>
          <w:rFonts w:ascii="Palatino Linotype" w:hAnsi="Palatino Linotype"/>
        </w:rPr>
        <w:t>rice.</w:t>
      </w:r>
    </w:p>
    <w:p w14:paraId="5B80B6A9" w14:textId="600B8E3D" w:rsidR="00553992" w:rsidRPr="0055399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 xml:space="preserve">Place the </w:t>
      </w:r>
      <w:r w:rsidR="0029116C">
        <w:rPr>
          <w:rFonts w:ascii="Palatino Linotype" w:hAnsi="Palatino Linotype"/>
        </w:rPr>
        <w:t xml:space="preserve">zucchinis, </w:t>
      </w:r>
      <w:r w:rsidRPr="00553992">
        <w:rPr>
          <w:rFonts w:ascii="Palatino Linotype" w:hAnsi="Palatino Linotype"/>
        </w:rPr>
        <w:t xml:space="preserve">parsley, coriander, </w:t>
      </w:r>
      <w:r w:rsidR="00D22D0F">
        <w:rPr>
          <w:rFonts w:ascii="Palatino Linotype" w:hAnsi="Palatino Linotype"/>
        </w:rPr>
        <w:t>green chilli</w:t>
      </w:r>
      <w:r w:rsidR="00BE1F06">
        <w:rPr>
          <w:rFonts w:ascii="Palatino Linotype" w:hAnsi="Palatino Linotype"/>
        </w:rPr>
        <w:t>es</w:t>
      </w:r>
      <w:r w:rsidRPr="00553992">
        <w:rPr>
          <w:rFonts w:ascii="Palatino Linotype" w:hAnsi="Palatino Linotype"/>
        </w:rPr>
        <w:t xml:space="preserve">, </w:t>
      </w:r>
      <w:r w:rsidR="00BE1F06">
        <w:rPr>
          <w:rFonts w:ascii="Palatino Linotype" w:hAnsi="Palatino Linotype"/>
        </w:rPr>
        <w:t xml:space="preserve">spring </w:t>
      </w:r>
      <w:r w:rsidRPr="00553992">
        <w:rPr>
          <w:rFonts w:ascii="Palatino Linotype" w:hAnsi="Palatino Linotype"/>
        </w:rPr>
        <w:t>onion</w:t>
      </w:r>
      <w:r w:rsidR="0029116C">
        <w:rPr>
          <w:rFonts w:ascii="Palatino Linotype" w:hAnsi="Palatino Linotype"/>
        </w:rPr>
        <w:t>s</w:t>
      </w:r>
      <w:r w:rsidRPr="00553992">
        <w:rPr>
          <w:rFonts w:ascii="Palatino Linotype" w:hAnsi="Palatino Linotype"/>
        </w:rPr>
        <w:t>, garlic,</w:t>
      </w:r>
    </w:p>
    <w:p w14:paraId="08388779" w14:textId="77777777" w:rsidR="007B081C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 xml:space="preserve">green chillies and ½ cup of the chicken stock in the food processor. </w:t>
      </w:r>
    </w:p>
    <w:p w14:paraId="3BDDD333" w14:textId="7B87D081" w:rsidR="00447478" w:rsidRDefault="00553992" w:rsidP="00974F35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Pulse</w:t>
      </w:r>
      <w:r w:rsidR="00CB18CF">
        <w:rPr>
          <w:rFonts w:ascii="Palatino Linotype" w:hAnsi="Palatino Linotype"/>
        </w:rPr>
        <w:t xml:space="preserve"> </w:t>
      </w:r>
      <w:r w:rsidRPr="00553992">
        <w:rPr>
          <w:rFonts w:ascii="Palatino Linotype" w:hAnsi="Palatino Linotype"/>
        </w:rPr>
        <w:t>until smooth.</w:t>
      </w:r>
      <w:r w:rsidR="00974F35" w:rsidRPr="00974F35">
        <w:rPr>
          <w:rFonts w:ascii="Palatino Linotype" w:hAnsi="Palatino Linotype"/>
        </w:rPr>
        <w:t xml:space="preserve"> </w:t>
      </w:r>
    </w:p>
    <w:p w14:paraId="38AC3480" w14:textId="76978120" w:rsidR="00974F35" w:rsidRDefault="00447478" w:rsidP="00974F3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</w:t>
      </w:r>
      <w:r w:rsidR="00974F35">
        <w:rPr>
          <w:rFonts w:ascii="Palatino Linotype" w:hAnsi="Palatino Linotype"/>
        </w:rPr>
        <w:t xml:space="preserve"> 2 tblsp </w:t>
      </w:r>
      <w:r>
        <w:rPr>
          <w:rFonts w:ascii="Palatino Linotype" w:hAnsi="Palatino Linotype"/>
        </w:rPr>
        <w:t xml:space="preserve">of stock </w:t>
      </w:r>
      <w:r w:rsidR="00974F35">
        <w:rPr>
          <w:rFonts w:ascii="Palatino Linotype" w:hAnsi="Palatino Linotype"/>
        </w:rPr>
        <w:t xml:space="preserve">to </w:t>
      </w:r>
      <w:r w:rsidR="00974F35" w:rsidRPr="00257F83">
        <w:rPr>
          <w:rFonts w:ascii="Palatino Linotype" w:hAnsi="Palatino Linotype"/>
        </w:rPr>
        <w:t>the frying pan on mediu</w:t>
      </w:r>
      <w:r w:rsidR="00974F35">
        <w:rPr>
          <w:rFonts w:ascii="Palatino Linotype" w:hAnsi="Palatino Linotype"/>
        </w:rPr>
        <w:t xml:space="preserve">m </w:t>
      </w:r>
      <w:r w:rsidR="00974F35" w:rsidRPr="00257F83">
        <w:rPr>
          <w:rFonts w:ascii="Palatino Linotype" w:hAnsi="Palatino Linotype"/>
        </w:rPr>
        <w:t xml:space="preserve">heat. </w:t>
      </w:r>
    </w:p>
    <w:p w14:paraId="77263B64" w14:textId="77777777" w:rsidR="00F2501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Add the rice and stir to coat all of the grains with</w:t>
      </w:r>
      <w:r w:rsidR="00F25012">
        <w:rPr>
          <w:rFonts w:ascii="Palatino Linotype" w:hAnsi="Palatino Linotype"/>
        </w:rPr>
        <w:t xml:space="preserve"> the stock</w:t>
      </w:r>
      <w:r w:rsidRPr="00553992">
        <w:rPr>
          <w:rFonts w:ascii="Palatino Linotype" w:hAnsi="Palatino Linotype"/>
        </w:rPr>
        <w:t xml:space="preserve">. </w:t>
      </w:r>
    </w:p>
    <w:p w14:paraId="2F2EA6CE" w14:textId="41DF91F6" w:rsidR="00553992" w:rsidRPr="0055399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Spread the rice out in an</w:t>
      </w:r>
      <w:r w:rsidR="00F25012">
        <w:rPr>
          <w:rFonts w:ascii="Palatino Linotype" w:hAnsi="Palatino Linotype"/>
        </w:rPr>
        <w:t xml:space="preserve"> </w:t>
      </w:r>
      <w:r w:rsidRPr="00553992">
        <w:rPr>
          <w:rFonts w:ascii="Palatino Linotype" w:hAnsi="Palatino Linotype"/>
        </w:rPr>
        <w:t xml:space="preserve">even layer and cook until it starts to brown. Stir again </w:t>
      </w:r>
      <w:r w:rsidR="00CC102A">
        <w:rPr>
          <w:rFonts w:ascii="Palatino Linotype" w:hAnsi="Palatino Linotype"/>
        </w:rPr>
        <w:t xml:space="preserve">and let it cook </w:t>
      </w:r>
      <w:r w:rsidRPr="00553992">
        <w:rPr>
          <w:rFonts w:ascii="Palatino Linotype" w:hAnsi="Palatino Linotype"/>
        </w:rPr>
        <w:t>so that more of the rice grains are toasted.</w:t>
      </w:r>
    </w:p>
    <w:p w14:paraId="7FCE62DC" w14:textId="77777777" w:rsidR="00DB6B61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 xml:space="preserve">Scrape the green purée from the food processor into the rice. </w:t>
      </w:r>
    </w:p>
    <w:p w14:paraId="48C4235A" w14:textId="29D75AFF" w:rsidR="00553992" w:rsidRPr="00553992" w:rsidRDefault="00DB6B61" w:rsidP="0055399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Stir and c</w:t>
      </w:r>
      <w:r w:rsidR="00553992" w:rsidRPr="00553992">
        <w:rPr>
          <w:rFonts w:ascii="Palatino Linotype" w:hAnsi="Palatino Linotype"/>
        </w:rPr>
        <w:t>ook</w:t>
      </w:r>
      <w:r>
        <w:rPr>
          <w:rFonts w:ascii="Palatino Linotype" w:hAnsi="Palatino Linotype"/>
        </w:rPr>
        <w:t xml:space="preserve"> </w:t>
      </w:r>
      <w:r w:rsidR="00553992" w:rsidRPr="00553992">
        <w:rPr>
          <w:rFonts w:ascii="Palatino Linotype" w:hAnsi="Palatino Linotype"/>
        </w:rPr>
        <w:t>for 1–2 minutes.</w:t>
      </w:r>
    </w:p>
    <w:p w14:paraId="4AA5639A" w14:textId="64CE7EB0" w:rsidR="00CC102A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 xml:space="preserve">Add the rest of the chicken stock to the </w:t>
      </w:r>
      <w:r w:rsidR="00DB6B61">
        <w:rPr>
          <w:rFonts w:ascii="Palatino Linotype" w:hAnsi="Palatino Linotype"/>
        </w:rPr>
        <w:t>frypan.</w:t>
      </w:r>
    </w:p>
    <w:p w14:paraId="21B48213" w14:textId="5DBE042E" w:rsidR="00882D9C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lastRenderedPageBreak/>
        <w:t xml:space="preserve">Bring the </w:t>
      </w:r>
      <w:r w:rsidR="00DB6B61">
        <w:rPr>
          <w:rFonts w:ascii="Palatino Linotype" w:hAnsi="Palatino Linotype"/>
        </w:rPr>
        <w:t xml:space="preserve">rice and greens </w:t>
      </w:r>
      <w:r w:rsidR="00876F12">
        <w:rPr>
          <w:rFonts w:ascii="Palatino Linotype" w:hAnsi="Palatino Linotype"/>
        </w:rPr>
        <w:t xml:space="preserve">to </w:t>
      </w:r>
      <w:r w:rsidRPr="00553992">
        <w:rPr>
          <w:rFonts w:ascii="Palatino Linotype" w:hAnsi="Palatino Linotype"/>
        </w:rPr>
        <w:t>boil, then</w:t>
      </w:r>
      <w:r w:rsidR="00876F12">
        <w:rPr>
          <w:rFonts w:ascii="Palatino Linotype" w:hAnsi="Palatino Linotype"/>
        </w:rPr>
        <w:t xml:space="preserve"> </w:t>
      </w:r>
      <w:r w:rsidRPr="00553992">
        <w:rPr>
          <w:rFonts w:ascii="Palatino Linotype" w:hAnsi="Palatino Linotype"/>
        </w:rPr>
        <w:t xml:space="preserve">reduce the heat to a low simmer and cover </w:t>
      </w:r>
      <w:r w:rsidR="00BC3486">
        <w:rPr>
          <w:rFonts w:ascii="Palatino Linotype" w:hAnsi="Palatino Linotype"/>
        </w:rPr>
        <w:t xml:space="preserve">the </w:t>
      </w:r>
      <w:r w:rsidR="00876F12">
        <w:rPr>
          <w:rFonts w:ascii="Palatino Linotype" w:hAnsi="Palatino Linotype"/>
        </w:rPr>
        <w:t>fry</w:t>
      </w:r>
      <w:r w:rsidRPr="00553992">
        <w:rPr>
          <w:rFonts w:ascii="Palatino Linotype" w:hAnsi="Palatino Linotype"/>
        </w:rPr>
        <w:t>pan.</w:t>
      </w:r>
    </w:p>
    <w:p w14:paraId="1CD4DFDF" w14:textId="24EEE95F" w:rsidR="00876F1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Cook on a very</w:t>
      </w:r>
      <w:r w:rsidR="00876F12">
        <w:rPr>
          <w:rFonts w:ascii="Palatino Linotype" w:hAnsi="Palatino Linotype"/>
        </w:rPr>
        <w:t xml:space="preserve"> </w:t>
      </w:r>
      <w:r w:rsidRPr="00553992">
        <w:rPr>
          <w:rFonts w:ascii="Palatino Linotype" w:hAnsi="Palatino Linotype"/>
        </w:rPr>
        <w:t>low heat for 15 minutes.</w:t>
      </w:r>
    </w:p>
    <w:p w14:paraId="6A1A5EE8" w14:textId="3AC71C0D" w:rsidR="00553992" w:rsidRPr="00553992" w:rsidRDefault="00876F12" w:rsidP="0055399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Turn off </w:t>
      </w:r>
      <w:r w:rsidR="00553992" w:rsidRPr="00553992">
        <w:rPr>
          <w:rFonts w:ascii="Palatino Linotype" w:hAnsi="Palatino Linotype"/>
        </w:rPr>
        <w:t xml:space="preserve">the heat and place a clean tea towel underneath the lid. </w:t>
      </w:r>
      <w:r w:rsidR="00D11F94">
        <w:rPr>
          <w:rFonts w:ascii="Palatino Linotype" w:hAnsi="Palatino Linotype"/>
        </w:rPr>
        <w:t>(</w:t>
      </w:r>
      <w:r w:rsidR="00553992" w:rsidRPr="00553992">
        <w:rPr>
          <w:rFonts w:ascii="Palatino Linotype" w:hAnsi="Palatino Linotype"/>
        </w:rPr>
        <w:t>The</w:t>
      </w:r>
    </w:p>
    <w:p w14:paraId="10B7DD86" w14:textId="77777777" w:rsidR="00553992" w:rsidRPr="0055399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tea towel will help absorb any excess liquid as the rice continues to cook in</w:t>
      </w:r>
    </w:p>
    <w:p w14:paraId="78BA1F17" w14:textId="038BE216" w:rsidR="00553992" w:rsidRPr="00553992" w:rsidRDefault="00553992" w:rsidP="00553992">
      <w:pPr>
        <w:rPr>
          <w:rFonts w:ascii="Palatino Linotype" w:hAnsi="Palatino Linotype"/>
        </w:rPr>
      </w:pPr>
      <w:r w:rsidRPr="00553992">
        <w:rPr>
          <w:rFonts w:ascii="Palatino Linotype" w:hAnsi="Palatino Linotype"/>
        </w:rPr>
        <w:t>its own steam.</w:t>
      </w:r>
      <w:r w:rsidR="00D11F94">
        <w:rPr>
          <w:rFonts w:ascii="Palatino Linotype" w:hAnsi="Palatino Linotype"/>
        </w:rPr>
        <w:t>)</w:t>
      </w:r>
    </w:p>
    <w:p w14:paraId="74C717A9" w14:textId="4B0D0338" w:rsidR="00FA7472" w:rsidRDefault="00553992" w:rsidP="00553992">
      <w:r w:rsidRPr="00553992">
        <w:rPr>
          <w:rFonts w:ascii="Palatino Linotype" w:hAnsi="Palatino Linotype"/>
        </w:rPr>
        <w:t xml:space="preserve">Let the </w:t>
      </w:r>
      <w:r w:rsidR="009C4DE8">
        <w:rPr>
          <w:rFonts w:ascii="Palatino Linotype" w:hAnsi="Palatino Linotype"/>
        </w:rPr>
        <w:t>Mexican Green R</w:t>
      </w:r>
      <w:r w:rsidRPr="00553992">
        <w:rPr>
          <w:rFonts w:ascii="Palatino Linotype" w:hAnsi="Palatino Linotype"/>
        </w:rPr>
        <w:t xml:space="preserve">ice sit </w:t>
      </w:r>
      <w:r w:rsidR="00FA7472">
        <w:rPr>
          <w:rFonts w:ascii="Palatino Linotype" w:hAnsi="Palatino Linotype"/>
        </w:rPr>
        <w:t>for</w:t>
      </w:r>
      <w:r w:rsidR="00FA7472">
        <w:t xml:space="preserve"> 20 minutes. </w:t>
      </w:r>
    </w:p>
    <w:p w14:paraId="18605903" w14:textId="77777777" w:rsidR="007B081C" w:rsidRDefault="00FA7472" w:rsidP="00553992">
      <w:r>
        <w:t xml:space="preserve">Fluff </w:t>
      </w:r>
      <w:r>
        <w:t xml:space="preserve">the rice </w:t>
      </w:r>
      <w:r>
        <w:t>with a fork</w:t>
      </w:r>
      <w:r w:rsidR="007B081C">
        <w:t>.</w:t>
      </w:r>
    </w:p>
    <w:p w14:paraId="2796DE97" w14:textId="43437592" w:rsidR="000C332F" w:rsidRDefault="007B081C" w:rsidP="00553992">
      <w:r>
        <w:t>S</w:t>
      </w:r>
      <w:r w:rsidR="00FA7472">
        <w:t>eason with salt, to taste</w:t>
      </w:r>
      <w:r w:rsidR="000C332F">
        <w:t>,</w:t>
      </w:r>
    </w:p>
    <w:p w14:paraId="4D864A67" w14:textId="525C7788" w:rsidR="00E66227" w:rsidRPr="00257F83" w:rsidRDefault="000C332F" w:rsidP="00553992">
      <w:pPr>
        <w:rPr>
          <w:rFonts w:ascii="Palatino Linotype" w:hAnsi="Palatino Linotype"/>
        </w:rPr>
      </w:pPr>
      <w:r>
        <w:t>Dish out onto s</w:t>
      </w:r>
      <w:r w:rsidR="00FA7472">
        <w:t>erv</w:t>
      </w:r>
      <w:r>
        <w:t>ing platters.</w:t>
      </w:r>
    </w:p>
    <w:p w14:paraId="5475B1BF" w14:textId="59DAB1E8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with </w:t>
      </w:r>
      <w:r w:rsidR="00257F83" w:rsidRPr="00257F83">
        <w:rPr>
          <w:rFonts w:ascii="Palatino Linotype" w:hAnsi="Palatino Linotype"/>
        </w:rPr>
        <w:t>coriander leaves</w:t>
      </w:r>
      <w:r>
        <w:rPr>
          <w:rFonts w:ascii="Palatino Linotype" w:hAnsi="Palatino Linotype"/>
        </w:rPr>
        <w:t xml:space="preserve"> and </w:t>
      </w:r>
      <w:r w:rsidR="00257F83" w:rsidRPr="00257F83">
        <w:rPr>
          <w:rFonts w:ascii="Palatino Linotype" w:hAnsi="Palatino Linotype"/>
        </w:rPr>
        <w:t>Soft Taco Shells</w:t>
      </w:r>
      <w:r w:rsidR="000C332F">
        <w:rPr>
          <w:rFonts w:ascii="Palatino Linotype" w:hAnsi="Palatino Linotype"/>
        </w:rPr>
        <w:t xml:space="preserve"> and </w:t>
      </w:r>
      <w:r w:rsidR="00882D9C">
        <w:rPr>
          <w:rFonts w:ascii="Palatino Linotype" w:hAnsi="Palatino Linotype"/>
        </w:rPr>
        <w:t>Cucumber Relish</w:t>
      </w:r>
      <w:r>
        <w:rPr>
          <w:rFonts w:ascii="Palatino Linotype" w:hAnsi="Palatino Linotype"/>
        </w:rPr>
        <w:t>.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56DF" w14:textId="77777777" w:rsidR="00D23365" w:rsidRDefault="00D23365" w:rsidP="004B73AE">
      <w:r>
        <w:separator/>
      </w:r>
    </w:p>
  </w:endnote>
  <w:endnote w:type="continuationSeparator" w:id="0">
    <w:p w14:paraId="3FEC3448" w14:textId="77777777" w:rsidR="00D23365" w:rsidRDefault="00D23365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4D1C" w14:textId="77777777" w:rsidR="00D23365" w:rsidRDefault="00D23365" w:rsidP="004B73AE">
      <w:r>
        <w:separator/>
      </w:r>
    </w:p>
  </w:footnote>
  <w:footnote w:type="continuationSeparator" w:id="0">
    <w:p w14:paraId="5863266D" w14:textId="77777777" w:rsidR="00D23365" w:rsidRDefault="00D23365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C332F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60619"/>
    <w:rsid w:val="00160A21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2C02"/>
    <w:rsid w:val="001E667A"/>
    <w:rsid w:val="001F0ACC"/>
    <w:rsid w:val="002258FD"/>
    <w:rsid w:val="002363FD"/>
    <w:rsid w:val="00253E5B"/>
    <w:rsid w:val="00257F83"/>
    <w:rsid w:val="002714A2"/>
    <w:rsid w:val="002715BA"/>
    <w:rsid w:val="00282DD3"/>
    <w:rsid w:val="00283483"/>
    <w:rsid w:val="0029116C"/>
    <w:rsid w:val="00292B29"/>
    <w:rsid w:val="002A2D20"/>
    <w:rsid w:val="002A5AC9"/>
    <w:rsid w:val="002B19C7"/>
    <w:rsid w:val="002B3FFB"/>
    <w:rsid w:val="002B7A58"/>
    <w:rsid w:val="002B7B8B"/>
    <w:rsid w:val="002C31E6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1A72"/>
    <w:rsid w:val="003669D7"/>
    <w:rsid w:val="00381CCB"/>
    <w:rsid w:val="003A2274"/>
    <w:rsid w:val="003B7025"/>
    <w:rsid w:val="003C1AEC"/>
    <w:rsid w:val="003C7515"/>
    <w:rsid w:val="003D739E"/>
    <w:rsid w:val="003D7A21"/>
    <w:rsid w:val="003E22C6"/>
    <w:rsid w:val="003E6B36"/>
    <w:rsid w:val="003F39C7"/>
    <w:rsid w:val="004022EC"/>
    <w:rsid w:val="004165AC"/>
    <w:rsid w:val="00421393"/>
    <w:rsid w:val="00427232"/>
    <w:rsid w:val="00437187"/>
    <w:rsid w:val="00441D80"/>
    <w:rsid w:val="00442468"/>
    <w:rsid w:val="00443E63"/>
    <w:rsid w:val="00447478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285B"/>
    <w:rsid w:val="00537834"/>
    <w:rsid w:val="005459FC"/>
    <w:rsid w:val="00553992"/>
    <w:rsid w:val="005600EC"/>
    <w:rsid w:val="00567E97"/>
    <w:rsid w:val="005764DD"/>
    <w:rsid w:val="00580B7D"/>
    <w:rsid w:val="00581623"/>
    <w:rsid w:val="0058475E"/>
    <w:rsid w:val="00586184"/>
    <w:rsid w:val="00590E82"/>
    <w:rsid w:val="00596640"/>
    <w:rsid w:val="00596DA0"/>
    <w:rsid w:val="005A26D4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5FA5"/>
    <w:rsid w:val="00647109"/>
    <w:rsid w:val="00650B68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471E5"/>
    <w:rsid w:val="007551AD"/>
    <w:rsid w:val="00757F77"/>
    <w:rsid w:val="00772544"/>
    <w:rsid w:val="00783E99"/>
    <w:rsid w:val="0078656C"/>
    <w:rsid w:val="00792BA4"/>
    <w:rsid w:val="007A4717"/>
    <w:rsid w:val="007B081C"/>
    <w:rsid w:val="007C7033"/>
    <w:rsid w:val="00800214"/>
    <w:rsid w:val="00802DCD"/>
    <w:rsid w:val="008075E4"/>
    <w:rsid w:val="00876279"/>
    <w:rsid w:val="00876F12"/>
    <w:rsid w:val="00877AC9"/>
    <w:rsid w:val="00882D9C"/>
    <w:rsid w:val="00891BE1"/>
    <w:rsid w:val="008A337F"/>
    <w:rsid w:val="008C2B13"/>
    <w:rsid w:val="008D34E0"/>
    <w:rsid w:val="00933B30"/>
    <w:rsid w:val="00934769"/>
    <w:rsid w:val="009501C3"/>
    <w:rsid w:val="009550A2"/>
    <w:rsid w:val="00955DA0"/>
    <w:rsid w:val="00965D12"/>
    <w:rsid w:val="009664E7"/>
    <w:rsid w:val="00972158"/>
    <w:rsid w:val="009721C0"/>
    <w:rsid w:val="00973FBA"/>
    <w:rsid w:val="00974F35"/>
    <w:rsid w:val="009809ED"/>
    <w:rsid w:val="00994C7F"/>
    <w:rsid w:val="00997005"/>
    <w:rsid w:val="009B1B7A"/>
    <w:rsid w:val="009B5E90"/>
    <w:rsid w:val="009C026B"/>
    <w:rsid w:val="009C4C4A"/>
    <w:rsid w:val="009C4DE8"/>
    <w:rsid w:val="009C65DC"/>
    <w:rsid w:val="009E2A36"/>
    <w:rsid w:val="00A0176D"/>
    <w:rsid w:val="00A16785"/>
    <w:rsid w:val="00A3723B"/>
    <w:rsid w:val="00A56B87"/>
    <w:rsid w:val="00A64DE8"/>
    <w:rsid w:val="00A85C6F"/>
    <w:rsid w:val="00A878FE"/>
    <w:rsid w:val="00A9204E"/>
    <w:rsid w:val="00A9722D"/>
    <w:rsid w:val="00AA0028"/>
    <w:rsid w:val="00AB183A"/>
    <w:rsid w:val="00AD03E8"/>
    <w:rsid w:val="00AE2131"/>
    <w:rsid w:val="00AE59E5"/>
    <w:rsid w:val="00AE5C4D"/>
    <w:rsid w:val="00AE7089"/>
    <w:rsid w:val="00AF4272"/>
    <w:rsid w:val="00B132A9"/>
    <w:rsid w:val="00B259C7"/>
    <w:rsid w:val="00B32C4F"/>
    <w:rsid w:val="00B36C40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8417B"/>
    <w:rsid w:val="00B91DB3"/>
    <w:rsid w:val="00B9360C"/>
    <w:rsid w:val="00B939E0"/>
    <w:rsid w:val="00BB05F7"/>
    <w:rsid w:val="00BB0F34"/>
    <w:rsid w:val="00BC3486"/>
    <w:rsid w:val="00BD3FCD"/>
    <w:rsid w:val="00BD4618"/>
    <w:rsid w:val="00BE1326"/>
    <w:rsid w:val="00BE1F06"/>
    <w:rsid w:val="00BE36DB"/>
    <w:rsid w:val="00BF39C6"/>
    <w:rsid w:val="00C03358"/>
    <w:rsid w:val="00C03D40"/>
    <w:rsid w:val="00C14CA9"/>
    <w:rsid w:val="00C3202D"/>
    <w:rsid w:val="00C33C0E"/>
    <w:rsid w:val="00C40DB3"/>
    <w:rsid w:val="00C675C5"/>
    <w:rsid w:val="00C67970"/>
    <w:rsid w:val="00C70EA8"/>
    <w:rsid w:val="00C73BA6"/>
    <w:rsid w:val="00C844B8"/>
    <w:rsid w:val="00C84857"/>
    <w:rsid w:val="00CB18CF"/>
    <w:rsid w:val="00CC003A"/>
    <w:rsid w:val="00CC102A"/>
    <w:rsid w:val="00CC2767"/>
    <w:rsid w:val="00CC6F64"/>
    <w:rsid w:val="00CC776E"/>
    <w:rsid w:val="00CD6FF8"/>
    <w:rsid w:val="00CE325A"/>
    <w:rsid w:val="00CF5F07"/>
    <w:rsid w:val="00D00B21"/>
    <w:rsid w:val="00D050D4"/>
    <w:rsid w:val="00D11F94"/>
    <w:rsid w:val="00D146AE"/>
    <w:rsid w:val="00D16839"/>
    <w:rsid w:val="00D22D0F"/>
    <w:rsid w:val="00D23365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B6B61"/>
    <w:rsid w:val="00DC4306"/>
    <w:rsid w:val="00DC4E2E"/>
    <w:rsid w:val="00DD5A06"/>
    <w:rsid w:val="00DF751A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66227"/>
    <w:rsid w:val="00E76962"/>
    <w:rsid w:val="00E84BD9"/>
    <w:rsid w:val="00E928E3"/>
    <w:rsid w:val="00E95F5D"/>
    <w:rsid w:val="00EA014A"/>
    <w:rsid w:val="00EA6B5A"/>
    <w:rsid w:val="00ED37EF"/>
    <w:rsid w:val="00EE201D"/>
    <w:rsid w:val="00EE2A3D"/>
    <w:rsid w:val="00F00DF6"/>
    <w:rsid w:val="00F04015"/>
    <w:rsid w:val="00F25012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  <w:rsid w:val="00F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42</cp:revision>
  <dcterms:created xsi:type="dcterms:W3CDTF">2026-02-16T04:08:00Z</dcterms:created>
  <dcterms:modified xsi:type="dcterms:W3CDTF">2026-02-16T04:39:00Z</dcterms:modified>
</cp:coreProperties>
</file>