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6E" w:rsidRPr="001B74E1" w:rsidRDefault="0021328A" w:rsidP="00182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18"/>
          <w:szCs w:val="24"/>
          <w:lang w:eastAsia="en-AU"/>
        </w:rPr>
      </w:pPr>
      <w:r w:rsidRPr="001B74E1">
        <w:rPr>
          <w:rFonts w:ascii="Trebuchet MS" w:eastAsia="Times New Roman" w:hAnsi="Trebuchet MS" w:cs="Times New Roman"/>
          <w:i/>
          <w:iCs/>
          <w:color w:val="C00000"/>
          <w:sz w:val="36"/>
          <w:szCs w:val="48"/>
          <w:u w:val="single"/>
          <w:lang w:eastAsia="en-AU"/>
        </w:rPr>
        <w:t>TERM 2</w:t>
      </w:r>
      <w:r w:rsidR="00182D6E" w:rsidRPr="001B74E1">
        <w:rPr>
          <w:rFonts w:ascii="Trebuchet MS" w:eastAsia="Times New Roman" w:hAnsi="Trebuchet MS" w:cs="Times New Roman"/>
          <w:i/>
          <w:iCs/>
          <w:color w:val="C00000"/>
          <w:sz w:val="36"/>
          <w:szCs w:val="48"/>
          <w:u w:val="single"/>
          <w:lang w:eastAsia="en-AU"/>
        </w:rPr>
        <w:t xml:space="preserve"> FAMILY MATHS CHALLENGE</w:t>
      </w:r>
    </w:p>
    <w:p w:rsidR="00774837" w:rsidRDefault="00182D6E" w:rsidP="0023656A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</w:pPr>
      <w:r w:rsidRPr="0021328A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</w:r>
      <w:r w:rsidR="0021328A"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Well </w:t>
      </w:r>
      <w:r w:rsidR="0023656A"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done</w:t>
      </w:r>
      <w:r w:rsidR="0021328A"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to th</w:t>
      </w:r>
      <w:r w:rsidR="00774837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e following </w:t>
      </w:r>
      <w:r w:rsidR="0021328A"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families who completed </w:t>
      </w:r>
      <w:r w:rsidR="00774837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the Term Two</w:t>
      </w:r>
      <w:r w:rsidR="0021328A"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</w:t>
      </w:r>
      <w:r w:rsidR="00774837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M</w:t>
      </w:r>
      <w:r w:rsidR="0023656A"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ath</w:t>
      </w:r>
      <w:r w:rsidR="00774837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s C</w:t>
      </w:r>
      <w:r w:rsidR="0021328A"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hallenge</w:t>
      </w:r>
      <w:r w:rsidR="00774837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</w:t>
      </w:r>
      <w:proofErr w:type="gramStart"/>
      <w:r w:rsidR="00774837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-</w:t>
      </w:r>
      <w:proofErr w:type="gramEnd"/>
      <w:r w:rsidR="00774837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</w:t>
      </w:r>
      <w:r w:rsidR="0021328A"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</w:t>
      </w:r>
    </w:p>
    <w:p w:rsidR="006D6746" w:rsidRDefault="006D6746" w:rsidP="00E7079D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</w:pPr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Brooks</w:t>
      </w:r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,</w:t>
      </w:r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Brown, </w:t>
      </w:r>
      <w:proofErr w:type="gramStart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Bui ,</w:t>
      </w:r>
      <w:proofErr w:type="gramEnd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</w:t>
      </w:r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Cleary, </w:t>
      </w:r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Crozier,</w:t>
      </w:r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Harvey , </w:t>
      </w:r>
      <w:proofErr w:type="spellStart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Mikolic</w:t>
      </w:r>
      <w:proofErr w:type="spellEnd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, </w:t>
      </w:r>
      <w:proofErr w:type="spellStart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McJannet</w:t>
      </w:r>
      <w:proofErr w:type="spellEnd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, </w:t>
      </w:r>
      <w:proofErr w:type="spellStart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O’Riley</w:t>
      </w:r>
      <w:proofErr w:type="spellEnd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, </w:t>
      </w:r>
      <w:proofErr w:type="spellStart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Ravishankar</w:t>
      </w:r>
      <w:proofErr w:type="spellEnd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, </w:t>
      </w:r>
      <w:proofErr w:type="spellStart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Skaliotis</w:t>
      </w:r>
      <w:proofErr w:type="spellEnd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,</w:t>
      </w:r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</w:t>
      </w:r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Van </w:t>
      </w:r>
      <w:proofErr w:type="spellStart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Vuuren</w:t>
      </w:r>
      <w:proofErr w:type="spellEnd"/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, </w:t>
      </w:r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</w:t>
      </w:r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Wales,</w:t>
      </w:r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</w:t>
      </w:r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Weinberg,  Wong </w:t>
      </w:r>
    </w:p>
    <w:p w:rsidR="00774837" w:rsidRDefault="00774837" w:rsidP="0023656A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</w:pPr>
    </w:p>
    <w:p w:rsidR="00182D6E" w:rsidRPr="001B74E1" w:rsidRDefault="0021328A" w:rsidP="0023656A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</w:pPr>
      <w:r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It was terrific to see so many responses.</w:t>
      </w:r>
      <w:r w:rsidR="00774837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I look forward to seeing even more families for the Term 3 Challenge. </w:t>
      </w:r>
    </w:p>
    <w:tbl>
      <w:tblPr>
        <w:tblStyle w:val="TableGrid"/>
        <w:tblW w:w="10165" w:type="dxa"/>
        <w:tblInd w:w="-34" w:type="dxa"/>
        <w:tblLook w:val="04A0" w:firstRow="1" w:lastRow="0" w:firstColumn="1" w:lastColumn="0" w:noHBand="0" w:noVBand="1"/>
      </w:tblPr>
      <w:tblGrid>
        <w:gridCol w:w="4841"/>
        <w:gridCol w:w="5324"/>
      </w:tblGrid>
      <w:tr w:rsidR="00182D6E" w:rsidTr="008650C3">
        <w:trPr>
          <w:trHeight w:val="5703"/>
        </w:trPr>
        <w:tc>
          <w:tcPr>
            <w:tcW w:w="4841" w:type="dxa"/>
          </w:tcPr>
          <w:p w:rsidR="00182D6E" w:rsidRPr="0044398E" w:rsidRDefault="007A22AC" w:rsidP="007A22A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</w:pPr>
            <w:r w:rsidRPr="004439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  <w:t>CHALLENGE ONE</w:t>
            </w:r>
          </w:p>
          <w:p w:rsidR="001B74E1" w:rsidRPr="001B74E1" w:rsidRDefault="00774837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2182F6DA" wp14:editId="3844D626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-318770</wp:posOffset>
                  </wp:positionV>
                  <wp:extent cx="1139825" cy="759460"/>
                  <wp:effectExtent l="0" t="0" r="3175" b="2540"/>
                  <wp:wrapTight wrapText="bothSides">
                    <wp:wrapPolygon edited="0">
                      <wp:start x="0" y="0"/>
                      <wp:lineTo x="0" y="21130"/>
                      <wp:lineTo x="21299" y="21130"/>
                      <wp:lineTo x="21299" y="0"/>
                      <wp:lineTo x="0" y="0"/>
                    </wp:wrapPolygon>
                  </wp:wrapTight>
                  <wp:docPr id="1" name="Picture 1" descr="https://nzmaths.co.nz/sites/default/files/images/uploads/users/3/fr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zmaths.co.nz/sites/default/files/images/uploads/users/3/fr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Freddo</w:t>
            </w:r>
            <w:proofErr w:type="spellEnd"/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 wants to get out from the bottom of the well.</w:t>
            </w:r>
            <w:r w:rsid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 </w:t>
            </w:r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Each day, he climbs 3m up the wall of the well and then rests.</w:t>
            </w:r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br/>
              <w:t>But the wall is slippery and he then slips down 1m.</w:t>
            </w:r>
            <w:r w:rsid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 </w:t>
            </w:r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The next day he does the same thing.</w:t>
            </w:r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br/>
              <w:t>In fact he does this every day until he gets out of the well.</w:t>
            </w:r>
          </w:p>
          <w:p w:rsidR="0023656A" w:rsidRDefault="001B74E1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The well is 13m deep. How long does it take </w:t>
            </w:r>
            <w:proofErr w:type="spellStart"/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Freddo</w:t>
            </w:r>
            <w:proofErr w:type="spellEnd"/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 to climb out of the well?</w:t>
            </w:r>
          </w:p>
          <w:p w:rsidR="00774837" w:rsidRPr="00774837" w:rsidRDefault="00774837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 w:val="56"/>
                <w:szCs w:val="24"/>
                <w:lang w:eastAsia="en-AU"/>
              </w:rPr>
            </w:pPr>
            <w:r w:rsidRPr="00774837">
              <w:rPr>
                <w:rFonts w:ascii="Berlin Sans FB" w:eastAsia="Times New Roman" w:hAnsi="Berlin Sans FB" w:cs="Times New Roman"/>
                <w:sz w:val="56"/>
                <w:szCs w:val="24"/>
                <w:highlight w:val="yellow"/>
                <w:lang w:eastAsia="en-AU"/>
              </w:rPr>
              <w:t>6 Days</w:t>
            </w:r>
          </w:p>
          <w:p w:rsidR="00774837" w:rsidRDefault="00774837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</w:p>
          <w:p w:rsidR="00774837" w:rsidRPr="007A22AC" w:rsidRDefault="00774837" w:rsidP="001B74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5324" w:type="dxa"/>
          </w:tcPr>
          <w:p w:rsidR="00182D6E" w:rsidRDefault="00182D6E" w:rsidP="00D3271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</w:pPr>
            <w:r w:rsidRPr="004439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  <w:t xml:space="preserve">CHALLENGE </w:t>
            </w:r>
            <w:r w:rsidR="00D32711" w:rsidRPr="004439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  <w:t>TWO</w:t>
            </w:r>
            <w:r w:rsidR="001B74E1">
              <w:t xml:space="preserve"> </w:t>
            </w:r>
          </w:p>
          <w:p w:rsidR="001B74E1" w:rsidRDefault="00510ED8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43D8382F" wp14:editId="58F04EBF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-201930</wp:posOffset>
                  </wp:positionV>
                  <wp:extent cx="906780" cy="1207135"/>
                  <wp:effectExtent l="0" t="0" r="7620" b="0"/>
                  <wp:wrapTight wrapText="bothSides">
                    <wp:wrapPolygon edited="0">
                      <wp:start x="0" y="0"/>
                      <wp:lineTo x="0" y="21134"/>
                      <wp:lineTo x="21328" y="21134"/>
                      <wp:lineTo x="21328" y="0"/>
                      <wp:lineTo x="0" y="0"/>
                    </wp:wrapPolygon>
                  </wp:wrapTight>
                  <wp:docPr id="2" name="Picture 2" descr="https://nzmaths.co.nz/sites/default/files/images/uploads/users/3/n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zmaths.co.nz/sites/default/files/images/uploads/users/3/n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In the first quarter of last Friday’s netball game, Katie and Sarah scored all the points for the Gold team.</w:t>
            </w:r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br/>
              <w:t>Sarah shot 1/4 of all the points. Katie shot 12 points.</w:t>
            </w:r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br/>
              <w:t>How many points did the Gold team score?</w:t>
            </w:r>
            <w:r w:rsidR="00774837"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 </w:t>
            </w:r>
          </w:p>
          <w:p w:rsidR="00774837" w:rsidRPr="00774837" w:rsidRDefault="00774837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 w:val="56"/>
                <w:szCs w:val="24"/>
                <w:lang w:eastAsia="en-AU"/>
              </w:rPr>
            </w:pPr>
            <w:r w:rsidRPr="00774837">
              <w:rPr>
                <w:rFonts w:ascii="Berlin Sans FB" w:eastAsia="Times New Roman" w:hAnsi="Berlin Sans FB" w:cs="Times New Roman"/>
                <w:sz w:val="56"/>
                <w:szCs w:val="24"/>
                <w:highlight w:val="yellow"/>
                <w:lang w:eastAsia="en-AU"/>
              </w:rPr>
              <w:t>16 points</w:t>
            </w:r>
          </w:p>
          <w:p w:rsidR="001B74E1" w:rsidRDefault="001B74E1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In the second quarter of the game, Katie scored a fifth of the team’s 20 points while again Sarah scored the rest.</w:t>
            </w:r>
          </w:p>
          <w:p w:rsidR="001B74E1" w:rsidRDefault="001B74E1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How many points did Sarah score?</w:t>
            </w:r>
          </w:p>
          <w:p w:rsidR="00510ED8" w:rsidRPr="001B74E1" w:rsidRDefault="00774837" w:rsidP="00774837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774837">
              <w:rPr>
                <w:rFonts w:ascii="Berlin Sans FB" w:eastAsia="Times New Roman" w:hAnsi="Berlin Sans FB" w:cs="Times New Roman"/>
                <w:sz w:val="56"/>
                <w:szCs w:val="24"/>
                <w:highlight w:val="yellow"/>
                <w:lang w:eastAsia="en-AU"/>
              </w:rPr>
              <w:t>16</w:t>
            </w:r>
            <w:r w:rsidRPr="00774837">
              <w:rPr>
                <w:rFonts w:ascii="Berlin Sans FB" w:eastAsia="Times New Roman" w:hAnsi="Berlin Sans FB" w:cs="Times New Roman"/>
                <w:sz w:val="56"/>
                <w:szCs w:val="24"/>
                <w:highlight w:val="yellow"/>
                <w:lang w:eastAsia="en-AU"/>
              </w:rPr>
              <w:t xml:space="preserve"> points</w:t>
            </w:r>
          </w:p>
        </w:tc>
      </w:tr>
      <w:tr w:rsidR="00B127AB" w:rsidTr="008650C3">
        <w:trPr>
          <w:trHeight w:val="3116"/>
        </w:trPr>
        <w:tc>
          <w:tcPr>
            <w:tcW w:w="4841" w:type="dxa"/>
          </w:tcPr>
          <w:p w:rsidR="0062797E" w:rsidRDefault="00B127AB" w:rsidP="00B127AB">
            <w:pPr>
              <w:jc w:val="center"/>
              <w:rPr>
                <w:rFonts w:ascii="Berlin Sans FB" w:eastAsia="Times New Roman" w:hAnsi="Berlin Sans FB" w:cs="Times New Roman"/>
                <w:sz w:val="20"/>
                <w:szCs w:val="24"/>
                <w:lang w:eastAsia="en-AU"/>
              </w:rPr>
            </w:pPr>
            <w:r w:rsidRPr="0062797E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AU"/>
              </w:rPr>
              <w:t xml:space="preserve">CHALLENGE </w:t>
            </w:r>
            <w:r w:rsidR="0021328A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AU"/>
              </w:rPr>
              <w:t>THREE</w:t>
            </w:r>
            <w:r w:rsidRPr="00B127AB">
              <w:rPr>
                <w:rFonts w:ascii="Berlin Sans FB" w:eastAsia="Times New Roman" w:hAnsi="Berlin Sans FB" w:cs="Times New Roman"/>
                <w:szCs w:val="24"/>
                <w:lang w:eastAsia="en-AU"/>
              </w:rPr>
              <w:br/>
            </w:r>
          </w:p>
          <w:p w:rsidR="001B74E1" w:rsidRPr="001B74E1" w:rsidRDefault="001B74E1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The local Post Office only sells $5 and $9 stamps for larger letters and for parcels.</w:t>
            </w:r>
          </w:p>
          <w:p w:rsidR="001B74E1" w:rsidRDefault="001B74E1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What amounts</w:t>
            </w:r>
            <w:r w:rsidR="00F22AA1"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 under $100</w:t>
            </w: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 of postage can be made up from these denominations?</w:t>
            </w:r>
          </w:p>
          <w:p w:rsidR="00774837" w:rsidRPr="00774837" w:rsidRDefault="00774837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 w:val="32"/>
                <w:szCs w:val="24"/>
                <w:lang w:eastAsia="en-AU"/>
              </w:rPr>
            </w:pPr>
            <w:r w:rsidRPr="00774837">
              <w:rPr>
                <w:rFonts w:ascii="Berlin Sans FB" w:eastAsia="Times New Roman" w:hAnsi="Berlin Sans FB" w:cs="Times New Roman"/>
                <w:sz w:val="32"/>
                <w:szCs w:val="24"/>
                <w:highlight w:val="yellow"/>
                <w:lang w:eastAsia="en-AU"/>
              </w:rPr>
              <w:t>5, 9, 10, 14, 15, 18, 19, 20, 23, 24, 25, 27, 28, 29, 30, and everything from 32 onward</w:t>
            </w:r>
          </w:p>
          <w:p w:rsidR="0023656A" w:rsidRDefault="0023656A" w:rsidP="00B12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  <w:p w:rsidR="0023656A" w:rsidRPr="007A22AC" w:rsidRDefault="0023656A" w:rsidP="00B12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5324" w:type="dxa"/>
          </w:tcPr>
          <w:p w:rsidR="00B127AB" w:rsidRDefault="00B127AB" w:rsidP="00D3271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</w:pPr>
            <w:r w:rsidRPr="004439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  <w:t>CHALLENGE FOUR</w:t>
            </w:r>
          </w:p>
          <w:p w:rsidR="001B74E1" w:rsidRPr="001B74E1" w:rsidRDefault="001B74E1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Henry wants to make a rectangular chicken run at the back of the house.</w:t>
            </w:r>
          </w:p>
          <w:p w:rsidR="001B74E1" w:rsidRPr="001B74E1" w:rsidRDefault="00063378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0614882" wp14:editId="3F277C04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-817245</wp:posOffset>
                  </wp:positionV>
                  <wp:extent cx="935990" cy="783590"/>
                  <wp:effectExtent l="0" t="0" r="0" b="0"/>
                  <wp:wrapTight wrapText="bothSides">
                    <wp:wrapPolygon edited="0">
                      <wp:start x="0" y="0"/>
                      <wp:lineTo x="0" y="21005"/>
                      <wp:lineTo x="21102" y="21005"/>
                      <wp:lineTo x="21102" y="0"/>
                      <wp:lineTo x="0" y="0"/>
                    </wp:wrapPolygon>
                  </wp:wrapTight>
                  <wp:docPr id="3" name="Picture 3" descr="https://nzmaths.co.nz/sites/default/files/images/uploads/users/3/chick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zmaths.co.nz/sites/default/files/images/uploads/users/3/chick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He buys 12 metres of fencing wire.</w:t>
            </w:r>
          </w:p>
          <w:p w:rsidR="001B74E1" w:rsidRDefault="001B74E1" w:rsidP="0052416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524164">
              <w:rPr>
                <w:rFonts w:ascii="Berlin Sans FB" w:eastAsia="Times New Roman" w:hAnsi="Berlin Sans FB" w:cs="Times New Roman"/>
                <w:szCs w:val="24"/>
                <w:lang w:eastAsia="en-AU"/>
              </w:rPr>
              <w:t>What is the largest area run that he can make for his chickens?</w:t>
            </w:r>
          </w:p>
          <w:p w:rsidR="006D6746" w:rsidRPr="006D6746" w:rsidRDefault="006D6746" w:rsidP="006D6746">
            <w:pPr>
              <w:spacing w:before="100" w:beforeAutospacing="1" w:after="100" w:afterAutospacing="1"/>
              <w:jc w:val="center"/>
              <w:rPr>
                <w:rFonts w:ascii="Berlin Sans FB" w:eastAsia="Times New Roman" w:hAnsi="Berlin Sans FB" w:cs="Times New Roman"/>
                <w:sz w:val="48"/>
                <w:szCs w:val="24"/>
                <w:lang w:eastAsia="en-AU"/>
              </w:rPr>
            </w:pPr>
            <w:r w:rsidRPr="006D6746">
              <w:rPr>
                <w:rFonts w:ascii="Berlin Sans FB" w:eastAsia="Times New Roman" w:hAnsi="Berlin Sans FB" w:cs="Times New Roman"/>
                <w:sz w:val="48"/>
                <w:szCs w:val="24"/>
                <w:highlight w:val="yellow"/>
                <w:lang w:eastAsia="en-AU"/>
              </w:rPr>
              <w:t>9 square metres</w:t>
            </w:r>
          </w:p>
          <w:p w:rsidR="001B74E1" w:rsidRPr="00774837" w:rsidRDefault="001B74E1" w:rsidP="0052416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4164">
              <w:rPr>
                <w:rFonts w:ascii="Berlin Sans FB" w:eastAsia="Times New Roman" w:hAnsi="Berlin Sans FB" w:cs="Times New Roman"/>
                <w:szCs w:val="24"/>
                <w:lang w:eastAsia="en-AU"/>
              </w:rPr>
              <w:t>What if Henry has 60 metres of fencing?</w:t>
            </w:r>
          </w:p>
          <w:p w:rsidR="006D6746" w:rsidRPr="00774837" w:rsidRDefault="006D6746" w:rsidP="006D67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6746">
              <w:rPr>
                <w:rFonts w:ascii="Berlin Sans FB" w:eastAsia="Times New Roman" w:hAnsi="Berlin Sans FB" w:cs="Times New Roman"/>
                <w:sz w:val="48"/>
                <w:szCs w:val="24"/>
                <w:highlight w:val="yellow"/>
                <w:lang w:eastAsia="en-AU"/>
              </w:rPr>
              <w:t>225 square metres</w:t>
            </w:r>
          </w:p>
        </w:tc>
      </w:tr>
    </w:tbl>
    <w:p w:rsidR="001B74E1" w:rsidRDefault="001B74E1" w:rsidP="006D6746">
      <w:pPr>
        <w:spacing w:after="0" w:line="240" w:lineRule="auto"/>
        <w:rPr>
          <w:rFonts w:ascii="Berlin Sans FB" w:eastAsia="Times New Roman" w:hAnsi="Berlin Sans FB" w:cs="Times New Roman"/>
          <w:szCs w:val="24"/>
          <w:lang w:eastAsia="en-AU"/>
        </w:rPr>
      </w:pPr>
      <w:bookmarkStart w:id="0" w:name="_GoBack"/>
      <w:bookmarkEnd w:id="0"/>
    </w:p>
    <w:sectPr w:rsidR="001B74E1" w:rsidSect="00182D6E">
      <w:pgSz w:w="11906" w:h="16838"/>
      <w:pgMar w:top="1440" w:right="1080" w:bottom="1440" w:left="108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4AA8"/>
    <w:multiLevelType w:val="hybridMultilevel"/>
    <w:tmpl w:val="545A7A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E"/>
    <w:rsid w:val="00063378"/>
    <w:rsid w:val="00182D6E"/>
    <w:rsid w:val="00191548"/>
    <w:rsid w:val="001B74E1"/>
    <w:rsid w:val="0021328A"/>
    <w:rsid w:val="0023656A"/>
    <w:rsid w:val="002B70AE"/>
    <w:rsid w:val="002D7BD2"/>
    <w:rsid w:val="0044398E"/>
    <w:rsid w:val="00510ED8"/>
    <w:rsid w:val="00524164"/>
    <w:rsid w:val="0053201A"/>
    <w:rsid w:val="005D70CF"/>
    <w:rsid w:val="0062797E"/>
    <w:rsid w:val="00662F6F"/>
    <w:rsid w:val="006D6746"/>
    <w:rsid w:val="00742123"/>
    <w:rsid w:val="00774837"/>
    <w:rsid w:val="007976BA"/>
    <w:rsid w:val="007A22AC"/>
    <w:rsid w:val="008650C3"/>
    <w:rsid w:val="009373F4"/>
    <w:rsid w:val="00B127AB"/>
    <w:rsid w:val="00B418F4"/>
    <w:rsid w:val="00BA3DC9"/>
    <w:rsid w:val="00D32711"/>
    <w:rsid w:val="00DB1942"/>
    <w:rsid w:val="00E7079D"/>
    <w:rsid w:val="00ED1408"/>
    <w:rsid w:val="00F2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B12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D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7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27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ontdifftext">
    <w:name w:val="contdifftext"/>
    <w:basedOn w:val="DefaultParagraphFont"/>
    <w:rsid w:val="00B127AB"/>
  </w:style>
  <w:style w:type="character" w:styleId="Strong">
    <w:name w:val="Strong"/>
    <w:basedOn w:val="DefaultParagraphFont"/>
    <w:uiPriority w:val="22"/>
    <w:qFormat/>
    <w:rsid w:val="00B127AB"/>
    <w:rPr>
      <w:b/>
      <w:bCs/>
    </w:rPr>
  </w:style>
  <w:style w:type="character" w:customStyle="1" w:styleId="mn">
    <w:name w:val="mn"/>
    <w:basedOn w:val="DefaultParagraphFont"/>
    <w:rsid w:val="00B127AB"/>
  </w:style>
  <w:style w:type="character" w:customStyle="1" w:styleId="mo">
    <w:name w:val="mo"/>
    <w:basedOn w:val="DefaultParagraphFont"/>
    <w:rsid w:val="00B127AB"/>
  </w:style>
  <w:style w:type="character" w:styleId="FollowedHyperlink">
    <w:name w:val="FollowedHyperlink"/>
    <w:basedOn w:val="DefaultParagraphFont"/>
    <w:uiPriority w:val="99"/>
    <w:semiHidden/>
    <w:unhideWhenUsed/>
    <w:rsid w:val="004439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B12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D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7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27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ontdifftext">
    <w:name w:val="contdifftext"/>
    <w:basedOn w:val="DefaultParagraphFont"/>
    <w:rsid w:val="00B127AB"/>
  </w:style>
  <w:style w:type="character" w:styleId="Strong">
    <w:name w:val="Strong"/>
    <w:basedOn w:val="DefaultParagraphFont"/>
    <w:uiPriority w:val="22"/>
    <w:qFormat/>
    <w:rsid w:val="00B127AB"/>
    <w:rPr>
      <w:b/>
      <w:bCs/>
    </w:rPr>
  </w:style>
  <w:style w:type="character" w:customStyle="1" w:styleId="mn">
    <w:name w:val="mn"/>
    <w:basedOn w:val="DefaultParagraphFont"/>
    <w:rsid w:val="00B127AB"/>
  </w:style>
  <w:style w:type="character" w:customStyle="1" w:styleId="mo">
    <w:name w:val="mo"/>
    <w:basedOn w:val="DefaultParagraphFont"/>
    <w:rsid w:val="00B127AB"/>
  </w:style>
  <w:style w:type="character" w:styleId="FollowedHyperlink">
    <w:name w:val="FollowedHyperlink"/>
    <w:basedOn w:val="DefaultParagraphFont"/>
    <w:uiPriority w:val="99"/>
    <w:semiHidden/>
    <w:unhideWhenUsed/>
    <w:rsid w:val="004439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Crowe</dc:creator>
  <cp:lastModifiedBy>Josh Crowe</cp:lastModifiedBy>
  <cp:revision>4</cp:revision>
  <dcterms:created xsi:type="dcterms:W3CDTF">2018-06-21T05:10:00Z</dcterms:created>
  <dcterms:modified xsi:type="dcterms:W3CDTF">2018-06-21T05:32:00Z</dcterms:modified>
</cp:coreProperties>
</file>